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最新普法工作鉴定总结报告(11篇)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普法工作鉴定总结报告篇一一、成立组织，制定规划，扎实开展领导干部学法用法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普法工作鉴定总结报告篇一</w:t>
      </w:r>
    </w:p>
    <w:p>
      <w:pPr>
        <w:ind w:left="0" w:right="0" w:firstLine="560"/>
        <w:spacing w:before="450" w:after="450" w:line="312" w:lineRule="auto"/>
      </w:pPr>
      <w:r>
        <w:rPr>
          <w:rFonts w:ascii="宋体" w:hAnsi="宋体" w:eastAsia="宋体" w:cs="宋体"/>
          <w:color w:val="000"/>
          <w:sz w:val="28"/>
          <w:szCs w:val="28"/>
        </w:rPr>
        <w:t xml:space="preserve">一、成立组织，制定规划，扎实开展领导干部学法用法工作</w:t>
      </w:r>
    </w:p>
    <w:p>
      <w:pPr>
        <w:ind w:left="0" w:right="0" w:firstLine="560"/>
        <w:spacing w:before="450" w:after="450" w:line="312" w:lineRule="auto"/>
      </w:pPr>
      <w:r>
        <w:rPr>
          <w:rFonts w:ascii="宋体" w:hAnsi="宋体" w:eastAsia="宋体" w:cs="宋体"/>
          <w:color w:val="000"/>
          <w:sz w:val="28"/>
          <w:szCs w:val="28"/>
        </w:rPr>
        <w:t xml:space="preserve">为了加强“六五”普法检查工作，根据科室人员调整，局调整了“六五”普法领导小组，负责全局普法工作。市局“六五”普法领导小组由局长马灿书任组长，其他局领导任副组长，局法规科、办公室、纪检室等主要负责人为成员;领导小组下设办公室，由法制科负责日常工作。构成了普法依法治理工作一把手挂帅，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制定了《洛阳市审计局20__年法制宣传教育和依法治理工作要点》，明确了“六五”审计法制宣传教育的指导思想、工作目标、主要任务、实施步骤及保障措施。并把依法治理和普法列入了年度考核职责目标以确保规划的贯彻实施;同时要求各县区审计局也要制定法制宣传教育规划，结合年度工作计划，具体落实各项法制宣传教育任务，并做好年度总结。</w:t>
      </w:r>
    </w:p>
    <w:p>
      <w:pPr>
        <w:ind w:left="0" w:right="0" w:firstLine="560"/>
        <w:spacing w:before="450" w:after="450" w:line="312" w:lineRule="auto"/>
      </w:pPr>
      <w:r>
        <w:rPr>
          <w:rFonts w:ascii="宋体" w:hAnsi="宋体" w:eastAsia="宋体" w:cs="宋体"/>
          <w:color w:val="000"/>
          <w:sz w:val="28"/>
          <w:szCs w:val="28"/>
        </w:rPr>
        <w:t xml:space="preserve">(二)领导带头，学法、讲法、用法。为推进领导干部学法用法工作深入开展，增强领导干部法律素质，提高依法行政、依法决策、依法管理的本事和水平，洛阳市审计局结合工作实际，扎实开展领导干部学法用法工作。一是健全学习制度。局党组坚持每季一次中心组团体学法制度，党组成员每月轮流上一堂法制课，开展网上无纸化学法用法学习，各党支部每周一上午学习新出台的法律法规，不断充实学法的新资料，为深化领导干部学法注入新的活力。二是坚持学用结合。局领导干部要参与审计执法监督检查、案例讨论、审理工作研讨等工作，坚持学以致用，用以促学，把学习法律与运用法律解决实际问题紧密结合起来，不断增强学法的针对性和时效性。三是完善考评机制。将考核干部学法用法情景列入年度考核资料，与干部的任免、晋升、奖励结合起来，充分调动领导干部学法用法的进取性，进一步推进领导干部学法用法科学化、规范化、制度化建设。</w:t>
      </w:r>
    </w:p>
    <w:p>
      <w:pPr>
        <w:ind w:left="0" w:right="0" w:firstLine="560"/>
        <w:spacing w:before="450" w:after="450" w:line="312" w:lineRule="auto"/>
      </w:pPr>
      <w:r>
        <w:rPr>
          <w:rFonts w:ascii="宋体" w:hAnsi="宋体" w:eastAsia="宋体" w:cs="宋体"/>
          <w:color w:val="000"/>
          <w:sz w:val="28"/>
          <w:szCs w:val="28"/>
        </w:rPr>
        <w:t xml:space="preserve">二、按照“六五”普法规划，认真做好年度法制教育宣传工作</w:t>
      </w:r>
    </w:p>
    <w:p>
      <w:pPr>
        <w:ind w:left="0" w:right="0" w:firstLine="560"/>
        <w:spacing w:before="450" w:after="450" w:line="312" w:lineRule="auto"/>
      </w:pPr>
      <w:r>
        <w:rPr>
          <w:rFonts w:ascii="宋体" w:hAnsi="宋体" w:eastAsia="宋体" w:cs="宋体"/>
          <w:color w:val="000"/>
          <w:sz w:val="28"/>
          <w:szCs w:val="28"/>
        </w:rPr>
        <w:t xml:space="preserve">为贯彻落实“六五”普法规划，落实审计厅开展的“审计法制建设提升年”活动精神，洛阳市审计局以法制宣传教育为基础，以依法行政为重点，认真做好年度法制教育宣传工作，整体推进依法审计水平。</w:t>
      </w:r>
    </w:p>
    <w:p>
      <w:pPr>
        <w:ind w:left="0" w:right="0" w:firstLine="560"/>
        <w:spacing w:before="450" w:after="450" w:line="312" w:lineRule="auto"/>
      </w:pPr>
      <w:r>
        <w:rPr>
          <w:rFonts w:ascii="宋体" w:hAnsi="宋体" w:eastAsia="宋体" w:cs="宋体"/>
          <w:color w:val="000"/>
          <w:sz w:val="28"/>
          <w:szCs w:val="28"/>
        </w:rPr>
        <w:t xml:space="preserve">(一)加强审计人员的法制宣传教育，提高全局审计人员的依法行政本事。把学习《宪法》、《公务员法》、《审计法》以及《中华人民共和国审计法实施条例》等审计专业法律法规纳入机关学习计划，利用局中心组学习、各党支部周一学习、专题培训、论文交流等多种形式对审计人员进行法制培训教育，使审计人员全面掌握审计法律法规的资料和实质，营造学法、守法、用法的良好氛围，不断提高审计人员依法行政和本事水平。</w:t>
      </w:r>
    </w:p>
    <w:p>
      <w:pPr>
        <w:ind w:left="0" w:right="0" w:firstLine="560"/>
        <w:spacing w:before="450" w:after="450" w:line="312" w:lineRule="auto"/>
      </w:pPr>
      <w:r>
        <w:rPr>
          <w:rFonts w:ascii="宋体" w:hAnsi="宋体" w:eastAsia="宋体" w:cs="宋体"/>
          <w:color w:val="000"/>
          <w:sz w:val="28"/>
          <w:szCs w:val="28"/>
        </w:rPr>
        <w:t xml:space="preserve">(二)利用新闻媒体进行宣传。经过广播电视、报刊、市政府法制网、市审计局网站、审计厅网站、《中国审计报》等多种新闻媒体作宣传报道，向各级党委、政府及有关部门以及被审计单位和社会公众广泛宣传，把“法律六进”工作与审计工作密切结合起来，真正把法律知识和法治精神送到基层社区、农村和单位，切实解决广大群众身边的涉法问题，提高法制宣传活动覆盖面、影响力，扩大宣传效果，为审计法制工作的深入开展供给保障。</w:t>
      </w:r>
    </w:p>
    <w:p>
      <w:pPr>
        <w:ind w:left="0" w:right="0" w:firstLine="560"/>
        <w:spacing w:before="450" w:after="450" w:line="312" w:lineRule="auto"/>
      </w:pPr>
      <w:r>
        <w:rPr>
          <w:rFonts w:ascii="宋体" w:hAnsi="宋体" w:eastAsia="宋体" w:cs="宋体"/>
          <w:color w:val="000"/>
          <w:sz w:val="28"/>
          <w:szCs w:val="28"/>
        </w:rPr>
        <w:t xml:space="preserve">(三)进取开展“12·4”全国法制宣传日活动。今年是“12·4”全国法制宣传日第十三周年，也是实施“六五”普法规划承上启下的关键年，12月4日上午全局组织了一次专题培训活动，大力宣传党的十八大和习近平总书记关于全面推进依法治国的重要论述精神，宣传以宪法为核心的中国特色社会主义法律体系;5日组织处级领导干部、公务员学法用法无纸化网上统一考试;办了一期法制宣传活动展板在周王城广场参展;在单位的办公楼大厅显示屏上制着滚动“12·4”全国法制宣传活动标语;向全局干部职工，群发一期“办事依法、遇事找法、解决问题用法、化解矛盾靠法”的法制信息，扩大全国法制宣传日的知晓度和影响力。</w:t>
      </w:r>
    </w:p>
    <w:p>
      <w:pPr>
        <w:ind w:left="0" w:right="0" w:firstLine="560"/>
        <w:spacing w:before="450" w:after="450" w:line="312" w:lineRule="auto"/>
      </w:pPr>
      <w:r>
        <w:rPr>
          <w:rFonts w:ascii="宋体" w:hAnsi="宋体" w:eastAsia="宋体" w:cs="宋体"/>
          <w:color w:val="000"/>
          <w:sz w:val="28"/>
          <w:szCs w:val="28"/>
        </w:rPr>
        <w:t xml:space="preserve">(四)狠抓法制信息宣传工作。一是提高认识，加强法制信息化建设组织领导。该局把推进法制信息化建设作为头等大事来抓，成立以分管局长为组长，法制科人员为成员的法制信息化建设小组，负责收集、编写、整理、上报法制信息宣传稿件。二是注重培训，提高法制信息技术应用本事。该局高度重视信息技术培训，进取选派多名同志到省厅参加培训，以全面提高审计人员法制信息技术应用本事，每月有针对性地对法制信息发表采用情景进行讲评，有效的提高了审计人员的综合本事和写作水平。三是加大投入，加强法制信息化基础设施建设。该局先后投入多项资金购置笔记本电脑、台式机、复印一体机、打印机，基本保证每个业务科室人手一台计算机，建立了计算机审计经验共享机制，推动审计法制信息宣传向前迈出更大的步伐。四是强化应用，实现审计业务与法制信息化高度结合。该局在实际工作中，坚持把审计法制信息宣传同审计工作紧密联系起来，同安排、同部署，提高了审计法制宣传的实用性和针对性，不断提升审计成果的转化利用水平。</w:t>
      </w:r>
    </w:p>
    <w:p>
      <w:pPr>
        <w:ind w:left="0" w:right="0" w:firstLine="560"/>
        <w:spacing w:before="450" w:after="450" w:line="312" w:lineRule="auto"/>
      </w:pPr>
      <w:r>
        <w:rPr>
          <w:rFonts w:ascii="宋体" w:hAnsi="宋体" w:eastAsia="宋体" w:cs="宋体"/>
          <w:color w:val="000"/>
          <w:sz w:val="28"/>
          <w:szCs w:val="28"/>
        </w:rPr>
        <w:t xml:space="preserve">三、狠抓审计质量，力推行政执法规范化建设</w:t>
      </w:r>
    </w:p>
    <w:p>
      <w:pPr>
        <w:ind w:left="0" w:right="0" w:firstLine="560"/>
        <w:spacing w:before="450" w:after="450" w:line="312" w:lineRule="auto"/>
      </w:pPr>
      <w:r>
        <w:rPr>
          <w:rFonts w:ascii="宋体" w:hAnsi="宋体" w:eastAsia="宋体" w:cs="宋体"/>
          <w:color w:val="000"/>
          <w:sz w:val="28"/>
          <w:szCs w:val="28"/>
        </w:rPr>
        <w:t xml:space="preserve">20__年以来，洛阳市审计局坚持以依法行政为核心，着力提高依法审计、规范执法本事和水平，大力推动依法行政深入展开，严格规范审计执法行为，较好地服务了全市经济发展大局，树立了良好形象。始终把提升审计质量作为履行审计职责的第一要务，从“人、法、技”建设入手，着力提高审计人员审计业务素质，不断完善审计质量控制机制，促进审计手段更新，创新审计工作思路，提高了审计成果质量。</w:t>
      </w:r>
    </w:p>
    <w:p>
      <w:pPr>
        <w:ind w:left="0" w:right="0" w:firstLine="560"/>
        <w:spacing w:before="450" w:after="450" w:line="312" w:lineRule="auto"/>
      </w:pPr>
      <w:r>
        <w:rPr>
          <w:rFonts w:ascii="宋体" w:hAnsi="宋体" w:eastAsia="宋体" w:cs="宋体"/>
          <w:color w:val="000"/>
          <w:sz w:val="28"/>
          <w:szCs w:val="28"/>
        </w:rPr>
        <w:t xml:space="preserve">(一)狠抓法制教育培训，努力提高干部队伍素质，为提高审计工作质量打下了坚实基础。审计干部队伍素质高低直接决定了审计质量的高低。我们按照“干什么、学什么、缺什么、补什么”和“突出重点，分类指导，按需施教、注重实效”的原则，针对不一样时期、不一样阶段、不一样情景，有针对性地开展教育法制培训。邀请了河南省审计厅省依法行政方面的专家——省审计厅法制处副处长时常胜进行专题授课，从如何创立优秀审计项目、依法审计、依法处理、依法保障等方面，结合审计工作实际进行系统阐述，便于我们全市审计干部理解、吸收与消化，将进一步巩固并提升我市审计干部的执法素质和执法水平，从而强化依法行政意识。</w:t>
      </w:r>
    </w:p>
    <w:p>
      <w:pPr>
        <w:ind w:left="0" w:right="0" w:firstLine="560"/>
        <w:spacing w:before="450" w:after="450" w:line="312" w:lineRule="auto"/>
      </w:pPr>
      <w:r>
        <w:rPr>
          <w:rFonts w:ascii="宋体" w:hAnsi="宋体" w:eastAsia="宋体" w:cs="宋体"/>
          <w:color w:val="000"/>
          <w:sz w:val="28"/>
          <w:szCs w:val="28"/>
        </w:rPr>
        <w:t xml:space="preserve">(二)完善各项制度，规范项目审计执法力度。在推动依法行政工作中，该局重视制度对依法审计执法行为的约束作用，进取建立健全各项工作制度，用制度来管人、管事、管权，提高依法审计水平。该局制定《审计项目质量控制制度》、《审计项目审理工作办法》和《执法过错职责追究制度》等制度，将审计时间、审计方式、审计资料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三)规范行政处罚自由裁量权标准，促进审计机关依法审计。为严格规范审计行政处罚行为，进一步推进依法行政工作，按照市法制办的要求，从三个方面开展工作：一是转发了《洛阳市全面推进依法行政工作领导小组办公室关于印发20__年度规范行政处罚自由裁量权工作实施方案》(洛依法行政领办〔20__〕5号)，制定了《洛阳市审计局20__年度规范行政处罚自由裁量权工作实施方案》(洛审办〔20__〕15号)。二是成立了行政处罚自由裁量权领导小组，由副局长李修新任组长，其他班子领导任副组长，相关科(室)长为成员，领导小组下设办公室，负责“行政处罚自由裁量权”的日常工作。三是明确了行政处罚自由裁量权的原则。坚持“合法合理、公平公正、具体可行、落实到位、成效明显”的原则。分别从实施原则和执行标准两个方应对行政处罚自由裁量权进行规范。细化不予处罚、减轻处罚、从轻处罚、一般处罚的各种情形，对自由裁量程序进行严格规定。根据各个业务部门的职能，将法律法规赋予审计监督的职责和权力分解落实到相关部门，要求其严格执行，从而构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四)深化审计职能，推进服务性执法理念。提高认识，把思想和行动统一到服务洛阳建设的重大战略决策上来，切实增强大局意识、职责意识、服务意识，把行政执法职能转变到主要为审计主体服务、创造良好发展环境上来。从事后监督向事前、事中、事后全过程监督转变，从发现和揭露问题向促进解决问题转变。牢固树立“监督体现服务，制约体现促进”的科学审计理念，在执法中体现服务，构建管理、执法和服务三位一体的行政执法模式。</w:t>
      </w:r>
    </w:p>
    <w:p>
      <w:pPr>
        <w:ind w:left="0" w:right="0" w:firstLine="560"/>
        <w:spacing w:before="450" w:after="450" w:line="312" w:lineRule="auto"/>
      </w:pPr>
      <w:r>
        <w:rPr>
          <w:rFonts w:ascii="宋体" w:hAnsi="宋体" w:eastAsia="宋体" w:cs="宋体"/>
          <w:color w:val="000"/>
          <w:sz w:val="28"/>
          <w:szCs w:val="28"/>
        </w:rPr>
        <w:t xml:space="preserve">(五)履行执法职责，规范行政执法行为。严格按照法定权限和程序行使权力、履行职责，建立和完善检查、督查制度，规范程序，职责到人。继续推行行政执法职责制，梳理执法依据，明确执法职权、岗位和职责。严肃查处重大违法违规问题和经济犯罪案件线索，注重从体制、机制、制度及政策措施层面分析问题、提出提议，充分发挥审计的“免疫系统”功能，为洛阳发展当好经济卫士，为中原经济区建设保驾护航</w:t>
      </w:r>
    </w:p>
    <w:p>
      <w:pPr>
        <w:ind w:left="0" w:right="0" w:firstLine="560"/>
        <w:spacing w:before="450" w:after="450" w:line="312" w:lineRule="auto"/>
      </w:pPr>
      <w:r>
        <w:rPr>
          <w:rFonts w:ascii="宋体" w:hAnsi="宋体" w:eastAsia="宋体" w:cs="宋体"/>
          <w:color w:val="000"/>
          <w:sz w:val="28"/>
          <w:szCs w:val="28"/>
        </w:rPr>
        <w:t xml:space="preserve">回顾总结我局一年的法制工作，我们做了一些工作，也取得了一些成绩，但与上级部门对我们的要求还有必须的差距，还存在着薄弱环节和不足，如对专业法律学习重视优于普通法律学习、对业务学习优于对法律学习等，这些还有待于在以后的工作中加以完善和提高。总结过去，展望未来，任重道远。我们要以党的十八大精神和习近平总书记关于依法治国的重要论述为指针，坚持法制教育与法制实践相结合，学法用法相结合，从实践依法治理方略的高度，扩大普法工作成果，为“六五”普法工作的深入开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普法工作鉴定总结报告篇二</w:t>
      </w:r>
    </w:p>
    <w:p>
      <w:pPr>
        <w:ind w:left="0" w:right="0" w:firstLine="560"/>
        <w:spacing w:before="450" w:after="450" w:line="312" w:lineRule="auto"/>
      </w:pPr>
      <w:r>
        <w:rPr>
          <w:rFonts w:ascii="宋体" w:hAnsi="宋体" w:eastAsia="宋体" w:cs="宋体"/>
          <w:color w:val="000"/>
          <w:sz w:val="28"/>
          <w:szCs w:val="28"/>
        </w:rPr>
        <w:t xml:space="preserve">20__年，“六五”普法已全面启动，永久社区认真总结了20__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xx普法扎实有效开展;二是落实人员。由社区综治站专门负责“六五”普法工作，及时根据人员和干部分工调整，确定专人负责“六五”普法日常工作的开展。三是经费有保障。xx普法经费实行支出实报实销。四是加强制度建设。根据xx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普法工作鉴定总结报告篇三</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_任组长，副总经理兼服务站长___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普法工作鉴定总结报告篇四</w:t>
      </w:r>
    </w:p>
    <w:p>
      <w:pPr>
        <w:ind w:left="0" w:right="0" w:firstLine="560"/>
        <w:spacing w:before="450" w:after="450" w:line="312" w:lineRule="auto"/>
      </w:pPr>
      <w:r>
        <w:rPr>
          <w:rFonts w:ascii="宋体" w:hAnsi="宋体" w:eastAsia="宋体" w:cs="宋体"/>
          <w:color w:val="000"/>
          <w:sz w:val="28"/>
          <w:szCs w:val="28"/>
        </w:rPr>
        <w:t xml:space="preserve">为加强青少年普法教育活动，创立和谐学校，构建和谐社会。我校坚持以法治校，强化民主管理。普法依法治理工作认真按照四五普法规划要求，做到有计划、有要求、有措施、有总结。认真抓好师生的法制教育，努力做到个别教育与团体教育相结合，普遍教育与重点教育相结合，校内教育与校外教育相结合，经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经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进取推动依法执教和依法治校工作。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供给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遵循学校教育的规律，充分利用学校这一特定的文化传递空间，发挥各有关课程在进行法制教育方面的作用和功能，使学生在学习文化知识的过程中受到比较系统的法制教育。以课程教学为主要渠道，构成课内课外、校内校外紧密结合的学校法制教育的网络和体系。利用课堂对学生进行比较系统的法制教育。经过小学思想品德课、小学社会课进行，有计划地对学生进行系统的法制教育;语文、数学、音乐等学科在教学中结合本学科特点相应地渗透德育、法制教育资料。在校内主要经过课堂教学、课外活动和日常的思想教育进行;在学校的日常思想教育中，经过升降国旗的活动、专题性的法讲座制教育或报告以及中小学生日常行为规范养成教育活动和社会实践活动，对学生进行国家标志的教育、基础礼貌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学校利用红领巾广播站、黑板报等宣传阵地、宣传手段，抓住“12·4”等法制宣传时机，广泛开展法制宣传教育活动，进取营造法制教育氛围。组织一系列法制教育宣传活动：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2、组织各班辅导员、少先队中队干部进行“礼貌礼仪之星”主题班队会活动方案设计比赛。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5、充分利用每周的国旗下讲话和每一天的广播操时间，及时对学生传达信息，进行法制教育和宣传。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本事有了进一步的提高，学校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普法工作鉴定总结报告篇五</w:t>
      </w:r>
    </w:p>
    <w:p>
      <w:pPr>
        <w:ind w:left="0" w:right="0" w:firstLine="560"/>
        <w:spacing w:before="450" w:after="450" w:line="312" w:lineRule="auto"/>
      </w:pPr>
      <w:r>
        <w:rPr>
          <w:rFonts w:ascii="宋体" w:hAnsi="宋体" w:eastAsia="宋体" w:cs="宋体"/>
          <w:color w:val="000"/>
          <w:sz w:val="28"/>
          <w:szCs w:val="28"/>
        </w:rPr>
        <w:t xml:space="preserve">20__年即将结束，审视自我一年来的工作，总结一年的得失，感触很多。一年来，我热衷于本职工作，严格要求自我，摆正自我的工作位置，时刻坚持“谦虚”、“谨慎”、“律己”的态度。在领导的关心、和同事们的帮忙支持下，始终勤奋学习、进取进取，努力提高自我，始终勤奋工作，认真完成任务，履行好岗位职责。作为一名保安员，但在我心中，小区就是我的家，领导就是我的家长，同事就是我的兄弟姐妹，小区的事就是我自我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所以而胆怯、畏惧。记得有位名人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景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2、认真对待并坚决完成部门交给的各项工作任务，进取协助主管做好班组的日常工作，并为班组的建设出谋划策。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进取适应各种艰苦环境，在繁重的工作中磨练自我的意志，增长自我的才干;并勇于发现和纠正自我工作中的缺点、错误，不断调整自我的思维方式和工作方法，分阶段提出较高的学习和工作目标，不断追求更大的提高。</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我扎实的理论功底、正确的思想观点、踏实的工作作风、周密的组织本事、机智的分析本事、果敢的处事本事、广泛的社交本事;并虚心好学，不断地向部门主管请教取经，吸取他们的成功经验，不断鞭策自我使自我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以上是我在一年中做得好的方面，纵观一年的工作，客观自我剖析，自我也存在以下不足之处，恳请领导的指正与批评，以待在今后的工作中进一步加强和改正。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普法工作鉴定总结报告篇六</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普法工作鉴定总结报告篇七</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很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学校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学校卫生工作的落脚点是抓好卫生常规管理。一学期以来，我校都高标准管理学校环境、健康教育等工作的落实。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经过开展形式多样的活动进行强化养成训练，培养学生勤剪指甲、勤洗手、勤理发的习惯;经过开展礼貌班评比培养学生自觉守纪的习惯等等。班主任要把卫生习惯的养成做为自我的日常工作之一。学生的卫生习惯的确有了很大的提高。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坚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另外，我们每一天加派值日生检查各班做眼保健操的情景并做好相关的登记，卫生员也进行全校性的巡查。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学校。</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普法工作鉴定总结报告篇八</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提高，扎实工作，尽职尽责，较好地完成了各项工作任务。下头我就任职以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一、加强政治和业务学习，提高业务工作本事。</w:t>
      </w:r>
    </w:p>
    <w:p>
      <w:pPr>
        <w:ind w:left="0" w:right="0" w:firstLine="560"/>
        <w:spacing w:before="450" w:after="450" w:line="312" w:lineRule="auto"/>
      </w:pPr>
      <w:r>
        <w:rPr>
          <w:rFonts w:ascii="宋体" w:hAnsi="宋体" w:eastAsia="宋体" w:cs="宋体"/>
          <w:color w:val="000"/>
          <w:sz w:val="28"/>
          <w:szCs w:val="28"/>
        </w:rPr>
        <w:t xml:space="preserve">作为农业战线上工作者，仅有自我掌握农业生产知识、生产技术，才能进行推广应用。首先加强自身学习。认真学习邓小平理论和“三个代表”重要思想，以科学发展观为指导，深入贯彻十八大以及xx届三中全会精神，宣传党中央支农惠农政策，在思想上时刻与党坚持一致。加强理论联系实际的本事，增强为农服务意识。宣传粮食直补、良种补贴、农机具购置补贴等一系列的强农惠农政策。进取参加学习农业知识，人事局和农广校组织专业技术人员知识更新学习，虚心向老领导请教，深入田间地头，搞好田间调查，理论与实践相结合，提高自身的业务本事。</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进取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经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进取性，确保了粮食安全。为了充分让农民了解政策，自我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立活动，引进新品种，推广应用技术，进取深入农户家中技术指导，为新技术推广供给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4、搞好农情系统调查、做好病虫草害的预测预报工作，为指导农业生产决策供给依据。</w:t>
      </w:r>
    </w:p>
    <w:p>
      <w:pPr>
        <w:ind w:left="0" w:right="0" w:firstLine="560"/>
        <w:spacing w:before="450" w:after="450" w:line="312" w:lineRule="auto"/>
      </w:pPr>
      <w:r>
        <w:rPr>
          <w:rFonts w:ascii="宋体" w:hAnsi="宋体" w:eastAsia="宋体" w:cs="宋体"/>
          <w:color w:val="000"/>
          <w:sz w:val="28"/>
          <w:szCs w:val="28"/>
        </w:rPr>
        <w:t xml:space="preserve">根据农业生产情景，及时上报农业生产进度，进取与各个乡镇相关人员联系，做好农情调度。每次遇到特殊的天气，汇总调查情景，及时构成材料，并进行了上报，为所制定科学的管理意见供给依据。尤其是春耕备播、秋收秋种的关键时期，及时冬春深入田间地头了解情景，及时制定了科学的管理意见。同时利用此刻的网络媒体报纸的优势，进取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普法工作鉴定总结报告篇九</w:t>
      </w:r>
    </w:p>
    <w:p>
      <w:pPr>
        <w:ind w:left="0" w:right="0" w:firstLine="560"/>
        <w:spacing w:before="450" w:after="450" w:line="312" w:lineRule="auto"/>
      </w:pPr>
      <w:r>
        <w:rPr>
          <w:rFonts w:ascii="宋体" w:hAnsi="宋体" w:eastAsia="宋体" w:cs="宋体"/>
          <w:color w:val="000"/>
          <w:sz w:val="28"/>
          <w:szCs w:val="28"/>
        </w:rPr>
        <w:t xml:space="preserve">今我参加了北京的一次展览，这是自我第一次参展，很兴奋、也很期盼。展会回来后，简单的总结了一下这次参展的经历，此刻跟大家一齐分享，期望能多少有些用处啊，呵呵^_^如果大家有好的推荐，请写下来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1、针对老客户：最好能坐下来聊聊，问下他对之前的供货是否满意、是否有哪些还需要提高、改善的;再问问对方接下来有什么采购的打算;最终送点小礼品，以表心意。</w:t>
      </w:r>
    </w:p>
    <w:p>
      <w:pPr>
        <w:ind w:left="0" w:right="0" w:firstLine="560"/>
        <w:spacing w:before="450" w:after="450" w:line="312" w:lineRule="auto"/>
      </w:pPr>
      <w:r>
        <w:rPr>
          <w:rFonts w:ascii="宋体" w:hAnsi="宋体" w:eastAsia="宋体" w:cs="宋体"/>
          <w:color w:val="000"/>
          <w:sz w:val="28"/>
          <w:szCs w:val="28"/>
        </w:rPr>
        <w:t xml:space="preserve">2、针对新客户：要主动接待客户，应尽量留下对方网络的联系方式，最好有msn或skype，这样方便以后联系，在与客户聊天的时候尽量了解清楚对方的公司性质(是贸易公司还是生产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最好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并且他旁边有一个中国人(是他在中国的供应商，暂称之为b)，这次还兼他的翻译。我也是第一次参展，没什么经验，不懂怎样把握住客户，等他们走了之后才想到其实这个客户就应是能够立刻订单的，可是这时候已经晚了。可是突然想到b他们的展台就在我们前面，我午时就一向注意前面的展台，呵呵，等了很久，最终看到他们回来了，等a走了，我就过去跟b聊天，从他那了解了一些关于a的信息，并得知a明天还会来展会，并且这次是b负责a的行程安排，我就请b明天再邀请a来我们展台，我们能够细谈。就是这样，这个客户第二天又来到了我们展台，并简单的下单了(十分感激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光短、人多，很多时候都忙可是来的，如果你等晚上回去再来慢慢整理名片和客户的信息，那很多东西都会忘记的，并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普法工作鉴定总结报告篇十</w:t>
      </w:r>
    </w:p>
    <w:p>
      <w:pPr>
        <w:ind w:left="0" w:right="0" w:firstLine="560"/>
        <w:spacing w:before="450" w:after="450" w:line="312" w:lineRule="auto"/>
      </w:pPr>
      <w:r>
        <w:rPr>
          <w:rFonts w:ascii="宋体" w:hAnsi="宋体" w:eastAsia="宋体" w:cs="宋体"/>
          <w:color w:val="000"/>
          <w:sz w:val="28"/>
          <w:szCs w:val="28"/>
        </w:rPr>
        <w:t xml:space="preserve">一.出差地点</w:t>
      </w:r>
    </w:p>
    <w:p>
      <w:pPr>
        <w:ind w:left="0" w:right="0" w:firstLine="560"/>
        <w:spacing w:before="450" w:after="450" w:line="312" w:lineRule="auto"/>
      </w:pPr>
      <w:r>
        <w:rPr>
          <w:rFonts w:ascii="宋体" w:hAnsi="宋体" w:eastAsia="宋体" w:cs="宋体"/>
          <w:color w:val="000"/>
          <w:sz w:val="28"/>
          <w:szCs w:val="28"/>
        </w:rPr>
        <w:t xml:space="preserve">湖南省常德市武陵区、鼎城区、德山经开区。</w:t>
      </w:r>
    </w:p>
    <w:p>
      <w:pPr>
        <w:ind w:left="0" w:right="0" w:firstLine="560"/>
        <w:spacing w:before="450" w:after="450" w:line="312" w:lineRule="auto"/>
      </w:pPr>
      <w:r>
        <w:rPr>
          <w:rFonts w:ascii="宋体" w:hAnsi="宋体" w:eastAsia="宋体" w:cs="宋体"/>
          <w:color w:val="000"/>
          <w:sz w:val="28"/>
          <w:szCs w:val="28"/>
        </w:rPr>
        <w:t xml:space="preserve">二.出差时间</w:t>
      </w:r>
    </w:p>
    <w:p>
      <w:pPr>
        <w:ind w:left="0" w:right="0" w:firstLine="560"/>
        <w:spacing w:before="450" w:after="450" w:line="312" w:lineRule="auto"/>
      </w:pPr>
      <w:r>
        <w:rPr>
          <w:rFonts w:ascii="宋体" w:hAnsi="宋体" w:eastAsia="宋体" w:cs="宋体"/>
          <w:color w:val="000"/>
          <w:sz w:val="28"/>
          <w:szCs w:val="28"/>
        </w:rPr>
        <w:t xml:space="preserve">.11.30——.12.14</w:t>
      </w:r>
    </w:p>
    <w:p>
      <w:pPr>
        <w:ind w:left="0" w:right="0" w:firstLine="560"/>
        <w:spacing w:before="450" w:after="450" w:line="312" w:lineRule="auto"/>
      </w:pPr>
      <w:r>
        <w:rPr>
          <w:rFonts w:ascii="宋体" w:hAnsi="宋体" w:eastAsia="宋体" w:cs="宋体"/>
          <w:color w:val="000"/>
          <w:sz w:val="28"/>
          <w:szCs w:val="28"/>
        </w:rPr>
        <w:t xml:space="preserve">三.出差目的</w:t>
      </w:r>
    </w:p>
    <w:p>
      <w:pPr>
        <w:ind w:left="0" w:right="0" w:firstLine="560"/>
        <w:spacing w:before="450" w:after="450" w:line="312" w:lineRule="auto"/>
      </w:pPr>
      <w:r>
        <w:rPr>
          <w:rFonts w:ascii="宋体" w:hAnsi="宋体" w:eastAsia="宋体" w:cs="宋体"/>
          <w:color w:val="000"/>
          <w:sz w:val="28"/>
          <w:szCs w:val="28"/>
        </w:rPr>
        <w:t xml:space="preserve">调查了解常德市场政府环卫设备采购权重关系，了解市场现状及市场机会;调查拜访下级贸易商。</w:t>
      </w:r>
    </w:p>
    <w:p>
      <w:pPr>
        <w:ind w:left="0" w:right="0" w:firstLine="560"/>
        <w:spacing w:before="450" w:after="450" w:line="312" w:lineRule="auto"/>
      </w:pPr>
      <w:r>
        <w:rPr>
          <w:rFonts w:ascii="宋体" w:hAnsi="宋体" w:eastAsia="宋体" w:cs="宋体"/>
          <w:color w:val="000"/>
          <w:sz w:val="28"/>
          <w:szCs w:val="28"/>
        </w:rPr>
        <w:t xml:space="preserve">四.出差行程</w:t>
      </w:r>
    </w:p>
    <w:p>
      <w:pPr>
        <w:ind w:left="0" w:right="0" w:firstLine="560"/>
        <w:spacing w:before="450" w:after="450" w:line="312" w:lineRule="auto"/>
      </w:pPr>
      <w:r>
        <w:rPr>
          <w:rFonts w:ascii="宋体" w:hAnsi="宋体" w:eastAsia="宋体" w:cs="宋体"/>
          <w:color w:val="000"/>
          <w:sz w:val="28"/>
          <w:szCs w:val="28"/>
        </w:rPr>
        <w:t xml:space="preserve">11.30——12.06与武陵区向磊向总(电话)了解了常德市场的相关信息，并达成了初步合作意向。表示有相关业务就会与我联系，优先选择我们产品。与武陵区玉菡清洁服务有限公司的苏总(电话)见面磋商。苏总把前段时间市区所有垃圾桶和垃圾箱的项目顺利接下来。该人对我公司的产品十分感兴趣，并透漏明年常德武陵区共27个垃圾中转站，其中新修的8个，具备垃圾压缩功能。其他19个不具备垃圾压缩功能的老垃圾中转站将要进行重建。目前全市环卫工人众多，由于目前配给的手拖垃圾车效率低下，所以只能每100米配给一个环卫工人，基本上拖运几车垃圾就差不多一整天过去了。所以据了解环卫局(夏玉梅)有想过要配备电动垃圾车。在环卫局了解市场情景常德今年垃圾桶及垃圾转运费用共4800万，目前全市市区配给垃圾桶垃圾箱在上半年已经结束。全市区垃圾都是经收集转运至德山垃圾发电站焚烧，每吨垃圾价格1.63元。</w:t>
      </w:r>
    </w:p>
    <w:p>
      <w:pPr>
        <w:ind w:left="0" w:right="0" w:firstLine="560"/>
        <w:spacing w:before="450" w:after="450" w:line="312" w:lineRule="auto"/>
      </w:pPr>
      <w:r>
        <w:rPr>
          <w:rFonts w:ascii="宋体" w:hAnsi="宋体" w:eastAsia="宋体" w:cs="宋体"/>
          <w:color w:val="000"/>
          <w:sz w:val="28"/>
          <w:szCs w:val="28"/>
        </w:rPr>
        <w:t xml:space="preserve">12.07-12.13从鼎城区环卫处的刘军刘主任()处得知鼎城区今年预算总费用6580万元。此刻鼎城区及德山开发区清理收集垃圾已经开始试用一批三轮电动垃圾收集车，具体费用不详，如果试用适宜的话明年会很多采购。跟进苏总需要的三轮垃圾手推车，苏总表示我们的价格偏高，他拿相同规格的价格都是700--900元，质量也有保障。然后说到武陵区十多个老垃圾站要进行重建的事，苏总表示项目一有风声了就联系我。与常德市昌盛城乡环卫公司的秦吉权秦总()面谈，秦总公司拿下过鼎城区乡镇至德山垃圾发电厂的垃圾收集转运的业务。从秦总口中得以验证武陵区这两年确实有修建垃圾中转站的计划，基本上这些项目他们都是直接从环卫处内部操作了，然后都是自我注册的几家公司一齐围标。秦总拿货的价格跟前两天苏总一样偏低，240l的塑料垃圾桶他们拿货120元左右。并且据了解常德市审计局和财政局对于环卫材料的价钱审计的很严格，价格高的话他们就不好经过审计。找了常德恒大集团采购部的朋友，说起楼盘配套垃圾桶垃圾箱及路灯的项目合作的可能性。他劝我近期最好别找恒大搞这些，因为恒大最近投资1800亿搞海花岛和恒大人寿后缺钱，基本上会拖半年以上的工程款。常德德山垃圾焚烧发电厂了解情景。该垃圾</w:t>
      </w:r>
    </w:p>
    <w:p>
      <w:pPr>
        <w:ind w:left="0" w:right="0" w:firstLine="560"/>
        <w:spacing w:before="450" w:after="450" w:line="312" w:lineRule="auto"/>
      </w:pPr>
      <w:r>
        <w:rPr>
          <w:rFonts w:ascii="宋体" w:hAnsi="宋体" w:eastAsia="宋体" w:cs="宋体"/>
          <w:color w:val="000"/>
          <w:sz w:val="28"/>
          <w:szCs w:val="28"/>
        </w:rPr>
        <w:t xml:space="preserve">焚烧发电厂日处理垃圾可达900吨，可是每一天从各地区运来的垃圾一般仅有670吨上下，经常是一天工作一天休息，运营商中联环保电力有限公司每一天都在亏，所以政府给予该环保公司补贴，具体数额没问出来。常德市区所有乡镇存储垃圾都是用的铁质活动垃圾中转箱，然后用垃圾中转车将垃圾倒入车内。每个镇上有垃圾车一台，小镇每日一次来回;大的镇子一日两次，春节加一趟车。目前了解的情景来看，除了市区有几个可压缩垃圾中转站外，其他地方都没配备。据环卫处的朋友介绍，目前市区市政垃圾桶垃圾箱项目刚结束，已经有人在做环卫局的工作，想要拿下市区所有的可压缩垃圾中转站项目，规模有预估是1.5亿左右。拜访常德凯迪环保有限公司陈总()，陈总拿下了步行街垃圾箱的项目，基本上是10几米拜访两个垃圾箱。</w:t>
      </w:r>
    </w:p>
    <w:p>
      <w:pPr>
        <w:ind w:left="0" w:right="0" w:firstLine="560"/>
        <w:spacing w:before="450" w:after="450" w:line="312" w:lineRule="auto"/>
      </w:pPr>
      <w:r>
        <w:rPr>
          <w:rFonts w:ascii="宋体" w:hAnsi="宋体" w:eastAsia="宋体" w:cs="宋体"/>
          <w:color w:val="000"/>
          <w:sz w:val="28"/>
          <w:szCs w:val="28"/>
        </w:rPr>
        <w:t xml:space="preserve">五.出差感想及发现的问题下一步计划</w:t>
      </w:r>
    </w:p>
    <w:p>
      <w:pPr>
        <w:ind w:left="0" w:right="0" w:firstLine="560"/>
        <w:spacing w:before="450" w:after="450" w:line="312" w:lineRule="auto"/>
      </w:pPr>
      <w:r>
        <w:rPr>
          <w:rFonts w:ascii="宋体" w:hAnsi="宋体" w:eastAsia="宋体" w:cs="宋体"/>
          <w:color w:val="000"/>
          <w:sz w:val="28"/>
          <w:szCs w:val="28"/>
        </w:rPr>
        <w:t xml:space="preserve">本次出差发现市场容量很大，并且很多人都对固废处理现状不满意，经过交流对我公司的一些理念十分期待。目前在市场上发现跟客户打交道时间比较短，能摸到和了解的情景都是比较表面的东西。并且有些下游公司老板经常是一个人注册几个公司，想找这些公司却也没资料可查。</w:t>
      </w:r>
    </w:p>
    <w:p>
      <w:pPr>
        <w:ind w:left="0" w:right="0" w:firstLine="560"/>
        <w:spacing w:before="450" w:after="450" w:line="312" w:lineRule="auto"/>
      </w:pPr>
      <w:r>
        <w:rPr>
          <w:rFonts w:ascii="宋体" w:hAnsi="宋体" w:eastAsia="宋体" w:cs="宋体"/>
          <w:color w:val="000"/>
          <w:sz w:val="28"/>
          <w:szCs w:val="28"/>
        </w:rPr>
        <w:t xml:space="preserve">下一步工作计划把重点放在着重摸清梳理政府机构环卫设备采购权重关系，找准关键人，了解更准确的项目机会及投资运营结款方式。加大业务渠道的开展，针对物业进行智能化物业运营做好工作。最终是开发好当地下游贸易商，经过传统渠道来扩充及扩大市场占有率及品牌知名度。</w:t>
      </w:r>
    </w:p>
    <w:p>
      <w:pPr>
        <w:ind w:left="0" w:right="0" w:firstLine="560"/>
        <w:spacing w:before="450" w:after="450" w:line="312" w:lineRule="auto"/>
      </w:pPr>
      <w:r>
        <w:rPr>
          <w:rFonts w:ascii="黑体" w:hAnsi="黑体" w:eastAsia="黑体" w:cs="黑体"/>
          <w:color w:val="000000"/>
          <w:sz w:val="34"/>
          <w:szCs w:val="34"/>
          <w:b w:val="1"/>
          <w:bCs w:val="1"/>
        </w:rPr>
        <w:t xml:space="preserve">普法工作鉴定总结报告篇十一</w:t>
      </w:r>
    </w:p>
    <w:p>
      <w:pPr>
        <w:ind w:left="0" w:right="0" w:firstLine="560"/>
        <w:spacing w:before="450" w:after="450" w:line="312" w:lineRule="auto"/>
      </w:pPr>
      <w:r>
        <w:rPr>
          <w:rFonts w:ascii="宋体" w:hAnsi="宋体" w:eastAsia="宋体" w:cs="宋体"/>
          <w:color w:val="000"/>
          <w:sz w:val="28"/>
          <w:szCs w:val="28"/>
        </w:rPr>
        <w:t xml:space="preserve">___乡中心小学地处县城东12公里的___乡___村。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2024-10-06T09:25:48+08:00</dcterms:created>
  <dcterms:modified xsi:type="dcterms:W3CDTF">2024-10-06T09:25:48+08:00</dcterms:modified>
</cp:coreProperties>
</file>

<file path=docProps/custom.xml><?xml version="1.0" encoding="utf-8"?>
<Properties xmlns="http://schemas.openxmlformats.org/officeDocument/2006/custom-properties" xmlns:vt="http://schemas.openxmlformats.org/officeDocument/2006/docPropsVTypes"/>
</file>