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最新岗前培训的心得体会500字 岗前培训的心得体会和感悟(4篇)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岗前培训的心得体会岗前培训的心得体会和感悟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岗前培训的心得体会岗前培训的心得体会和感悟篇一</w:t>
      </w:r>
    </w:p>
    <w:p>
      <w:pPr>
        <w:ind w:left="0" w:right="0" w:firstLine="560"/>
        <w:spacing w:before="450" w:after="450" w:line="312" w:lineRule="auto"/>
      </w:pPr>
      <w:r>
        <w:rPr>
          <w:rFonts w:ascii="宋体" w:hAnsi="宋体" w:eastAsia="宋体" w:cs="宋体"/>
          <w:color w:val="000"/>
          <w:sz w:val="28"/>
          <w:szCs w:val="28"/>
        </w:rPr>
        <w:t xml:space="preserve">专家名师引领方可高屋建瓴集中通识培训阶段，多位领导、名师、专家、优秀班主任与往届新教师代表在音乐学校小剧场和报告厅，为我们进行了教师职业道德与专业发展、班级文化建设与管理心得、青年教师职业生涯规划等内容的主题讲座。发改局张涛局长的讲座让我看到一个蓬勃发展的新区，为身为一名新区教师而感到由衷的自豪。作为一名教师，高超的教学技能与管理方法固然重要，但首先必须恪守职业道德，热爱学生，用心工作，潜心育人。张宏昌、黄江萍、刘树丛等多位高级教师针对师德师风建设对我们进行了全面的指导，高屋建瓴，从思想上拔高到教育情怀的渗透，让我们对于教师职业道德的践行与之后的专业发展规划有了更深的认识。</w:t>
      </w:r>
    </w:p>
    <w:p>
      <w:pPr>
        <w:ind w:left="0" w:right="0" w:firstLine="560"/>
        <w:spacing w:before="450" w:after="450" w:line="312" w:lineRule="auto"/>
      </w:pPr>
      <w:r>
        <w:rPr>
          <w:rFonts w:ascii="宋体" w:hAnsi="宋体" w:eastAsia="宋体" w:cs="宋体"/>
          <w:color w:val="000"/>
          <w:sz w:val="28"/>
          <w:szCs w:val="28"/>
        </w:rPr>
        <w:t xml:space="preserve">优秀前辈指导助推薪火相传学科教学专题培训伊始，教育发展研究中心的孟兆娟老师便对我们提出了“面对现实，忠于理想”的期许，并进行了“重视教学策略，落实高效学习”的课堂教学示范，使我们对地理教学方法的掌握更加牢固、更加科学。崔忠亭老师和戚健老师分别对我们进行高中和初中地理新授课备课的专题训练，通过总体讲解加实战训练的方式，将新授课备课需要注意的问题与方法展现，使我们对于新授课有了更深的认识，同时也通过对比发现高中与初中地理新授课方式方法的不同。唐清龙老师、车西亮老师、管慧老师与胡学发主任则带领我们解读、学习了讲评课的课型特点与操作方法，强调了讲评课与新授课的不同，并进行磨课训练，为新教师进入教学岗位之后打下坚实的基础。王惠老师则为我们介绍复习课的课型特点与操作方法，并为我们介绍了好用的思维导图与微课软件。王忠彪老师和孙天云老师有着多年的班主任经验，主要为我们分享了如何做好班主任工作的注意事项，孙天云老师还带领我们进行第一次家长会的模拟试讲，并为我们班会课中存在的问题提出了宝贵意见。</w:t>
      </w:r>
    </w:p>
    <w:p>
      <w:pPr>
        <w:ind w:left="0" w:right="0" w:firstLine="560"/>
        <w:spacing w:before="450" w:after="450" w:line="312" w:lineRule="auto"/>
      </w:pPr>
      <w:r>
        <w:rPr>
          <w:rFonts w:ascii="宋体" w:hAnsi="宋体" w:eastAsia="宋体" w:cs="宋体"/>
          <w:color w:val="000"/>
          <w:sz w:val="28"/>
          <w:szCs w:val="28"/>
        </w:rPr>
        <w:t xml:space="preserve">笃学同窗实战升华教学技能纸上得来终觉浅，绝知此事要躬行。理论知识的掌握还不足以支撑实践教学，课堂教学是教师战斗的主阵地，课堂教学的生命线。教师只有深入钻研教材，从备教材、备学生、备教学方法、精心设计课堂教学，认真上课，才能取得良好的教学效果。于是同学们对初中及高中的地理教材进行了研读，并进行了二十多分钟的试讲，在试讲过程当中，同学们互相提供意见，交流讨论，在理论与实践的碰撞中，教学技能又再一次得到升华。</w:t>
      </w:r>
    </w:p>
    <w:p>
      <w:pPr>
        <w:ind w:left="0" w:right="0" w:firstLine="560"/>
        <w:spacing w:before="450" w:after="450" w:line="312" w:lineRule="auto"/>
      </w:pPr>
      <w:r>
        <w:rPr>
          <w:rFonts w:ascii="宋体" w:hAnsi="宋体" w:eastAsia="宋体" w:cs="宋体"/>
          <w:color w:val="000"/>
          <w:sz w:val="28"/>
          <w:szCs w:val="28"/>
        </w:rPr>
        <w:t xml:space="preserve">多彩课余点缀丰富培训生活良好的住宿饮食条件、开放的体育馆，美丽新区参观学习、“红十字应急救护员”集中培训，文艺晚会、美术作品展都极大丰富了新教师的课余生活。同时，中学地理组的小组成员在课余积极开展团建活动，在游戏中加深了友谊。</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岗前培训的心得体会岗前培训的心得体会和感悟篇二</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透过参加这次岗前培训学习，我们对二院的医院文化，发展历史，管理规章制度有了系统的了解，同时也学习了消防安全知识以及如何树立正确观念，创造价值人生大呢感有关知识，我受益匪浅，感触两多，自从工作以来，我一向以严谨的态度和用心的热情投身于工作和学习中，过程有成功的喜悦，也有失败的辛酸，日益激烈的社会竞争使我充分地认识到成为一名德、智、体、全面发展的护士的重要性。个性是透过这次的培训学习，我深深地明白了。临床护理工作和书本上的理论是存在着必须的差距，自我不仅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向在琢磨着如何当好一名护士，要怎样才能得到病人的信赖。或与在许多人眼里都认为做护士很简单，谁都能够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就应有高度的职责心和主动服务的意识，在工作中不仅仅能够服从领导的安排，理解批评，还就应有良好的协作精神，工作勤奋，不怕苦和累，有较高的专业水平。作为一名临床护士，我们与病人接触最密切，我们就应给与病人亲人般的关怀，时刻了解他们的需要，满足他们的需求，为病者分忧。护理工作是一个十分平凡的岗位，虽然做不出轰轰烈烈的大事，但是确实十分重要的和不可或缺的工作。常言道：三分治疗，七分护理。我们就应和患者多沟通，用微笑为病人服务，在于病人沟通时要讲究语言艺术，把握说话分寸，透过得体的护理，让患者感到关爱我深刻的体会到给与病人亲人般的关爱和关心，以及端正的仪表，不仅仅能提高我们的护理质量，给患者增加战胜疾病的信心，也使我们单调枯燥的工作有了个性的好处。</w:t>
      </w:r>
    </w:p>
    <w:p>
      <w:pPr>
        <w:ind w:left="0" w:right="0" w:firstLine="560"/>
        <w:spacing w:before="450" w:after="450" w:line="312" w:lineRule="auto"/>
      </w:pPr>
      <w:r>
        <w:rPr>
          <w:rFonts w:ascii="宋体" w:hAnsi="宋体" w:eastAsia="宋体" w:cs="宋体"/>
          <w:color w:val="000"/>
          <w:sz w:val="28"/>
          <w:szCs w:val="28"/>
        </w:rPr>
        <w:t xml:space="preserve">护士不仅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用心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仅学到了很多理论知识，更多的是学到了如何去做好一名护士。我怀着期望，怀着对未来生活的憧憬，怀着对护理工作的无限热爱，怀着一颗感恩的心，立志成为一名优秀的白衣天使！为医院的发展尽自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刚刚走出象牙塔步入社会的研究生，我切身体会到了“外面的世界很精彩，外面的世界很无奈”。我渴望着投入社会这个大舞台，尽情的享受生活的种种欢愉;但在这个舞台上我又是那么的渺小，实在不知自己要何去何从。我真的担心自己由于缺乏社会经验走弯路。尤其是作为一名检察官，身在神圣光环之下，生怕自己做错事有辱这个光荣的名字，几个月的实习中，我艰难却又无可奈何的摸索着究竟怎样才能成为一名优秀的检察官。我感谢院领导为我们新录用人员组织的岗前培训，这次培训让我受益匪浅。通过这次培训，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君子为政之道，以修身为本”。通过几堂生动的价值观教育、爱岗敬业教育、廉政教育、检察官职业道德教育，我更加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w:t>
      </w:r>
    </w:p>
    <w:p>
      <w:pPr>
        <w:ind w:left="0" w:right="0" w:firstLine="560"/>
        <w:spacing w:before="450" w:after="450" w:line="312" w:lineRule="auto"/>
      </w:pPr>
      <w:r>
        <w:rPr>
          <w:rFonts w:ascii="宋体" w:hAnsi="宋体" w:eastAsia="宋体" w:cs="宋体"/>
          <w:color w:val="000"/>
          <w:sz w:val="28"/>
          <w:szCs w:val="28"/>
        </w:rPr>
        <w:t xml:space="preserve">作为一名检察官，不论是在公诉部门，还是在自侦部门，抑或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院里几名优秀的检察官在给我们讲述成才的经验时，都强调了勤奋对于成功的作用。他们或者有辩论的特长，或者有写作的“硬笔杆”，或者有极其深厚的专业素养。在羡慕这些老检察官取得一个个令人垂涎的荣誉的同时，我也感到了压力。进院以来，我经常的问自己，我有什么，我会什么,我擅长什么，我到底能做什么?hd检察院，这个全国最优秀的检察院选择了如此平凡的我，我究竟怎样才能报答“知遇之恩”?我没有太高的天赋，我没有太出众的特长，但我不会退缩。做不成聪明的人，做不成有天赋的人，我不会灰心失落，我会义无反顾地做一个最勤奋的人。</w:t>
      </w:r>
    </w:p>
    <w:p>
      <w:pPr>
        <w:ind w:left="0" w:right="0" w:firstLine="560"/>
        <w:spacing w:before="450" w:after="450" w:line="312" w:lineRule="auto"/>
      </w:pPr>
      <w:r>
        <w:rPr>
          <w:rFonts w:ascii="宋体" w:hAnsi="宋体" w:eastAsia="宋体" w:cs="宋体"/>
          <w:color w:val="000"/>
          <w:sz w:val="28"/>
          <w:szCs w:val="28"/>
        </w:rPr>
        <w:t xml:space="preserve">勤奋是上天赐给人类最好的礼物，上天对每个人都是平等的，只要勤奋就一定会取得进步，取得成绩的，我相信“天道酬勤”。在今后的人生旅途中，我会一心一意、踏踏实实、任劳任怨地做好自己的本职工作;我还会抓紧一点一滴的时间，不断地学习，勤于思考、专心研究检察工作中的各种刑事法领域的课题，利用自己刑法硕士的优势，做好调研工作。我相信，只要勤奋，一切以工作为重，一切以事业为重，自己一定会成为一名优秀的检察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小学到研究生毕业，我在学校经历了20xx年的时光。24岁的我，就拿到了硕士学位，我心里有点暗自庆幸;但是24岁的我，所有的知识都是学校中学来的，尤其是“空对空”地学了6年的法律，我对法律实践实在是一无所知;而且我的身上也存在着研究生眼高手低的通病。在讲求法学理论紧密结合司法实践的时代背景下，我迫切地需要尽快把学校所学的理论转化为检察工作所需的能力，迫切需要经历一番实践的大洗礼。</w:t>
      </w:r>
    </w:p>
    <w:p>
      <w:pPr>
        <w:ind w:left="0" w:right="0" w:firstLine="560"/>
        <w:spacing w:before="450" w:after="450" w:line="312" w:lineRule="auto"/>
      </w:pPr>
      <w:r>
        <w:rPr>
          <w:rFonts w:ascii="宋体" w:hAnsi="宋体" w:eastAsia="宋体" w:cs="宋体"/>
          <w:color w:val="000"/>
          <w:sz w:val="28"/>
          <w:szCs w:val="28"/>
        </w:rPr>
        <w:t xml:space="preserve">当我还在为犯罪构成要件究竟应当采用“几要件说”以及究竟如何改革刑法中的基本制度等许多问题驳倒他人而心满意足时，工作中我才知道这些东西对解决司法实践中出现的疑难复杂问题并没有直接的帮助，这些所谓的“高层次”刑法理论并不会立即转化为实践中所需的办案理论基础。通过几个月的实习，尤其是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书记员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通过经过培训，我对检察工作有了更加深刻的认识，对检察基本知识有了更加深入的掌握，对自身存在的问题进行了全面的总结，这些都为自己今后的发展奠定了良好的基础。我一定会以这次重要的岗前培训为契机，及时改正工作中的问题，端正思想认识，树立正确的人生观和价值观，勤奋工作、刻苦钻研，做一名无愧于祖国和人民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岗前培训的心得体会岗前培训的心得体会和感悟篇四</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培训心得范文。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2024-09-20T15:10:01+08:00</dcterms:created>
  <dcterms:modified xsi:type="dcterms:W3CDTF">2024-09-20T15:10:01+08:00</dcterms:modified>
</cp:coreProperties>
</file>

<file path=docProps/custom.xml><?xml version="1.0" encoding="utf-8"?>
<Properties xmlns="http://schemas.openxmlformats.org/officeDocument/2006/custom-properties" xmlns:vt="http://schemas.openxmlformats.org/officeDocument/2006/docPropsVTypes"/>
</file>