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初中教师个人的师德总结范文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教师个人的师德总结范文五篇做一个现代合格的教师，就要树立教书育人，为人师表，注意教师形象，在教师和学生中形成良好的形象，下面是小编为大家整理的初中教师个人的师德总结范文，希望对您有所帮助!初中教师个人的师德总结范文篇1“人生百年，立于幼...</w:t>
      </w:r>
    </w:p>
    <w:p>
      <w:pPr>
        <w:ind w:left="0" w:right="0" w:firstLine="560"/>
        <w:spacing w:before="450" w:after="450" w:line="312" w:lineRule="auto"/>
      </w:pPr>
      <w:r>
        <w:rPr>
          <w:rFonts w:ascii="宋体" w:hAnsi="宋体" w:eastAsia="宋体" w:cs="宋体"/>
          <w:color w:val="000"/>
          <w:sz w:val="28"/>
          <w:szCs w:val="28"/>
        </w:rPr>
        <w:t xml:space="preserve">初中教师个人的师德总结范文五篇</w:t>
      </w:r>
    </w:p>
    <w:p>
      <w:pPr>
        <w:ind w:left="0" w:right="0" w:firstLine="560"/>
        <w:spacing w:before="450" w:after="450" w:line="312" w:lineRule="auto"/>
      </w:pPr>
      <w:r>
        <w:rPr>
          <w:rFonts w:ascii="宋体" w:hAnsi="宋体" w:eastAsia="宋体" w:cs="宋体"/>
          <w:color w:val="000"/>
          <w:sz w:val="28"/>
          <w:szCs w:val="28"/>
        </w:rPr>
        <w:t xml:space="preserve">做一个现代合格的教师，就要树立教书育人，为人师表，注意教师形象，在教师和学生中形成良好的形象，下面是小编为大家整理的初中教师个人的师德总结范文，希望对您有所帮助!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初中教师个人的师德总结范文篇1</w:t>
      </w:r>
    </w:p>
    <w:p>
      <w:pPr>
        <w:ind w:left="0" w:right="0" w:firstLine="560"/>
        <w:spacing w:before="450" w:after="450" w:line="312" w:lineRule="auto"/>
      </w:pPr>
      <w:r>
        <w:rPr>
          <w:rFonts w:ascii="宋体" w:hAnsi="宋体" w:eastAsia="宋体" w:cs="宋体"/>
          <w:color w:val="000"/>
          <w:sz w:val="28"/>
          <w:szCs w:val="28"/>
        </w:rPr>
        <w:t xml:space="preserve">“人生百年，立于幼学。”人的一生也就短短的那么三万天，而在我们年幼的时候很多的东西就已经慢慢的潜移默化的影响着我们的一生，因此学前教育对我们的人生，对我们的成长起了很大的作用。而作为幼儿教师的我们应该具备什么样的品德对于幼儿，幼儿园以及幼儿教师个人的成长都起了很大的作用。</w:t>
      </w:r>
    </w:p>
    <w:p>
      <w:pPr>
        <w:ind w:left="0" w:right="0" w:firstLine="560"/>
        <w:spacing w:before="450" w:after="450" w:line="312" w:lineRule="auto"/>
      </w:pPr>
      <w:r>
        <w:rPr>
          <w:rFonts w:ascii="宋体" w:hAnsi="宋体" w:eastAsia="宋体" w:cs="宋体"/>
          <w:color w:val="000"/>
          <w:sz w:val="28"/>
          <w:szCs w:val="28"/>
        </w:rPr>
        <w:t xml:space="preserve">因为没有经过那次系统的培训，因此我对师德的理解也就欠缺了很多。但我相信，在未来通过我自己的努力，会对师德有更好的认识与理解。</w:t>
      </w:r>
    </w:p>
    <w:p>
      <w:pPr>
        <w:ind w:left="0" w:right="0" w:firstLine="560"/>
        <w:spacing w:before="450" w:after="450" w:line="312" w:lineRule="auto"/>
      </w:pPr>
      <w:r>
        <w:rPr>
          <w:rFonts w:ascii="宋体" w:hAnsi="宋体" w:eastAsia="宋体" w:cs="宋体"/>
          <w:color w:val="000"/>
          <w:sz w:val="28"/>
          <w:szCs w:val="28"/>
        </w:rPr>
        <w:t xml:space="preserve">在我看来师德是爱，是博爱。对于幼儿园教师来说，细心呵护幼儿，善于发现幼儿的奥秘，用一颗宽容的心去接受每一位幼儿，同时让幼儿接受自己，试着和幼儿做朋友，做幼儿的倾听者;在生活上努力的培养幼儿的自理能力，这是对他们爱的体现。</w:t>
      </w:r>
    </w:p>
    <w:p>
      <w:pPr>
        <w:ind w:left="0" w:right="0" w:firstLine="560"/>
        <w:spacing w:before="450" w:after="450" w:line="312" w:lineRule="auto"/>
      </w:pPr>
      <w:r>
        <w:rPr>
          <w:rFonts w:ascii="宋体" w:hAnsi="宋体" w:eastAsia="宋体" w:cs="宋体"/>
          <w:color w:val="000"/>
          <w:sz w:val="28"/>
          <w:szCs w:val="28"/>
        </w:rPr>
        <w:t xml:space="preserve">师德也是一种能力。幼儿园教师不容易，在学校我们要面对幼儿的疑问、顽皮和对幼儿能力的培养，学校之外我们要面对幼儿家长工作，怎样培养出性格良好的新世纪儿童，这需要家长的协助;除此之外我们还要面对教师自身能力的提升，综合种种，合理的安排成为幼儿园教师的首要能力。</w:t>
      </w:r>
    </w:p>
    <w:p>
      <w:pPr>
        <w:ind w:left="0" w:right="0" w:firstLine="560"/>
        <w:spacing w:before="450" w:after="450" w:line="312" w:lineRule="auto"/>
      </w:pPr>
      <w:r>
        <w:rPr>
          <w:rFonts w:ascii="宋体" w:hAnsi="宋体" w:eastAsia="宋体" w:cs="宋体"/>
          <w:color w:val="000"/>
          <w:sz w:val="28"/>
          <w:szCs w:val="28"/>
        </w:rPr>
        <w:t xml:space="preserve">师德也是一种理想。每个教师心中都有一个做老师的标准，每个老师都有一自己的理想，当理想找到归宿，师德的魅力也将发挥得淋漓尽致，教师的工作起来也将更加的有热情和激情，教师的个人魅力也将得到更好的提升。</w:t>
      </w:r>
    </w:p>
    <w:p>
      <w:pPr>
        <w:ind w:left="0" w:right="0" w:firstLine="560"/>
        <w:spacing w:before="450" w:after="450" w:line="312" w:lineRule="auto"/>
      </w:pPr>
      <w:r>
        <w:rPr>
          <w:rFonts w:ascii="宋体" w:hAnsi="宋体" w:eastAsia="宋体" w:cs="宋体"/>
          <w:color w:val="000"/>
          <w:sz w:val="28"/>
          <w:szCs w:val="28"/>
        </w:rPr>
        <w:t xml:space="preserve">师德不是简单的重复幼儿园的生活，是把每天都过得有滋有味的生活;师德不是单单的对幼儿的日常生活带养，是一种新的教育理念的注入与实施;师德不是简单的对幼儿的笼统的照顾，而是更加的照顾幼儿的个体差异，用老师智慧的眼光去发现幼儿的个体亮点。</w:t>
      </w:r>
    </w:p>
    <w:p>
      <w:pPr>
        <w:ind w:left="0" w:right="0" w:firstLine="560"/>
        <w:spacing w:before="450" w:after="450" w:line="312" w:lineRule="auto"/>
      </w:pPr>
      <w:r>
        <w:rPr>
          <w:rFonts w:ascii="宋体" w:hAnsi="宋体" w:eastAsia="宋体" w:cs="宋体"/>
          <w:color w:val="000"/>
          <w:sz w:val="28"/>
          <w:szCs w:val="28"/>
        </w:rPr>
        <w:t xml:space="preserve">所以，作为与时俱进的教师，我们应该义不容辞地投入全身心的力量，去关心和爱护幼儿，努力做一名优秀的幼儿教师。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初中教师个人的师德总结范文篇2</w:t>
      </w:r>
    </w:p>
    <w:p>
      <w:pPr>
        <w:ind w:left="0" w:right="0" w:firstLine="560"/>
        <w:spacing w:before="450" w:after="450" w:line="312" w:lineRule="auto"/>
      </w:pPr>
      <w:r>
        <w:rPr>
          <w:rFonts w:ascii="宋体" w:hAnsi="宋体" w:eastAsia="宋体" w:cs="宋体"/>
          <w:color w:val="000"/>
          <w:sz w:val="28"/>
          <w:szCs w:val="28"/>
        </w:rPr>
        <w:t xml:space="preserve">通过此次师德师风培训，我对教师职业又有了更深一层的认识，深感自己在教书育人方面还做得不是很好，此次培训我深深理解了教师的职责是教书育人，教师是知识的传授者，更是引导学生如何做人的引路人。可以说，教师是除家长外，对学生的成长影响最大的人。尤其是住校学生，远离父母家人，在学校视教师为最亲近、最信任、最崇敬的人，所以教师的道德、人品表现会对学生产生极大的影响，甚至会影响他们一生。所以，教师的师德不只是个人的问题，同时，一个教师只有具有良好的师德，才能认真对待教学工作，才能取得良好的教学效果，才能得到学生的认可。所以，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言行举止等，其一言一行都会对学生产生影响。所以，身为教师，我们要时刻规范自我的行为举止，为人表率。如上课时要衣冠整洁，精神饱满，不可将个人丝毫的不良情绪表现在课堂上。更不可在课堂上发牢骚，抱怨学校或贬损其他教师。否则，不仅仅会对学生产生不良影响，同时也会影响自我在学生心目中的形象。正人先正己，育人比教书更重要，知识的缺乏能够后天弥补，但一个人的道德观、世界观一旦行成，就很难再改变。所以，教师的职责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职责心，就不可能对工作兢兢业业。只有视教书育人为自我的神圣职责，视学生为自我的子女，才能有端正的工作态度，饱满的工作热情，吃苦耐劳的工作精神。我在改学生作业时，对每份作业都认真批改。这样虽然辛苦些，但能够准确了解每个学生的学习情况，也能够了解学生对所学知识的掌握情况和教学是否存在什么问题，再有针对性的改善。学生见教师如此认真，自然也会认真学习，从而激发其学习的进取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效果”，尽力使课堂学习效果最大化。当然，这就需要在课前认真备课，还要在课外多与学生交流，了解学生对背景知识的掌握情况。正如一位老教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教学上不能有丝毫地保留。对于自己写的教案、收集的资料等，都毫无保留地供给学生和同事，有助于学生更好地进行学习，也会赢得学生的尊重。同时别人的提高也是促进自我不断努力学习的动力，正如美国历史学家杜兰特所说“教育是一个逐步发现自我无知的过程”。</w:t>
      </w:r>
    </w:p>
    <w:p>
      <w:pPr>
        <w:ind w:left="0" w:right="0" w:firstLine="560"/>
        <w:spacing w:before="450" w:after="450" w:line="312" w:lineRule="auto"/>
      </w:pPr>
      <w:r>
        <w:rPr>
          <w:rFonts w:ascii="宋体" w:hAnsi="宋体" w:eastAsia="宋体" w:cs="宋体"/>
          <w:color w:val="000"/>
          <w:sz w:val="28"/>
          <w:szCs w:val="28"/>
        </w:rPr>
        <w:t xml:space="preserve">树立良好的师风需要每个教师的努力，都要从自身做起，培养良好的师德。希望能借此次培训，“立师德，正师风，强师能”，使自我的德能更上一层，使我们的学校办得更好。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初中教师个人的师德总结范文篇3</w:t>
      </w:r>
    </w:p>
    <w:p>
      <w:pPr>
        <w:ind w:left="0" w:right="0" w:firstLine="560"/>
        <w:spacing w:before="450" w:after="450" w:line="312" w:lineRule="auto"/>
      </w:pPr>
      <w:r>
        <w:rPr>
          <w:rFonts w:ascii="宋体" w:hAnsi="宋体" w:eastAsia="宋体" w:cs="宋体"/>
          <w:color w:val="000"/>
          <w:sz w:val="28"/>
          <w:szCs w:val="28"/>
        </w:rPr>
        <w:t xml:space="preserve">教师的思想情操、职业道德比任何职业都重要。教师的工作直接关系到亿万青少年的健康成长，直接关系着国家的发展和民族的未来。</w:t>
      </w:r>
    </w:p>
    <w:p>
      <w:pPr>
        <w:ind w:left="0" w:right="0" w:firstLine="560"/>
        <w:spacing w:before="450" w:after="450" w:line="312" w:lineRule="auto"/>
      </w:pPr>
      <w:r>
        <w:rPr>
          <w:rFonts w:ascii="宋体" w:hAnsi="宋体" w:eastAsia="宋体" w:cs="宋体"/>
          <w:color w:val="000"/>
          <w:sz w:val="28"/>
          <w:szCs w:val="28"/>
        </w:rPr>
        <w:t xml:space="preserve">目前，我国改革开放和社会主义现代化建设进入了一个新的历史阶段。新的形式对中小学教师队伍建设提出了更高的要求。因此作为教师来说应具备全面的素质教育发展，才能培养出适应21世纪需要的社会主义新人。现代社会在带给人们物质文明的同时也给人们的心理带来了沉重的负荷。教师，作为社会的一份子，更作为培育下一代的言传身教者，他们的心理健康，是与培养下一代息息相关的大事。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w:t>
      </w:r>
    </w:p>
    <w:p>
      <w:pPr>
        <w:ind w:left="0" w:right="0" w:firstLine="560"/>
        <w:spacing w:before="450" w:after="450" w:line="312" w:lineRule="auto"/>
      </w:pPr>
      <w:r>
        <w:rPr>
          <w:rFonts w:ascii="宋体" w:hAnsi="宋体" w:eastAsia="宋体" w:cs="宋体"/>
          <w:color w:val="000"/>
          <w:sz w:val="28"/>
          <w:szCs w:val="28"/>
        </w:rPr>
        <w:t xml:space="preserve">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w:t>
      </w:r>
    </w:p>
    <w:p>
      <w:pPr>
        <w:ind w:left="0" w:right="0" w:firstLine="560"/>
        <w:spacing w:before="450" w:after="450" w:line="312" w:lineRule="auto"/>
      </w:pPr>
      <w:r>
        <w:rPr>
          <w:rFonts w:ascii="宋体" w:hAnsi="宋体" w:eastAsia="宋体" w:cs="宋体"/>
          <w:color w:val="000"/>
          <w:sz w:val="28"/>
          <w:szCs w:val="28"/>
        </w:rPr>
        <w:t xml:space="preserve">作为一名教师，应该热爱学生。教师由于肩负着重要的社会使命，因此必须要有严格的职业准入制度并且有严格的职业道德规范。保护和扶助学生，这是教师职业必须坚守的精神底线，也是教师职业区别与其他任何一种职业的特征，在发生突发性事件时教师的行为应当体现出这个职业的神圣。</w:t>
      </w:r>
    </w:p>
    <w:p>
      <w:pPr>
        <w:ind w:left="0" w:right="0" w:firstLine="560"/>
        <w:spacing w:before="450" w:after="450" w:line="312" w:lineRule="auto"/>
      </w:pPr>
      <w:r>
        <w:rPr>
          <w:rFonts w:ascii="宋体" w:hAnsi="宋体" w:eastAsia="宋体" w:cs="宋体"/>
          <w:color w:val="000"/>
          <w:sz w:val="28"/>
          <w:szCs w:val="28"/>
        </w:rPr>
        <w:t xml:space="preserve">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有人说快乐是一种选择，有的人快乐，有的人痛苦，在于一念之差。教师职业给我们带来的体验是苦是乐呢?这就必须考察这一行业在物质和精神上给广大教师带来的满足程度。从物质收入角度看，在我国，目前这一职业尚不尽人意，工资在总体上处于中、低收入之间。当然我们也看到，教师的待遇正在不断改善。近几年来，随着教师工资收入、政治地位、社会地位的提高，职业稳定性的优势愈显突出，“清贫”不再是教师的代名词。从精神满足这一角度看，教师职业具有明显的优势，职业生活的情感性在当今利来利往的商品社会中已成为教师行当的另一大优势。教师职业有其苦，但更多的是乐：机智应变，巧引善导之乐;启愚化顽，学子转化之乐;弟子情操，慰师谢教之乐;桃李八方，来鸿千里之乐……我们当教师的，不仅仅在奉献，在孩子们中间，我们同样在汲取，在更新，在升华，亲眼看到学生一天天茁壮成长，就会由衷高兴，产生一种强烈的幸福感，这种职业的成就感是其他职业无法比拟的。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最终随着水涨船高，教师的待遇和地位会有更大改善，尽职尽责的教师一定会赢得社会的丰厚回报。</w:t>
      </w:r>
    </w:p>
    <w:p>
      <w:pPr>
        <w:ind w:left="0" w:right="0" w:firstLine="560"/>
        <w:spacing w:before="450" w:after="450" w:line="312" w:lineRule="auto"/>
      </w:pPr>
      <w:r>
        <w:rPr>
          <w:rFonts w:ascii="宋体" w:hAnsi="宋体" w:eastAsia="宋体" w:cs="宋体"/>
          <w:color w:val="000"/>
          <w:sz w:val="28"/>
          <w:szCs w:val="28"/>
        </w:rPr>
        <w:t xml:space="preserve">没有爱就没有教育，教师要关爱学生，这是每个教师应有的信念。教师这种爱不同于父母的爱，这种爱是对民族的爱、对祖国的爱的具体体现，是一种无私的、不求回报的爱。作为一名合格的教师，不仅承担着对国家、社会的责任，要爱岗敬业、关爱学生、教书育人、为人师表，还需要不断地充实自己，引导学生不断发展。“如何让学生仰慕你、爱戴你，一方面我们需要有爱的情感，另一方面更要有爱的能力、艺术。”教师职业的特点决定了教师不仅要有扎实的专业知识，更要充满深深的爱的情感。只有在先进的教育理念下塑造出充满爱的情感的教师，才能滋养出胸怀大志、知书达理、情感丰富、富有创造力的学生。</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教育发展，教师是关键;教师素质，师德最重要。所以我们广大教师要模范地履行师德规范，以对学生的挚爱、对教育事业的责任，以人民教师的人格魅力，教书育人，为人师表，做人民满意的教师。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初中教师个人的师德总结范文篇4</w:t>
      </w:r>
    </w:p>
    <w:p>
      <w:pPr>
        <w:ind w:left="0" w:right="0" w:firstLine="560"/>
        <w:spacing w:before="450" w:after="450" w:line="312" w:lineRule="auto"/>
      </w:pPr>
      <w:r>
        <w:rPr>
          <w:rFonts w:ascii="宋体" w:hAnsi="宋体" w:eastAsia="宋体" w:cs="宋体"/>
          <w:color w:val="000"/>
          <w:sz w:val="28"/>
          <w:szCs w:val="28"/>
        </w:rPr>
        <w:t xml:space="preserve">“百年大计，教育为本”，“振兴中华，教师为本”。教与学是师生的双边活动。教育不仅仅是教师的事，它是全社会要共同关心的事。尊重和理解也应是双向的、互动的，教师也要受到社会的尊重和理解。作为教师，都愿意与有道德的人接近和交往，学生也愿意与有道德的人接近和交往。学识只能满足学生一时的求知愿望，真正打动学生内心的，是人格和道德的力量。这力量才是长久的，它将影响学生的一生，是学生未来的立身之本。因此，就对学生一生的影响来讲，学识、权力、外表等加在一起，也远不如道德重要。所以，教师应当是一个有道德的人。</w:t>
      </w:r>
    </w:p>
    <w:p>
      <w:pPr>
        <w:ind w:left="0" w:right="0" w:firstLine="560"/>
        <w:spacing w:before="450" w:after="450" w:line="312" w:lineRule="auto"/>
      </w:pPr>
      <w:r>
        <w:rPr>
          <w:rFonts w:ascii="宋体" w:hAnsi="宋体" w:eastAsia="宋体" w:cs="宋体"/>
          <w:color w:val="000"/>
          <w:sz w:val="28"/>
          <w:szCs w:val="28"/>
        </w:rPr>
        <w:t xml:space="preserve">师生间要加强沟通、理解与尊重，而且，教师之间、教师与领导之间、教师与家长之间也要加强沟通，相互理解，相互尊重。以安定团结为重，以育人为本为重，加强师德师风建设，弘扬中华民族尊师重教的优良传统。在宽容、合作、探究的气氛中建立和谐的师生关系。让师生关系、教师与领导之间、教师与家长之间的关系和谐。</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好的师德师风的一个具体表现，就是师生之间保持一种人格上的平等，相互学习、相互尊重。同时虚心向教职工学习，虚心的接受他们的意见，从而自己的工作不断完善。</w:t>
      </w:r>
    </w:p>
    <w:p>
      <w:pPr>
        <w:ind w:left="0" w:right="0" w:firstLine="560"/>
        <w:spacing w:before="450" w:after="450" w:line="312" w:lineRule="auto"/>
      </w:pPr>
      <w:r>
        <w:rPr>
          <w:rFonts w:ascii="宋体" w:hAnsi="宋体" w:eastAsia="宋体" w:cs="宋体"/>
          <w:color w:val="000"/>
          <w:sz w:val="28"/>
          <w:szCs w:val="28"/>
        </w:rPr>
        <w:t xml:space="preserve">作为教师，高尚的师德必须对学生充满爱。热爱学生就是热爱教育事业。作为教师必须对某一学科具有的丰富的知识、精通的业务、严谨的治学、创新的教学，这也是师德不可或缺的组成部分。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良好的师德师风的形成，绝非一朝一夕，作为教师要日常生活中树立起良好的师德师风，以道德来影响学生。</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初中教师个人的师德总结范文篇5</w:t>
      </w:r>
    </w:p>
    <w:p>
      <w:pPr>
        <w:ind w:left="0" w:right="0" w:firstLine="560"/>
        <w:spacing w:before="450" w:after="450" w:line="312" w:lineRule="auto"/>
      </w:pPr>
      <w:r>
        <w:rPr>
          <w:rFonts w:ascii="宋体" w:hAnsi="宋体" w:eastAsia="宋体" w:cs="宋体"/>
          <w:color w:val="000"/>
          <w:sz w:val="28"/>
          <w:szCs w:val="28"/>
        </w:rPr>
        <w:t xml:space="preserve">在这几天的学习过程中，作为一个从事多年教学工作的我，认识又加深了一层，对教育教学又有了一个新境界。此外还有幸聆听了专家的精彩讲座。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他们没有轰轰烈烈的壮举，没有热血澎湃的豪言，有的只是几十年如一日的勤勉，有的只是对教师职业的执著。师德古来有之，我国古代大教育家孔子曾说：“其身正，不令而行，其身不正，虽令不从”现代著名的教育家陶行知学生也曾说：“学高为师，德高为范。”肩负着传授知识、弘扬文化、塑造优良品德的总要任务的光荣的人民教师，不仅要有广博的知识，更要有高尚的道德。教师该如何培养崇高的职业道德呢?正有人说的那样“要人敬的必先自敬，重师重在自重。”教师要自敬自重，必先提高自身的职业道德修养。在推进素质教育，倡导更新教育理念的同时，本人谈自己的几点心得体会：</w:t>
      </w:r>
    </w:p>
    <w:p>
      <w:pPr>
        <w:ind w:left="0" w:right="0" w:firstLine="560"/>
        <w:spacing w:before="450" w:after="450" w:line="312" w:lineRule="auto"/>
      </w:pPr>
      <w:r>
        <w:rPr>
          <w:rFonts w:ascii="宋体" w:hAnsi="宋体" w:eastAsia="宋体" w:cs="宋体"/>
          <w:color w:val="000"/>
          <w:sz w:val="28"/>
          <w:szCs w:val="28"/>
        </w:rPr>
        <w:t xml:space="preserve">一、做一个单纯的人，把教书育人当做自己的事业</w:t>
      </w:r>
    </w:p>
    <w:p>
      <w:pPr>
        <w:ind w:left="0" w:right="0" w:firstLine="560"/>
        <w:spacing w:before="450" w:after="450" w:line="312" w:lineRule="auto"/>
      </w:pPr>
      <w:r>
        <w:rPr>
          <w:rFonts w:ascii="宋体" w:hAnsi="宋体" w:eastAsia="宋体" w:cs="宋体"/>
          <w:color w:val="000"/>
          <w:sz w:val="28"/>
          <w:szCs w:val="28"/>
        </w:rPr>
        <w:t xml:space="preserve">思想决定着行动，特别在现今经济高速发展过的时候，教师这个职业受到了经济大潮的冲击，面对社会的种种诱惑，面对职业待遇的不公平，如果不正确的理解和把握教师这个职业的特点，就很难安下心来，一切皆为枉然。教师不但是一项工作，更是一项神圣的事业，只有把它当作事业来做，你才能做出成绩，获得人生的成就。单纯的把教师当作一项工作，你就没有主动精神，只是被动地做事。只要牢记使命，坚守三尺讲台，忠诚履行教师责任，把教师这个职业当成事业来做，就一定无愧人民教师这个光荣而神圣的称号一定会享受到事业成功带来的愉悦，体验人生意义的精彩。</w:t>
      </w:r>
    </w:p>
    <w:p>
      <w:pPr>
        <w:ind w:left="0" w:right="0" w:firstLine="560"/>
        <w:spacing w:before="450" w:after="450" w:line="312" w:lineRule="auto"/>
      </w:pPr>
      <w:r>
        <w:rPr>
          <w:rFonts w:ascii="宋体" w:hAnsi="宋体" w:eastAsia="宋体" w:cs="宋体"/>
          <w:color w:val="000"/>
          <w:sz w:val="28"/>
          <w:szCs w:val="28"/>
        </w:rPr>
        <w:t xml:space="preserve">二、做一个有职业道德的人，让自己的人生充满色彩。</w:t>
      </w:r>
    </w:p>
    <w:p>
      <w:pPr>
        <w:ind w:left="0" w:right="0" w:firstLine="560"/>
        <w:spacing w:before="450" w:after="450" w:line="312" w:lineRule="auto"/>
      </w:pPr>
      <w:r>
        <w:rPr>
          <w:rFonts w:ascii="宋体" w:hAnsi="宋体" w:eastAsia="宋体" w:cs="宋体"/>
          <w:color w:val="000"/>
          <w:sz w:val="28"/>
          <w:szCs w:val="28"/>
        </w:rPr>
        <w:t xml:space="preserve">保尔说：世界上最宝贵的东西是生命，生命对于我们只有一次。一个人的生命应当这样度过;当他回忆往事的时候，他不因虚度年华而悔恨，也不因碌碌无为而羞愧。当教师的，一生不求高官厚禄，轰轰烈烈，但也不能虚度年华，碌碌无为。最基本的要有职业道德，为学生当好人师。</w:t>
      </w:r>
    </w:p>
    <w:p>
      <w:pPr>
        <w:ind w:left="0" w:right="0" w:firstLine="560"/>
        <w:spacing w:before="450" w:after="450" w:line="312" w:lineRule="auto"/>
      </w:pPr>
      <w:r>
        <w:rPr>
          <w:rFonts w:ascii="宋体" w:hAnsi="宋体" w:eastAsia="宋体" w:cs="宋体"/>
          <w:color w:val="000"/>
          <w:sz w:val="28"/>
          <w:szCs w:val="28"/>
        </w:rPr>
        <w:t xml:space="preserve">在平时工作中，我们要提高自己的思想修养，自觉遵守学校的规章制度和有关规定，以身作则，洁身自好，以德服人，以身立教，为学生树立起楷模的形象。教师的文化修养，道德情操，思想境界，一举一动，都对学生有潜移默化的影响。因此，我就常提醒自己要严格要求，如：在办公室里不打电脑游戏、不带手机进课堂、在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但是，我既然选择了这个职业，就会无怨无悔，我不是没有想过三尺之外的世界，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我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总之，通过这次的师德培训，我在思想上有了更深的认识和体会，这样的认识和体会一定会使我在今后的教育教学中有更大的提高。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2024-10-06T08:51:15+08:00</dcterms:created>
  <dcterms:modified xsi:type="dcterms:W3CDTF">2024-10-06T08:51:15+08:00</dcterms:modified>
</cp:coreProperties>
</file>

<file path=docProps/custom.xml><?xml version="1.0" encoding="utf-8"?>
<Properties xmlns="http://schemas.openxmlformats.org/officeDocument/2006/custom-properties" xmlns:vt="http://schemas.openxmlformats.org/officeDocument/2006/docPropsVTypes"/>
</file>