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2024年信息化工作总结</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2024年信息化工作总结（精选13篇）2024年信息化工作总结 篇1 按照上级各级对电子政务内网管理工作要求，我局对20__年电子政务内网工作目标完成情况进行了认真自查，现将有关情况总结如下。 20__年，我局对加强和搞好电子政务内网工作高...</w:t>
      </w:r>
    </w:p>
    <w:p>
      <w:pPr>
        <w:ind w:left="0" w:right="0" w:firstLine="560"/>
        <w:spacing w:before="450" w:after="450" w:line="312" w:lineRule="auto"/>
      </w:pPr>
      <w:r>
        <w:rPr>
          <w:rFonts w:ascii="宋体" w:hAnsi="宋体" w:eastAsia="宋体" w:cs="宋体"/>
          <w:color w:val="000"/>
          <w:sz w:val="28"/>
          <w:szCs w:val="28"/>
        </w:rPr>
        <w:t xml:space="preserve">2024年信息化工作总结（精选13篇）</w:t>
      </w:r>
    </w:p>
    <w:p>
      <w:pPr>
        <w:ind w:left="0" w:right="0" w:firstLine="560"/>
        <w:spacing w:before="450" w:after="450" w:line="312" w:lineRule="auto"/>
      </w:pPr>
      <w:r>
        <w:rPr>
          <w:rFonts w:ascii="宋体" w:hAnsi="宋体" w:eastAsia="宋体" w:cs="宋体"/>
          <w:color w:val="000"/>
          <w:sz w:val="28"/>
          <w:szCs w:val="28"/>
        </w:rPr>
        <w:t xml:space="preserve">2024年信息化工作总结 篇1</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按照上级各级对电子政务内网管理工作要求，我局对20__年电子政务内网工作目标完成情况进行了认真自查，现将有关情况总结如下。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__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宋体" w:hAnsi="宋体" w:eastAsia="宋体" w:cs="宋体"/>
          <w:color w:val="000"/>
          <w:sz w:val="28"/>
          <w:szCs w:val="28"/>
        </w:rPr>
        <w:t xml:space="preserve">2024年信息化工作总结 篇2</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一、完善技术装备，加快教育信息化建设</w:t>
      </w:r>
    </w:p>
    <w:p>
      <w:pPr>
        <w:ind w:left="0" w:right="0" w:firstLine="560"/>
        <w:spacing w:before="450" w:after="450" w:line="312" w:lineRule="auto"/>
      </w:pPr>
      <w:r>
        <w:rPr>
          <w:rFonts w:ascii="宋体" w:hAnsi="宋体" w:eastAsia="宋体" w:cs="宋体"/>
          <w:color w:val="000"/>
          <w:sz w:val="28"/>
          <w:szCs w:val="28"/>
        </w:rPr>
        <w:t xml:space="preserve">1、教师信息技术应用能力提升工作</w:t>
      </w:r>
    </w:p>
    <w:p>
      <w:pPr>
        <w:ind w:left="0" w:right="0" w:firstLine="560"/>
        <w:spacing w:before="450" w:after="450" w:line="312" w:lineRule="auto"/>
      </w:pPr>
      <w:r>
        <w:rPr>
          <w:rFonts w:ascii="宋体" w:hAnsi="宋体" w:eastAsia="宋体" w:cs="宋体"/>
          <w:color w:val="000"/>
          <w:sz w:val="28"/>
          <w:szCs w:val="28"/>
        </w:rPr>
        <w:t xml:space="preserve">结合疫情期间国家教育部提出的“停课不停学”，我校依据校情和现有的课程资源，在UMU平台开设学科微课课程，推送班级学生在家自主学习，配合QQ群，“一起作业”进行每日的学习反馈与评价，为后续复学之后的教学奠定基础。开学以后，学校课程部加大对网络微课的制作培训，集中线下培训各学科教研组长及骨干教师，利用UMU开设丰富有趣的线上课程，及利用网络平台开展各学科线上教研的模式，由点及面，实现技术运用的辐射。目前，UMU平台在数学学科组进行了全员推广，并基于平台的使用，成功申报了省规划办的课题研究，6月份完成了开题工作。</w:t>
      </w:r>
    </w:p>
    <w:p>
      <w:pPr>
        <w:ind w:left="0" w:right="0" w:firstLine="560"/>
        <w:spacing w:before="450" w:after="450" w:line="312" w:lineRule="auto"/>
      </w:pPr>
      <w:r>
        <w:rPr>
          <w:rFonts w:ascii="宋体" w:hAnsi="宋体" w:eastAsia="宋体" w:cs="宋体"/>
          <w:color w:val="000"/>
          <w:sz w:val="28"/>
          <w:szCs w:val="28"/>
        </w:rPr>
        <w:t xml:space="preserve">2、利用网络平台进行宣传工作</w:t>
      </w:r>
    </w:p>
    <w:p>
      <w:pPr>
        <w:ind w:left="0" w:right="0" w:firstLine="560"/>
        <w:spacing w:before="450" w:after="450" w:line="312" w:lineRule="auto"/>
      </w:pPr>
      <w:r>
        <w:rPr>
          <w:rFonts w:ascii="宋体" w:hAnsi="宋体" w:eastAsia="宋体" w:cs="宋体"/>
          <w:color w:val="000"/>
          <w:sz w:val="28"/>
          <w:szCs w:val="28"/>
        </w:rPr>
        <w:t xml:space="preserve">充分利用微校平台和微信公众平台进行各类活动的推送，课题活动《开题论证明思路，专家引领促成长》;学科活动《化疫为美，别样精彩》、《危机中育新机，活动中育青苗》;毕业季、入学礼、成长礼等学生活动《收获成长，感恩分享》、《疫路成长，别样六一》、《我骄傲，我是红领巾》等8篇重点报道，阅读量达20__以上。</w:t>
      </w:r>
    </w:p>
    <w:p>
      <w:pPr>
        <w:ind w:left="0" w:right="0" w:firstLine="560"/>
        <w:spacing w:before="450" w:after="450" w:line="312" w:lineRule="auto"/>
      </w:pPr>
      <w:r>
        <w:rPr>
          <w:rFonts w:ascii="宋体" w:hAnsi="宋体" w:eastAsia="宋体" w:cs="宋体"/>
          <w:color w:val="000"/>
          <w:sz w:val="28"/>
          <w:szCs w:val="28"/>
        </w:rPr>
        <w:t xml:space="preserve">3、做好服务工作，为教学保驾护航</w:t>
      </w:r>
    </w:p>
    <w:p>
      <w:pPr>
        <w:ind w:left="0" w:right="0" w:firstLine="560"/>
        <w:spacing w:before="450" w:after="450" w:line="312" w:lineRule="auto"/>
      </w:pPr>
      <w:r>
        <w:rPr>
          <w:rFonts w:ascii="宋体" w:hAnsi="宋体" w:eastAsia="宋体" w:cs="宋体"/>
          <w:color w:val="000"/>
          <w:sz w:val="28"/>
          <w:szCs w:val="28"/>
        </w:rPr>
        <w:t xml:space="preserve">在教学过程中运用信息化手段是青小每一位教师必须掌握的技能之一，为了更快、更好地服务于教育教学工作，提升学校信息化管理水平，本年度在校长室的支持下，信息组在后勤保障部的配合下为每个教学班进行了实物投影仪的换装工作，本学期信息组面对人员紧张等不利因素，在学校电教设备发生故障的情况下基本做的“随叫随到，故障不过夜”。本学期发生网络故障2次，及时进行了路由器和交换机的维护工作。因疫情防控，学校在区统一部署下进行了视频会议系统的安装和调试，进行了相关负责人的操作培训。</w:t>
      </w:r>
    </w:p>
    <w:p>
      <w:pPr>
        <w:ind w:left="0" w:right="0" w:firstLine="560"/>
        <w:spacing w:before="450" w:after="450" w:line="312" w:lineRule="auto"/>
      </w:pPr>
      <w:r>
        <w:rPr>
          <w:rFonts w:ascii="宋体" w:hAnsi="宋体" w:eastAsia="宋体" w:cs="宋体"/>
          <w:color w:val="000"/>
          <w:sz w:val="28"/>
          <w:szCs w:val="28"/>
        </w:rPr>
        <w:t xml:space="preserve">4、打造智慧教室，开展项目研究</w:t>
      </w:r>
    </w:p>
    <w:p>
      <w:pPr>
        <w:ind w:left="0" w:right="0" w:firstLine="560"/>
        <w:spacing w:before="450" w:after="450" w:line="312" w:lineRule="auto"/>
      </w:pPr>
      <w:r>
        <w:rPr>
          <w:rFonts w:ascii="宋体" w:hAnsi="宋体" w:eastAsia="宋体" w:cs="宋体"/>
          <w:color w:val="000"/>
          <w:sz w:val="28"/>
          <w:szCs w:val="28"/>
        </w:rPr>
        <w:t xml:space="preserve">学校倾力打造的智慧教室也完成了调试工作，学校的智慧教室已经能满足我们日常的教育教学工作，各学科已经开始在智慧教室尝试进行教学活动。为了充分发挥智慧教室的交互优势，推进学科课程教学的深度融合，学校在围绕“为每一个生命全面而有个性地生长”的办学理念展开“智慧教室环境下‘范导式教学’研究”。学校基于数字化环境，以“范导式教学”为理论指导推进学科教学改革，展开项目申报工作。力求通过研究，创新学科教学方式，发展学生核心素养，提升教师专业素养，形成具有信息化时代特色的课堂生态。</w:t>
      </w:r>
    </w:p>
    <w:p>
      <w:pPr>
        <w:ind w:left="0" w:right="0" w:firstLine="560"/>
        <w:spacing w:before="450" w:after="450" w:line="312" w:lineRule="auto"/>
      </w:pPr>
      <w:r>
        <w:rPr>
          <w:rFonts w:ascii="宋体" w:hAnsi="宋体" w:eastAsia="宋体" w:cs="宋体"/>
          <w:color w:val="000"/>
          <w:sz w:val="28"/>
          <w:szCs w:val="28"/>
        </w:rPr>
        <w:t xml:space="preserve">二、提升学生信息素养方面</w:t>
      </w:r>
    </w:p>
    <w:p>
      <w:pPr>
        <w:ind w:left="0" w:right="0" w:firstLine="560"/>
        <w:spacing w:before="450" w:after="450" w:line="312" w:lineRule="auto"/>
      </w:pPr>
      <w:r>
        <w:rPr>
          <w:rFonts w:ascii="宋体" w:hAnsi="宋体" w:eastAsia="宋体" w:cs="宋体"/>
          <w:color w:val="000"/>
          <w:sz w:val="28"/>
          <w:szCs w:val="28"/>
        </w:rPr>
        <w:t xml:space="preserve">《青青财商》作为科技种植活动的重要一环，本学期的品质提升工程《种出学生高品格》结合劳动教育的研究活动中，我们财商活动小组在活动中秀了一把，我们这种通过活动让孩子融入生活，体验劳作的辛苦，感受收获的喜悦，体会生活的艰辛。</w:t>
      </w:r>
    </w:p>
    <w:p>
      <w:pPr>
        <w:ind w:left="0" w:right="0" w:firstLine="560"/>
        <w:spacing w:before="450" w:after="450" w:line="312" w:lineRule="auto"/>
      </w:pPr>
      <w:r>
        <w:rPr>
          <w:rFonts w:ascii="宋体" w:hAnsi="宋体" w:eastAsia="宋体" w:cs="宋体"/>
          <w:color w:val="000"/>
          <w:sz w:val="28"/>
          <w:szCs w:val="28"/>
        </w:rPr>
        <w:t xml:space="preserve">为了能让孩子们在参与科技种植活动后的构想落地，在校长室的支持下，联合校外力量，着手开发的“青苗-科技种植箱”经过一年的申报审批，已经获得了一项“实用新型专利”，最具含金量的发明专利还在审批过程中。</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1、本学期因为疫情，社团全面暂停，所以创客社团，机器人社团等不能正常开展活动。信息技术专业老师缺乏，导致辅导学生参加区市信息技术竞赛几乎为零。</w:t>
      </w:r>
    </w:p>
    <w:p>
      <w:pPr>
        <w:ind w:left="0" w:right="0" w:firstLine="560"/>
        <w:spacing w:before="450" w:after="450" w:line="312" w:lineRule="auto"/>
      </w:pPr>
      <w:r>
        <w:rPr>
          <w:rFonts w:ascii="宋体" w:hAnsi="宋体" w:eastAsia="宋体" w:cs="宋体"/>
          <w:color w:val="000"/>
          <w:sz w:val="28"/>
          <w:szCs w:val="28"/>
        </w:rPr>
        <w:t xml:space="preserve">2、学科教师的信息技术辅助教学的基本能力还有待提高，比如办公软件的应用、视频、音频的剪切合成等制作课程资源的水平不高，还要加强培训。</w:t>
      </w:r>
    </w:p>
    <w:p>
      <w:pPr>
        <w:ind w:left="0" w:right="0" w:firstLine="560"/>
        <w:spacing w:before="450" w:after="450" w:line="312" w:lineRule="auto"/>
      </w:pPr>
      <w:r>
        <w:rPr>
          <w:rFonts w:ascii="宋体" w:hAnsi="宋体" w:eastAsia="宋体" w:cs="宋体"/>
          <w:color w:val="000"/>
          <w:sz w:val="28"/>
          <w:szCs w:val="28"/>
        </w:rPr>
        <w:t xml:space="preserve">3、学校急需对网络出口和行为管理设备进行更新换代，目前的设备支撑目前学校的教育教学活动已经有点力不从心了。</w:t>
      </w:r>
    </w:p>
    <w:p>
      <w:pPr>
        <w:ind w:left="0" w:right="0" w:firstLine="560"/>
        <w:spacing w:before="450" w:after="450" w:line="312" w:lineRule="auto"/>
      </w:pPr>
      <w:r>
        <w:rPr>
          <w:rFonts w:ascii="宋体" w:hAnsi="宋体" w:eastAsia="宋体" w:cs="宋体"/>
          <w:color w:val="000"/>
          <w:sz w:val="28"/>
          <w:szCs w:val="28"/>
        </w:rPr>
        <w:t xml:space="preserve">2024年信息化工作总结 篇3</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2024年信息化工作总结 篇4</w:t>
      </w:r>
    </w:p>
    <w:p>
      <w:pPr>
        <w:ind w:left="0" w:right="0" w:firstLine="560"/>
        <w:spacing w:before="450" w:after="450" w:line="312" w:lineRule="auto"/>
      </w:pPr>
      <w:r>
        <w:rPr>
          <w:rFonts w:ascii="宋体" w:hAnsi="宋体" w:eastAsia="宋体" w:cs="宋体"/>
          <w:color w:val="000"/>
          <w:sz w:val="28"/>
          <w:szCs w:val="28"/>
        </w:rPr>
        <w:t xml:space="preserve">本学年是我校教育信息化推进的基础学期，也是我校信息化突飞猛进的一学期。硬件上，学校积极得到县局及信息中心的支持增加投入，进行学校信息化设备的更新与投入，完成学校网站的更新，为信息化工作的开展创造了条件。软件上，学校又组织了多项培训，让教师和学生都体会到了信息化对教育教学的支持作用。通过这一学期的努力，我校的信息化工作取得了长足的进步。</w:t>
      </w:r>
    </w:p>
    <w:p>
      <w:pPr>
        <w:ind w:left="0" w:right="0" w:firstLine="560"/>
        <w:spacing w:before="450" w:after="450" w:line="312" w:lineRule="auto"/>
      </w:pPr>
      <w:r>
        <w:rPr>
          <w:rFonts w:ascii="宋体" w:hAnsi="宋体" w:eastAsia="宋体" w:cs="宋体"/>
          <w:color w:val="000"/>
          <w:sz w:val="28"/>
          <w:szCs w:val="28"/>
        </w:rPr>
        <w:t xml:space="preserve">一、信息化推进工作小组设立推进了信息化工作的建设。</w:t>
      </w:r>
    </w:p>
    <w:p>
      <w:pPr>
        <w:ind w:left="0" w:right="0" w:firstLine="560"/>
        <w:spacing w:before="450" w:after="450" w:line="312" w:lineRule="auto"/>
      </w:pPr>
      <w:r>
        <w:rPr>
          <w:rFonts w:ascii="宋体" w:hAnsi="宋体" w:eastAsia="宋体" w:cs="宋体"/>
          <w:color w:val="000"/>
          <w:sz w:val="28"/>
          <w:szCs w:val="28"/>
        </w:rPr>
        <w:t xml:space="preserve">信息化推进工作小组设立后，信息化工作直接面对行政领导，让他们也参与到信息化的工作中来，更便于工作的开展。同时，有了这个部门，可以更方便地布置任务，增进与一线老师的沟通，让其理解信息化工作的重要意义。这样通过一个部门，在整个学校形成了一种信息化的氛围，带动学校信息化水平的提升。</w:t>
      </w:r>
    </w:p>
    <w:p>
      <w:pPr>
        <w:ind w:left="0" w:right="0" w:firstLine="560"/>
        <w:spacing w:before="450" w:after="450" w:line="312" w:lineRule="auto"/>
      </w:pPr>
      <w:r>
        <w:rPr>
          <w:rFonts w:ascii="宋体" w:hAnsi="宋体" w:eastAsia="宋体" w:cs="宋体"/>
          <w:color w:val="000"/>
          <w:sz w:val="28"/>
          <w:szCs w:val="28"/>
        </w:rPr>
        <w:t xml:space="preserve">二、制度是工作顺利开展的保证</w:t>
      </w:r>
    </w:p>
    <w:p>
      <w:pPr>
        <w:ind w:left="0" w:right="0" w:firstLine="560"/>
        <w:spacing w:before="450" w:after="450" w:line="312" w:lineRule="auto"/>
      </w:pPr>
      <w:r>
        <w:rPr>
          <w:rFonts w:ascii="宋体" w:hAnsi="宋体" w:eastAsia="宋体" w:cs="宋体"/>
          <w:color w:val="000"/>
          <w:sz w:val="28"/>
          <w:szCs w:val="28"/>
        </w:rPr>
        <w:t xml:space="preserve">我校制定了多项管理制度，特别是各个功能室的管理制度，让功能室的管理在一个规范下运作，促进了功能室的有效使用。</w:t>
      </w:r>
    </w:p>
    <w:p>
      <w:pPr>
        <w:ind w:left="0" w:right="0" w:firstLine="560"/>
        <w:spacing w:before="450" w:after="450" w:line="312" w:lineRule="auto"/>
      </w:pPr>
      <w:r>
        <w:rPr>
          <w:rFonts w:ascii="宋体" w:hAnsi="宋体" w:eastAsia="宋体" w:cs="宋体"/>
          <w:color w:val="000"/>
          <w:sz w:val="28"/>
          <w:szCs w:val="28"/>
        </w:rPr>
        <w:t xml:space="preserve">三、网络的有效应用</w:t>
      </w:r>
    </w:p>
    <w:p>
      <w:pPr>
        <w:ind w:left="0" w:right="0" w:firstLine="560"/>
        <w:spacing w:before="450" w:after="450" w:line="312" w:lineRule="auto"/>
      </w:pPr>
      <w:r>
        <w:rPr>
          <w:rFonts w:ascii="宋体" w:hAnsi="宋体" w:eastAsia="宋体" w:cs="宋体"/>
          <w:color w:val="000"/>
          <w:sz w:val="28"/>
          <w:szCs w:val="28"/>
        </w:rPr>
        <w:t xml:space="preserve">学校专门配备了网络管理人员，对硬件和软件进行维护，保障了网络的畅通。同时，积极组织老师进行网络的应用培训，让教师对网络有了更多的认识，更方便地从网络中获取教学资源，提高了效率。</w:t>
      </w:r>
    </w:p>
    <w:p>
      <w:pPr>
        <w:ind w:left="0" w:right="0" w:firstLine="560"/>
        <w:spacing w:before="450" w:after="450" w:line="312" w:lineRule="auto"/>
      </w:pPr>
      <w:r>
        <w:rPr>
          <w:rFonts w:ascii="宋体" w:hAnsi="宋体" w:eastAsia="宋体" w:cs="宋体"/>
          <w:color w:val="000"/>
          <w:sz w:val="28"/>
          <w:szCs w:val="28"/>
        </w:rPr>
        <w:t xml:space="preserve">四、计算机的维护</w:t>
      </w:r>
    </w:p>
    <w:p>
      <w:pPr>
        <w:ind w:left="0" w:right="0" w:firstLine="560"/>
        <w:spacing w:before="450" w:after="450" w:line="312" w:lineRule="auto"/>
      </w:pPr>
      <w:r>
        <w:rPr>
          <w:rFonts w:ascii="宋体" w:hAnsi="宋体" w:eastAsia="宋体" w:cs="宋体"/>
          <w:color w:val="000"/>
          <w:sz w:val="28"/>
          <w:szCs w:val="28"/>
        </w:rPr>
        <w:t xml:space="preserve">作为信息化重要工具的计算机，我校也有专人进行维护。面对我校计算机比较陈旧，数量比较多的情况，维护人员克服了种种困难，保证了计算机的正常使用。</w:t>
      </w:r>
    </w:p>
    <w:p>
      <w:pPr>
        <w:ind w:left="0" w:right="0" w:firstLine="560"/>
        <w:spacing w:before="450" w:after="450" w:line="312" w:lineRule="auto"/>
      </w:pPr>
      <w:r>
        <w:rPr>
          <w:rFonts w:ascii="宋体" w:hAnsi="宋体" w:eastAsia="宋体" w:cs="宋体"/>
          <w:color w:val="000"/>
          <w:sz w:val="28"/>
          <w:szCs w:val="28"/>
        </w:rPr>
        <w:t xml:space="preserve">五、学校网站的更新</w:t>
      </w:r>
    </w:p>
    <w:p>
      <w:pPr>
        <w:ind w:left="0" w:right="0" w:firstLine="560"/>
        <w:spacing w:before="450" w:after="450" w:line="312" w:lineRule="auto"/>
      </w:pPr>
      <w:r>
        <w:rPr>
          <w:rFonts w:ascii="宋体" w:hAnsi="宋体" w:eastAsia="宋体" w:cs="宋体"/>
          <w:color w:val="000"/>
          <w:sz w:val="28"/>
          <w:szCs w:val="28"/>
        </w:rPr>
        <w:t xml:space="preserve">为了更好的展现我校的站形象，提高学校网站的宣传作用，本学期对学校的旧网站进行了全面的更新，并不断丰富网上资源，完善网站建设,加强校园网站的维护与更新。并按要求完成信息的上报工作，如校内的重大活动，校园新闻等。</w:t>
      </w:r>
    </w:p>
    <w:p>
      <w:pPr>
        <w:ind w:left="0" w:right="0" w:firstLine="560"/>
        <w:spacing w:before="450" w:after="450" w:line="312" w:lineRule="auto"/>
      </w:pPr>
      <w:r>
        <w:rPr>
          <w:rFonts w:ascii="宋体" w:hAnsi="宋体" w:eastAsia="宋体" w:cs="宋体"/>
          <w:color w:val="000"/>
          <w:sz w:val="28"/>
          <w:szCs w:val="28"/>
        </w:rPr>
        <w:t xml:space="preserve">六、加强教师信息化培训</w:t>
      </w:r>
    </w:p>
    <w:p>
      <w:pPr>
        <w:ind w:left="0" w:right="0" w:firstLine="560"/>
        <w:spacing w:before="450" w:after="450" w:line="312" w:lineRule="auto"/>
      </w:pPr>
      <w:r>
        <w:rPr>
          <w:rFonts w:ascii="宋体" w:hAnsi="宋体" w:eastAsia="宋体" w:cs="宋体"/>
          <w:color w:val="000"/>
          <w:sz w:val="28"/>
          <w:szCs w:val="28"/>
        </w:rPr>
        <w:t xml:space="preserve">学校的青年教师的信息技术比较全面，在日常的教学工作中也经常应用，对于推动项目的实施能起到很好的带动作用。但也有不少教师对电脑的操作很生疏，尤其是一些老教师，很少操作电脑，现在要求熟练运用，难度较大。因此开展了帮对措施，由青带老，分层次组织校本培训活动，提高教师对常用软件和班级多媒体的应用水平。</w:t>
      </w:r>
    </w:p>
    <w:p>
      <w:pPr>
        <w:ind w:left="0" w:right="0" w:firstLine="560"/>
        <w:spacing w:before="450" w:after="450" w:line="312" w:lineRule="auto"/>
      </w:pPr>
      <w:r>
        <w:rPr>
          <w:rFonts w:ascii="宋体" w:hAnsi="宋体" w:eastAsia="宋体" w:cs="宋体"/>
          <w:color w:val="000"/>
          <w:sz w:val="28"/>
          <w:szCs w:val="28"/>
        </w:rPr>
        <w:t xml:space="preserve">七、建立学校信息资源库</w:t>
      </w:r>
    </w:p>
    <w:p>
      <w:pPr>
        <w:ind w:left="0" w:right="0" w:firstLine="560"/>
        <w:spacing w:before="450" w:after="450" w:line="312" w:lineRule="auto"/>
      </w:pPr>
      <w:r>
        <w:rPr>
          <w:rFonts w:ascii="宋体" w:hAnsi="宋体" w:eastAsia="宋体" w:cs="宋体"/>
          <w:color w:val="000"/>
          <w:sz w:val="28"/>
          <w:szCs w:val="28"/>
        </w:rPr>
        <w:t xml:space="preserve">调动各学科教师以备课组为单位，充分利用学校现有的硬件实施，集体备课，建设好自己的信息资源库，积累学校的优质教学资源，提升学校的核心竞争力;快速提高教师的整体教学水平，特别是年轻教师;共享资源，避免重复工作，提高工作效率;解决教材变化快，新教材资源不足的问题。更好地为学校教学的“服务”;加强对成绩管理系统的建设和管理，为学校管理和制定建设方案提供依据。</w:t>
      </w:r>
    </w:p>
    <w:p>
      <w:pPr>
        <w:ind w:left="0" w:right="0" w:firstLine="560"/>
        <w:spacing w:before="450" w:after="450" w:line="312" w:lineRule="auto"/>
      </w:pPr>
      <w:r>
        <w:rPr>
          <w:rFonts w:ascii="宋体" w:hAnsi="宋体" w:eastAsia="宋体" w:cs="宋体"/>
          <w:color w:val="000"/>
          <w:sz w:val="28"/>
          <w:szCs w:val="28"/>
        </w:rPr>
        <w:t xml:space="preserve">八、加强应用研究</w:t>
      </w:r>
    </w:p>
    <w:p>
      <w:pPr>
        <w:ind w:left="0" w:right="0" w:firstLine="560"/>
        <w:spacing w:before="450" w:after="450" w:line="312" w:lineRule="auto"/>
      </w:pPr>
      <w:r>
        <w:rPr>
          <w:rFonts w:ascii="宋体" w:hAnsi="宋体" w:eastAsia="宋体" w:cs="宋体"/>
          <w:color w:val="000"/>
          <w:sz w:val="28"/>
          <w:szCs w:val="28"/>
        </w:rPr>
        <w:t xml:space="preserve">在日常的教育教学工作中，鼓励和引导教师在课堂教学中合理利用信息技术，转变教学手段，提高课堂教学效率，为进一步提高教学质量提供保证。给教师一定的任务，积极推广信息技术运用的范围，拓展其运用的深度。</w:t>
      </w:r>
    </w:p>
    <w:p>
      <w:pPr>
        <w:ind w:left="0" w:right="0" w:firstLine="560"/>
        <w:spacing w:before="450" w:after="450" w:line="312" w:lineRule="auto"/>
      </w:pPr>
      <w:r>
        <w:rPr>
          <w:rFonts w:ascii="宋体" w:hAnsi="宋体" w:eastAsia="宋体" w:cs="宋体"/>
          <w:color w:val="000"/>
          <w:sz w:val="28"/>
          <w:szCs w:val="28"/>
        </w:rPr>
        <w:t xml:space="preserve">九、完善记录</w:t>
      </w:r>
    </w:p>
    <w:p>
      <w:pPr>
        <w:ind w:left="0" w:right="0" w:firstLine="560"/>
        <w:spacing w:before="450" w:after="450" w:line="312" w:lineRule="auto"/>
      </w:pPr>
      <w:r>
        <w:rPr>
          <w:rFonts w:ascii="宋体" w:hAnsi="宋体" w:eastAsia="宋体" w:cs="宋体"/>
          <w:color w:val="000"/>
          <w:sz w:val="28"/>
          <w:szCs w:val="28"/>
        </w:rPr>
        <w:t xml:space="preserve">完善相应的各项记录工作如计算机教室使用记录、公开课记录、各类会议记录等。建立学校的信息设备的报修制度，并做好每个工作日的维护记录，学期结束向校长室提交设备变更的记录。定期检查和维修电脑设备，作好检查、报修和维修的记录。并由此作好学校局域网络的设备管理和维护，保障网络的畅通。</w:t>
      </w:r>
    </w:p>
    <w:p>
      <w:pPr>
        <w:ind w:left="0" w:right="0" w:firstLine="560"/>
        <w:spacing w:before="450" w:after="450" w:line="312" w:lineRule="auto"/>
      </w:pPr>
      <w:r>
        <w:rPr>
          <w:rFonts w:ascii="宋体" w:hAnsi="宋体" w:eastAsia="宋体" w:cs="宋体"/>
          <w:color w:val="000"/>
          <w:sz w:val="28"/>
          <w:szCs w:val="28"/>
        </w:rPr>
        <w:t xml:space="preserve">总之，艺无止境，学无止境，工作亦无止境。学校的教育信息化推进工作才刚刚开始，在今后的工作中，我校更应该把各项工作都做到实处，把工作继续细化，做出更好的成绩，促进学校信息化工作的发展。</w:t>
      </w:r>
    </w:p>
    <w:p>
      <w:pPr>
        <w:ind w:left="0" w:right="0" w:firstLine="560"/>
        <w:spacing w:before="450" w:after="450" w:line="312" w:lineRule="auto"/>
      </w:pPr>
      <w:r>
        <w:rPr>
          <w:rFonts w:ascii="宋体" w:hAnsi="宋体" w:eastAsia="宋体" w:cs="宋体"/>
          <w:color w:val="000"/>
          <w:sz w:val="28"/>
          <w:szCs w:val="28"/>
        </w:rPr>
        <w:t xml:space="preserve">2024年信息化工作总结 篇5</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2024年信息化工作总结 篇6</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全会精神，全面落实市委、市政府工作部署，认真采纳企业、市民代表意见建议，坚持抓项目、稳增长，抓创新、促升级，抓服务、增效益，着力打造蓝色高端新兴为导向、存量提升增量优化为支撑、千亿级产业链为纽带、产业集聚区为载体、两化深度融合为特征的新型产业体系，力争全市规模以上工业增加值增长11.5%、软件业务收入增长30%以上。</w:t>
      </w:r>
    </w:p>
    <w:p>
      <w:pPr>
        <w:ind w:left="0" w:right="0" w:firstLine="560"/>
        <w:spacing w:before="450" w:after="450" w:line="312" w:lineRule="auto"/>
      </w:pPr>
      <w:r>
        <w:rPr>
          <w:rFonts w:ascii="宋体" w:hAnsi="宋体" w:eastAsia="宋体" w:cs="宋体"/>
          <w:color w:val="000"/>
          <w:sz w:val="28"/>
          <w:szCs w:val="28"/>
        </w:rPr>
        <w:t xml:space="preserve">一、坚持项目建设带动，着力调整优化产业结构</w:t>
      </w:r>
    </w:p>
    <w:p>
      <w:pPr>
        <w:ind w:left="0" w:right="0" w:firstLine="560"/>
        <w:spacing w:before="450" w:after="450" w:line="312" w:lineRule="auto"/>
      </w:pPr>
      <w:r>
        <w:rPr>
          <w:rFonts w:ascii="宋体" w:hAnsi="宋体" w:eastAsia="宋体" w:cs="宋体"/>
          <w:color w:val="000"/>
          <w:sz w:val="28"/>
          <w:szCs w:val="28"/>
        </w:rPr>
        <w:t xml:space="preserve">(一)推动产业链式发展。深入实施工业转型升级行动方案，推进产业链垂直整合，突出抓好汽车、轨道交通装备、船舶海工、机械装备产业链高端和关键配套，石化、橡胶产业链上下游延伸，家电、服装、食品产业链的品牌和质量，电子信息产业链的核心部件与关键技术，做大做强十条千亿级产业链。</w:t>
      </w:r>
    </w:p>
    <w:p>
      <w:pPr>
        <w:ind w:left="0" w:right="0" w:firstLine="560"/>
        <w:spacing w:before="450" w:after="450" w:line="312" w:lineRule="auto"/>
      </w:pPr>
      <w:r>
        <w:rPr>
          <w:rFonts w:ascii="宋体" w:hAnsi="宋体" w:eastAsia="宋体" w:cs="宋体"/>
          <w:color w:val="000"/>
          <w:sz w:val="28"/>
          <w:szCs w:val="28"/>
        </w:rPr>
        <w:t xml:space="preserve">(二)加大项目建设力度。深化“项目建设年”活动，滚动推进300个工业转型升级项目，重点推进捷能汽轮机改造、一汽商用车基地等投资过千万元的技改项目，航天科工青岛产业园、福尚佳诺医药产业园等高端制造业和新兴产业项目，力争120个项目竣工投产，推动传统产业升级与新兴产业壮大。</w:t>
      </w:r>
    </w:p>
    <w:p>
      <w:pPr>
        <w:ind w:left="0" w:right="0" w:firstLine="560"/>
        <w:spacing w:before="450" w:after="450" w:line="312" w:lineRule="auto"/>
      </w:pPr>
      <w:r>
        <w:rPr>
          <w:rFonts w:ascii="宋体" w:hAnsi="宋体" w:eastAsia="宋体" w:cs="宋体"/>
          <w:color w:val="000"/>
          <w:sz w:val="28"/>
          <w:szCs w:val="28"/>
        </w:rPr>
        <w:t xml:space="preserve">(三)大力开展定向招商。锁定“7+6”产业发展方向，瞄准央企和国内外上市大企业，重点围绕卫星导航、智能交通、物联网等信息技术，高端装备制造以及生物医药、石化深加工、军民结合产业等领域，推进产业链专题招商，持续提升工业增量。</w:t>
      </w:r>
    </w:p>
    <w:p>
      <w:pPr>
        <w:ind w:left="0" w:right="0" w:firstLine="560"/>
        <w:spacing w:before="450" w:after="450" w:line="312" w:lineRule="auto"/>
      </w:pPr>
      <w:r>
        <w:rPr>
          <w:rFonts w:ascii="宋体" w:hAnsi="宋体" w:eastAsia="宋体" w:cs="宋体"/>
          <w:color w:val="000"/>
          <w:sz w:val="28"/>
          <w:szCs w:val="28"/>
        </w:rPr>
        <w:t xml:space="preserve">二、坚持自主创新驱动，提升企业核心竞争力</w:t>
      </w:r>
    </w:p>
    <w:p>
      <w:pPr>
        <w:ind w:left="0" w:right="0" w:firstLine="560"/>
        <w:spacing w:before="450" w:after="450" w:line="312" w:lineRule="auto"/>
      </w:pPr>
      <w:r>
        <w:rPr>
          <w:rFonts w:ascii="宋体" w:hAnsi="宋体" w:eastAsia="宋体" w:cs="宋体"/>
          <w:color w:val="000"/>
          <w:sz w:val="28"/>
          <w:szCs w:val="28"/>
        </w:rPr>
        <w:t xml:space="preserve">(一)实施企业技术创新工程。构建以企业为主体、市场为导向、产学研相结合的技术创新体系，组织实施技术创新重点项目1000项，新培育市级以上企业技术中心50家。建立常态化产学研对接平台，举办第二届“市长杯”工业设计大奖赛，不断提升工业企业知识产权创造运用能力，推进科研成果产业化。</w:t>
      </w:r>
    </w:p>
    <w:p>
      <w:pPr>
        <w:ind w:left="0" w:right="0" w:firstLine="560"/>
        <w:spacing w:before="450" w:after="450" w:line="312" w:lineRule="auto"/>
      </w:pPr>
      <w:r>
        <w:rPr>
          <w:rFonts w:ascii="宋体" w:hAnsi="宋体" w:eastAsia="宋体" w:cs="宋体"/>
          <w:color w:val="000"/>
          <w:sz w:val="28"/>
          <w:szCs w:val="28"/>
        </w:rPr>
        <w:t xml:space="preserve">(二)实施品牌价值提升工程。加快“十百千”品牌梯队建设，充实千家品牌企业资源库，新培育“青岛名牌”产品40个;重点指导20家骨干企业建立运行“品牌培育管理体系”，争取10家企业进入全国工业品牌竞争力500强、3家企业成为全国工业品牌培育示范企业，率先争创国家品牌培育示范城市。</w:t>
      </w:r>
    </w:p>
    <w:p>
      <w:pPr>
        <w:ind w:left="0" w:right="0" w:firstLine="560"/>
        <w:spacing w:before="450" w:after="450" w:line="312" w:lineRule="auto"/>
      </w:pPr>
      <w:r>
        <w:rPr>
          <w:rFonts w:ascii="宋体" w:hAnsi="宋体" w:eastAsia="宋体" w:cs="宋体"/>
          <w:color w:val="000"/>
          <w:sz w:val="28"/>
          <w:szCs w:val="28"/>
        </w:rPr>
        <w:t xml:space="preserve">(三)实施企业管理创新工程。设立全市企业管理奖和企业管理创新成果奖，选树10家企业管理创新典型。加强企业管理人员培训，积极推广应用卓越绩效、六西格玛等先进管理管理模式，培育“小精灵”管理样板中小企业，提升企业精细化管理水平。</w:t>
      </w:r>
    </w:p>
    <w:p>
      <w:pPr>
        <w:ind w:left="0" w:right="0" w:firstLine="560"/>
        <w:spacing w:before="450" w:after="450" w:line="312" w:lineRule="auto"/>
      </w:pPr>
      <w:r>
        <w:rPr>
          <w:rFonts w:ascii="宋体" w:hAnsi="宋体" w:eastAsia="宋体" w:cs="宋体"/>
          <w:color w:val="000"/>
          <w:sz w:val="28"/>
          <w:szCs w:val="28"/>
        </w:rPr>
        <w:t xml:space="preserve">三、坚持专精特新导向，打造中小微型企业成长梯队</w:t>
      </w:r>
    </w:p>
    <w:p>
      <w:pPr>
        <w:ind w:left="0" w:right="0" w:firstLine="560"/>
        <w:spacing w:before="450" w:after="450" w:line="312" w:lineRule="auto"/>
      </w:pPr>
      <w:r>
        <w:rPr>
          <w:rFonts w:ascii="宋体" w:hAnsi="宋体" w:eastAsia="宋体" w:cs="宋体"/>
          <w:color w:val="000"/>
          <w:sz w:val="28"/>
          <w:szCs w:val="28"/>
        </w:rPr>
        <w:t xml:space="preserve">(一)实施中小企业“百千万”成长工程。举办中小企业“专精特新”成果展，新认定100个“专精特新”产品(技术)，推进60个“专精特新”重点项目，培育20户“专精特新”示范企业和300户成长型小企业，促进创业型小微企业健康成长。</w:t>
      </w:r>
    </w:p>
    <w:p>
      <w:pPr>
        <w:ind w:left="0" w:right="0" w:firstLine="560"/>
        <w:spacing w:before="450" w:after="450" w:line="312" w:lineRule="auto"/>
      </w:pPr>
      <w:r>
        <w:rPr>
          <w:rFonts w:ascii="宋体" w:hAnsi="宋体" w:eastAsia="宋体" w:cs="宋体"/>
          <w:color w:val="000"/>
          <w:sz w:val="28"/>
          <w:szCs w:val="28"/>
        </w:rPr>
        <w:t xml:space="preserve">(二)推进小企业创业集聚载体建设。围绕解决小微企业用地难和推动产业集聚，新培育3个小企业创业(孵化)基地，支持都市工业型、科技服务型小企业创业;新培育10个小企业特色产业基地，促进镇域工业规模化、特色化发展;梯次推进6个小企业园区建设试点项目，承接产业配套型小企业定向转移集聚。</w:t>
      </w:r>
    </w:p>
    <w:p>
      <w:pPr>
        <w:ind w:left="0" w:right="0" w:firstLine="560"/>
        <w:spacing w:before="450" w:after="450" w:line="312" w:lineRule="auto"/>
      </w:pPr>
      <w:r>
        <w:rPr>
          <w:rFonts w:ascii="宋体" w:hAnsi="宋体" w:eastAsia="宋体" w:cs="宋体"/>
          <w:color w:val="000"/>
          <w:sz w:val="28"/>
          <w:szCs w:val="28"/>
        </w:rPr>
        <w:t xml:space="preserve">(三)加快中介服务业发展。制定中介服务业发展扶持政策，加大生产性中介服务业招商力度，积极培育综合性、集团化品牌中介机构，组织认定20家中介服务示范集聚园区(楼宇)，争创国家会计服务示范基地，促进中介服务业集聚、规范发展。</w:t>
      </w:r>
    </w:p>
    <w:p>
      <w:pPr>
        <w:ind w:left="0" w:right="0" w:firstLine="560"/>
        <w:spacing w:before="450" w:after="450" w:line="312" w:lineRule="auto"/>
      </w:pPr>
      <w:r>
        <w:rPr>
          <w:rFonts w:ascii="宋体" w:hAnsi="宋体" w:eastAsia="宋体" w:cs="宋体"/>
          <w:color w:val="000"/>
          <w:sz w:val="28"/>
          <w:szCs w:val="28"/>
        </w:rPr>
        <w:t xml:space="preserve">四、坚持集约集聚发展，推进工业园区整合扩容提升</w:t>
      </w:r>
    </w:p>
    <w:p>
      <w:pPr>
        <w:ind w:left="0" w:right="0" w:firstLine="560"/>
        <w:spacing w:before="450" w:after="450" w:line="312" w:lineRule="auto"/>
      </w:pPr>
      <w:r>
        <w:rPr>
          <w:rFonts w:ascii="宋体" w:hAnsi="宋体" w:eastAsia="宋体" w:cs="宋体"/>
          <w:color w:val="000"/>
          <w:sz w:val="28"/>
          <w:szCs w:val="28"/>
        </w:rPr>
        <w:t xml:space="preserve">(一)加强产业集聚区规划建设。建立集聚区运行管理与监测评价体系，协调指导各区市加强集聚区基础设施和公共服务平台建设，按照布局规划招项目、落项目，争取百亿级园区达到20个。</w:t>
      </w:r>
    </w:p>
    <w:p>
      <w:pPr>
        <w:ind w:left="0" w:right="0" w:firstLine="560"/>
        <w:spacing w:before="450" w:after="450" w:line="312" w:lineRule="auto"/>
      </w:pPr>
      <w:r>
        <w:rPr>
          <w:rFonts w:ascii="宋体" w:hAnsi="宋体" w:eastAsia="宋体" w:cs="宋体"/>
          <w:color w:val="000"/>
          <w:sz w:val="28"/>
          <w:szCs w:val="28"/>
        </w:rPr>
        <w:t xml:space="preserve">(二)加快老城区企业搬迁改造。调整完善老城区企业搬迁扶持政策，推进大企业搬迁启动和新项目建设，督促搬迁计划内尚未启动搬迁的企业抓紧落实开工条件，争取2个以上搬迁片区完成企业搬迁，6户企业搬迁改造项目竣工。</w:t>
      </w:r>
    </w:p>
    <w:p>
      <w:pPr>
        <w:ind w:left="0" w:right="0" w:firstLine="560"/>
        <w:spacing w:before="450" w:after="450" w:line="312" w:lineRule="auto"/>
      </w:pPr>
      <w:r>
        <w:rPr>
          <w:rFonts w:ascii="宋体" w:hAnsi="宋体" w:eastAsia="宋体" w:cs="宋体"/>
          <w:color w:val="000"/>
          <w:sz w:val="28"/>
          <w:szCs w:val="28"/>
        </w:rPr>
        <w:t xml:space="preserve">(三)推进新型工业化基地建设。健全三级新型工业化产业示范基地创建体系，新认定5个以上市级示范基地，新创建省级和国家级示范基地各1处;推进20个投资过千万的清洁生产示范项目，完成5个清洁生产示范园区审核和60户企业审核评估验收。</w:t>
      </w:r>
    </w:p>
    <w:p>
      <w:pPr>
        <w:ind w:left="0" w:right="0" w:firstLine="560"/>
        <w:spacing w:before="450" w:after="450" w:line="312" w:lineRule="auto"/>
      </w:pPr>
      <w:r>
        <w:rPr>
          <w:rFonts w:ascii="宋体" w:hAnsi="宋体" w:eastAsia="宋体" w:cs="宋体"/>
          <w:color w:val="000"/>
          <w:sz w:val="28"/>
          <w:szCs w:val="28"/>
        </w:rPr>
        <w:t xml:space="preserve">五、推进两化深度融合，促进信息产业跨越发展</w:t>
      </w:r>
    </w:p>
    <w:p>
      <w:pPr>
        <w:ind w:left="0" w:right="0" w:firstLine="560"/>
        <w:spacing w:before="450" w:after="450" w:line="312" w:lineRule="auto"/>
      </w:pPr>
      <w:r>
        <w:rPr>
          <w:rFonts w:ascii="宋体" w:hAnsi="宋体" w:eastAsia="宋体" w:cs="宋体"/>
          <w:color w:val="000"/>
          <w:sz w:val="28"/>
          <w:szCs w:val="28"/>
        </w:rPr>
        <w:t xml:space="preserve">(一)启动智慧城市规划建设。制定智慧城市建设总体规划，协调推进广电和电信业务双向进入、宽带普及提速、光纤到楼入户、td-lte(4g)网络试点等重点工程，大力发展物联网产业，完善智慧城市基础支撑。加大城市“一卡通”、“众e通”、三网融合新业务推广力度，大力培育信息消费。</w:t>
      </w:r>
    </w:p>
    <w:p>
      <w:pPr>
        <w:ind w:left="0" w:right="0" w:firstLine="560"/>
        <w:spacing w:before="450" w:after="450" w:line="312" w:lineRule="auto"/>
      </w:pPr>
      <w:r>
        <w:rPr>
          <w:rFonts w:ascii="宋体" w:hAnsi="宋体" w:eastAsia="宋体" w:cs="宋体"/>
          <w:color w:val="000"/>
          <w:sz w:val="28"/>
          <w:szCs w:val="28"/>
        </w:rPr>
        <w:t xml:space="preserve">(一)推进信息技术集成应用。突出家电及电子信息、机械与高端装备制造等重点行业，新培育和推广两化深度融合示范项目30个、示范企业15个，引导传统制造模式向数字化、网络化、智能化、服务化转变。大力培育本土骨干电子商务企业，打造行业第三方电子交易平台，提高中小企业电子商务应用水平。</w:t>
      </w:r>
    </w:p>
    <w:p>
      <w:pPr>
        <w:ind w:left="0" w:right="0" w:firstLine="560"/>
        <w:spacing w:before="450" w:after="450" w:line="312" w:lineRule="auto"/>
      </w:pPr>
      <w:r>
        <w:rPr>
          <w:rFonts w:ascii="宋体" w:hAnsi="宋体" w:eastAsia="宋体" w:cs="宋体"/>
          <w:color w:val="000"/>
          <w:sz w:val="28"/>
          <w:szCs w:val="28"/>
        </w:rPr>
        <w:t xml:space="preserve">(二)加快软件产业集聚发展。立足“东园西谷北城”产业布局，加快推进光谷软件产业园等</w:t>
      </w:r>
    </w:p>
    <w:p>
      <w:pPr>
        <w:ind w:left="0" w:right="0" w:firstLine="560"/>
        <w:spacing w:before="450" w:after="450" w:line="312" w:lineRule="auto"/>
      </w:pPr>
      <w:r>
        <w:rPr>
          <w:rFonts w:ascii="宋体" w:hAnsi="宋体" w:eastAsia="宋体" w:cs="宋体"/>
          <w:color w:val="000"/>
          <w:sz w:val="28"/>
          <w:szCs w:val="28"/>
        </w:rPr>
        <w:t xml:space="preserve">重点支撑项目，力争“千万平米”软件产业园区累计开工150万平米。举办第二届青岛国际软博会，打造软件人才培训基地，培育10家领军软件企业、30家高成长性软件企业和50家“专精特新”中小软件企业。</w:t>
      </w:r>
    </w:p>
    <w:p>
      <w:pPr>
        <w:ind w:left="0" w:right="0" w:firstLine="560"/>
        <w:spacing w:before="450" w:after="450" w:line="312" w:lineRule="auto"/>
      </w:pPr>
      <w:r>
        <w:rPr>
          <w:rFonts w:ascii="宋体" w:hAnsi="宋体" w:eastAsia="宋体" w:cs="宋体"/>
          <w:color w:val="000"/>
          <w:sz w:val="28"/>
          <w:szCs w:val="28"/>
        </w:rPr>
        <w:t xml:space="preserve">(三)加强无线电监督管理。制定无线电频率资源规划和监测网络布局规划，建立重点区域、重点行业频谱监测数据库，加强在用台站规范化管理，开展无线电发射设备销售市场执法检查，维护空中电波秩序，切实做好重大活动无线电保障工作。</w:t>
      </w:r>
    </w:p>
    <w:p>
      <w:pPr>
        <w:ind w:left="0" w:right="0" w:firstLine="560"/>
        <w:spacing w:before="450" w:after="450" w:line="312" w:lineRule="auto"/>
      </w:pPr>
      <w:r>
        <w:rPr>
          <w:rFonts w:ascii="宋体" w:hAnsi="宋体" w:eastAsia="宋体" w:cs="宋体"/>
          <w:color w:val="000"/>
          <w:sz w:val="28"/>
          <w:szCs w:val="28"/>
        </w:rPr>
        <w:t xml:space="preserve">六、推进服务平台建设，健全服务企业长效机制</w:t>
      </w:r>
    </w:p>
    <w:p>
      <w:pPr>
        <w:ind w:left="0" w:right="0" w:firstLine="560"/>
        <w:spacing w:before="450" w:after="450" w:line="312" w:lineRule="auto"/>
      </w:pPr>
      <w:r>
        <w:rPr>
          <w:rFonts w:ascii="宋体" w:hAnsi="宋体" w:eastAsia="宋体" w:cs="宋体"/>
          <w:color w:val="000"/>
          <w:sz w:val="28"/>
          <w:szCs w:val="28"/>
        </w:rPr>
        <w:t xml:space="preserve">(一)深化大企业直通车服务平台建设。加强与市领导联系服务企业制度的衔接，以服务好规模大企业、纳税大户和大项目为重点，进一步拓展服务深度和广度，优化服务方式和流程，及时协调解决影响企业发展和项目进度的急难问题，保障大企业健康发展。</w:t>
      </w:r>
    </w:p>
    <w:p>
      <w:pPr>
        <w:ind w:left="0" w:right="0" w:firstLine="560"/>
        <w:spacing w:before="450" w:after="450" w:line="312" w:lineRule="auto"/>
      </w:pPr>
      <w:r>
        <w:rPr>
          <w:rFonts w:ascii="宋体" w:hAnsi="宋体" w:eastAsia="宋体" w:cs="宋体"/>
          <w:color w:val="000"/>
          <w:sz w:val="28"/>
          <w:szCs w:val="28"/>
        </w:rPr>
        <w:t xml:space="preserve">(二)深化中小企业公共服务平台建设。完成市中小企业云服务平台建设，升级改造15个骨干窗口平台，使全市服务平台总数保持在150个左右。整合全市平台网络服务资源，组建重点领域专业化服务联盟，推广政府购买中介服务等方式，为小微企业提供创业辅导、财税代理等普惠服务，力争年服务企业6万家次。</w:t>
      </w:r>
    </w:p>
    <w:p>
      <w:pPr>
        <w:ind w:left="0" w:right="0" w:firstLine="560"/>
        <w:spacing w:before="450" w:after="450" w:line="312" w:lineRule="auto"/>
      </w:pPr>
      <w:r>
        <w:rPr>
          <w:rFonts w:ascii="宋体" w:hAnsi="宋体" w:eastAsia="宋体" w:cs="宋体"/>
          <w:color w:val="000"/>
          <w:sz w:val="28"/>
          <w:szCs w:val="28"/>
        </w:rPr>
        <w:t xml:space="preserve">(三)深化企业融资服务平台建设。完善“融资通”网络平台，发挥小额贷款风险补偿等政策引导作用，推进统借统还和政策性贷款平台建设，完善过桥服务机构联动机制，力争中小企业担保额突破200亿元、贷款周转金服务额60亿元。拓宽小微企业融资渠道，引导支持企业通过股权、租赁、信托等方式实现多元化融资。</w:t>
      </w:r>
    </w:p>
    <w:p>
      <w:pPr>
        <w:ind w:left="0" w:right="0" w:firstLine="560"/>
        <w:spacing w:before="450" w:after="450" w:line="312" w:lineRule="auto"/>
      </w:pPr>
      <w:r>
        <w:rPr>
          <w:rFonts w:ascii="宋体" w:hAnsi="宋体" w:eastAsia="宋体" w:cs="宋体"/>
          <w:color w:val="000"/>
          <w:sz w:val="28"/>
          <w:szCs w:val="28"/>
        </w:rPr>
        <w:t xml:space="preserve">(四)搭建市场开拓综合展会平台。加大“青岛制造”品牌推广力度，继续办好青岛国际时装周暨名牌展示周系列展会，把国内外采购商“请进来”，帮助企业增加订单;策划开展“青岛名牌神州行”系列推介活动，组织品牌企业“走出去”，大力开拓中西部地区市场，提升“青岛制造”的品牌知名度和市场占有率。</w:t>
      </w:r>
    </w:p>
    <w:p>
      <w:pPr>
        <w:ind w:left="0" w:right="0" w:firstLine="560"/>
        <w:spacing w:before="450" w:after="450" w:line="312" w:lineRule="auto"/>
      </w:pPr>
      <w:r>
        <w:rPr>
          <w:rFonts w:ascii="宋体" w:hAnsi="宋体" w:eastAsia="宋体" w:cs="宋体"/>
          <w:color w:val="000"/>
          <w:sz w:val="28"/>
          <w:szCs w:val="28"/>
        </w:rPr>
        <w:t xml:space="preserve">七、完善保障措施，优化企业发展环境</w:t>
      </w:r>
    </w:p>
    <w:p>
      <w:pPr>
        <w:ind w:left="0" w:right="0" w:firstLine="560"/>
        <w:spacing w:before="450" w:after="450" w:line="312" w:lineRule="auto"/>
      </w:pPr>
      <w:r>
        <w:rPr>
          <w:rFonts w:ascii="宋体" w:hAnsi="宋体" w:eastAsia="宋体" w:cs="宋体"/>
          <w:color w:val="000"/>
          <w:sz w:val="28"/>
          <w:szCs w:val="28"/>
        </w:rPr>
        <w:t xml:space="preserve">(一)加强经济运行保障。完善工业经济运行指挥协调机制，健全监测预警系统，超前组织好运行调度、煤电油等生产要素保障。加强行业安全生产与应急管理，完善油区管网综合监管信息平台，落实民爆行业安全生产责任制，扎实做好禁化武履约工作。</w:t>
      </w:r>
    </w:p>
    <w:p>
      <w:pPr>
        <w:ind w:left="0" w:right="0" w:firstLine="560"/>
        <w:spacing w:before="450" w:after="450" w:line="312" w:lineRule="auto"/>
      </w:pPr>
      <w:r>
        <w:rPr>
          <w:rFonts w:ascii="宋体" w:hAnsi="宋体" w:eastAsia="宋体" w:cs="宋体"/>
          <w:color w:val="000"/>
          <w:sz w:val="28"/>
          <w:szCs w:val="28"/>
        </w:rPr>
        <w:t xml:space="preserve">(二)加大政策扶持力度。进一步做好政策宣传解读、审批提速、精简下放等工作，让企业更便捷、有效地获取政策支持;用足用好国家、省、市出台的支持小微企业发展、研发费用加计扣除、促进企业技术改造等政策措施，激发企业创新发展活力。</w:t>
      </w:r>
    </w:p>
    <w:p>
      <w:pPr>
        <w:ind w:left="0" w:right="0" w:firstLine="560"/>
        <w:spacing w:before="450" w:after="450" w:line="312" w:lineRule="auto"/>
      </w:pPr>
      <w:r>
        <w:rPr>
          <w:rFonts w:ascii="宋体" w:hAnsi="宋体" w:eastAsia="宋体" w:cs="宋体"/>
          <w:color w:val="000"/>
          <w:sz w:val="28"/>
          <w:szCs w:val="28"/>
        </w:rPr>
        <w:t xml:space="preserve">(三)建设高绩效服务型机关。贯彻落实中央、省、市关于改进工作作风密切联系群众的各项规定，弘扬想干事、能干事、干成事的机关文化，打造为民、务实、清廉的干部队伍，提升依法行政水平和工作服务效能，多为基层和企业办实事、解难题。</w:t>
      </w:r>
    </w:p>
    <w:p>
      <w:pPr>
        <w:ind w:left="0" w:right="0" w:firstLine="560"/>
        <w:spacing w:before="450" w:after="450" w:line="312" w:lineRule="auto"/>
      </w:pPr>
      <w:r>
        <w:rPr>
          <w:rFonts w:ascii="宋体" w:hAnsi="宋体" w:eastAsia="宋体" w:cs="宋体"/>
          <w:color w:val="000"/>
          <w:sz w:val="28"/>
          <w:szCs w:val="28"/>
        </w:rPr>
        <w:t xml:space="preserve">2024年信息化工作总结 篇7</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宋体" w:hAnsi="宋体" w:eastAsia="宋体" w:cs="宋体"/>
          <w:color w:val="000"/>
          <w:sz w:val="28"/>
          <w:szCs w:val="28"/>
        </w:rPr>
        <w:t xml:space="preserve">2024年信息化工作总结 篇8</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w:t>
      </w:r>
    </w:p>
    <w:p>
      <w:pPr>
        <w:ind w:left="0" w:right="0" w:firstLine="560"/>
        <w:spacing w:before="450" w:after="450" w:line="312" w:lineRule="auto"/>
      </w:pPr>
      <w:r>
        <w:rPr>
          <w:rFonts w:ascii="宋体" w:hAnsi="宋体" w:eastAsia="宋体" w:cs="宋体"/>
          <w:color w:val="000"/>
          <w:sz w:val="28"/>
          <w:szCs w:val="28"/>
        </w:rPr>
        <w:t xml:space="preserve">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w:t>
      </w:r>
    </w:p>
    <w:p>
      <w:pPr>
        <w:ind w:left="0" w:right="0" w:firstLine="560"/>
        <w:spacing w:before="450" w:after="450" w:line="312" w:lineRule="auto"/>
      </w:pPr>
      <w:r>
        <w:rPr>
          <w:rFonts w:ascii="宋体" w:hAnsi="宋体" w:eastAsia="宋体" w:cs="宋体"/>
          <w:color w:val="000"/>
          <w:sz w:val="28"/>
          <w:szCs w:val="28"/>
        </w:rPr>
        <w:t xml:space="preserve">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w:t>
      </w:r>
    </w:p>
    <w:p>
      <w:pPr>
        <w:ind w:left="0" w:right="0" w:firstLine="560"/>
        <w:spacing w:before="450" w:after="450" w:line="312" w:lineRule="auto"/>
      </w:pPr>
      <w:r>
        <w:rPr>
          <w:rFonts w:ascii="宋体" w:hAnsi="宋体" w:eastAsia="宋体" w:cs="宋体"/>
          <w:color w:val="000"/>
          <w:sz w:val="28"/>
          <w:szCs w:val="28"/>
        </w:rPr>
        <w:t xml:space="preserve">《征管法》及实施细则没有明确指出税务机关有检查、封存有关电子数据作为证据的权力。国税发[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2024年信息化工作总结 篇9</w:t>
      </w:r>
    </w:p>
    <w:p>
      <w:pPr>
        <w:ind w:left="0" w:right="0" w:firstLine="560"/>
        <w:spacing w:before="450" w:after="450" w:line="312" w:lineRule="auto"/>
      </w:pPr>
      <w:r>
        <w:rPr>
          <w:rFonts w:ascii="宋体" w:hAnsi="宋体" w:eastAsia="宋体" w:cs="宋体"/>
          <w:color w:val="000"/>
          <w:sz w:val="28"/>
          <w:szCs w:val="28"/>
        </w:rPr>
        <w:t xml:space="preserve">我局在区委、区政府的领导以及上级业务部门的指导下，充分发挥科技管理部门的职能作用，紧紧围绕区委、区政府的中心工作，以及科技进步与经济发展紧密结合的工作举措，扎实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科技活动周,我们精心组织10多个农、工业新产品参加新产品交易会外，同时组织了150名农村致富能手观摩学习;再是配合市科技局与广东佛山市科技局进行了劳务输出签约工作，由我局分期分批输出劳务约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镇参加区四家班子领导以实践共产党员先进性科技下乡活动，发送资料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“保持共产党员先进性，科技服务县域经济崇左专项行动”。此行动有6项全部在_区举行。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(十)科技“110”服务。20_年5月16日，科技110服务系统正式启动，_区科技110服务部在_区正式挂牌成立。_区服务部下设服务站。目前投资3.5万元，赠送了电脑以及部分电视和dvd等设备，开通有、_三个乡镇服务站及_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宋体" w:hAnsi="宋体" w:eastAsia="宋体" w:cs="宋体"/>
          <w:color w:val="000"/>
          <w:sz w:val="28"/>
          <w:szCs w:val="28"/>
        </w:rPr>
        <w:t xml:space="preserve">2024年信息化工作总结 篇10</w:t>
      </w:r>
    </w:p>
    <w:p>
      <w:pPr>
        <w:ind w:left="0" w:right="0" w:firstLine="560"/>
        <w:spacing w:before="450" w:after="450" w:line="312" w:lineRule="auto"/>
      </w:pPr>
      <w:r>
        <w:rPr>
          <w:rFonts w:ascii="宋体" w:hAnsi="宋体" w:eastAsia="宋体" w:cs="宋体"/>
          <w:color w:val="000"/>
          <w:sz w:val="28"/>
          <w:szCs w:val="28"/>
        </w:rPr>
        <w:t xml:space="preserve">在集团公司和董事会的正确领导下，公司紧紧围绕年度信息化工作目标，按照“积极创新，开拓思路”的信息化建设理念，狠抓落实，努力提高信息化水平。通过全体员工的共同努力，圆满完成了公司年度信息化目标。确保了网络、综合管理系统的安全、稳定运行。</w:t>
      </w:r>
    </w:p>
    <w:p>
      <w:pPr>
        <w:ind w:left="0" w:right="0" w:firstLine="560"/>
        <w:spacing w:before="450" w:after="450" w:line="312" w:lineRule="auto"/>
      </w:pPr>
      <w:r>
        <w:rPr>
          <w:rFonts w:ascii="宋体" w:hAnsi="宋体" w:eastAsia="宋体" w:cs="宋体"/>
          <w:color w:val="000"/>
          <w:sz w:val="28"/>
          <w:szCs w:val="28"/>
        </w:rPr>
        <w:t xml:space="preserve">一、20__年信息化工作总结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局域网、综合管理系统管理等工作。针对我公司信息化基础设施不够完善;信息化工作人员较少，技术力量比较薄弱、经验缺乏等特点。在加强基础设施建设的同时，通过领导给我的机会不断加强学习，不断总结经验，通过采取一系列措施公司信息化建设得到了有序推进。现就上半年公司信息化工作进行的具体情况进行总结。</w:t>
      </w:r>
    </w:p>
    <w:p>
      <w:pPr>
        <w:ind w:left="0" w:right="0" w:firstLine="560"/>
        <w:spacing w:before="450" w:after="450" w:line="312" w:lineRule="auto"/>
      </w:pPr>
      <w:r>
        <w:rPr>
          <w:rFonts w:ascii="宋体" w:hAnsi="宋体" w:eastAsia="宋体" w:cs="宋体"/>
          <w:color w:val="000"/>
          <w:sz w:val="28"/>
          <w:szCs w:val="28"/>
        </w:rPr>
        <w:t xml:space="preserve">二、信息化运行情况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(1)配合第一至四公司对综合管理系统进行人员配备完善和及时维护。</w:t>
      </w:r>
    </w:p>
    <w:p>
      <w:pPr>
        <w:ind w:left="0" w:right="0" w:firstLine="560"/>
        <w:spacing w:before="450" w:after="450" w:line="312" w:lineRule="auto"/>
      </w:pPr>
      <w:r>
        <w:rPr>
          <w:rFonts w:ascii="宋体" w:hAnsi="宋体" w:eastAsia="宋体" w:cs="宋体"/>
          <w:color w:val="000"/>
          <w:sz w:val="28"/>
          <w:szCs w:val="28"/>
        </w:rPr>
        <w:t xml:space="preserve">(2)听取公司机关，分公司提出修改意见，协商管理人员进行完善。</w:t>
      </w:r>
    </w:p>
    <w:p>
      <w:pPr>
        <w:ind w:left="0" w:right="0" w:firstLine="560"/>
        <w:spacing w:before="450" w:after="450" w:line="312" w:lineRule="auto"/>
      </w:pPr>
      <w:r>
        <w:rPr>
          <w:rFonts w:ascii="宋体" w:hAnsi="宋体" w:eastAsia="宋体" w:cs="宋体"/>
          <w:color w:val="000"/>
          <w:sz w:val="28"/>
          <w:szCs w:val="28"/>
        </w:rPr>
        <w:t xml:space="preserve">下半年信息化工作计划</w:t>
      </w:r>
    </w:p>
    <w:p>
      <w:pPr>
        <w:ind w:left="0" w:right="0" w:firstLine="560"/>
        <w:spacing w:before="450" w:after="450" w:line="312" w:lineRule="auto"/>
      </w:pPr>
      <w:r>
        <w:rPr>
          <w:rFonts w:ascii="宋体" w:hAnsi="宋体" w:eastAsia="宋体" w:cs="宋体"/>
          <w:color w:val="000"/>
          <w:sz w:val="28"/>
          <w:szCs w:val="28"/>
        </w:rPr>
        <w:t xml:space="preserve">1、为了保障综合管理系统的稳定运行，除了加强信息化基础设施的建设，还要听取各中心、各部门及各分公司的意见，协商开发软件公司对不合适的地方进行修改。综合管理系统的建立，因我不懂技术专业知识，所以我们需要在使用中发现问题，改正信息化系统。</w:t>
      </w:r>
    </w:p>
    <w:p>
      <w:pPr>
        <w:ind w:left="0" w:right="0" w:firstLine="560"/>
        <w:spacing w:before="450" w:after="450" w:line="312" w:lineRule="auto"/>
      </w:pPr>
      <w:r>
        <w:rPr>
          <w:rFonts w:ascii="宋体" w:hAnsi="宋体" w:eastAsia="宋体" w:cs="宋体"/>
          <w:color w:val="000"/>
          <w:sz w:val="28"/>
          <w:szCs w:val="28"/>
        </w:rPr>
        <w:t xml:space="preserve">2、为了进一步信息化工作的开展，我们需要在对员工进行培训，让大家提出问题，针对问题来解决信息化的使用来调整，给大家带来方便。</w:t>
      </w:r>
    </w:p>
    <w:p>
      <w:pPr>
        <w:ind w:left="0" w:right="0" w:firstLine="560"/>
        <w:spacing w:before="450" w:after="450" w:line="312" w:lineRule="auto"/>
      </w:pPr>
      <w:r>
        <w:rPr>
          <w:rFonts w:ascii="宋体" w:hAnsi="宋体" w:eastAsia="宋体" w:cs="宋体"/>
          <w:color w:val="000"/>
          <w:sz w:val="28"/>
          <w:szCs w:val="28"/>
        </w:rPr>
        <w:t xml:space="preserve">2024年信息化工作总结 篇11</w:t>
      </w:r>
    </w:p>
    <w:p>
      <w:pPr>
        <w:ind w:left="0" w:right="0" w:firstLine="560"/>
        <w:spacing w:before="450" w:after="450" w:line="312" w:lineRule="auto"/>
      </w:pPr>
      <w:r>
        <w:rPr>
          <w:rFonts w:ascii="宋体" w:hAnsi="宋体" w:eastAsia="宋体" w:cs="宋体"/>
          <w:color w:val="000"/>
          <w:sz w:val="28"/>
          <w:szCs w:val="28"/>
        </w:rPr>
        <w:t xml:space="preserve">一、信息化工作基本概况</w:t>
      </w:r>
    </w:p>
    <w:p>
      <w:pPr>
        <w:ind w:left="0" w:right="0" w:firstLine="560"/>
        <w:spacing w:before="450" w:after="450" w:line="312" w:lineRule="auto"/>
      </w:pPr>
      <w:r>
        <w:rPr>
          <w:rFonts w:ascii="宋体" w:hAnsi="宋体" w:eastAsia="宋体" w:cs="宋体"/>
          <w:color w:val="000"/>
          <w:sz w:val="28"/>
          <w:szCs w:val="28"/>
        </w:rPr>
        <w:t xml:space="preserve">我局根据信息化工作的总体要求和科技局信息化工作目标</w:t>
      </w:r>
    </w:p>
    <w:p>
      <w:pPr>
        <w:ind w:left="0" w:right="0" w:firstLine="560"/>
        <w:spacing w:before="450" w:after="450" w:line="312" w:lineRule="auto"/>
      </w:pPr>
      <w:r>
        <w:rPr>
          <w:rFonts w:ascii="宋体" w:hAnsi="宋体" w:eastAsia="宋体" w:cs="宋体"/>
          <w:color w:val="000"/>
          <w:sz w:val="28"/>
          <w:szCs w:val="28"/>
        </w:rPr>
        <w:t xml:space="preserve">，加强对信息化工作的领导，进一步明确了信息化工作职能和任务。今年，我局依托成都市科技情报所，正式开通了“新都区科技创新服务平台”。这个服务平台主要是以科技活动、科技创新资源、企业动态、知识产权、技术市场及技术需求信息等内容为一体的综合服务平台，该平台系统由我局联合西南石油大学计算机科学院进行搭建，平台搭建期间于9月底，正式实现与成都市知识产权综合服务信息共享平台链接，成为成都市知识产权局知识产权服务中心首批子站单位(成知服8号，全市仅3个：青羊区、高新区、新都区)，进一步发挥了我区科技创新服务平台的作用，将有力地促进新都区企业、科研院所与全域成都科技信息、大型仪器设备、专利查询、数据分析等资源共享，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9月23日，成都市知识产权综合信息服务平台新都子站也正式开通。成都市知识产权服务中心在与区知识产权局合作建立子站的过程中，充分考虑我区原有科技创新服务平台资源与知识产权管理工作实际，实现子站功能与该区原有科技创新服务平台资源与知识产权政务信息公开、相关统计数据发布、知识产权举报投诉、企业知识产权政策、实务咨询与服务等方面功能。子站开通后，将为新都区知识产权管理、保护以及信息发布等提供便捷的网上通道，促进新都区企事业单位对成都市专利数据、专利分析系统等资源共共享与利用，增强其知识产权保护意识与创新能力。</w:t>
      </w:r>
    </w:p>
    <w:p>
      <w:pPr>
        <w:ind w:left="0" w:right="0" w:firstLine="560"/>
        <w:spacing w:before="450" w:after="450" w:line="312" w:lineRule="auto"/>
      </w:pPr>
      <w:r>
        <w:rPr>
          <w:rFonts w:ascii="宋体" w:hAnsi="宋体" w:eastAsia="宋体" w:cs="宋体"/>
          <w:color w:val="000"/>
          <w:sz w:val="28"/>
          <w:szCs w:val="28"/>
        </w:rPr>
        <w:t xml:space="preserve">二、信息化工作主要做法</w:t>
      </w:r>
    </w:p>
    <w:p>
      <w:pPr>
        <w:ind w:left="0" w:right="0" w:firstLine="560"/>
        <w:spacing w:before="450" w:after="450" w:line="312" w:lineRule="auto"/>
      </w:pPr>
      <w:r>
        <w:rPr>
          <w:rFonts w:ascii="宋体" w:hAnsi="宋体" w:eastAsia="宋体" w:cs="宋体"/>
          <w:color w:val="000"/>
          <w:sz w:val="28"/>
          <w:szCs w:val="28"/>
        </w:rPr>
        <w:t xml:space="preserve">一是加大投入资金力度。为了保障信息工作的有序开展，我局积极响应加快信息化建设和电子政务建设的要求，在硬件和软件环境改善方面投入了比往年都要多的人力、物力和财力。并确定了一名分管领导和两名信息员，全面负责信息工作。三年来，为了改善电子办公环境，新购置了笔记本电脑2台，台式机5台，实现了机关人员每人一台电脑，基础设施建设得到保障，同时还配备了扫描仪、刻录机等常用设备，在硬软件方面的大力投入为进一步开展信息化工作提供了保障。二是抓好重点项目建设。根据科技创新工作对信息化建设提出的更高，我局提出了建设“新都区科技创新服务平台”的设想，从网站规划到方案选定，从资料收集整理到分类上传，历时三个月，打造了一个全面展示我区科技创新的平台，也为区科技型企业提供了服务保障平台。同时，信托这个平台，开通了成都市知识产权综合信息服务平台新都子站。三是做好电子政务公开工作。按照“电子政务公开”工作的具体要求，我局将政务信息上网公开作为政务公开工作和机关建设的重要内容给予了高度重视，办公室共收集整理了近百条科技管理部门公开信息，并将行政许可项目的详细的办事程序、工作要求(职责)、公开内容、责任追究制度等项目上网公开，以便民服务，接受社会各界和群众的监督。</w:t>
      </w:r>
    </w:p>
    <w:p>
      <w:pPr>
        <w:ind w:left="0" w:right="0" w:firstLine="560"/>
        <w:spacing w:before="450" w:after="450" w:line="312" w:lineRule="auto"/>
      </w:pPr>
      <w:r>
        <w:rPr>
          <w:rFonts w:ascii="宋体" w:hAnsi="宋体" w:eastAsia="宋体" w:cs="宋体"/>
          <w:color w:val="000"/>
          <w:sz w:val="28"/>
          <w:szCs w:val="28"/>
        </w:rPr>
        <w:t xml:space="preserve">三、信息化建设工作存在的问题及打算</w:t>
      </w:r>
    </w:p>
    <w:p>
      <w:pPr>
        <w:ind w:left="0" w:right="0" w:firstLine="560"/>
        <w:spacing w:before="450" w:after="450" w:line="312" w:lineRule="auto"/>
      </w:pPr>
      <w:r>
        <w:rPr>
          <w:rFonts w:ascii="宋体" w:hAnsi="宋体" w:eastAsia="宋体" w:cs="宋体"/>
          <w:color w:val="000"/>
          <w:sz w:val="28"/>
          <w:szCs w:val="28"/>
        </w:rPr>
        <w:t xml:space="preserve">目前，由于传统观念的束缚，不少企业由于种.种原因，习惯于纸质申报各类科技项目。因此，今后的信息化工作中，我们要积极努力，逐步实现科技项目申报、专利补助申请等各类科技项目无纸化。</w:t>
      </w:r>
    </w:p>
    <w:p>
      <w:pPr>
        <w:ind w:left="0" w:right="0" w:firstLine="560"/>
        <w:spacing w:before="450" w:after="450" w:line="312" w:lineRule="auto"/>
      </w:pPr>
      <w:r>
        <w:rPr>
          <w:rFonts w:ascii="宋体" w:hAnsi="宋体" w:eastAsia="宋体" w:cs="宋体"/>
          <w:color w:val="000"/>
          <w:sz w:val="28"/>
          <w:szCs w:val="28"/>
        </w:rPr>
        <w:t xml:space="preserve">科技局在今后的信息化建设工作中，要做好以下工作：一是要指导企业进一步完善oa系统，同时，积极加入“新都区科技创新服务平台”，成为平台的会员。二是加强技术人员的培训，提高掌握信息化的技能。三是加强宣传，转变观念。</w:t>
      </w:r>
    </w:p>
    <w:p>
      <w:pPr>
        <w:ind w:left="0" w:right="0" w:firstLine="560"/>
        <w:spacing w:before="450" w:after="450" w:line="312" w:lineRule="auto"/>
      </w:pPr>
      <w:r>
        <w:rPr>
          <w:rFonts w:ascii="宋体" w:hAnsi="宋体" w:eastAsia="宋体" w:cs="宋体"/>
          <w:color w:val="000"/>
          <w:sz w:val="28"/>
          <w:szCs w:val="28"/>
        </w:rPr>
        <w:t xml:space="preserve">2024年信息化工作总结 篇12</w:t>
      </w:r>
    </w:p>
    <w:p>
      <w:pPr>
        <w:ind w:left="0" w:right="0" w:firstLine="560"/>
        <w:spacing w:before="450" w:after="450" w:line="312" w:lineRule="auto"/>
      </w:pPr>
      <w:r>
        <w:rPr>
          <w:rFonts w:ascii="宋体" w:hAnsi="宋体" w:eastAsia="宋体" w:cs="宋体"/>
          <w:color w:val="000"/>
          <w:sz w:val="28"/>
          <w:szCs w:val="28"/>
        </w:rPr>
        <w:t xml:space="preserve">我局科技工作在县委、县政府的正确领导下，在县科技局和两个目标督查办的具体指导下，认真学习重要思想和xx大精神，以县委十一届四次全委会精神为指导，深入贯彻实施科教兴县战略，加强对科技工作的领导。坚持党政一把手抓第一生产力责任制，保证科研经费及时到位，在科研项目的研究、推广应用方面取得了显著成绩，为加速水利新技术、新材料的推广应用，促进知识的发展、更新作出了一定的贡献。现就XX年我局科教兴县、信息化工作专项目标任务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水利建设中的逐步推广应用，使广大水利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我局根据金委目督办发〔〕22号文件下达的科教兴县工作网络目标，组织有关科室和有关人员进行了认真的学习和传达，使广大工程技术人员明确了今年的科技攻关项目。并以金堂水利发（）42号文件的的形式将所承担的四个项目分解下达到了责任科室，明确科室负责人为所承担项目的第二责任人。科室又将具体项目落实到了个人头上，使每一项目都有具体的承办人员。层层有责任、层层有压力、层层抓落实，集体研究，共谋水利发展之大计，保证了科技工作的顺利开展，为我县水利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四、加强科技攻关，确保目标任务完成</w:t>
      </w:r>
    </w:p>
    <w:p>
      <w:pPr>
        <w:ind w:left="0" w:right="0" w:firstLine="560"/>
        <w:spacing w:before="450" w:after="450" w:line="312" w:lineRule="auto"/>
      </w:pPr>
      <w:r>
        <w:rPr>
          <w:rFonts w:ascii="宋体" w:hAnsi="宋体" w:eastAsia="宋体" w:cs="宋体"/>
          <w:color w:val="000"/>
          <w:sz w:val="28"/>
          <w:szCs w:val="28"/>
        </w:rPr>
        <w:t xml:space="preserve">XX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XX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XX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宋体" w:hAnsi="宋体" w:eastAsia="宋体" w:cs="宋体"/>
          <w:color w:val="000"/>
          <w:sz w:val="28"/>
          <w:szCs w:val="28"/>
        </w:rPr>
        <w:t xml:space="preserve">2024年信息化工作总结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已经过去，我们迎来了崭新的、充满希望的20_年。回顾逝去的这一年时间，在__区委、区府各级领导的关心与支持下，我会开展了“扶贫济困”、“慈善一日捐”、“爱心送清凉”、“爱心烛光工程”、“结对助学”等一系列深得民心的慈善活动，还积极参加了由__区</w:t>
      </w:r>
    </w:p>
    <w:p>
      <w:pPr>
        <w:ind w:left="0" w:right="0" w:firstLine="560"/>
        <w:spacing w:before="450" w:after="450" w:line="312" w:lineRule="auto"/>
      </w:pPr>
      <w:r>
        <w:rPr>
          <w:rFonts w:ascii="宋体" w:hAnsi="宋体" w:eastAsia="宋体" w:cs="宋体"/>
          <w:color w:val="000"/>
          <w:sz w:val="28"/>
          <w:szCs w:val="28"/>
        </w:rPr>
        <w:t xml:space="preserve">委、区府主办的“关爱民生、帮困助弱”活动。一年来，使__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现将20_年__区慈善总会的工作回顾如下：</w:t>
      </w:r>
    </w:p>
    <w:p>
      <w:pPr>
        <w:ind w:left="0" w:right="0" w:firstLine="560"/>
        <w:spacing w:before="450" w:after="450" w:line="312" w:lineRule="auto"/>
      </w:pPr>
      <w:r>
        <w:rPr>
          <w:rFonts w:ascii="宋体" w:hAnsi="宋体" w:eastAsia="宋体" w:cs="宋体"/>
          <w:color w:val="000"/>
          <w:sz w:val="28"/>
          <w:szCs w:val="28"/>
        </w:rPr>
        <w:t xml:space="preserve">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__区500户贫困同胞过了一个温暖、舒心的春节的20_年“慈善情暖万家”——爱心辞岁帮困活动刚刚落下帷幕，转眼间已是春暖花开，新一年的__“慈善一日捐”爱心活动随即拉开了序幕。__区委书记杨湘洪亲自在我会关于开展20_年“慈善一日捐”爱心活动的通知上批示，号召__区各部、委、办、局、街道、乡镇、企事业单位以及社会各界热心人士大力支持、踊跃参加__“慈善一日捐”爱心活动，并带头捐赠了爱心款20_元。社会各界热心人士踊跃参加，积极捐赠，__区各企业更是一马当先，慷慨解囊，认真履行企业公民应尽的责任，热情参加20_年__“慈善一日捐”爱心活动。这次活动共募得爱心款1061609.8元，其中温州华威电器公司、康奈集团有限公司、美特斯邦威集团有限公司、东艺鞋业有限公司等荣获__区20_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__“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__区慈善总会就把贫困学生的学业问题牵挂在心头，与温州日报等媒体联袂开展助学活动，为贫困学生牵线搭桥，寻找结对助学人。七年来，在__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_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_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三、__“慈善门诊”爱心关怀贫困同胞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__区慈善总会与温州市慈善总会联合开展的一项医疗救助工程。自20_年此项工程开展以来，__区已有3064户多贫困家庭受益。20_年，为了方便贫困户就近看病，__区慈善总会与__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_年“慈善门诊”爱心项目，__区慈善总会拨出慈善门诊爱心专款25万元，温州市慈善总会按1∶1比例出资25万元，执行一户一卡，一卡面值500元，救助__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四、夏日“爱心送清凉”活动为__区1000户贫困家庭送去清凉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随着20_年盛夏的到来，许多贫困家庭因缺少纳凉消暑的日常生活用品正在酷暑中艰难度夏。__区慈善总会深深牵挂着__区的贫困同胞</w:t>
      </w:r>
    </w:p>
    <w:p>
      <w:pPr>
        <w:ind w:left="0" w:right="0" w:firstLine="560"/>
        <w:spacing w:before="450" w:after="450" w:line="312" w:lineRule="auto"/>
      </w:pPr>
      <w:r>
        <w:rPr>
          <w:rFonts w:ascii="宋体" w:hAnsi="宋体" w:eastAsia="宋体" w:cs="宋体"/>
          <w:color w:val="000"/>
          <w:sz w:val="28"/>
          <w:szCs w:val="28"/>
        </w:rPr>
        <w:t xml:space="preserve">，为了让他们能过个清凉、安宁的长夏，__区慈善总会联合温州日报党报热线、温州电视台第一时间、__区社会救助服务中心、__区残联四家单位推出了为贫困同胞“爱心送清凉”活动，立刻引起了社会各界热心人士的热情关注，纷纷伸出援助之手，无私地向__区慈善总会捐来爱心款物，共收到爱心电风扇79台，竹凉席38床、价值2万多的清凉解暑药包以及善款</w:t>
      </w:r>
    </w:p>
    <w:p>
      <w:pPr>
        <w:ind w:left="0" w:right="0" w:firstLine="560"/>
        <w:spacing w:before="450" w:after="450" w:line="312" w:lineRule="auto"/>
      </w:pPr>
      <w:r>
        <w:rPr>
          <w:rFonts w:ascii="宋体" w:hAnsi="宋体" w:eastAsia="宋体" w:cs="宋体"/>
          <w:color w:val="000"/>
          <w:sz w:val="28"/>
          <w:szCs w:val="28"/>
        </w:rPr>
        <w:t xml:space="preserve">5万多元。</w:t>
      </w:r>
    </w:p>
    <w:p>
      <w:pPr>
        <w:ind w:left="0" w:right="0" w:firstLine="560"/>
        <w:spacing w:before="450" w:after="450" w:line="312" w:lineRule="auto"/>
      </w:pPr>
      <w:r>
        <w:rPr>
          <w:rFonts w:ascii="宋体" w:hAnsi="宋体" w:eastAsia="宋体" w:cs="宋体"/>
          <w:color w:val="000"/>
          <w:sz w:val="28"/>
          <w:szCs w:val="28"/>
        </w:rPr>
        <w:t xml:space="preserve">在这次“爱心送清凉”活动中，演绎着一幕幕感人的爱心故事：温州华威电器公司、康奈集团有限公司、美特斯邦威集团有限公司、温州市斯士康鞋业有限公司、温州市制药设备厂、温州市天辰百货有限公司等企业，热情捐赠爱心款物四万多元;热心会员陈洁、鹿慈会理事邵平医师、“爱心大妈”黄玉琴女士、慈善老人张长女每、郑阿玉夫妇、还有新温州人吴文贞等众多慈善会员不但积极捐款捐物，更是不辞辛劳地为“爱心送清凉”活动做义工，常常忙得挥汗如雨都无怨无悔;“爱心送清凉”慈善活动同样也牵动了__区民政局、__区计划发展局、__区财政局以及温州市城建设计局等机关单位领导和干部员工的心，热情捐款近万元，为__区特困同胞送上了一份诚挚的关怀，使他们真真切切地感受到这万元爱心款所传递的万份关爱。此次活动，__区慈善总会还拨出十万元慈善爱心款，加上社会各界热情参与捐来的近十万元爱心款物，为__区没有电风扇和竹凉席的1000户低保特困户赠送电风扇、竹凉席、清凉解暑药包等清凉物资。</w:t>
      </w:r>
    </w:p>
    <w:p>
      <w:pPr>
        <w:ind w:left="0" w:right="0" w:firstLine="560"/>
        <w:spacing w:before="450" w:after="450" w:line="312" w:lineRule="auto"/>
      </w:pPr>
      <w:r>
        <w:rPr>
          <w:rFonts w:ascii="宋体" w:hAnsi="宋体" w:eastAsia="宋体" w:cs="宋体"/>
          <w:color w:val="000"/>
          <w:sz w:val="28"/>
          <w:szCs w:val="28"/>
        </w:rPr>
        <w:t xml:space="preserve">夏日“爱心送清凉”活动，在社会各界热心人士和需要帮助的贫困同胞之间搭建了一个爱心平台，以此为载体把各界朋友的爱心化作徐徐清风及时传递到需要帮助的贫困同胞身边，使他们深深感受到了社会主义大家庭的和谐和温暖。</w:t>
      </w:r>
    </w:p>
    <w:p>
      <w:pPr>
        <w:ind w:left="0" w:right="0" w:firstLine="560"/>
        <w:spacing w:before="450" w:after="450" w:line="312" w:lineRule="auto"/>
      </w:pPr>
      <w:r>
        <w:rPr>
          <w:rFonts w:ascii="宋体" w:hAnsi="宋体" w:eastAsia="宋体" w:cs="宋体"/>
          <w:color w:val="000"/>
          <w:sz w:val="28"/>
          <w:szCs w:val="28"/>
        </w:rPr>
        <w:t xml:space="preserve">五、心系贫病交加的人类灵魂工程师，“爱心烛光工程”继续造福光荣的人民教师</w:t>
      </w:r>
    </w:p>
    <w:p>
      <w:pPr>
        <w:ind w:left="0" w:right="0" w:firstLine="560"/>
        <w:spacing w:before="450" w:after="450" w:line="312" w:lineRule="auto"/>
      </w:pPr>
      <w:r>
        <w:rPr>
          <w:rFonts w:ascii="宋体" w:hAnsi="宋体" w:eastAsia="宋体" w:cs="宋体"/>
          <w:color w:val="000"/>
          <w:sz w:val="28"/>
          <w:szCs w:val="28"/>
        </w:rPr>
        <w:t xml:space="preserve">__区慈善总会心系贫病交加的人类灵魂工程师的疾苦，自20_年与__区教委联合开展“爱心烛光工程”慈善项目以来，在每年教师节和年终慰问期间，已给735位因病致贫、因灾致贫的优秀教师送去了贴心的关爱，发放慰问金达52万元。__区各中小学校一直把这个爱心活动作为学校进行德育教育的一项重要内容，作为教育学生尊师重教，从小懂得助人、爱人的一堂实践课，也是造福老师、稳定师资队伍的一个充满爱心的慈善项目。</w:t>
      </w:r>
    </w:p>
    <w:p>
      <w:pPr>
        <w:ind w:left="0" w:right="0" w:firstLine="560"/>
        <w:spacing w:before="450" w:after="450" w:line="312" w:lineRule="auto"/>
      </w:pPr>
      <w:r>
        <w:rPr>
          <w:rFonts w:ascii="宋体" w:hAnsi="宋体" w:eastAsia="宋体" w:cs="宋体"/>
          <w:color w:val="000"/>
          <w:sz w:val="28"/>
          <w:szCs w:val="28"/>
        </w:rPr>
        <w:t xml:space="preserve">20_年__区共有29所中小学校以及幼儿园参加了“爱心烛光工程”募捐活动，共募得爱心款113397.7元，这笔爱心款给__区55位特困、病困老师发放慰问金10.7万元，为他们送去了温暖和关爱。</w:t>
      </w:r>
    </w:p>
    <w:p>
      <w:pPr>
        <w:ind w:left="0" w:right="0" w:firstLine="560"/>
        <w:spacing w:before="450" w:after="450" w:line="312" w:lineRule="auto"/>
      </w:pPr>
      <w:r>
        <w:rPr>
          <w:rFonts w:ascii="宋体" w:hAnsi="宋体" w:eastAsia="宋体" w:cs="宋体"/>
          <w:color w:val="000"/>
          <w:sz w:val="28"/>
          <w:szCs w:val="28"/>
        </w:rPr>
        <w:t xml:space="preserve">六、积极参加“关爱民生、帮困助弱”活动，认真承办__慈善千人大宴</w:t>
      </w:r>
    </w:p>
    <w:p>
      <w:pPr>
        <w:ind w:left="0" w:right="0" w:firstLine="560"/>
        <w:spacing w:before="450" w:after="450" w:line="312" w:lineRule="auto"/>
      </w:pPr>
      <w:r>
        <w:rPr>
          <w:rFonts w:ascii="宋体" w:hAnsi="宋体" w:eastAsia="宋体" w:cs="宋体"/>
          <w:color w:val="000"/>
          <w:sz w:val="28"/>
          <w:szCs w:val="28"/>
        </w:rPr>
        <w:t xml:space="preserve">由中共__区委、区府主办的“关爱民生、帮困助弱”活动在20_年12月拉开帷幕，__区委书记杨湘洪始终在第一线亲自指挥、亲自劝募、亲自带领各级领导登门亲切慰问贫困同胞，使__贫困同胞深深感受到了党和政府对他们的关怀和温暖。活动中，__区慈善总会也积极响应区委、区府的号召，划拨慈善救助金100万元，同时帮助区委、区府向社会各界募捐善款220万元，连同区财政划拨的解困资金300万元，这620万元的爱心款使__区6000户贫困家庭、15000多人受益。贫困同胞们沐浴在温暖的慈善的阳光里，过了一个安定、祥和、幸福、快乐的春节。</w:t>
      </w:r>
    </w:p>
    <w:p>
      <w:pPr>
        <w:ind w:left="0" w:right="0" w:firstLine="560"/>
        <w:spacing w:before="450" w:after="450" w:line="312" w:lineRule="auto"/>
      </w:pPr>
      <w:r>
        <w:rPr>
          <w:rFonts w:ascii="宋体" w:hAnsi="宋体" w:eastAsia="宋体" w:cs="宋体"/>
          <w:color w:val="000"/>
          <w:sz w:val="28"/>
          <w:szCs w:val="28"/>
        </w:rPr>
        <w:t xml:space="preserve">由__区慈善总会负责承办的__区“千人慈善大宴”是本次爱心活动的一个“豹尾”。社会各界热心朋友在这辞旧迎新之际，发扬中华民族友爱互助的传统美德，关爱社会弱势群体，热情参加“慈善年夜饭千人大宴”的爱心捐赠行列、英雄烈士管志彦的母亲罗小双女士、慈善老人张长女每夫妇、邓洪如老伯和斯国勋先生等不少热心人士，以及温州市和浩贸易有限公司、温州市藤桥禽业有限公司、朵朵鲜园艺有限公司、仰义乡人民政府、__区电镀业协会、__区金属材料商会、__区药业协会、__区餐饮业协会、__区机械协会、温州大酒店等个人和单位都热情伸出援助之手，积极认桌、认户。</w:t>
      </w:r>
    </w:p>
    <w:p>
      <w:pPr>
        <w:ind w:left="0" w:right="0" w:firstLine="560"/>
        <w:spacing w:before="450" w:after="450" w:line="312" w:lineRule="auto"/>
      </w:pPr>
      <w:r>
        <w:rPr>
          <w:rFonts w:ascii="宋体" w:hAnsi="宋体" w:eastAsia="宋体" w:cs="宋体"/>
          <w:color w:val="000"/>
          <w:sz w:val="28"/>
          <w:szCs w:val="28"/>
        </w:rPr>
        <w:t xml:space="preserve">此次活动，__区慈善总会出资20万元，组织__区330户贫困家庭共1000人欢聚在温州大酒家同吃辞岁年夜饭。杨湘洪书记等__区四套班子领导及__区慈善总会会长曾宪光等有关方面领导到场向贫困同胞们举杯祝福，并为每户赴宴家庭送上200元的压岁红包。贫困同胞们一边吃着鱼翅、桂鱼等美味佳肴，一边兴高采烈地欣赏着精彩的文艺节目，千人大宴厅里充满着欢声笑语，亲情融融。</w:t>
      </w:r>
    </w:p>
    <w:p>
      <w:pPr>
        <w:ind w:left="0" w:right="0" w:firstLine="560"/>
        <w:spacing w:before="450" w:after="450" w:line="312" w:lineRule="auto"/>
      </w:pPr>
      <w:r>
        <w:rPr>
          <w:rFonts w:ascii="宋体" w:hAnsi="宋体" w:eastAsia="宋体" w:cs="宋体"/>
          <w:color w:val="000"/>
          <w:sz w:val="28"/>
          <w:szCs w:val="28"/>
        </w:rPr>
        <w:t xml:space="preserve">__区“慈善千人大宴”为__区“关爱民生、帮困助弱”爱心活动圆满落下帷幕。</w:t>
      </w:r>
    </w:p>
    <w:p>
      <w:pPr>
        <w:ind w:left="0" w:right="0" w:firstLine="560"/>
        <w:spacing w:before="450" w:after="450" w:line="312" w:lineRule="auto"/>
      </w:pPr>
      <w:r>
        <w:rPr>
          <w:rFonts w:ascii="宋体" w:hAnsi="宋体" w:eastAsia="宋体" w:cs="宋体"/>
          <w:color w:val="000"/>
          <w:sz w:val="28"/>
          <w:szCs w:val="28"/>
        </w:rPr>
        <w:t xml:space="preserve">七、架起慈善连心桥，热情救助贫困同胞</w:t>
      </w:r>
    </w:p>
    <w:p>
      <w:pPr>
        <w:ind w:left="0" w:right="0" w:firstLine="560"/>
        <w:spacing w:before="450" w:after="450" w:line="312" w:lineRule="auto"/>
      </w:pPr>
      <w:r>
        <w:rPr>
          <w:rFonts w:ascii="宋体" w:hAnsi="宋体" w:eastAsia="宋体" w:cs="宋体"/>
          <w:color w:val="000"/>
          <w:sz w:val="28"/>
          <w:szCs w:val="28"/>
        </w:rPr>
        <w:t xml:space="preserve">__区慈善总会成立至今已有七年，一直以帮困助弱为已任，年复一年、坚持不懈地用真诚的爱和强烈的社会责任感积极地为各界热心朋友服务，为他们落实爱的心愿;一直用高尚无私的人道主义关怀着陷入急难之中的贫困同胞，及时为他们雪中送炭。七年来，已有近一万户、四万多人次的贫困同胞得到了我会的关爱、救助，使他们深深感受到了社会大家庭的温暖和慈善事业的高崇仁爱。</w:t>
      </w:r>
    </w:p>
    <w:p>
      <w:pPr>
        <w:ind w:left="0" w:right="0" w:firstLine="560"/>
        <w:spacing w:before="450" w:after="450" w:line="312" w:lineRule="auto"/>
      </w:pPr>
      <w:r>
        <w:rPr>
          <w:rFonts w:ascii="宋体" w:hAnsi="宋体" w:eastAsia="宋体" w:cs="宋体"/>
          <w:color w:val="000"/>
          <w:sz w:val="28"/>
          <w:szCs w:val="28"/>
        </w:rPr>
        <w:t xml:space="preserve">20_年，__区慈善总会积极热情地为温州市银河经贸公司、温州市横渎水心道观、温州市和浩贸易有限公司、温州市巨隆液压设备有限公司、温州市纺织品商会党支部等100多个单位和个人牵线搭桥，落实他们帮困助弱的爱的心愿。让他们源自心底的仁慈和善良化为雨露，滋润着贫困同胞;同时，我会还牵挂着__区的孤寡老人，在重阳节把社会各界捐赠的价值近十万元的皮衣、皮鞋等爱心物资送给岙底、临江、双潮等各敬老院的100多位孤寡老人，使这个特殊群体中的老人家们感受到了社会主义大家庭的温暖;我会还亲切看望了永嘉县山坑乡九 村村支书郑九万，给他送去了一万元慈善慰问金，并带上__各界人民对这位好书记的亲切关怀，祝福他早日康复。</w:t>
      </w:r>
    </w:p>
    <w:p>
      <w:pPr>
        <w:ind w:left="0" w:right="0" w:firstLine="560"/>
        <w:spacing w:before="450" w:after="450" w:line="312" w:lineRule="auto"/>
      </w:pPr>
      <w:r>
        <w:rPr>
          <w:rFonts w:ascii="宋体" w:hAnsi="宋体" w:eastAsia="宋体" w:cs="宋体"/>
          <w:color w:val="000"/>
          <w:sz w:val="28"/>
          <w:szCs w:val="28"/>
        </w:rPr>
        <w:t xml:space="preserve">20_年，__区慈善总会仍一如既往地关怀着来温务工的新温州人，在他们突遭急难时雪中送炭，把温州人民的关爱送到他们身边，加深了他们对温州这个第二故乡的感情。其中不幸被鞭炮炸伤了左眼角膜的河南驻马店来温务工的候广平之子候守镇小朋友;从六楼摔落地面，当场脾脏粉碎、肺破裂，生命垂危的安徽来温务工青年李文;遭遇歹徒袭击，右眼球摘除，左眼又面临并发感染的安徽来温务工者叶亚陆;遭受鱼骨封喉、生命垂危的江西籍来温务工者孔垂望等，都是由于__区慈善总会在其危急时刻及时雪中送炭，帮助他们度过了难关，使他们重新开始了新的生活。对于__区慈善总会亲人般的关爱，这些重获新生的新温州人满怀无限感激之情，他们衷心感谢鹿慈会，感谢仁慈、善良的温州人民给予他们的关怀和深情厚义。</w:t>
      </w:r>
    </w:p>
    <w:p>
      <w:pPr>
        <w:ind w:left="0" w:right="0" w:firstLine="560"/>
        <w:spacing w:before="450" w:after="450" w:line="312" w:lineRule="auto"/>
      </w:pPr>
      <w:r>
        <w:rPr>
          <w:rFonts w:ascii="宋体" w:hAnsi="宋体" w:eastAsia="宋体" w:cs="宋体"/>
          <w:color w:val="000"/>
          <w:sz w:val="28"/>
          <w:szCs w:val="28"/>
        </w:rPr>
        <w:t xml:space="preserve">八、通过内部刊物《__慈善》歌颂了感人肺腑的慈人善事，唤起了更多的人关注慈善、投身慈善的热情和社会责任感</w:t>
      </w:r>
    </w:p>
    <w:p>
      <w:pPr>
        <w:ind w:left="0" w:right="0" w:firstLine="560"/>
        <w:spacing w:before="450" w:after="450" w:line="312" w:lineRule="auto"/>
      </w:pPr>
      <w:r>
        <w:rPr>
          <w:rFonts w:ascii="宋体" w:hAnsi="宋体" w:eastAsia="宋体" w:cs="宋体"/>
          <w:color w:val="000"/>
          <w:sz w:val="28"/>
          <w:szCs w:val="28"/>
        </w:rPr>
        <w:t xml:space="preserve">由__区慈善总会主办的内部期刊《__慈善》于20_年元月创刊，是温州市唯一的慈善内部期刊。期刊内设《慈善功德碑》、《慈善救助榜》、《工作报告》、《爱心桥》、《夏日特写》、《慈海拾贝》、《鸿雁传情》、《八方慈讯》、《求助窗口》、《慈林抒怀》等栏目，其内容翔实、感人肺腑。五年来，__区慈善总会充分发挥了《__慈善》这本内部期刊的宣传作用、桥梁作用，通过它定期向各级领导、总会名誉会长、名誉副会长、顾问、常务理事、理事、慈善会员以及社会各界朋友汇报__慈善工作，交流沟通慈善信息，及时听取大家对__慈善工作的意见和建议。各界朋友也积极响应，为搞好慈善工作献计献策。</w:t>
      </w:r>
    </w:p>
    <w:p>
      <w:pPr>
        <w:ind w:left="0" w:right="0" w:firstLine="560"/>
        <w:spacing w:before="450" w:after="450" w:line="312" w:lineRule="auto"/>
      </w:pPr>
      <w:r>
        <w:rPr>
          <w:rFonts w:ascii="宋体" w:hAnsi="宋体" w:eastAsia="宋体" w:cs="宋体"/>
          <w:color w:val="000"/>
          <w:sz w:val="28"/>
          <w:szCs w:val="28"/>
        </w:rPr>
        <w:t xml:space="preserve">《__慈善》以它的真实感人和朴实无华感动了一大批读者，其中许多朋友成了慈善捐赠的带头人，许多朋友成了高尚的慈善会员，积极参加慈善活动。许多受助学生更是把它视为既向助学恩人感恩铭志，又鼓励自己发奋向上的爱心窗口，常常鸿雁传书。如今《__慈善》已发行15期，逾6万册，并形成了一张内部发行的网络，汇聚了一大批关心热爱慈善事业的各界朋友，他们热情为《__慈善》献计献策，并亲躬赐稿，成了《__慈善》的良师益友。</w:t>
      </w:r>
    </w:p>
    <w:p>
      <w:pPr>
        <w:ind w:left="0" w:right="0" w:firstLine="560"/>
        <w:spacing w:before="450" w:after="450" w:line="312" w:lineRule="auto"/>
      </w:pPr>
      <w:r>
        <w:rPr>
          <w:rFonts w:ascii="宋体" w:hAnsi="宋体" w:eastAsia="宋体" w:cs="宋体"/>
          <w:color w:val="000"/>
          <w:sz w:val="28"/>
          <w:szCs w:val="28"/>
        </w:rPr>
        <w:t xml:space="preserve">20_年共发行《__慈善》三期，刊登各界朋友和单位在各项慈善活动中的捐赠光荣榜七次;向各界报告慈善救助工作的《救助榜》五次;撰写《工作报告》、《上情下达》、《夏日简迅》等文章32篇;撰写《爱心桥》栏目中的__慈善援助工作的通讯报导18篇;在《慈海拾贝》栏目中，撰写颂扬社会各界热心捐赠、爱心助人的通讯报导21篇;在《鸿雁传情》栏目中，汇编了各界来信33封;在《八月回眸》、《慈林抒怀》、《八方慈迅》、《慈善爱心基地活动花絮》等栏目中，撰写、组稿或转载慈善文章19篇。《__慈善》全年累计文字达15万字，共发行9300册。</w:t>
      </w:r>
    </w:p>
    <w:p>
      <w:pPr>
        <w:ind w:left="0" w:right="0" w:firstLine="560"/>
        <w:spacing w:before="450" w:after="450" w:line="312" w:lineRule="auto"/>
      </w:pPr>
      <w:r>
        <w:rPr>
          <w:rFonts w:ascii="宋体" w:hAnsi="宋体" w:eastAsia="宋体" w:cs="宋体"/>
          <w:color w:val="000"/>
          <w:sz w:val="28"/>
          <w:szCs w:val="28"/>
        </w:rPr>
        <w:t xml:space="preserve">九、充分利用新闻媒体的宣传影响，与新闻媒体建立密切的工作关系，有力地宣传了崇高的慈善事业</w:t>
      </w:r>
    </w:p>
    <w:p>
      <w:pPr>
        <w:ind w:left="0" w:right="0" w:firstLine="560"/>
        <w:spacing w:before="450" w:after="450" w:line="312" w:lineRule="auto"/>
      </w:pPr>
      <w:r>
        <w:rPr>
          <w:rFonts w:ascii="宋体" w:hAnsi="宋体" w:eastAsia="宋体" w:cs="宋体"/>
          <w:color w:val="000"/>
          <w:sz w:val="28"/>
          <w:szCs w:val="28"/>
        </w:rPr>
        <w:t xml:space="preserve">__区慈善总会除了拥有自己的内部刊物《__慈善》宣传慈善事业之外，还充分利用新闻媒体宣传力度大、覆盖面广的优势，有力地宣传了崇高的慈善事业。__区慈善总会从成立之日起，就视新闻媒体为慈善宣传工作中一个必不可少的合作伙伴。多年来，__区慈善总会配合温州日报、温州都市报、温州晚报、温州商报、温州电视台、温州有线电视台、温州电台等各新闻媒体报导和播放了有关__慈善活动的新闻报道共1350多条。20_年，__区慈善总会与温州日报党报热线、温州电视台第一时间等新闻媒体还联合举办了“爱心辞岁帮困活动”、“夏日爱心送清凉活动”、“爱心结对助学活动”、“慈善千人大宴”等多次慈善宣传活动。这些活动有力地宣传了崇高的慈善事业和慈善机构爱民、为民的连心桥作用。</w:t>
      </w:r>
    </w:p>
    <w:p>
      <w:pPr>
        <w:ind w:left="0" w:right="0" w:firstLine="560"/>
        <w:spacing w:before="450" w:after="450" w:line="312" w:lineRule="auto"/>
      </w:pPr>
      <w:r>
        <w:rPr>
          <w:rFonts w:ascii="宋体" w:hAnsi="宋体" w:eastAsia="宋体" w:cs="宋体"/>
          <w:color w:val="000"/>
          <w:sz w:val="28"/>
          <w:szCs w:val="28"/>
        </w:rPr>
        <w:t xml:space="preserve">十、爱的连心桥，得到了各级领导和各界朋友的肯定、表彰</w:t>
      </w:r>
    </w:p>
    <w:p>
      <w:pPr>
        <w:ind w:left="0" w:right="0" w:firstLine="560"/>
        <w:spacing w:before="450" w:after="450" w:line="312" w:lineRule="auto"/>
      </w:pPr>
      <w:r>
        <w:rPr>
          <w:rFonts w:ascii="宋体" w:hAnsi="宋体" w:eastAsia="宋体" w:cs="宋体"/>
          <w:color w:val="000"/>
          <w:sz w:val="28"/>
          <w:szCs w:val="28"/>
        </w:rPr>
        <w:t xml:space="preserve">__区慈善总会始终坚持“扶贫济困、帮孤助残、赈灾救助”的工作宗旨，充分发挥着爱的连心桥作用，正确及时地把社会各界人士的爱心送到贫困同胞的身边，同时也给充满爱心的各界朋友搭建了一个关爱他人的慈善平台。__区慈善总会还通过内部期刊《__慈善》公开、透明地向各级领导和社会各界公布受捐和救助情况，得到了各级领导的肯定、赞扬和社会各界朋友的信任、支持。</w:t>
      </w:r>
    </w:p>
    <w:p>
      <w:pPr>
        <w:ind w:left="0" w:right="0" w:firstLine="560"/>
        <w:spacing w:before="450" w:after="450" w:line="312" w:lineRule="auto"/>
      </w:pPr>
      <w:r>
        <w:rPr>
          <w:rFonts w:ascii="宋体" w:hAnsi="宋体" w:eastAsia="宋体" w:cs="宋体"/>
          <w:color w:val="000"/>
          <w:sz w:val="28"/>
          <w:szCs w:val="28"/>
        </w:rPr>
        <w:t xml:space="preserve">20_年10月，在由温州市委、温州市人民政府组织召开的“全市民间组织工作暨表彰大会”上，__区慈善总会被温州市委、温州市人民政府评为温州市先进民间组织;同时，在浙江省慈善工作会议上，__区慈善总会会长曾宪光同志被评为全省优秀慈善工作者。获此两项殊荣，__区慈善总会全体工作人员决心谦虚谨慎，把荣誉视为今后工作的动力，进一步开拓创新，在工作中紧紧依靠各级领导的关心和支持，心怀仁慈和善良，肩挑社会责任，为构筑和谐温州、为繁荣发展温州的慈善事业继续不懈努力。</w:t>
      </w:r>
    </w:p>
    <w:p>
      <w:pPr>
        <w:ind w:left="0" w:right="0" w:firstLine="560"/>
        <w:spacing w:before="450" w:after="450" w:line="312" w:lineRule="auto"/>
      </w:pPr>
      <w:r>
        <w:rPr>
          <w:rFonts w:ascii="宋体" w:hAnsi="宋体" w:eastAsia="宋体" w:cs="宋体"/>
          <w:color w:val="000"/>
          <w:sz w:val="28"/>
          <w:szCs w:val="28"/>
        </w:rPr>
        <w:t xml:space="preserve">十一、二○○五年财务收支情况</w:t>
      </w:r>
    </w:p>
    <w:p>
      <w:pPr>
        <w:ind w:left="0" w:right="0" w:firstLine="560"/>
        <w:spacing w:before="450" w:after="450" w:line="312" w:lineRule="auto"/>
      </w:pPr>
      <w:r>
        <w:rPr>
          <w:rFonts w:ascii="宋体" w:hAnsi="宋体" w:eastAsia="宋体" w:cs="宋体"/>
          <w:color w:val="000"/>
          <w:sz w:val="28"/>
          <w:szCs w:val="28"/>
        </w:rPr>
        <w:t xml:space="preserve">__区慈善总会从成立之日起就严格遵守财政纪律、恪守财务制度，做到帐目一清二楚，每年定期通过内部期刊《__慈善》和媒体向各级领导和社会各界朋友公布受捐和救助情况，用高度透明的玻璃口袋获得了各界朋友的信任和尊敬。</w:t>
      </w:r>
    </w:p>
    <w:p>
      <w:pPr>
        <w:ind w:left="0" w:right="0" w:firstLine="560"/>
        <w:spacing w:before="450" w:after="450" w:line="312" w:lineRule="auto"/>
      </w:pPr>
      <w:r>
        <w:rPr>
          <w:rFonts w:ascii="宋体" w:hAnsi="宋体" w:eastAsia="宋体" w:cs="宋体"/>
          <w:color w:val="000"/>
          <w:sz w:val="28"/>
          <w:szCs w:val="28"/>
        </w:rPr>
        <w:t xml:space="preserve">现把20_年我会的财务收支情况公布如下：</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全年接受各界捐赠总额为3428272.34元，团体会费21200元，个人会费2620元;银行利息_4657.96元。全年总收入为3596750.3元。</w:t>
      </w:r>
    </w:p>
    <w:p>
      <w:pPr>
        <w:ind w:left="0" w:right="0" w:firstLine="560"/>
        <w:spacing w:before="450" w:after="450" w:line="312" w:lineRule="auto"/>
      </w:pPr>
      <w:r>
        <w:rPr>
          <w:rFonts w:ascii="宋体" w:hAnsi="宋体" w:eastAsia="宋体" w:cs="宋体"/>
          <w:color w:val="000"/>
          <w:sz w:val="28"/>
          <w:szCs w:val="28"/>
        </w:rPr>
        <w:t xml:space="preserve">2、支出：</w:t>
      </w:r>
    </w:p>
    <w:p>
      <w:pPr>
        <w:ind w:left="0" w:right="0" w:firstLine="560"/>
        <w:spacing w:before="450" w:after="450" w:line="312" w:lineRule="auto"/>
      </w:pPr>
      <w:r>
        <w:rPr>
          <w:rFonts w:ascii="宋体" w:hAnsi="宋体" w:eastAsia="宋体" w:cs="宋体"/>
          <w:color w:val="000"/>
          <w:sz w:val="28"/>
          <w:szCs w:val="28"/>
        </w:rPr>
        <w:t xml:space="preserve">全年发放慈善救助金3740023.1元;全年用于各类慈善活动的宣传条幅、宣传牌、募捐箱和慈善文艺演出、广场募捐、慈善年夜饭及打印宣传资料等宣传业务费用74567.85元;全年用于鹿慈会工作需要的大、中、小信封印刷、寄发《__慈善》、“一日捐”文函、通知等各类邮件、打印等费用56056.75元;办公室租赁和修缮费用44826元;5名工作人员(其中一人兼职)全年工资60967元;5名工作人员(其中一人兼职)福利9488元。至20_年12月31日，__区慈善总会银行帐户上有善款539_03.37元。</w:t>
      </w:r>
    </w:p>
    <w:p>
      <w:pPr>
        <w:ind w:left="0" w:right="0" w:firstLine="560"/>
        <w:spacing w:before="450" w:after="450" w:line="312" w:lineRule="auto"/>
      </w:pPr>
      <w:r>
        <w:rPr>
          <w:rFonts w:ascii="宋体" w:hAnsi="宋体" w:eastAsia="宋体" w:cs="宋体"/>
          <w:color w:val="000"/>
          <w:sz w:val="28"/>
          <w:szCs w:val="28"/>
        </w:rPr>
        <w:t xml:space="preserve">这已逝去的七年多的__慈善工作已经永远记载在温州慈善事业的史册中。今后的慈善工作更是任重道远。__区慈善总会将永远怀着一腔真诚，用仁爱慈善之心，用行善积德之举，再接再厉，无怨无悔地为慈善事业的繁荣发展，为构建温暖、和谐的社会主义大家庭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2024-11-10T15:25:51+08:00</dcterms:created>
  <dcterms:modified xsi:type="dcterms:W3CDTF">2024-11-10T15:25:51+08:00</dcterms:modified>
</cp:coreProperties>
</file>

<file path=docProps/custom.xml><?xml version="1.0" encoding="utf-8"?>
<Properties xmlns="http://schemas.openxmlformats.org/officeDocument/2006/custom-properties" xmlns:vt="http://schemas.openxmlformats.org/officeDocument/2006/docPropsVTypes"/>
</file>