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2024年初三班主任个人德育工作总结 初中班主任德育工作总结个人(五篇)</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初三班主任个人德育工作总结 初中班主任德育工作总结个人一一、开学三步曲在新学期开始的第一天，我设计了三个活动：1、展示自我，就是给每个同学一分钟的时间介绍自己，谈新学期新的打算，主要是给学生一个锻炼机会，让每一个学生更敢于站在讲台上面对大家...</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初三班主任个人德育工作总结 初中班主任德育工作总结个人一</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3、开总结班会。师生共谈初一这年来的收获。首先我先谈我的工作，一年来的工作方针，再由全班同学指出我工作中的不足和意见。然后每个同学畅谈自己的进步和弱点，查缺补漏，共同进步。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4、紧抓感恩教育。培养学生的感恩意识，尽抓学生对老师、对家长、对社会的感恩意识，让学生感恩生命，珍爱生命。培养有道德、有思想、会感恩，对社会有用的人才。</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2、定期召开家长会。这一学期召开了两次大型的家长会。针对八年级学生的特点进行了分析，要求每一位家长切实做好这一青春期的教育，和孩子一起度过平安和谐积极的八年级。</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功夫不负有心人，经过这一学期不懈的努力，班级工作卓有成效，良好的班风和良好的学习习惯已成为有目共睹的事实，并且每月考核成绩较好，我坚信我班会越来越好。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初三班主任个人德育工作总结 初中班主任德育工作总结个人二</w:t>
      </w:r>
    </w:p>
    <w:p>
      <w:pPr>
        <w:ind w:left="0" w:right="0" w:firstLine="560"/>
        <w:spacing w:before="450" w:after="450" w:line="312" w:lineRule="auto"/>
      </w:pPr>
      <w:r>
        <w:rPr>
          <w:rFonts w:ascii="宋体" w:hAnsi="宋体" w:eastAsia="宋体" w:cs="宋体"/>
          <w:color w:val="000"/>
          <w:sz w:val="28"/>
          <w:szCs w:val="28"/>
        </w:rPr>
        <w:t xml:space="preserve">本学期我担任九年(二)班的班主任工作。一年来我在班主任工作中认真勤恳，兢兢业业，努力抓好学生的常规教育，以德育带动学生其他方面的健康发展。以常规教育为中心，我主要做了以下几方面的工作。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初三班主任个人德育工作总结 初中班主任德育工作总结个人三</w:t>
      </w:r>
    </w:p>
    <w:p>
      <w:pPr>
        <w:ind w:left="0" w:right="0" w:firstLine="560"/>
        <w:spacing w:before="450" w:after="450" w:line="312" w:lineRule="auto"/>
      </w:pPr>
      <w:r>
        <w:rPr>
          <w:rFonts w:ascii="宋体" w:hAnsi="宋体" w:eastAsia="宋体" w:cs="宋体"/>
          <w:color w:val="000"/>
          <w:sz w:val="28"/>
          <w:szCs w:val="28"/>
        </w:rPr>
        <w:t xml:space="preserve">本学期，我是九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初三班主任个人德育工作总结 初中班主任德育工作总结个人四</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初三班主任个人德育工作总结 初中班主任德育工作总结个人五</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那我们知道有哪些吗?下面是i乐德范文网小编帮大家整理的《2024年初三班主任个人德育工作总结 初中班主任德育工作总结个人(五篇)》，供大家参考，希望能帮助到有需要的朋友。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苏亚硕，初二年级时的班长，他思维灵活，反应迅速，但看问题比较肤浅、轻率，这个学生平时往往未经慎重考虑而迅速发表自己的意见，甚至做出一些超乎常规的夸张动作，我决定让她当宣传委员;张梦鹤，初一年级时的班长，活泼可爱、能歌善舞，而且处事大方，我让她当文娱委员;考虑到出操、集会很大程度上反映了班级的精神风貌，我决定让体育竞赛成绩突出、组织能力强的郜永恒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张海涛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校一共有18位同学总分在540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时间过得真快，回顾自己的班主任工作虽然很平淡，但却很充实，确实有及时总结的必要，因为班主任只有在总结中才能不断进步。记得一个优秀班主任在做经验报告的时说：班主任在，学生能做好，是一个基本合格的班主任;班主任不在，学生能做好，是一个优秀的班主任;班主任在，学生仍不能做好，则是一个失败的班主任。几学期以来，我一直积极思考如何做好班主任工作，希望自己成为一名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3、开总结班会。师生共谈初一这年来的收获。首先我先谈我的工作，一年来的工作方针，再由全班同学指出我工作中的不足和意见。然后每个同学畅谈自己的进步和弱点，查缺补漏，共同进步。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4、紧抓感恩教育。培养学生的感恩意识，尽抓学生对老师、对家长、对社会的感恩意识，让学生感恩生命，珍爱生命。培养有道德、有思想、会感恩，对社会有用的人才。</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2、定期召开家长会。这一学期召开了两次大型的家长会。针对八年级学生的特点进行了分析，要求每一位家长切实做好这一青春期的教育，和孩子一起度过平安和谐积极的八年级。</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功夫不负有心人，经过这一学期不懈的努力，班级工作卓有成效，良好的班风和良好的学习习惯已成为有目共睹的事实，并且每月考核成绩较好，我坚信我班会越来越好。</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本学期，我是九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本学期我担任九年(二)班的班主任工作。一年来我在班主任工作中认真勤恳，兢兢业业，努力抓好学生的常规教育，以德育带动学生其他方面的健康发展。以常规教育为中心，我主要做了以下几方面的工作。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w:t>
      </w:r>
    </w:p>
    <w:p>
      <w:pPr>
        <w:ind w:left="0" w:right="0" w:firstLine="560"/>
        <w:spacing w:before="450" w:after="450" w:line="312" w:lineRule="auto"/>
      </w:pPr>
      <w:r>
        <w:rPr>
          <w:rFonts w:ascii="宋体" w:hAnsi="宋体" w:eastAsia="宋体" w:cs="宋体"/>
          <w:color w:val="000"/>
          <w:sz w:val="28"/>
          <w:szCs w:val="28"/>
        </w:rPr>
        <w:t xml:space="preserve">★ 疫情期间班主任工作总结20_范文5篇&lt;/span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2024-10-06T09:08:27+08:00</dcterms:created>
  <dcterms:modified xsi:type="dcterms:W3CDTF">2024-10-06T09:08:27+08:00</dcterms:modified>
</cp:coreProperties>
</file>

<file path=docProps/custom.xml><?xml version="1.0" encoding="utf-8"?>
<Properties xmlns="http://schemas.openxmlformats.org/officeDocument/2006/custom-properties" xmlns:vt="http://schemas.openxmlformats.org/officeDocument/2006/docPropsVTypes"/>
</file>