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2024年教师年度考核个人年度工作总结 教师年度考核个人年度总结(5篇)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教师年度考核个人年度工作总结 教师年度考核个人年度总结一一、政治表现与师德修养本人拥护和坚持党的教育方针，能用正确政治观点影响和教育学生，关心时事政治，关心时事，作为一名名党员，认真做好笔记。热爱学校，爱岗敬业，关心集体，顾全大局。利用业余...</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教师年度考核个人年度工作总结 教师年度考核个人年度总结一</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作为一名名党员，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教师年度考核个人年度工作总结 教师年度考核个人年度总结二</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这个学期一开始，我感到了前所未有的压力，抓着两个毕业班的政治教学工作，让我感受了巨大的挑战。平时，我力求做到认真、细致，根据教材内容及学生的实际认真备课。备好课是上好课的基础和前提，没有备好课就好比是巧妇难为无米之炊。遇到问题时，我也虚心向同科教师请教，争取做到知识点明确和正确。在教学中，我力求不断增强上课技能，提高教学质量，使讲解条理化、准确化、情感化、生动化。在课堂上，我都以饱满的热情上阵，积极给学生创设一个良好的情感氛围，调动课堂激情，让学生在轻松中学习。时间宽裕时，我会认真准备多媒体课件，想要把课堂多样化，将学生的感官能够充分调动起来，让学生感受到多媒体教学的魅力。</w:t>
      </w:r>
    </w:p>
    <w:p>
      <w:pPr>
        <w:ind w:left="0" w:right="0" w:firstLine="560"/>
        <w:spacing w:before="450" w:after="450" w:line="312" w:lineRule="auto"/>
      </w:pPr>
      <w:r>
        <w:rPr>
          <w:rFonts w:ascii="宋体" w:hAnsi="宋体" w:eastAsia="宋体" w:cs="宋体"/>
          <w:color w:val="000"/>
          <w:sz w:val="28"/>
          <w:szCs w:val="28"/>
        </w:rPr>
        <w:t xml:space="preserve">为了提高自己的教学实践水平，我认真把握锻炼的机会，积极参加校本教研活动。一堂准备充分的课，会令学生和老师都获益不浅。例如我在准备七年级上册探讨课《团结就是力量》的时候，对于生疏的七年级教学，多少有点忧心。为了上好这堂课，我认真研读教材，仔细设计了教学过程。为了令教学生动，我也精心制作了多媒体课件，结合音频和视频以及图片等，激发了学生的求知兴趣，使其能够更容易地接受。应学校“城乡联动，一体发展”的需要，我也以本节课题参与了与市二十五中的学科教学经验交流，得到了双方学校领导和老师的肯定，同时也获得了宝贵的经验和建议。</w:t>
      </w:r>
    </w:p>
    <w:p>
      <w:pPr>
        <w:ind w:left="0" w:right="0" w:firstLine="560"/>
        <w:spacing w:before="450" w:after="450" w:line="312" w:lineRule="auto"/>
      </w:pPr>
      <w:r>
        <w:rPr>
          <w:rFonts w:ascii="宋体" w:hAnsi="宋体" w:eastAsia="宋体" w:cs="宋体"/>
          <w:color w:val="000"/>
          <w:sz w:val="28"/>
          <w:szCs w:val="28"/>
        </w:rPr>
        <w:t xml:space="preserve">二、鼓励学生方面</w:t>
      </w:r>
    </w:p>
    <w:p>
      <w:pPr>
        <w:ind w:left="0" w:right="0" w:firstLine="560"/>
        <w:spacing w:before="450" w:after="450" w:line="312" w:lineRule="auto"/>
      </w:pPr>
      <w:r>
        <w:rPr>
          <w:rFonts w:ascii="宋体" w:hAnsi="宋体" w:eastAsia="宋体" w:cs="宋体"/>
          <w:color w:val="000"/>
          <w:sz w:val="28"/>
          <w:szCs w:val="28"/>
        </w:rPr>
        <w:t xml:space="preserve">在对学生的学习上，我注重鼓励学生积极上进，在教学中逐步培养他们的学习自信心，使学生敢于回答问题，善于思考。教育应以人为本，我用平等的心态面对每一个学生，适当帮助后进生，对于后进生，我的原则是鼓励他们努力一点即收获一点，重过程而不是结果，也倚重的是学生的良好养成。记得一次，我找了两位默默无闻的女生进行谈话，他们是后进生中的个别，我感受到了她们的自卑，感受到了她们觉得自己努力而无功的不安，我也看见那豆大的泪水滑落过其中一个她的脸庞的无奈，借此，我还是真诚地鼓励她多问多学，为她打气。过后，我看见了灿烂的她。我更坚定“只要努力就行”。</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面对着教育教学中出现的种种困惑和问题，我不敢怠慢，我总希望自己哪怕付出双倍或是更多的努力，也要改善自己的方式方法。感谢我的学生大胆地为我提出建议或意见，帮助我更好地反思自己的教学过程和方法。有时，我会害怕，自己的学生赛过了自己，怕自己没有能力教好他们，所以，我想更用心地提升自己。阅读、查资料、培训和参加各种听课与评课等等，丰富自己的专业知识，增加自己的实践经验。</w:t>
      </w:r>
    </w:p>
    <w:p>
      <w:pPr>
        <w:ind w:left="0" w:right="0" w:firstLine="560"/>
        <w:spacing w:before="450" w:after="450" w:line="312" w:lineRule="auto"/>
      </w:pPr>
      <w:r>
        <w:rPr>
          <w:rFonts w:ascii="宋体" w:hAnsi="宋体" w:eastAsia="宋体" w:cs="宋体"/>
          <w:color w:val="000"/>
          <w:sz w:val="28"/>
          <w:szCs w:val="28"/>
        </w:rPr>
        <w:t xml:space="preserve">如今，我站在了压力顶峰的起点，我要付出比这更多倍的努力，为学生们的中考加油，为自己的教育教学打气!做事努力了，就是做对了;做事用心了，才能做的好!我忠爱这个事业，所以继续努力着!</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教师年度考核个人年度工作总结 教师年度考核个人年度总结三</w:t>
      </w:r>
    </w:p>
    <w:p>
      <w:pPr>
        <w:ind w:left="0" w:right="0" w:firstLine="560"/>
        <w:spacing w:before="450" w:after="450" w:line="312" w:lineRule="auto"/>
      </w:pPr>
      <w:r>
        <w:rPr>
          <w:rFonts w:ascii="宋体" w:hAnsi="宋体" w:eastAsia="宋体" w:cs="宋体"/>
          <w:color w:val="000"/>
          <w:sz w:val="28"/>
          <w:szCs w:val="28"/>
        </w:rPr>
        <w:t xml:space="preserve">20__年__月从__毕业后，我内心中期望把建设家乡跟个人事业发展结合到一齐的念头越发强烈，__集团又恰逢其时地供给了这个工作机会，我才得以于今年年初回到__工作。回顾进入__集团后忙碌而又充实的数个月工作，才知纸上得来终觉浅，课上学到的公式、研究所里掌握的运算模型无论多正确多精准，始终跟现实操作隔着云里雾里的距离。至今悟出来绝知此事要躬行，此刻能够脚踏着工地现场，眼看着工程方案一点点从骨架到日渐丰腴，亲眼目睹着图纸上的设备、处理装置从蓝图慢慢地成为现实并逐渐发挥功效，内心的成就感从未有过的强烈，期间一点一滴积累起来的实践经验，更让我视若瑰宝、铭记在心。在此将这段时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__集团后，除了工作态度上头的转变，学习模式到工作模式的转化，更深一步的思想变化是，我体会到了作为__集团一员的团体荣誉感，身在环保项目部的团体意识，还有与同事们共同努力、并肩奋斗的团队精神，最重要的是将公司的未来发展视为己任的主人翁意识，对公司的前景充满了工作热情和完美期望。</w:t>
      </w:r>
    </w:p>
    <w:p>
      <w:pPr>
        <w:ind w:left="0" w:right="0" w:firstLine="560"/>
        <w:spacing w:before="450" w:after="450" w:line="312" w:lineRule="auto"/>
      </w:pPr>
      <w:r>
        <w:rPr>
          <w:rFonts w:ascii="宋体" w:hAnsi="宋体" w:eastAsia="宋体" w:cs="宋体"/>
          <w:color w:val="000"/>
          <w:sz w:val="28"/>
          <w:szCs w:val="28"/>
        </w:rPr>
        <w:t xml:space="preserve">虽然大学期间我还未加入__，但在集团工作中看到党员们发挥的带头作用，我决定也以党员的标准严格要求自我，自觉理解监督和帮忙，坚持不懈地克服自身的缺点。</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纵使离开学校多时，校训依旧是我心头永不磨灭的标杆。因而无论在工作时还是生活中，我始终坚信天道酬勤，努力厚积美德。工作以来，我热爱自我的本职工作，认真对待每一项工作，全情投入，按时出勤，有效利用工作时间，高质量完成工作任务。如梁启超所言“君子自励犹天之运行不息，不得有一曝十寒之弊，学者立志尤须坚忍强毅，见义勇为，不避艰险。”我要不断的提高自我的专业技术知识，努力精通本职的岗位资料，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丝毫不敢怠慢，我要求自我把工作中的得失和每次出现的问题记下来以吸取经验教训，遇到疑难问题或者工作中遇到困难就向同事和领导请教，耐心的听取意见、提议，改善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份耕耘，一份收获，自参加工作以来，我一向严格要求自我，认真对待自我的工作，并努力提高自身本事。而在这点上公司给了我很好的条件：很多的实际工程案例，这些对于我们刚工作的毕业生有很好的指导意义;与各个类型公司间的交流合作，使我对于行业的发展和变化也得到及时的资讯和了解;再者，在环保项目部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__场的深度治理和开发利用方案的设计和讨论，在该项目中，我熟悉了项目设计的基本造作流程，不仅仅需要对项目背景深入了解，对工程情景熟悉透彻，身为国企的一员，凡事都需要按照程序按部就班、循序渐进，仅有按照必须的规章制度，遵循必要的流程，不能忽略任何必要程序，才能保证制定方案的结构严谨、术语规范、程序完整。同时也不能满足于自身知识体系中固有构成，必须与时俱进、不断创新，根据工作需要不断丰富自我的知识层面，用知识武装自我，才足以保证方案制定的见解独特、论断精辟、研究周详。此外还要在工作中学会与人交流沟通，博众家之长，补一己之短，树立正确的人生观与价值观。</w:t>
      </w:r>
    </w:p>
    <w:p>
      <w:pPr>
        <w:ind w:left="0" w:right="0" w:firstLine="560"/>
        <w:spacing w:before="450" w:after="450" w:line="312" w:lineRule="auto"/>
      </w:pPr>
      <w:r>
        <w:rPr>
          <w:rFonts w:ascii="宋体" w:hAnsi="宋体" w:eastAsia="宋体" w:cs="宋体"/>
          <w:color w:val="000"/>
          <w:sz w:val="28"/>
          <w:szCs w:val="28"/>
        </w:rPr>
        <w:t xml:space="preserve">之后的工作中，我还参与了美术馆污水处理设施安装工程的方案制定和招标、施工工作;协助环科院编写__水土坚持方案与环境影响评价报告;协助北海海洋环境监测中心站编写__环境保护验收监测报告等等。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段时间当中虽然我完成了一些任务，但相对于公司及上级领导们对我的重托和期望还相差甚远。在以后的工作中，我会更加的努力，不断提高自我的专业技术水平，更好的完成领导安排的任务。拓宽思路，深化细化本职工作，努力为__集团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在经济高速发展的今日，社会对建设者的素质要求更高，为能够应对更加激烈的竞争，成为高素质、高水平的专业技术人员，我将立足实际，认真学习，积极培养自我各方面的本事，争取领导、同事的支持，有建设性、创造性地做好本职工作，使今后的工作有所开拓，有所积极，更加严格要求自我，不断求实创新，在实际工作中锻炼和成长，积累工作经验，培养工作本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教师年度考核个人年度工作总结 教师年度考核个人年度总结四</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教师年度考核个人年度工作总结 教师年度考核个人年度总结五</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2024-10-04T10:27:40+08:00</dcterms:created>
  <dcterms:modified xsi:type="dcterms:W3CDTF">2024-10-04T10:27:40+08:00</dcterms:modified>
</cp:coreProperties>
</file>

<file path=docProps/custom.xml><?xml version="1.0" encoding="utf-8"?>
<Properties xmlns="http://schemas.openxmlformats.org/officeDocument/2006/custom-properties" xmlns:vt="http://schemas.openxmlformats.org/officeDocument/2006/docPropsVTypes"/>
</file>