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2024年技术培训合同 技术培训协议(18篇)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技术培训合同 技术培训协议一身份证号码:____________________________通讯地址:______________________________联系方式:______________________________合作...</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体育培训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项目名称:_________体育培训工作室(以下称工作室)。</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工作室董事长，负责本工作室的全面管理工作;由_________出任工作室校长兼总教练，负责本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3、乙方招聘的教学师资及员工与工作室签订合作协议，教师工酬根据教师级别不同按每课时_________元的不同标准由工作室支付，教师工酬以日结方式进行结算。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5、本工作室设立一名会计和一名出纳，本工作室的会计由甲方会计兼任，会计的工资报酬由甲方承担。出纳由乙方选任，工资报酬(_________元/月)由工作室支付。</w:t>
      </w:r>
    </w:p>
    <w:p>
      <w:pPr>
        <w:ind w:left="0" w:right="0" w:firstLine="560"/>
        <w:spacing w:before="450" w:after="450" w:line="312" w:lineRule="auto"/>
      </w:pPr>
      <w:r>
        <w:rPr>
          <w:rFonts w:ascii="宋体" w:hAnsi="宋体" w:eastAsia="宋体" w:cs="宋体"/>
          <w:color w:val="000"/>
          <w:sz w:val="28"/>
          <w:szCs w:val="28"/>
        </w:rPr>
        <w:t xml:space="preserve">6、本工作室根据市场情况拟设置培训班如下:_________________。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技术培训协议二</w:t>
      </w:r>
    </w:p>
    <w:p>
      <w:pPr>
        <w:ind w:left="0" w:right="0" w:firstLine="560"/>
        <w:spacing w:before="450" w:after="450" w:line="312" w:lineRule="auto"/>
      </w:pPr>
      <w:r>
        <w:rPr>
          <w:rFonts w:ascii="宋体" w:hAnsi="宋体" w:eastAsia="宋体" w:cs="宋体"/>
          <w:color w:val="000"/>
          <w:sz w:val="28"/>
          <w:szCs w:val="28"/>
        </w:rPr>
        <w:t xml:space="preserve">合作方(甲): 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体育培训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项目名称:_________体育培训工作室(以下称工作室)。</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工作室董事长，负责本工作室的全面管理工作;由_________出任工作室校长兼总教练，负责本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3、乙方招聘的教学师资及员工与工作室签订合作协议，教师工酬根据教师级别不同按每课时_________元的不同标准由工作室支付，教师工酬以日结方式进行结算。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5、本工作室设立一名会计和一名出纳，本工作室的会计由甲方会计兼任，会计的工资报酬由甲方承担。出纳由乙方选任，工资报酬(_________元/月)由工作室支付。</w:t>
      </w:r>
    </w:p>
    <w:p>
      <w:pPr>
        <w:ind w:left="0" w:right="0" w:firstLine="560"/>
        <w:spacing w:before="450" w:after="450" w:line="312" w:lineRule="auto"/>
      </w:pPr>
      <w:r>
        <w:rPr>
          <w:rFonts w:ascii="宋体" w:hAnsi="宋体" w:eastAsia="宋体" w:cs="宋体"/>
          <w:color w:val="000"/>
          <w:sz w:val="28"/>
          <w:szCs w:val="28"/>
        </w:rPr>
        <w:t xml:space="preserve">6、本工作室根据市场情况拟设置培训班如下:_________________。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一、甲方根据国家特种设备操作要求，于20_年7月份委派乙方至0000质检局进行锅炉操作工专项培训，培训费用共计20_元。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一、甲方根据国家特种设备操作要求，于20_年7月份委派乙方至0000质检局进行锅炉操作工专项培训，培训费用共计20_元。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技术培训协议五</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技术培训协议六</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 (先生)作为讲师到甲方培训，培训内容为：，由甲方指定 (部门)负责讲师接待与培训的组织实施。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年 月 日至 年 月 日 ，培训总时数为 小时，具体上课时间和上课地点由甲方安排，乙方及其委派人应遵守。甲方可根据实际需要，在提前通知乙方的前提下，延长或缩短培训时间。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1、培训费用内容为培训期间的讲师授课费及差旅费。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2、培训费用的计算：授课费按每(小时/天)人民币 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3、培训费用的支付：在培训协议签定后甲方预付乙方总培训费用的55%，剩余总培训费的45%在培训结束后三天内一次性付给乙方。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八、如发生任何纠纷，由双方协商解决，若协商不成，甲、乙双方约定在乙方所在地人民法院起诉。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 (先生)作为讲师到甲方培训，培训内容为：，由甲方指定 (部门)负责讲师接待与培训的组织实施。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年 月 日至 年 月 日 ，培训总时数为 小时，具体上课时间和上课地点由甲方安排，乙方及其委派人应遵守。甲方可根据实际需要，在提前通知乙方的前提下，延长或缩短培训时间。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1、培训费用内容为培训期间的讲师授课费及差旅费。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2、培训费用的计算：授课费按每(小时/天)人民币 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3、培训费用的支付：在培训协议签定后甲方预付乙方总培训费用的55%，剩余总培训费的45%在培训结束后三天内一次性付给乙方。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八、如发生任何纠纷，由双方协商解决，若协商不成，甲、乙双方约定在乙方所在地人民法院起诉。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技术培训合同 技术培训协议篇十一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甲方委托乙方从__年__月__日至__年__月__日完成培训任务，乙方计划__天内完成，并向甲方提供\"培训课程表\"一式__份。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根据培训授课课时及授课老师的水平高低，经双方议定，甲方向乙方支付培训费__元。本协议生效后，甲方向乙方预付50%培训费，即__元，地余下部份待乙方出具培训课程表时一次付清。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甲方委托乙方从__年__月__日至__年__月__日完成培训任务，乙方计划__天内完成，并向甲方提供\"培训课程表\"一式__份。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根据培训授课课时及授课老师的水平高低，经双方议定，甲方向乙方支付培训费__元。本协议生效后，甲方向乙方预付50%培训费，即__元，地余下部份待乙方出具培训课程表时一次付清。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根据公司()发(司)字第()号文件规定，甲乙双方经协商一致，达成培训合同，合同如下：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第一条甲方派乙方赴________进行国外培训，培训期计________天。w</w:t>
      </w:r>
    </w:p>
    <w:p>
      <w:pPr>
        <w:ind w:left="0" w:right="0" w:firstLine="560"/>
        <w:spacing w:before="450" w:after="450" w:line="312" w:lineRule="auto"/>
      </w:pPr>
      <w:r>
        <w:rPr>
          <w:rFonts w:ascii="宋体" w:hAnsi="宋体" w:eastAsia="宋体" w:cs="宋体"/>
          <w:color w:val="000"/>
          <w:sz w:val="28"/>
          <w:szCs w:val="28"/>
        </w:rPr>
        <w:t xml:space="preserve">第二条培训期间及培训结束后，乙方必须遵守公司保密规定，不得将培训中所学之操作技术、工程技术、管理技术及文件资料泄露给第三方。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9.1本合同附件包括但不限于：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技术培训协议篇十五</w:t>
      </w:r>
    </w:p>
    <w:p>
      <w:pPr>
        <w:ind w:left="0" w:right="0" w:firstLine="560"/>
        <w:spacing w:before="450" w:after="450" w:line="312" w:lineRule="auto"/>
      </w:pPr>
      <w:r>
        <w:rPr>
          <w:rFonts w:ascii="宋体" w:hAnsi="宋体" w:eastAsia="宋体" w:cs="宋体"/>
          <w:color w:val="000"/>
          <w:sz w:val="28"/>
          <w:szCs w:val="28"/>
        </w:rPr>
        <w:t xml:space="preserve">甲方：__________茶楼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20__ 年 10 月 27 日 至 20__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20__ 年 10月 27日起至 20__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20__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技术培训协议篇十六</w:t>
      </w:r>
    </w:p>
    <w:p>
      <w:pPr>
        <w:ind w:left="0" w:right="0" w:firstLine="560"/>
        <w:spacing w:before="450" w:after="450" w:line="312" w:lineRule="auto"/>
      </w:pPr>
      <w:r>
        <w:rPr>
          <w:rFonts w:ascii="宋体" w:hAnsi="宋体" w:eastAsia="宋体" w:cs="宋体"/>
          <w:color w:val="000"/>
          <w:sz w:val="28"/>
          <w:szCs w:val="28"/>
        </w:rPr>
        <w:t xml:space="preserve">甲方：__________茶楼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20__ 年 10 月 27 日 至 20__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20__ 年 10月 27日起至 20__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20__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技术培训协议篇十七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 技术培训协议篇十八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根据公司()发(司)字第()号文件规定，甲乙双方经协商一致，达成培训合同，合同如下：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第一条甲方派乙方赴________进行国外培训，培训期计________天。w</w:t>
      </w:r>
    </w:p>
    <w:p>
      <w:pPr>
        <w:ind w:left="0" w:right="0" w:firstLine="560"/>
        <w:spacing w:before="450" w:after="450" w:line="312" w:lineRule="auto"/>
      </w:pPr>
      <w:r>
        <w:rPr>
          <w:rFonts w:ascii="宋体" w:hAnsi="宋体" w:eastAsia="宋体" w:cs="宋体"/>
          <w:color w:val="000"/>
          <w:sz w:val="28"/>
          <w:szCs w:val="28"/>
        </w:rPr>
        <w:t xml:space="preserve">第二条培训期间及培训结束后，乙方必须遵守公司保密规定，不得将培训中所学之操作技术、工程技术、管理技术及文件资料泄露给第三方。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9.1本合同附件包括但不限于：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2024-10-04T08:10:00+08:00</dcterms:created>
  <dcterms:modified xsi:type="dcterms:W3CDTF">2024-10-04T08:10:00+08:00</dcterms:modified>
</cp:coreProperties>
</file>

<file path=docProps/custom.xml><?xml version="1.0" encoding="utf-8"?>
<Properties xmlns="http://schemas.openxmlformats.org/officeDocument/2006/custom-properties" xmlns:vt="http://schemas.openxmlformats.org/officeDocument/2006/docPropsVTypes"/>
</file>