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最新高二新生入党申请书范文2024</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入党是一件严肃认真的事情，小编为大家搜集了一篇最新高二新生入党申请书范文2024，供大家参考借鉴，希望可以帮助到有需要的朋友!  敬爱的党组织：  我的家庭是一个党员之家。父亲、母亲都是***员，在他们的影响下，从小学开始，我就努力培养自...</w:t>
      </w:r>
    </w:p>
    <w:p>
      <w:pPr>
        <w:ind w:left="0" w:right="0" w:firstLine="560"/>
        <w:spacing w:before="450" w:after="450" w:line="312" w:lineRule="auto"/>
      </w:pPr>
      <w:r>
        <w:rPr>
          <w:rFonts w:ascii="宋体" w:hAnsi="宋体" w:eastAsia="宋体" w:cs="宋体"/>
          <w:color w:val="000"/>
          <w:sz w:val="28"/>
          <w:szCs w:val="28"/>
        </w:rPr>
        <w:t xml:space="preserve">入党是一件严肃认真的事情，小编为大家搜集了一篇最新高二新生入党申请书范文2024，供大家参考借鉴，希望可以帮助到有需要的朋友!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我的家庭是一个党员之家。父亲、母亲都是***员，在他们的影响下，从小学开始，我就努力培养自己的政治思想觉悟。通过在学校的历史、政治课的学习和自己在课外的阅读，我对中国***的熟悉在逐步成熟。</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1949年，中国***领导全国人民推翻了三座大山，建立了一个全新的社会主义政权;54年的风雨兼程，尤其改革开放以来，在党的正确领导下，我国逐步发展成为富强、***、文明的国家，人民过上了富足的生活。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整个中国革命、建设和改革的过程，就是中国***把马克思主义基本原理同中国实际相结合的过程。中国***从诞生之日起，就把马克思列宁主义确立为指导思想，并坚持马列主义基本思想与中国具体实际相结合。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为核心的第二代中心领导集体在改革开放历程中创立了***理论，实现了马克思主义与中国革命具体实践相结合的第二次历史性飞跃。以***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理论之后马克思主义基本原理与中国实际相结合的又一丰硕成果，是当代发展着的马克思主义理论，是对***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我是一名青年学生。自入学以来，我能严格遵守学校的各项条例及规章高二学生入党申请书、。</w:t>
      </w:r>
    </w:p>
    <w:p>
      <w:pPr>
        <w:ind w:left="0" w:right="0" w:firstLine="560"/>
        <w:spacing w:before="450" w:after="450" w:line="312" w:lineRule="auto"/>
      </w:pPr>
      <w:r>
        <w:rPr>
          <w:rFonts w:ascii="宋体" w:hAnsi="宋体" w:eastAsia="宋体" w:cs="宋体"/>
          <w:color w:val="000"/>
          <w:sz w:val="28"/>
          <w:szCs w:val="28"/>
        </w:rPr>
        <w:t xml:space="preserve">高二学生入党申请书律、社会主义建设规律、人类社会发展规律的最新探索和高度概括，是推进我国社会主义制度自我完善和发展的强大理论武器。我是一名青年学生。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w:t>
      </w:r>
    </w:p>
    <w:p>
      <w:pPr>
        <w:ind w:left="0" w:right="0" w:firstLine="560"/>
        <w:spacing w:before="450" w:after="450" w:line="312" w:lineRule="auto"/>
      </w:pPr>
      <w:r>
        <w:rPr>
          <w:rFonts w:ascii="宋体" w:hAnsi="宋体" w:eastAsia="宋体" w:cs="宋体"/>
          <w:color w:val="000"/>
          <w:sz w:val="28"/>
          <w:szCs w:val="28"/>
        </w:rPr>
        <w:t xml:space="preserve">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主义奋斗终生。我也清楚，我自身还存在很多不足，与党员的标准还有一定的距离，我将会更加严格要求自己，认真提高自身素质和思想觉悟，使自己早日达到一名真正的***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2024-10-03T01:29:30+08:00</dcterms:created>
  <dcterms:modified xsi:type="dcterms:W3CDTF">2024-10-03T01:29:30+08:00</dcterms:modified>
</cp:coreProperties>
</file>

<file path=docProps/custom.xml><?xml version="1.0" encoding="utf-8"?>
<Properties xmlns="http://schemas.openxmlformats.org/officeDocument/2006/custom-properties" xmlns:vt="http://schemas.openxmlformats.org/officeDocument/2006/docPropsVTypes"/>
</file>