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在学校就业工作会议上的讲话稿范文</w:t>
      </w:r>
      <w:bookmarkEnd w:id="1"/>
    </w:p>
    <w:p>
      <w:pPr>
        <w:jc w:val="center"/>
        <w:spacing w:before="0" w:after="450"/>
      </w:pPr>
      <w:r>
        <w:rPr>
          <w:rFonts w:ascii="Arial" w:hAnsi="Arial" w:eastAsia="Arial" w:cs="Arial"/>
          <w:color w:val="999999"/>
          <w:sz w:val="20"/>
          <w:szCs w:val="20"/>
        </w:rPr>
        <w:t xml:space="preserve">来源：网络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积极促进大学生就业工作是贯彻落实科学发展观和构建和谐社会的必然要求，高校共青团要充分发挥自身优势，强化教育、服务、育人等组织功能，指导和帮助学生树立科学的就业观，构建就业服务平台，提升学生的综合素质，协助校内外有关部门开创大学生就业工作的新...</w:t>
      </w:r>
    </w:p>
    <w:p>
      <w:pPr>
        <w:ind w:left="0" w:right="0" w:firstLine="560"/>
        <w:spacing w:before="450" w:after="450" w:line="312" w:lineRule="auto"/>
      </w:pPr>
      <w:r>
        <w:rPr>
          <w:rFonts w:ascii="宋体" w:hAnsi="宋体" w:eastAsia="宋体" w:cs="宋体"/>
          <w:color w:val="000"/>
          <w:sz w:val="28"/>
          <w:szCs w:val="28"/>
        </w:rPr>
        <w:t xml:space="preserve">积极促进大学生就业工作是贯彻落实科学发展观和构建和谐社会的必然要求，高校共青团要充分发挥自身优势，强化教育、服务、育人等组织功能，指导和帮助学生树立科学的就业观，构建就业服务平台，提升学生的综合素质，协助校内外有关部门开创大学生就业工作的新局面，实现共青团事业的新发展。下面由小编来给大家分享在学校就业工作会议上的讲话稿，欢迎大家来参阅。</w:t>
      </w:r>
    </w:p>
    <w:p>
      <w:pPr>
        <w:ind w:left="0" w:right="0" w:firstLine="560"/>
        <w:spacing w:before="450" w:after="450" w:line="312" w:lineRule="auto"/>
      </w:pPr>
      <w:r>
        <w:rPr>
          <w:rFonts w:ascii="黑体" w:hAnsi="黑体" w:eastAsia="黑体" w:cs="黑体"/>
          <w:color w:val="000000"/>
          <w:sz w:val="36"/>
          <w:szCs w:val="36"/>
          <w:b w:val="1"/>
          <w:bCs w:val="1"/>
        </w:rPr>
        <w:t xml:space="preserve">在学校就业工作会议上的讲话稿1</w:t>
      </w:r>
    </w:p>
    <w:p>
      <w:pPr>
        <w:ind w:left="0" w:right="0" w:firstLine="560"/>
        <w:spacing w:before="450" w:after="450" w:line="312" w:lineRule="auto"/>
      </w:pPr>
      <w:r>
        <w:rPr>
          <w:rFonts w:ascii="宋体" w:hAnsi="宋体" w:eastAsia="宋体" w:cs="宋体"/>
          <w:color w:val="000"/>
          <w:sz w:val="28"/>
          <w:szCs w:val="28"/>
        </w:rPr>
        <w:t xml:space="preserve">各位领导、同仁、同学们，下午好!很高兴能有机会与大家一起交流就业这个话题。
就业，通俗的说就是工作。工作的重要性不言而喻，是人的安身立命之本。盖洛普公司由美国著名的社会科学家乔治·盖洛普博士于1930年代创立，是全球知名的民意测验和商业调查/咨询公司。--年出了一本《盖洛普写给中国官员的书》。在全球150多个国家进行了全面而细致的民意调查之后，盖洛普公司主席吉姆.克利夫顿指出，国家和城市的领导者，应该集中力量创造大量的好工作，因为工作和国家的命运始终紧密相连。工作会带来繁荣、和平以及人类的发展，相反，长时期的失业则会摧毁生活、城市和国家。
从本学期开学初的第一场招聘会开始，同学们都已经跑了不少招聘会了。已有同学和我笑称自己已是“面霸”，——面试霸王，有的还升级为“拒无霸”——被拒、无offer霸王。在此我对这些霸王们的屡战屡败、屡败屡战、愈挫愈勇的精神深表敬佩。</w:t>
      </w:r>
    </w:p>
    <w:p>
      <w:pPr>
        <w:ind w:left="0" w:right="0" w:firstLine="560"/>
        <w:spacing w:before="450" w:after="450" w:line="312" w:lineRule="auto"/>
      </w:pPr>
      <w:r>
        <w:rPr>
          <w:rFonts w:ascii="宋体" w:hAnsi="宋体" w:eastAsia="宋体" w:cs="宋体"/>
          <w:color w:val="000"/>
          <w:sz w:val="28"/>
          <w:szCs w:val="28"/>
        </w:rPr>
        <w:t xml:space="preserve">俗话说得好“旁观者清，当局者迷”，“众里寻他千百度，工作却在灯火阑珊处”。今天我想以一个就业指导老师和辅导员的身份，从旁观者角度、用几个通俗易懂的俗语和大家一起分享就业这个话题。</w:t>
      </w:r>
    </w:p>
    <w:p>
      <w:pPr>
        <w:ind w:left="0" w:right="0" w:firstLine="560"/>
        <w:spacing w:before="450" w:after="450" w:line="312" w:lineRule="auto"/>
      </w:pPr>
      <w:r>
        <w:rPr>
          <w:rFonts w:ascii="宋体" w:hAnsi="宋体" w:eastAsia="宋体" w:cs="宋体"/>
          <w:color w:val="000"/>
          <w:sz w:val="28"/>
          <w:szCs w:val="28"/>
        </w:rPr>
        <w:t xml:space="preserve">第一个俗语是“识时务者为俊杰”。这里的时务指的是就业形势。我们现在赶上了“史上最难就业季”，“史上最难”有国际宏观经济形势的因素，也有国内经济转型、产业调整的因素。我这里有几个数据，准确地反映了当前的就业现状。第一个数据是：--年大学毕业生达到699万，--年有727万，加上--年</w:t>
      </w:r>
    </w:p>
    <w:p>
      <w:pPr>
        <w:ind w:left="0" w:right="0" w:firstLine="560"/>
        <w:spacing w:before="450" w:after="450" w:line="312" w:lineRule="auto"/>
      </w:pPr>
      <w:r>
        <w:rPr>
          <w:rFonts w:ascii="宋体" w:hAnsi="宋体" w:eastAsia="宋体" w:cs="宋体"/>
          <w:color w:val="000"/>
          <w:sz w:val="28"/>
          <w:szCs w:val="28"/>
        </w:rPr>
        <w:t xml:space="preserve">尚未就业的大学生，可预计--年高校就业人数将高达810万。第二个数据是：上个月14号，教育部公布了15个难就业本科专业，我们学院的市场营销、电子商务、贸易经济就赫然在列。同时北京市也公布了10个较难就业本科专业，我院现有的国际经济与贸易、工商管理和经济学榜上有名。</w:t>
      </w:r>
    </w:p>
    <w:p>
      <w:pPr>
        <w:ind w:left="0" w:right="0" w:firstLine="560"/>
        <w:spacing w:before="450" w:after="450" w:line="312" w:lineRule="auto"/>
      </w:pPr>
      <w:r>
        <w:rPr>
          <w:rFonts w:ascii="宋体" w:hAnsi="宋体" w:eastAsia="宋体" w:cs="宋体"/>
          <w:color w:val="000"/>
          <w:sz w:val="28"/>
          <w:szCs w:val="28"/>
        </w:rPr>
        <w:t xml:space="preserve">第二个俗语是“宝剑锋从磨砺出”。我想用这句话来表达我的职业观，即青年人要有吃苦的心理准备，第一份工作不要害怕辛苦，一个人的成才都要经过艰苦磨砺。这样的名言警句很多，孟子曰：“天将降大任于是人也，必先苦其心志，劳其筋骨，饿其体肤”
，拜伦说“逆境是达到真理的一条通路”，“岁寒，然后知松柏之后凋也。”这是孔圣人的话，同样的话民间也有：“不经一番寒彻骨
，焉得梅花扑鼻香”，等等，与小伙伴们共勉。</w:t>
      </w:r>
    </w:p>
    <w:p>
      <w:pPr>
        <w:ind w:left="0" w:right="0" w:firstLine="560"/>
        <w:spacing w:before="450" w:after="450" w:line="312" w:lineRule="auto"/>
      </w:pPr>
      <w:r>
        <w:rPr>
          <w:rFonts w:ascii="宋体" w:hAnsi="宋体" w:eastAsia="宋体" w:cs="宋体"/>
          <w:color w:val="000"/>
          <w:sz w:val="28"/>
          <w:szCs w:val="28"/>
        </w:rPr>
        <w:t xml:space="preserve">第三个俗语是“一口吃不成胖子”，这句话表达我的就业观，即“先就业再择业”。这里我还是想用数据说话，第一个数据是今天学校就业管理系统公布的各专业就业率，这个数据和学校引进的经管类就业岗位很不匹配，针对这我做了一些调查，发现认为薪水待遇偏低、工作辛苦、工作不稳定、可能还有更好的单位来招聘等因素是目前同学签约率不高的主因。所以我想用第二个数据和大家分享。</w:t>
      </w:r>
    </w:p>
    <w:p>
      <w:pPr>
        <w:ind w:left="0" w:right="0" w:firstLine="560"/>
        <w:spacing w:before="450" w:after="450" w:line="312" w:lineRule="auto"/>
      </w:pPr>
      <w:r>
        <w:rPr>
          <w:rFonts w:ascii="宋体" w:hAnsi="宋体" w:eastAsia="宋体" w:cs="宋体"/>
          <w:color w:val="000"/>
          <w:sz w:val="28"/>
          <w:szCs w:val="28"/>
        </w:rPr>
        <w:t xml:space="preserve">--年5月23日
由21世纪教育研究院、社会科学文献出版社联合主办的“深化教育领域改革研讨暨《中国教育发展报告(--)》新闻发布会”在北京举行。发布会正式发布了--年教育蓝皮书《中国教育发展报告(--)》。《教育蓝皮书》指出，据北京大学教育经济研究所--年6月对21个省份30所高校的问卷调查(回收有效问卷15060份)，高校毕业生毕业时初次就业率为71.9%。从学历层次比较来看，初次就业率呈现两头高中间低的特点，其中专科生为79.7%，本科生为67.4%，硕士生与博士生均为86.2%;从学校类型来看，高职高专院校初次就业率最高，为78.1%，其次是“211”(包括“985”)重点大学，为75.5%，普通本科院校排第三，为75.4%，独立学院和民办高校最低，为44.3%;从性别来看，男性初次就业率显著高于女性，男性初次就业率(77.3%)高出女性(65.9%)11.4个百分点，性别差距主要体现在“已确定单位”和“自主创业”两项上，男性分别高出9.8和1.3个百分点。</w:t>
      </w:r>
    </w:p>
    <w:p>
      <w:pPr>
        <w:ind w:left="0" w:right="0" w:firstLine="560"/>
        <w:spacing w:before="450" w:after="450" w:line="312" w:lineRule="auto"/>
      </w:pPr>
      <w:r>
        <w:rPr>
          <w:rFonts w:ascii="宋体" w:hAnsi="宋体" w:eastAsia="宋体" w:cs="宋体"/>
          <w:color w:val="000"/>
          <w:sz w:val="28"/>
          <w:szCs w:val="28"/>
        </w:rPr>
        <w:t xml:space="preserve">--年高校毕业生月起薪的平均为3378元。其特点显示为：第一，学历越高起薪越高，其中专科生为2285元，本科生为3278元，硕士生为5461元，博士生为8800元。第二，男性收入高于女性，原因主要是所从事的职业和学历等因素的不同，在某些情况下，也存在一定程度上的性别歧视。第三，学校层次高并不能够直接带来高收入，《就业蓝皮书》中指出，“211”重点高校毕业生平均起薪为3157元，一般本科院校为3793元，高职院校为3291元，民办高校和独立学院为2610元。第四，就业地区之间的毕业生起薪呈现中部低、两头高的特点，最高与最低收入之比为1.88倍;其中，京津沪为5419元，东部地区为3148元，中部地区为2882元，西部地区为3167元。</w:t>
      </w:r>
    </w:p>
    <w:p>
      <w:pPr>
        <w:ind w:left="0" w:right="0" w:firstLine="560"/>
        <w:spacing w:before="450" w:after="450" w:line="312" w:lineRule="auto"/>
      </w:pPr>
      <w:r>
        <w:rPr>
          <w:rFonts w:ascii="宋体" w:hAnsi="宋体" w:eastAsia="宋体" w:cs="宋体"/>
          <w:color w:val="000"/>
          <w:sz w:val="28"/>
          <w:szCs w:val="28"/>
        </w:rPr>
        <w:t xml:space="preserve">以上数据说明了我们一些同学的择业观念不正确，不要想“一口吃成一个胖子“，应该树立“先就业后择业“的观念。</w:t>
      </w:r>
    </w:p>
    <w:p>
      <w:pPr>
        <w:ind w:left="0" w:right="0" w:firstLine="560"/>
        <w:spacing w:before="450" w:after="450" w:line="312" w:lineRule="auto"/>
      </w:pPr>
      <w:r>
        <w:rPr>
          <w:rFonts w:ascii="宋体" w:hAnsi="宋体" w:eastAsia="宋体" w:cs="宋体"/>
          <w:color w:val="000"/>
          <w:sz w:val="28"/>
          <w:szCs w:val="28"/>
        </w:rPr>
        <w:t xml:space="preserve">第四个俗语是“可怜天下父母心”。这句话也是有感而发，在做就业咨询时，经常有同学和我诉说，这个单位我家里认为不好，太辛苦;那个单位我家里认为离家太远了，不能互相照顾。可怜天下父母心，舐犊情深啊!在同学咨询我要不要签约时，我总会补上这句话，你签约前和父母要沟通一下，但绝不是对父母的爱护要言听计从。我认为每个人都应该自主做一个职业发展规划，父母的话是要做参考，但父母终究有一天是要老去，我们要尽快成长，早日负担起我们应尽都是义务，而不是毕业即失业，变成啃老族。</w:t>
      </w:r>
    </w:p>
    <w:p>
      <w:pPr>
        <w:ind w:left="0" w:right="0" w:firstLine="560"/>
        <w:spacing w:before="450" w:after="450" w:line="312" w:lineRule="auto"/>
      </w:pPr>
      <w:r>
        <w:rPr>
          <w:rFonts w:ascii="宋体" w:hAnsi="宋体" w:eastAsia="宋体" w:cs="宋体"/>
          <w:color w:val="000"/>
          <w:sz w:val="28"/>
          <w:szCs w:val="28"/>
        </w:rPr>
        <w:t xml:space="preserve">“可怜天下父母心”这句话还有另一层意思。师者父母心，是为师的最高境界。前些时候我到风雨球馆参加招聘会，遇到招生就业处的赵处长，她感叹的对我说：“怎么办呐，我为学生的就业晚上都急的睡不着觉”，这就是父母心的表现;我们学院各级领导、辅导员都非常重视同学们的就业，千方百计拓展就业人渠道，不辞辛苦接待招聘人员，这难道不也是父母心?</w:t>
      </w:r>
    </w:p>
    <w:p>
      <w:pPr>
        <w:ind w:left="0" w:right="0" w:firstLine="560"/>
        <w:spacing w:before="450" w:after="450" w:line="312" w:lineRule="auto"/>
      </w:pPr>
      <w:r>
        <w:rPr>
          <w:rFonts w:ascii="宋体" w:hAnsi="宋体" w:eastAsia="宋体" w:cs="宋体"/>
          <w:color w:val="000"/>
          <w:sz w:val="28"/>
          <w:szCs w:val="28"/>
        </w:rPr>
        <w:t xml:space="preserve">好了，我还是用吉姆·克利夫顿先生的话来做今天讲话的结束语吧：“席卷全球的职业大战越来越近，不能再浪费时间了!”</w:t>
      </w:r>
    </w:p>
    <w:p>
      <w:pPr>
        <w:ind w:left="0" w:right="0" w:firstLine="560"/>
        <w:spacing w:before="450" w:after="450" w:line="312" w:lineRule="auto"/>
      </w:pPr>
      <w:r>
        <w:rPr>
          <w:rFonts w:ascii="宋体" w:hAnsi="宋体" w:eastAsia="宋体" w:cs="宋体"/>
          <w:color w:val="000"/>
          <w:sz w:val="28"/>
          <w:szCs w:val="28"/>
        </w:rPr>
        <w:t xml:space="preserve">“加油，伙伴们!祝福你们!”这一句是我说的，谢谢!</w:t>
      </w:r>
    </w:p>
    <w:p>
      <w:pPr>
        <w:ind w:left="0" w:right="0" w:firstLine="560"/>
        <w:spacing w:before="450" w:after="450" w:line="312" w:lineRule="auto"/>
      </w:pPr>
      <w:r>
        <w:rPr>
          <w:rFonts w:ascii="黑体" w:hAnsi="黑体" w:eastAsia="黑体" w:cs="黑体"/>
          <w:color w:val="000000"/>
          <w:sz w:val="36"/>
          <w:szCs w:val="36"/>
          <w:b w:val="1"/>
          <w:bCs w:val="1"/>
        </w:rPr>
        <w:t xml:space="preserve">在学校就业工作会议上的讲话稿2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在深入学习贯彻--就业工作重要讲话精神的大背景下，结合贯彻落实全国和我省“两会”精神，专题研究部署就业工作的一次重要会议。上午，省政府召开全省就业工作视频会议，--副省长出席会议作了重要讲话，对学习贯彻--的重要讲话和姜大明省长的重要指示精神进行了动员部署，在充分肯定去年就业工作成效的基础上，深入分析了就业工作面临的形势，明确了今年就业工作的重点任务和工作要求，并隆重表彰了全省高校毕业生就业工作先进集体。下午，我们接着召开全系统的就业工作座谈会，进一步统一思想，提高认识，明确重点，狠抓落实，及时贯彻落实省政府就业工作视频会精神下面，我讲三点意见：</w:t>
      </w:r>
    </w:p>
    <w:p>
      <w:pPr>
        <w:ind w:left="0" w:right="0" w:firstLine="560"/>
        <w:spacing w:before="450" w:after="450" w:line="312" w:lineRule="auto"/>
      </w:pPr>
      <w:r>
        <w:rPr>
          <w:rFonts w:ascii="宋体" w:hAnsi="宋体" w:eastAsia="宋体" w:cs="宋体"/>
          <w:color w:val="000"/>
          <w:sz w:val="28"/>
          <w:szCs w:val="28"/>
        </w:rPr>
        <w:t xml:space="preserve">一、统一思想，认清形势，进一步增强做好就业工作的紧迫感和责任感</w:t>
      </w:r>
    </w:p>
    <w:p>
      <w:pPr>
        <w:ind w:left="0" w:right="0" w:firstLine="560"/>
        <w:spacing w:before="450" w:after="450" w:line="312" w:lineRule="auto"/>
      </w:pPr>
      <w:r>
        <w:rPr>
          <w:rFonts w:ascii="宋体" w:hAnsi="宋体" w:eastAsia="宋体" w:cs="宋体"/>
          <w:color w:val="000"/>
          <w:sz w:val="28"/>
          <w:szCs w:val="28"/>
        </w:rPr>
        <w:t xml:space="preserve">2月20日，中共中央政治局就实施实施更加积极的就业政策进行第三十二次集体学习，--发表了重要讲话，这是党的--大以来，中央政治局第二次以就业为主题进行集体学习。去年以来，在省委、省政府的坚强领导下，在各级各有关部门和社会各界的共同努力下，全省人力资源社会保障系统始终把就业工作作为全部工作的重点，奋发有为，真抓实干，全省就业工作继续保持了良好发展势头。全省连续8年实现城乡就业双过百万，其中城镇新增就业--万人，规模创历史新高;新增农村劳动力转移就业--万人，完成全年任务的--%;实现了“--”就业工作的良好开局。</w:t>
      </w:r>
    </w:p>
    <w:p>
      <w:pPr>
        <w:ind w:left="0" w:right="0" w:firstLine="560"/>
        <w:spacing w:before="450" w:after="450" w:line="312" w:lineRule="auto"/>
      </w:pPr>
      <w:r>
        <w:rPr>
          <w:rFonts w:ascii="宋体" w:hAnsi="宋体" w:eastAsia="宋体" w:cs="宋体"/>
          <w:color w:val="000"/>
          <w:sz w:val="28"/>
          <w:szCs w:val="28"/>
        </w:rPr>
        <w:t xml:space="preserve">(一)组织领导责任进一步强化。省委、省政府在每年对城镇就业和农村劳动力转移就业进行目标责任考核的基础上，将高校毕业生就业工作纳入省委科学发展观考核，省政府联席会议成员单位联合开展了就业目标责任考核、就业培训“五年规划”绩效考评、省级创建城市中期绩效评估、就业专项资金管理使用和就业税收优惠政策落实情况联合督查等活动，形成了强大的工作合力和良好的工作态势。</w:t>
      </w:r>
    </w:p>
    <w:p>
      <w:pPr>
        <w:ind w:left="0" w:right="0" w:firstLine="560"/>
        <w:spacing w:before="450" w:after="450" w:line="312" w:lineRule="auto"/>
      </w:pPr>
      <w:r>
        <w:rPr>
          <w:rFonts w:ascii="宋体" w:hAnsi="宋体" w:eastAsia="宋体" w:cs="宋体"/>
          <w:color w:val="000"/>
          <w:sz w:val="28"/>
          <w:szCs w:val="28"/>
        </w:rPr>
        <w:t xml:space="preserve">(二)政策扶持体系进一步完善。全面贯彻执行国家新一轮积极就业政策，创新出台了关于高校毕业生就业、就业资金管理、就业税收优惠政策、小额担保贷款财政补贴资金管理办法等一系列政策，把毕业年度大学生纳入到政策扶持范围，并提高了职业介绍补贴和职业培训补贴标准。、</w:t>
      </w:r>
    </w:p>
    <w:p>
      <w:pPr>
        <w:ind w:left="0" w:right="0" w:firstLine="560"/>
        <w:spacing w:before="450" w:after="450" w:line="312" w:lineRule="auto"/>
      </w:pPr>
      <w:r>
        <w:rPr>
          <w:rFonts w:ascii="宋体" w:hAnsi="宋体" w:eastAsia="宋体" w:cs="宋体"/>
          <w:color w:val="000"/>
          <w:sz w:val="28"/>
          <w:szCs w:val="28"/>
        </w:rPr>
        <w:t xml:space="preserve">(三)城乡统筹就业体制进一步健全。继续把高校毕业生就业放在就业工作首位，深入实施岗位拓展计划、大学生创业引领计划等，统筹实施“三支一扶计划”等服务基层项目，完成三年十万就业见习计划，强化困难家庭毕业生就业
援助，对全省140多所高校开展毕业生就业评估，促进了高校毕业生就业工作。加大困难群体就业援助力度，帮助失业人员再就业--万人，其中困难群体就业--万人，“零就业家庭”全部实现动态消零。</w:t>
      </w:r>
    </w:p>
    <w:p>
      <w:pPr>
        <w:ind w:left="0" w:right="0" w:firstLine="560"/>
        <w:spacing w:before="450" w:after="450" w:line="312" w:lineRule="auto"/>
      </w:pPr>
      <w:r>
        <w:rPr>
          <w:rFonts w:ascii="宋体" w:hAnsi="宋体" w:eastAsia="宋体" w:cs="宋体"/>
          <w:color w:val="000"/>
          <w:sz w:val="28"/>
          <w:szCs w:val="28"/>
        </w:rPr>
        <w:t xml:space="preserve">(四)创业带动就业成效进一步显现。圆满完成了国家级和省级创业型城市创建工作的中期绩效评估，制定出台了大学生创业孵化园区建设文件，省财政安排--万元资金专项用于促进大学生创业，成功举办--创业论坛，评选表彰
“创业十杰”和“百名创业之星”，切实发挥了典型示范作用。</w:t>
      </w:r>
    </w:p>
    <w:p>
      <w:pPr>
        <w:ind w:left="0" w:right="0" w:firstLine="560"/>
        <w:spacing w:before="450" w:after="450" w:line="312" w:lineRule="auto"/>
      </w:pPr>
      <w:r>
        <w:rPr>
          <w:rFonts w:ascii="宋体" w:hAnsi="宋体" w:eastAsia="宋体" w:cs="宋体"/>
          <w:color w:val="000"/>
          <w:sz w:val="28"/>
          <w:szCs w:val="28"/>
        </w:rPr>
        <w:t xml:space="preserve">(五)培训提升就业机制进一步完备。认真落实国务院关于加强就业培训的相关通知精神，加快实施“加强就业培训提高就业与创业能力五年规划”，对项目实施绩效进行全面评估，并引入会计师事务所对工作成效进行了重点验收。</w:t>
      </w:r>
    </w:p>
    <w:p>
      <w:pPr>
        <w:ind w:left="0" w:right="0" w:firstLine="560"/>
        <w:spacing w:before="450" w:after="450" w:line="312" w:lineRule="auto"/>
      </w:pPr>
      <w:r>
        <w:rPr>
          <w:rFonts w:ascii="宋体" w:hAnsi="宋体" w:eastAsia="宋体" w:cs="宋体"/>
          <w:color w:val="000"/>
          <w:sz w:val="28"/>
          <w:szCs w:val="28"/>
        </w:rPr>
        <w:t xml:space="preserve">(六)公共就业服务进一步加强。制定实施了《--》，广泛开展“微笑服务和谐就业”主题活动，建立运行就业服务管理信息系统的三大子系统，试点运行就业信息移动服务平台、高校毕业生就业服务3G信息平台，推出了百名星级劳动保障协理员、百个星级基层就业服务示范岗等示范典型，打造了特色公共就业服务品牌。</w:t>
      </w:r>
    </w:p>
    <w:p>
      <w:pPr>
        <w:ind w:left="0" w:right="0" w:firstLine="560"/>
        <w:spacing w:before="450" w:after="450" w:line="312" w:lineRule="auto"/>
      </w:pPr>
      <w:r>
        <w:rPr>
          <w:rFonts w:ascii="宋体" w:hAnsi="宋体" w:eastAsia="宋体" w:cs="宋体"/>
          <w:color w:val="000"/>
          <w:sz w:val="28"/>
          <w:szCs w:val="28"/>
        </w:rPr>
        <w:t xml:space="preserve">二、集中力量，狠抓落实，确保完成全年各项目标任务
我省今年就业工作的大政方针和目标思路已经明确，下一步关键是围绕大局，突出重点，集中力量，抓好落实，确保全年各项目标任务的顺利完成。</w:t>
      </w:r>
    </w:p>
    <w:p>
      <w:pPr>
        <w:ind w:left="0" w:right="0" w:firstLine="560"/>
        <w:spacing w:before="450" w:after="450" w:line="312" w:lineRule="auto"/>
      </w:pPr>
      <w:r>
        <w:rPr>
          <w:rFonts w:ascii="宋体" w:hAnsi="宋体" w:eastAsia="宋体" w:cs="宋体"/>
          <w:color w:val="000"/>
          <w:sz w:val="28"/>
          <w:szCs w:val="28"/>
        </w:rPr>
        <w:t xml:space="preserve">(一)全面释放积极就业政策效力。近年来，从中央到地方相继出台了一系列就业惠民政策，特别是随着各项政策的不断完善，政策项目、享受范围和补助规模不断扩大，补助标准不断提高，不仅有利地促进了劳动者就业创业，扶持了企业发展，也维护社会和谐稳定。一要抓好政策梳理。强化就业资金投入和绩效考评，采用就业专项资金项目运作办法，加大对公益性岗位开发、就业技能和创业能力培训、基层公共就业服务机构建设等的支持，确保市县级财政配套资金到位，提高资金使用效益。二要突破政策难点。深入调研，努力--政策落实中难点问题。大力推动失业人员小额担保贷款工作，解决担保机构认定问题，健全市县两级担保机构，建立担保基金补充机制，出台担保激励和风险补偿办法;要研究解决提高公益性岗位、社会保险、一次性创业等就业资金补贴标准，建立就业资金补贴标准与价格指数挂钩机制。三要抓好政策宣传。通过灵活多样、喜闻乐见的形式，多渠道、多角度地开展好集中培训、政策宣传等活动，进一步扩大政策的群众知晓度，畅通政策兑现渠道。四要抓好政策督查。要进一步检查各项政策落实情况，对没有落实的要加强督促检查和分类指导，切实解决落实政策中存在的突出问题，积极推进重点地区、重点群体、重点政策的贯彻落实。</w:t>
      </w:r>
    </w:p>
    <w:p>
      <w:pPr>
        <w:ind w:left="0" w:right="0" w:firstLine="560"/>
        <w:spacing w:before="450" w:after="450" w:line="312" w:lineRule="auto"/>
      </w:pPr>
      <w:r>
        <w:rPr>
          <w:rFonts w:ascii="宋体" w:hAnsi="宋体" w:eastAsia="宋体" w:cs="宋体"/>
          <w:color w:val="000"/>
          <w:sz w:val="28"/>
          <w:szCs w:val="28"/>
        </w:rPr>
        <w:t xml:space="preserve">(二)统筹做好各类群体就业。今年，我省高校毕业生规模接近 万人;--届高校毕业生目前还有
人正在参加就业见习、培训或正在求职。两项加起来，今年需要就业的高校毕业生至少有 万人，占新进入市场劳动力的近一半，占城镇新增就业岗位计划指标的
%，总量压力非常大。要继续把促进高校毕业生就业作为当前就业工作的首要任务和重中之重，统筹做好各类群体就业工作。一是深入实施推进高校毕业生就业系列行动计划。深入实施以岗位拓展、大学生创业引领、基层就业项目、就业服务与援助为主要内容的推进高校毕业生就业系列行动计划，帮助和引导高校毕业生到中小企业、城乡基层就业和自主创业。要开展首批省级大学生创业孵化示范基地和大学生创业示范园评估认定工作，加大创业扶持力度。二是加强高校毕业生就业指导和见习培训。要进一步强化高校就业指导教育、创业教育，加强高校就业指导人员队伍建设，加强创业教材和课程体系建设，强化创业师资培训，组织开展“实施大学生创业引领计划示范院校”评选活动。举办全省大学生职业生涯规划大赛和创业大赛，开展就业指导精品课进校园活动。启动实施新一轮高校毕业生就业见习计划，扶持发展一批国家级和省级示范见习基地。做好离校未就业高校毕业生信息衔接，进一步建立完善以实名制为基础的高校毕业生就业统计制度。三是统筹做好其他各类群体就业工作。加强农村劳动力转移就业工作示范县建设，关注研究新生代农民工就业心态和服务诉求，切实解决好农民工关心的现实问题。研究制定《山东省公益性岗位开发管理办法》，加强对就业困难群体的扶助，扩大援助成效。</w:t>
      </w:r>
    </w:p>
    <w:p>
      <w:pPr>
        <w:ind w:left="0" w:right="0" w:firstLine="560"/>
        <w:spacing w:before="450" w:after="450" w:line="312" w:lineRule="auto"/>
      </w:pPr>
      <w:r>
        <w:rPr>
          <w:rFonts w:ascii="宋体" w:hAnsi="宋体" w:eastAsia="宋体" w:cs="宋体"/>
          <w:color w:val="000"/>
          <w:sz w:val="28"/>
          <w:szCs w:val="28"/>
        </w:rPr>
        <w:t xml:space="preserve">(三)促进创业带动就业。自主创业是扩大就业的一条重要渠道。推动创业来促就业，不仅有利于在经济发展中形成新的就业增长点，并且有利于将积极的就业政策融入劳动者的创业过程，从而充分发挥劳动者在市场中的主体作用。下一步，我们要坚持把促进以创业带动就业工作作为就业工作的重点来抓，以创建创业型城市为抓手，鼓励更多劳动者创业和带动就业为目标。一是进一步巩固创业型城市创建评估成果。国家级省级创建城市要在去年评估的基础上，针对工作中存在的问题，加强整改。在此基础上，在更大范围内推动开展创业型城市创建工作，适时启动第二批国家级创业型城市创建工作。二是进一步完善五大体系建设。组织领导体系建设重在部门联动，目标是进一步使各有关部门形成工作合力，共同推动创业工作;政策支持体系建设重在营造环境，目标是进一步使劳动者享有更多、更公平的创业机会;创业培训体系建设重在培训质量和创业成功率，目标是进一步使更多的接受培训的劳动者提高创业技能，实现成功创业;创业服务体系建设重在创业项目开发和创业组织体系建设，目标是进一步使更多劳动者享受优质高效、均等化的公共服务;工作考核体系建设重在创业工作效果，目标是进一步提升政府工作绩效。三是进一步发展规范创业服务。要将创业服务作为重点工作来抓。制订出台创业公共服务体系发展规划，指导推动全国创业公共服务体系建设。及时总结各地创业服务的好做法，在创业服务组织体系建设，服务内容、形式和手段等方面推出一批典型，并通过行之有效的手段扩大交流，全面推动创业服务工作。</w:t>
      </w:r>
    </w:p>
    <w:p>
      <w:pPr>
        <w:ind w:left="0" w:right="0" w:firstLine="560"/>
        <w:spacing w:before="450" w:after="450" w:line="312" w:lineRule="auto"/>
      </w:pPr>
      <w:r>
        <w:rPr>
          <w:rFonts w:ascii="宋体" w:hAnsi="宋体" w:eastAsia="宋体" w:cs="宋体"/>
          <w:color w:val="000"/>
          <w:sz w:val="28"/>
          <w:szCs w:val="28"/>
        </w:rPr>
        <w:t xml:space="preserve">(四)强化就业与培训衔接。从当前的就业形势看，就业结构性矛盾的一个突出表现就是技能人才供不应求。如果说，春节前后的招工难还带有明显的季节性特征，那么，技能人才的短缺则无论是在时间上还是在区域分布上都更具有普遍性。一是落实好面向全体劳动者的职业技能培训制度，在确保培训质量的前提下，不断扩大培训规模，努力实现“培训一人、就业一人”、“就业一人、培训一人”的目标。二是做好农村转移劳动力和高校毕业生的就业培训工作。加强职业教育、职业技能培训和劳动预备制培训，鼓励和引导农村转移劳动力特别是未能继续升学的初高中毕业生进入技工学校，掌握一技之长，实现转移就业。要鼓励高校毕业生接受职业技能培训，将理论知识与技能高度融合，减少就业阻力，实现充分就业。三是加大培训投入，健全完善以技工院校为骨干，职业教育和社会培训机构共同参与的社会化职业培训网络，支持鼓励各地加快公共实训基地建设，为全体劳动者职业培训提供全方位支持。继续深化校企业合作办学模式，鼓励开展订单式、定向式培训，促进培训与就业的紧密结合，增强培训的针对性和有效性，提高就业率和稳定率。</w:t>
      </w:r>
    </w:p>
    <w:p>
      <w:pPr>
        <w:ind w:left="0" w:right="0" w:firstLine="560"/>
        <w:spacing w:before="450" w:after="450" w:line="312" w:lineRule="auto"/>
      </w:pPr>
      <w:r>
        <w:rPr>
          <w:rFonts w:ascii="宋体" w:hAnsi="宋体" w:eastAsia="宋体" w:cs="宋体"/>
          <w:color w:val="000"/>
          <w:sz w:val="28"/>
          <w:szCs w:val="28"/>
        </w:rPr>
        <w:t xml:space="preserve">三、明确要求，增强能力，不断强化就业战线干部队伍建设</w:t>
      </w:r>
    </w:p>
    <w:p>
      <w:pPr>
        <w:ind w:left="0" w:right="0" w:firstLine="560"/>
        <w:spacing w:before="450" w:after="450" w:line="312" w:lineRule="auto"/>
      </w:pPr>
      <w:r>
        <w:rPr>
          <w:rFonts w:ascii="宋体" w:hAnsi="宋体" w:eastAsia="宋体" w:cs="宋体"/>
          <w:color w:val="000"/>
          <w:sz w:val="28"/>
          <w:szCs w:val="28"/>
        </w:rPr>
        <w:t xml:space="preserve">就业工作是民心工程。我们就业系统干部队伍的作风问题直接关系着政府的形象，关系着老百姓对人社部门的直观印象。总体上说，就业战线的同志们是一支思想解放、积极进取、勇于创新、干事创业的优秀队伍，但也有少数同志在精神状态、干部作风上还存在着许多不容忽视的问题，主要表现在：有的思想不够解放，精神不够振奋，干事劲头不足;有的高高在上，缺乏为基层、为群众服务的意识，门难进、脸难看、事难办的现象仍然存在;有的抓工作，搞活动，不是扎扎实实地抓落实，不在内容上下功夫，而是搞形式，走过场，做表面文章等等。因此，必须把转变干部作风，振奋干部精神作为一个常抓不懈的重点工作摆上重要议事日程。</w:t>
      </w:r>
    </w:p>
    <w:p>
      <w:pPr>
        <w:ind w:left="0" w:right="0" w:firstLine="560"/>
        <w:spacing w:before="450" w:after="450" w:line="312" w:lineRule="auto"/>
      </w:pPr>
      <w:r>
        <w:rPr>
          <w:rFonts w:ascii="宋体" w:hAnsi="宋体" w:eastAsia="宋体" w:cs="宋体"/>
          <w:color w:val="000"/>
          <w:sz w:val="28"/>
          <w:szCs w:val="28"/>
        </w:rPr>
        <w:t xml:space="preserve">同志们，今年的就业工作任务艰巨，责任重大。让我们按照省委、省政府的部署和要求，进一步增强责任感和使命感，凝神聚力，克难攻坚，求真务实，开拓进取，确保圆满完成就业工作的各项目标任务!</w:t>
      </w:r>
    </w:p>
    <w:p>
      <w:pPr>
        <w:ind w:left="0" w:right="0" w:firstLine="560"/>
        <w:spacing w:before="450" w:after="450" w:line="312" w:lineRule="auto"/>
      </w:pPr>
      <w:r>
        <w:rPr>
          <w:rFonts w:ascii="黑体" w:hAnsi="黑体" w:eastAsia="黑体" w:cs="黑体"/>
          <w:color w:val="000000"/>
          <w:sz w:val="36"/>
          <w:szCs w:val="36"/>
          <w:b w:val="1"/>
          <w:bCs w:val="1"/>
        </w:rPr>
        <w:t xml:space="preserve">在学校就业工作会议上的讲话稿3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学校在开学第一周就召开--年毕业生工作会议，可见学校对这项工作的重视。刚才三位同志交流了他们在毕业生就业工作中的经验、体会，讲的很好，对做好今年工作有很大的引领和示范作用，今天的会也是做好就业经验交流学习机会。朱书记对学校20--年毕业生就业工作作了很好的回顾，从提高做好毕业生就业工作认识的角度对如何做好--年毕业生就业工作提出了要求，并解读了国家和市政府相关就业政策，加深了我们对党和政府对大学生无微不至、为民之情的关怀和开拓就业渠道的理解。下面我想就我们学校的毕业生就业工作提几点想法。</w:t>
      </w:r>
    </w:p>
    <w:p>
      <w:pPr>
        <w:ind w:left="0" w:right="0" w:firstLine="560"/>
        <w:spacing w:before="450" w:after="450" w:line="312" w:lineRule="auto"/>
      </w:pPr>
      <w:r>
        <w:rPr>
          <w:rFonts w:ascii="宋体" w:hAnsi="宋体" w:eastAsia="宋体" w:cs="宋体"/>
          <w:color w:val="000"/>
          <w:sz w:val="28"/>
          <w:szCs w:val="28"/>
        </w:rPr>
        <w:t xml:space="preserve">一、把思想认识和工作要求统一到中央、市委的要求上来
今年大学生就业因受金融危机的影响，形势非常严峻，从中央到市委、市政府对这个问题的关注程度前所未有。去年12月份--、温都十分关心大学生的就业，作出了一系列重要指示。今年1月7日温主持召开国务院常务会议，专门就高校毕业生就业工作确定了7项措施，上海市政府、市教委也为此专门研究出台了促进就业的有关政策。可以说这些政策为我们做好今年毕业生的就业工作创造了有利条件。刚才朱书记代表学校讲了我校就业的严峻形势和对如何做好工作提出了十分明确的要求和工作的目标。今年学校向用人单位发出120--份通知，但签约的只有7.6%。学校要求，我们各级部门一定要高度重视今年的大学生就业工作，把思想认识和工作要求统一到中央、市委的要求上来，要充分认识到：</w:t>
      </w:r>
    </w:p>
    <w:p>
      <w:pPr>
        <w:ind w:left="0" w:right="0" w:firstLine="560"/>
        <w:spacing w:before="450" w:after="450" w:line="312" w:lineRule="auto"/>
      </w:pPr>
      <w:r>
        <w:rPr>
          <w:rFonts w:ascii="宋体" w:hAnsi="宋体" w:eastAsia="宋体" w:cs="宋体"/>
          <w:color w:val="000"/>
          <w:sz w:val="28"/>
          <w:szCs w:val="28"/>
        </w:rPr>
        <w:t xml:space="preserve">第一，做好大学生就业工作是我们的政治责任、首要责任。当前大学生就业形势十分严峻，不容我们掉以轻心;难题相当突出，也不容我们稍有忽视。大学生就业问题，已经牵动了、的心，引起了党和政府的最大关心。各院系及相关职能部门一定要从讲政治的高度，对就业工作给予必要的重视，切实纳入今年本部门工作的重要议事日程上来。</w:t>
      </w:r>
    </w:p>
    <w:p>
      <w:pPr>
        <w:ind w:left="0" w:right="0" w:firstLine="560"/>
        <w:spacing w:before="450" w:after="450" w:line="312" w:lineRule="auto"/>
      </w:pPr>
      <w:r>
        <w:rPr>
          <w:rFonts w:ascii="宋体" w:hAnsi="宋体" w:eastAsia="宋体" w:cs="宋体"/>
          <w:color w:val="000"/>
          <w:sz w:val="28"/>
          <w:szCs w:val="28"/>
        </w:rPr>
        <w:t xml:space="preserve">第二，做好大学生就业工作也我们学习实践科学发展观，关注民生的要求。就业民生之本，大学生就业更是整个就业问题的重头戏。大学生就业，不但关系到一批批未来栋梁的上岗成才，而且关系着多少家庭的忧乐。一个家庭培养一名大学生非常不容易，很多的家庭更倾其所有或举债供孩子上大学，父母总是希望孩子们就业之后有一个好的前途、出路，至少生活上，能够保持一个比较好的水平，但如果毕业了却就不了业，那么学生本人的心理，他们的父母、家庭，都将会受到巨大的影响。这是一个重要的社会问题，这一个深刻而敏感的课题。因此我们一定要把解决大学生就业作为一个重要民生问题加以关注，尤其要关心那些来自困难家庭的大学生。同时也要加强毕业班的正确就业观的教育，去基层一线就业锻炼。</w:t>
      </w:r>
    </w:p>
    <w:p>
      <w:pPr>
        <w:ind w:left="0" w:right="0" w:firstLine="560"/>
        <w:spacing w:before="450" w:after="450" w:line="312" w:lineRule="auto"/>
      </w:pPr>
      <w:r>
        <w:rPr>
          <w:rFonts w:ascii="宋体" w:hAnsi="宋体" w:eastAsia="宋体" w:cs="宋体"/>
          <w:color w:val="000"/>
          <w:sz w:val="28"/>
          <w:szCs w:val="28"/>
        </w:rPr>
        <w:t xml:space="preserve">第三，做好大学生就业工作还是关系学校稳定的一项重要工作。对于今年国家面临的严峻的经济社会形势，我们在多个会议中重点阐述，大家已经充分认识到维护社会稳定今年的头等大事，而大学生就业问题又是影响社会稳定的一个非常重要的因素，也关系我校稳定的一项重要工作。因为发展稳定的基础，而大学生的就业关系到学校未来的发展，就业情况如何反映了社会对学校办学质量的认可度，也反映了社会对学校培养的人才质量好坏的认可度，客观上将会影响学校今后的发展空间，并由此会带来稳定问题。因此，我们把做好大学生就业工作放在重中之重的位置上，作为一把手工程。老大难，老大重视就不难。请各学院、系部党政主要负责人负起这份政治责任。宣传部门要加强人人关心大学生就业的舆论氛围，把朱书记讲话挂在网上，特别是学校的要求可以摘要写登载在报纸上，起到稳定人心、形成做好学生工作合力的效果。</w:t>
      </w:r>
    </w:p>
    <w:p>
      <w:pPr>
        <w:ind w:left="0" w:right="0" w:firstLine="560"/>
        <w:spacing w:before="450" w:after="450" w:line="312" w:lineRule="auto"/>
      </w:pPr>
      <w:r>
        <w:rPr>
          <w:rFonts w:ascii="宋体" w:hAnsi="宋体" w:eastAsia="宋体" w:cs="宋体"/>
          <w:color w:val="000"/>
          <w:sz w:val="28"/>
          <w:szCs w:val="28"/>
        </w:rPr>
        <w:t xml:space="preserve">二、非常时期采取非常措施，切实保证毕业生就业率</w:t>
      </w:r>
    </w:p>
    <w:p>
      <w:pPr>
        <w:ind w:left="0" w:right="0" w:firstLine="560"/>
        <w:spacing w:before="450" w:after="450" w:line="312" w:lineRule="auto"/>
      </w:pPr>
      <w:r>
        <w:rPr>
          <w:rFonts w:ascii="宋体" w:hAnsi="宋体" w:eastAsia="宋体" w:cs="宋体"/>
          <w:color w:val="000"/>
          <w:sz w:val="28"/>
          <w:szCs w:val="28"/>
        </w:rPr>
        <w:t xml:space="preserve">国务院、市政府都已经制定了各种措施来促进大学生就业，刚才朱书记也介绍了我们学校推进就业工作将采取的各项措施，关键就在于如何落实，切实保证毕业生就业率。这里我想强调两点。</w:t>
      </w:r>
    </w:p>
    <w:p>
      <w:pPr>
        <w:ind w:left="0" w:right="0" w:firstLine="560"/>
        <w:spacing w:before="450" w:after="450" w:line="312" w:lineRule="auto"/>
      </w:pPr>
      <w:r>
        <w:rPr>
          <w:rFonts w:ascii="宋体" w:hAnsi="宋体" w:eastAsia="宋体" w:cs="宋体"/>
          <w:color w:val="000"/>
          <w:sz w:val="28"/>
          <w:szCs w:val="28"/>
        </w:rPr>
        <w:t xml:space="preserve">首先，我们要把大学生就业作为第一责任、首要任务，实施毕业生就业工作“一把手”工程。我们要形成主要领导负总责、分管领导具体抓、职能处室抓落实、相关处室配合抓的毕业生就业工作责任机制。各院系“一把手”要靠前指挥，及时研究解决有关毕业生就业重大问题，结合本院系的实际情况，制定推进就业工作的方针政策。据我们了解，有些院系已经制定了具体的推进就业工作的各项规定和奖励措施。如香料学院规定每位党员、教师必须负责完成1个学生的签约，骨干教师必须完成3-5个学生的签约，对完成任务的教研室和党支部将给予相应的奖励。除了在政策上鼓励支持就业工作外，我们各级领导还应深入班级，关心、帮助和指导每一个学生的就业。我们的辅导员、班导师更要以高度的责任心，深入学生，了解每个毕业生的就业进展和心理状态，有针对性地开展就业指导，服务到每一位毕业生。各院系的各级领导务必要以学校确定的95%的就业率为目标，明确责任制，并以此作为考核我们今年工作的一项重要指标，来推进今年学校的就业工作。</w:t>
      </w:r>
    </w:p>
    <w:p>
      <w:pPr>
        <w:ind w:left="0" w:right="0" w:firstLine="560"/>
        <w:spacing w:before="450" w:after="450" w:line="312" w:lineRule="auto"/>
      </w:pPr>
      <w:r>
        <w:rPr>
          <w:rFonts w:ascii="宋体" w:hAnsi="宋体" w:eastAsia="宋体" w:cs="宋体"/>
          <w:color w:val="000"/>
          <w:sz w:val="28"/>
          <w:szCs w:val="28"/>
        </w:rPr>
        <w:t xml:space="preserve">其次，要形成人人关心学生就业，人人为毕业生就业牵线搭桥，的良好氛围。全体教职员工要充分认识做好大学生就业工作的重要性，时刻“以学生为本”，树立高度的主人翁精神，把为学生找工作当成为自己孩子找工作一样对待，使之成为一种自觉行为，千方百计、千山万水，动员一切可以动员的人员包括教师、家长、校友，动用一切可以动用的社会资源，利用一切可以利用的机会，尤其是我们的专业老师要充分利用与企业的密切关系，要主动加强与用人单位的联系，积极为学生寻找就业岗位信息。同时我们要及时总结经验、宣传典型，对那些积极参与、指导、帮助学生就业的教职工进行表彰和奖励。</w:t>
      </w:r>
    </w:p>
    <w:p>
      <w:pPr>
        <w:ind w:left="0" w:right="0" w:firstLine="560"/>
        <w:spacing w:before="450" w:after="450" w:line="312" w:lineRule="auto"/>
      </w:pPr>
      <w:r>
        <w:rPr>
          <w:rFonts w:ascii="宋体" w:hAnsi="宋体" w:eastAsia="宋体" w:cs="宋体"/>
          <w:color w:val="000"/>
          <w:sz w:val="28"/>
          <w:szCs w:val="28"/>
        </w:rPr>
        <w:t xml:space="preserve">第三，要加强大学生正确的就业观教育。一要将党中央、国务院对大学生就业的关心和重视传达到广大毕业生，把党和政府对大学生的关心送到每位大学生的心中;二要组织毕业班学生认真学习了解全国和上海市政府关于做好本届毕业生的政策，并进行认真解读，希望学生能充分享受政策，选择好就业岗位。三要教育学生树立正确的就业观，正确地看待形势，正确地对待自己和社会，能响应党的号召，深入基层，深入生产一线，就业在基层、在生产一线，发挥作用，锻炼成才。</w:t>
      </w:r>
    </w:p>
    <w:p>
      <w:pPr>
        <w:ind w:left="0" w:right="0" w:firstLine="560"/>
        <w:spacing w:before="450" w:after="450" w:line="312" w:lineRule="auto"/>
      </w:pPr>
      <w:r>
        <w:rPr>
          <w:rFonts w:ascii="宋体" w:hAnsi="宋体" w:eastAsia="宋体" w:cs="宋体"/>
          <w:color w:val="000"/>
          <w:sz w:val="28"/>
          <w:szCs w:val="28"/>
        </w:rPr>
        <w:t xml:space="preserve">第四，各级党组织高度关注学生就业情况，牢牢把握学生的思想状况，使一切事情都在把控之中。特别要关注就业困难、心理脆弱的学生，及时化解就业中出现的各类问题，用非常措施维护好学校的稳定。</w:t>
      </w:r>
    </w:p>
    <w:p>
      <w:pPr>
        <w:ind w:left="0" w:right="0" w:firstLine="560"/>
        <w:spacing w:before="450" w:after="450" w:line="312" w:lineRule="auto"/>
      </w:pPr>
      <w:r>
        <w:rPr>
          <w:rFonts w:ascii="宋体" w:hAnsi="宋体" w:eastAsia="宋体" w:cs="宋体"/>
          <w:color w:val="000"/>
          <w:sz w:val="28"/>
          <w:szCs w:val="28"/>
        </w:rPr>
        <w:t xml:space="preserve">三、关注社会对毕业生就业需求，思考我校学科建设和专业发展
面对严峻的就业形式，不仅需要我们有效地开辟拓展有效的学生就业渠道，保证完成今年学生就业工作，同时在推进学生就业的实际过程中，还要注意总结和分析社会企业需要哪一类的毕业生，从而从中汲取对我校发展特别对学科建设专业发展有价值的参考。我们要清醒地看到，国家紧密结合从经济社会发展大局出发，在进行广泛调查的基础上(这个调查主要以对毕业生就业情况的调查作依据)，撤销了一批产销不对路的专业，今年公布的就有11个专业。因此我们一定要以经济社会对人才需求为出发点，来推进我校的学科建设和专业发展;按照我校办学定位和培养人才规格的要求，来推进学校的发展。我们要求形成人人关心大学生就业的工作格局，这本身也有利于使我们教授亲身感受一下我校学生在社会上的受欢迎度，在接受社会挑选的过程中，更好地促进我们深层次思考我校学科专业、自身发展和建设培养出符合企业需求的高水平、应用型的人才来，把我校办成一所人民满意的高校。</w:t>
      </w:r>
    </w:p>
    <w:p>
      <w:pPr>
        <w:ind w:left="0" w:right="0" w:firstLine="560"/>
        <w:spacing w:before="450" w:after="450" w:line="312" w:lineRule="auto"/>
      </w:pPr>
      <w:r>
        <w:rPr>
          <w:rFonts w:ascii="宋体" w:hAnsi="宋体" w:eastAsia="宋体" w:cs="宋体"/>
          <w:color w:val="000"/>
          <w:sz w:val="28"/>
          <w:szCs w:val="28"/>
        </w:rPr>
        <w:t xml:space="preserve">同志们，决心已定，政策已明，现在关键狠抓落实。只要我们认识到位，措施到位，工作到位，振奋精神，排除万难，在党和政府的领导下，万众一心，就一定会做好今年的大学生就业工作!</w:t>
      </w:r>
    </w:p>
    <w:p>
      <w:pPr>
        <w:ind w:left="0" w:right="0" w:firstLine="560"/>
        <w:spacing w:before="450" w:after="450" w:line="312" w:lineRule="auto"/>
      </w:pPr>
      <w:r>
        <w:rPr>
          <w:rFonts w:ascii="黑体" w:hAnsi="黑体" w:eastAsia="黑体" w:cs="黑体"/>
          <w:color w:val="000000"/>
          <w:sz w:val="36"/>
          <w:szCs w:val="36"/>
          <w:b w:val="1"/>
          <w:bCs w:val="1"/>
        </w:rPr>
        <w:t xml:space="preserve">在学校就业工作会议上的讲话稿4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党中央、国务院对毕业生就业工作高度重视，强调指出，今年仍然是高校毕业生就业高峰年，要认真做好就业指导和服务工作。今年国务院颁布了新一轮教育振兴行动计划，其中的六大工程中就有一项是毕业生就业工程，足以说明就业工作在我们今后几年的教育工作中的极端重要性。国务院将在本月20号召开----年全国高校毕业生就业工作电视电话会议，国务院领导同志将在会上做重要讲话，对去年的毕业生就业工作进行全面的总结，全面部署今年的高校毕业生就业工作。</w:t>
      </w:r>
    </w:p>
    <w:p>
      <w:pPr>
        <w:ind w:left="0" w:right="0" w:firstLine="560"/>
        <w:spacing w:before="450" w:after="450" w:line="312" w:lineRule="auto"/>
      </w:pPr>
      <w:r>
        <w:rPr>
          <w:rFonts w:ascii="宋体" w:hAnsi="宋体" w:eastAsia="宋体" w:cs="宋体"/>
          <w:color w:val="000"/>
          <w:sz w:val="28"/>
          <w:szCs w:val="28"/>
        </w:rPr>
        <w:t xml:space="preserve">今天我们召开全国高职院校毕业生就业工作视频会议，这个会议先于全国高校毕业生就业工作会议召开，主要有两个方面的考虑：一是我国高等职业教育发展迅速，其毕业生规模已占普通高校毕业生总数的半数，高职院校毕业生的就业工作在全国高校毕业生就业工作中具有举足轻重的重要地位;二是高职毕业生就业形势依然严峻。高校毕业生的就业形势总体上来说是严峻的，而且将会长期的，而特别严峻的就是高职毕业生的就业工作，已经成为全国高校毕业生就业工作的一个难点，也是我们工作的重点。到--届毕业生离校只剩三个月的时间了，这三个月是做好今年毕业生就业工作的关键阶段，时间紧，任务重。所以，教育部已经下发了《关于以就业为导向
深化高等职业教育改革的若干意见》(教高[----]1号)，要求大家紧急行动起来，把这项工作抓好。今天的会议是一个高职就业工作的紧急动员会议，要求全国各级教育行政部门和各个高职院校立即行动起来，全力以赴，采取有力措施，做好今年高职院校就业工作。</w:t>
      </w:r>
    </w:p>
    <w:p>
      <w:pPr>
        <w:ind w:left="0" w:right="0" w:firstLine="560"/>
        <w:spacing w:before="450" w:after="450" w:line="312" w:lineRule="auto"/>
      </w:pPr>
      <w:r>
        <w:rPr>
          <w:rFonts w:ascii="宋体" w:hAnsi="宋体" w:eastAsia="宋体" w:cs="宋体"/>
          <w:color w:val="000"/>
          <w:sz w:val="28"/>
          <w:szCs w:val="28"/>
        </w:rPr>
        <w:t xml:space="preserve">下面，我谈几点意见。</w:t>
      </w:r>
    </w:p>
    <w:p>
      <w:pPr>
        <w:ind w:left="0" w:right="0" w:firstLine="560"/>
        <w:spacing w:before="450" w:after="450" w:line="312" w:lineRule="auto"/>
      </w:pPr>
      <w:r>
        <w:rPr>
          <w:rFonts w:ascii="宋体" w:hAnsi="宋体" w:eastAsia="宋体" w:cs="宋体"/>
          <w:color w:val="000"/>
          <w:sz w:val="28"/>
          <w:szCs w:val="28"/>
        </w:rPr>
        <w:t xml:space="preserve">一、要提高认识，统一思想，进一步增强做好高职毕业生就业工作的责任感和紧迫感。</w:t>
      </w:r>
    </w:p>
    <w:p>
      <w:pPr>
        <w:ind w:left="0" w:right="0" w:firstLine="560"/>
        <w:spacing w:before="450" w:after="450" w:line="312" w:lineRule="auto"/>
      </w:pPr>
      <w:r>
        <w:rPr>
          <w:rFonts w:ascii="宋体" w:hAnsi="宋体" w:eastAsia="宋体" w:cs="宋体"/>
          <w:color w:val="000"/>
          <w:sz w:val="28"/>
          <w:szCs w:val="28"/>
        </w:rPr>
        <w:t xml:space="preserve">高等职业教育这几年发展得很好，异军突起，成为我国高等教育的重要组成部分，也是我国职业教育的重要组成部分。截至----年底，全国高职院校招生200万人，在校学生480万人，分别占全国普通高校招生数的52.3%和在校学生数的42.3%。目前，全国已有独立设置的高等职业院校908所，占全国普通高等学校总数的58.5%，基本上形成了每个地市至少设置一所高等职业院校的格局。高等职业教育发展这么快，实际上是适应了我国走新型工业化道路的强烈的需求，也满足了我国广大人民群众希望把他们的孩子培养成为高技能人才的迫切要求。一个充满活力、基本适应我国社会主义现代化建设需要的高等职业教育新体系初步形成。这个体系具有中国特色，是我国正在构建的具有中国特色社会主义现代化教育体系的重要组成部分。</w:t>
      </w:r>
    </w:p>
    <w:p>
      <w:pPr>
        <w:ind w:left="0" w:right="0" w:firstLine="560"/>
        <w:spacing w:before="450" w:after="450" w:line="312" w:lineRule="auto"/>
      </w:pPr>
      <w:r>
        <w:rPr>
          <w:rFonts w:ascii="宋体" w:hAnsi="宋体" w:eastAsia="宋体" w:cs="宋体"/>
          <w:color w:val="000"/>
          <w:sz w:val="28"/>
          <w:szCs w:val="28"/>
        </w:rPr>
        <w:t xml:space="preserve">----年， 国务院的直接领导下，有关部门通力合作、密切配合，全国高校毕业生就业工作取得了显著成绩，高职院校毕业生就业情况明显好转。在毕业生人数比--年增加35万的情况下，截至----年12月，高职毕业生就业率由--年的67%上升到----年的72%，提高了5个百分点，这是一个非常了不起的成绩，成绩是巨大的。</w:t>
      </w:r>
    </w:p>
    <w:p>
      <w:pPr>
        <w:ind w:left="0" w:right="0" w:firstLine="560"/>
        <w:spacing w:before="450" w:after="450" w:line="312" w:lineRule="auto"/>
      </w:pPr>
      <w:r>
        <w:rPr>
          <w:rFonts w:ascii="宋体" w:hAnsi="宋体" w:eastAsia="宋体" w:cs="宋体"/>
          <w:color w:val="000"/>
          <w:sz w:val="28"/>
          <w:szCs w:val="28"/>
        </w:rPr>
        <w:t xml:space="preserve">但是，我们也要充分地、清醒地认识到，高职毕业生就业工作面临的形势依然非常严峻，困难是非常严重的。高职毕业生的就业关系重大，意义也很重大，但是难度也比较大。今年全国共有普通高校毕业生280万人，其中高职毕业生147万人，比去年增加51万人，增幅达到53.1%，增长幅度相当大。在全国范围就业压力居高不下，高校毕业生增长率远高于城镇新增就业岗位增长率的情况下，高职毕业生就业将面临更大压力。从去年、前年的统计数据来看，高职毕业生就业率与研究生、本科生相比仍相对偏低。因此，我们要深切地认识到，高职毕业生的就业工作是全国高校毕业生就业工作的重点和难点，今年的147万高职毕业生就业问题如果解决得不好，就会成为制约全国高校毕业生就业工作的全局性大问题。现在距离毕业生离校只有三个月的时间，高职毕业生就业工作显得非常紧迫，刻不容缓，需要我们把这个工作摆在非常重要的位置来把它抓好。要提高认识，统一思想，进一步增强做好高职毕业生就业工作的责任感和紧迫感。</w:t>
      </w:r>
    </w:p>
    <w:p>
      <w:pPr>
        <w:ind w:left="0" w:right="0" w:firstLine="560"/>
        <w:spacing w:before="450" w:after="450" w:line="312" w:lineRule="auto"/>
      </w:pPr>
      <w:r>
        <w:rPr>
          <w:rFonts w:ascii="黑体" w:hAnsi="黑体" w:eastAsia="黑体" w:cs="黑体"/>
          <w:color w:val="000000"/>
          <w:sz w:val="36"/>
          <w:szCs w:val="36"/>
          <w:b w:val="1"/>
          <w:bCs w:val="1"/>
        </w:rPr>
        <w:t xml:space="preserve">在学校就业工作会议上的讲话稿5</w:t>
      </w:r>
    </w:p>
    <w:p>
      <w:pPr>
        <w:ind w:left="0" w:right="0" w:firstLine="560"/>
        <w:spacing w:before="450" w:after="450" w:line="312" w:lineRule="auto"/>
      </w:pPr>
      <w:r>
        <w:rPr>
          <w:rFonts w:ascii="宋体" w:hAnsi="宋体" w:eastAsia="宋体" w:cs="宋体"/>
          <w:color w:val="000"/>
          <w:sz w:val="28"/>
          <w:szCs w:val="28"/>
        </w:rPr>
        <w:t xml:space="preserve">这次会议是省政府召开的专题部署高校毕业生就业工作的一次重要会议。主要任务是总结----年全省高校毕业生就业工作，贯彻落实国务院电视电话会议精神和黄菊副总理的重要讲话精神，分析我省当前毕业生就业工作面临的新形势，部署----年高校毕业生就业工作。刚才，德祥同志代表省教育厅和省高校毕业生就业工作领导小组对----年高校毕业生就业工作进行了总结，对教育系统进一步做好----年高校毕业生就业工作进行了安排，省人事厅、劳动厅、财政厅、团省委的负责同志都做了很好的发言，对各自系统都提出了工作要求，我完全同意，希望大家认真贯彻落实。</w:t>
      </w:r>
    </w:p>
    <w:p>
      <w:pPr>
        <w:ind w:left="0" w:right="0" w:firstLine="560"/>
        <w:spacing w:before="450" w:after="450" w:line="312" w:lineRule="auto"/>
      </w:pPr>
      <w:r>
        <w:rPr>
          <w:rFonts w:ascii="宋体" w:hAnsi="宋体" w:eastAsia="宋体" w:cs="宋体"/>
          <w:color w:val="000"/>
          <w:sz w:val="28"/>
          <w:szCs w:val="28"/>
        </w:rPr>
        <w:t xml:space="preserve">下面，我讲两点意见。</w:t>
      </w:r>
    </w:p>
    <w:p>
      <w:pPr>
        <w:ind w:left="0" w:right="0" w:firstLine="560"/>
        <w:spacing w:before="450" w:after="450" w:line="312" w:lineRule="auto"/>
      </w:pPr>
      <w:r>
        <w:rPr>
          <w:rFonts w:ascii="宋体" w:hAnsi="宋体" w:eastAsia="宋体" w:cs="宋体"/>
          <w:color w:val="000"/>
          <w:sz w:val="28"/>
          <w:szCs w:val="28"/>
        </w:rPr>
        <w:t xml:space="preserve">一、----年全省高校毕业生就业工作面临的新形势</w:t>
      </w:r>
    </w:p>
    <w:p>
      <w:pPr>
        <w:ind w:left="0" w:right="0" w:firstLine="560"/>
        <w:spacing w:before="450" w:after="450" w:line="312" w:lineRule="auto"/>
      </w:pPr>
      <w:r>
        <w:rPr>
          <w:rFonts w:ascii="宋体" w:hAnsi="宋体" w:eastAsia="宋体" w:cs="宋体"/>
          <w:color w:val="000"/>
          <w:sz w:val="28"/>
          <w:szCs w:val="28"/>
        </w:rPr>
        <w:t xml:space="preserve">----年， 省政府的正确领导下，全省各级政府、各有关部门和各高校把高校毕业生就业工作作为头等大事来抓，克服了本科扩招第一次就业高峰</w:t>
      </w:r>
    </w:p>
    <w:p>
      <w:pPr>
        <w:ind w:left="0" w:right="0" w:firstLine="560"/>
        <w:spacing w:before="450" w:after="450" w:line="312" w:lineRule="auto"/>
      </w:pPr>
      <w:r>
        <w:rPr>
          <w:rFonts w:ascii="宋体" w:hAnsi="宋体" w:eastAsia="宋体" w:cs="宋体"/>
          <w:color w:val="000"/>
          <w:sz w:val="28"/>
          <w:szCs w:val="28"/>
        </w:rPr>
        <w:t xml:space="preserve">的到来和非典疫情的不利影响，较好地完成了全年工作任务，取得了年度就业率85%，同比提高10个百分点的良好成绩，形成了政府重视、各部门通力配合、高校和用人单位积极努力的良好工作氛围。特别是在大家的共同努力下，省政府制定的42条政策得到了较好落实。在此，我代表省政府向大家的辛勤工作表示衷心的感谢。但在成绩面前我们丝毫不能自满;高校毕业生就业工作面临着一年比一年更为严峻的形势。对此，党中央、国务院对高校毕业生就业工作提出了新的更高要求。今年仍是高校毕业生就业的高峰年，需要解决的问题和克服的困难还很多，工作任务仍然十分艰巨。</w:t>
      </w:r>
    </w:p>
    <w:p>
      <w:pPr>
        <w:ind w:left="0" w:right="0" w:firstLine="560"/>
        <w:spacing w:before="450" w:after="450" w:line="312" w:lineRule="auto"/>
      </w:pPr>
      <w:r>
        <w:rPr>
          <w:rFonts w:ascii="宋体" w:hAnsi="宋体" w:eastAsia="宋体" w:cs="宋体"/>
          <w:color w:val="000"/>
          <w:sz w:val="28"/>
          <w:szCs w:val="28"/>
        </w:rPr>
        <w:t xml:space="preserve">1.我省高校毕业生就业形势依然严峻。一是从全国宏观就业形势看。劳动力总量供大于求的局面将长期存在，城镇新增劳动力、农村富余劳动力、下岗失业人员三大群体数量急速攀升，社会总体就业形势十分严峻，为我省高校毕业生省外就业增加了更大的压力。同时，高校毕业生数量逐年增长，----年全国高校毕业生280万人，比----年增力68万人，增幅达62%，供需矛盾突出。二是从全省就业形势看。截至
3月末，全省城镇登记失业人数82.2万人，登记失业率7.5%;有就业需求的还有 15
0万人;在新就业的人员当中，有70%是在服务业就业，处于不稳定的就业状态;农村还有大量富余劳动力需要向城镇和非农产业转移。加之我省正处于经济体制转型和经济结构调整的关键时期，辽西北地区和资源枯竭地区经济发展还面临很多困难，社会可供就业的岗位还很有限;增加了高校毕业生省内就业的压力。三是今年仍是我省高校毕业生的高峰年。全省高校新毕业生人数12.54万人，比上年净增2万多人，增幅达20%,加之历年未能就业的一部分学生沉淀到今年就业，----年全省实际需要就业的普通高校毕业生将达到
14万人以上。在应届毕业生当中，高职(专科)院校毕业生4.7万人，占新毕业人数的37.5%, ----年高职毕业生就业率仅有57.1%;
师范类毕业生9200多人，由于各地中小学项编占岗和不合格教师还没有彻底清退，严重影响了师范类毕业会就业上岗。因此，今年高校毕业生就业工作压力依然很大，对此我们必须做好</w:t>
      </w:r>
    </w:p>
    <w:p>
      <w:pPr>
        <w:ind w:left="0" w:right="0" w:firstLine="560"/>
        <w:spacing w:before="450" w:after="450" w:line="312" w:lineRule="auto"/>
      </w:pPr>
      <w:r>
        <w:rPr>
          <w:rFonts w:ascii="宋体" w:hAnsi="宋体" w:eastAsia="宋体" w:cs="宋体"/>
          <w:color w:val="000"/>
          <w:sz w:val="28"/>
          <w:szCs w:val="28"/>
        </w:rPr>
        <w:t xml:space="preserve">充分的思想准备。</w:t>
      </w:r>
    </w:p>
    <w:p>
      <w:pPr>
        <w:ind w:left="0" w:right="0" w:firstLine="560"/>
        <w:spacing w:before="450" w:after="450" w:line="312" w:lineRule="auto"/>
      </w:pPr>
      <w:r>
        <w:rPr>
          <w:rFonts w:ascii="宋体" w:hAnsi="宋体" w:eastAsia="宋体" w:cs="宋体"/>
          <w:color w:val="000"/>
          <w:sz w:val="28"/>
          <w:szCs w:val="28"/>
        </w:rPr>
        <w:t xml:space="preserve">2.
毕业生就业工作中存在的困难和问题仍然很多。一是有的地方和高校对于做好高校毕业生就业工作的极端重要性认识还不到位，国务院和省政府出台的一系列政策在有些地区和部门没有得到认真落实，还有6个市没有成立领导协调机构。二是有的地方、行业和企业对于吸纳毕业生就业的态度不积极;师范系统就业矛盾突出，农村中小学合格教师结构性缺失。三是有的高校\"重招生、轻就业\"的倾向还未真正转变，就业服务体系还未完善，就业指导水平较低;就业、创业教育还有待加强。四是地方政府和毕业生就业主管部门在毕业生就业市场建设、市场规范和市场监督方面的主导作用还有待强化;就业市场创业指导服务的公益性、示范性和政府宏观调控的作用还没有充分发挥出来。五是教育、人事、劳动三大市场还未实现互通互联、资源共享，信息不对称问题仍然存在等。因此，必须采取更加有力的措施，认真解决这些问题，以促进高校毕业生的自主创业和充分就业。</w:t>
      </w:r>
    </w:p>
    <w:p>
      <w:pPr>
        <w:ind w:left="0" w:right="0" w:firstLine="560"/>
        <w:spacing w:before="450" w:after="450" w:line="312" w:lineRule="auto"/>
      </w:pPr>
      <w:r>
        <w:rPr>
          <w:rFonts w:ascii="宋体" w:hAnsi="宋体" w:eastAsia="宋体" w:cs="宋体"/>
          <w:color w:val="000"/>
          <w:sz w:val="28"/>
          <w:szCs w:val="28"/>
        </w:rPr>
        <w:t xml:space="preserve">在学校就业工作会议上的讲话稿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2024-07-07T18:47:30+08:00</dcterms:created>
  <dcterms:modified xsi:type="dcterms:W3CDTF">2024-07-07T18:47:30+08:00</dcterms:modified>
</cp:coreProperties>
</file>

<file path=docProps/custom.xml><?xml version="1.0" encoding="utf-8"?>
<Properties xmlns="http://schemas.openxmlformats.org/officeDocument/2006/custom-properties" xmlns:vt="http://schemas.openxmlformats.org/officeDocument/2006/docPropsVTypes"/>
</file>