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技能表彰大会发言稿</w:t>
      </w:r>
      <w:bookmarkEnd w:id="1"/>
    </w:p>
    <w:p>
      <w:pPr>
        <w:jc w:val="center"/>
        <w:spacing w:before="0" w:after="450"/>
      </w:pPr>
      <w:r>
        <w:rPr>
          <w:rFonts w:ascii="Arial" w:hAnsi="Arial" w:eastAsia="Arial" w:cs="Arial"/>
          <w:color w:val="999999"/>
          <w:sz w:val="20"/>
          <w:szCs w:val="20"/>
        </w:rPr>
        <w:t xml:space="preserve">来源：网络  作者：风月无边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技能表彰大会发言稿尊敬的各位领导、老师，亲爱的同学们：大家下午好！寒风催树木，严霜结庭兰。2024年度的省、市技能比赛拉下帷幕，我校的各个专业众多赛项捷报频传，纷获大奖。今天，是我们全校师生骄傲和自豪的一天，能代表指导教师发言，我深感荣幸。...</w:t>
      </w:r>
    </w:p>
    <w:p>
      <w:pPr>
        <w:ind w:left="0" w:right="0" w:firstLine="560"/>
        <w:spacing w:before="450" w:after="450" w:line="312" w:lineRule="auto"/>
      </w:pPr>
      <w:r>
        <w:rPr>
          <w:rFonts w:ascii="宋体" w:hAnsi="宋体" w:eastAsia="宋体" w:cs="宋体"/>
          <w:color w:val="000"/>
          <w:sz w:val="28"/>
          <w:szCs w:val="28"/>
        </w:rPr>
        <w:t xml:space="preserve">技能表彰大会发言稿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寒风催树木，严霜结庭兰。2024年度的省、市技能比赛拉下帷幕，我校的各个专业众多赛项捷报频传，纷获大奖。今天，是我们全校师生骄傲和自豪的一天，能代表指导教师发言，我深感荣幸。</w:t>
      </w:r>
    </w:p>
    <w:p>
      <w:pPr>
        <w:ind w:left="0" w:right="0" w:firstLine="560"/>
        <w:spacing w:before="450" w:after="450" w:line="312" w:lineRule="auto"/>
      </w:pPr>
      <w:r>
        <w:rPr>
          <w:rFonts w:ascii="宋体" w:hAnsi="宋体" w:eastAsia="宋体" w:cs="宋体"/>
          <w:color w:val="000"/>
          <w:sz w:val="28"/>
          <w:szCs w:val="28"/>
        </w:rPr>
        <w:t xml:space="preserve">我校的服装专业是第一次参加省赛，这也是多年来除烟台一职外其它学校服装专业第一次参加省赛。我们深感压力。但我们服建科全体教师始终相信，有领导的大力支持、教师的团结协助、学生的刻苦训练，我们一定能迈出这坚实的一步。</w:t>
      </w:r>
    </w:p>
    <w:p>
      <w:pPr>
        <w:ind w:left="0" w:right="0" w:firstLine="560"/>
        <w:spacing w:before="450" w:after="450" w:line="312" w:lineRule="auto"/>
      </w:pPr>
      <w:r>
        <w:rPr>
          <w:rFonts w:ascii="宋体" w:hAnsi="宋体" w:eastAsia="宋体" w:cs="宋体"/>
          <w:color w:val="000"/>
          <w:sz w:val="28"/>
          <w:szCs w:val="28"/>
        </w:rPr>
        <w:t xml:space="preserve">一、领导支持为我们提供了有力保障。学校领导一直非常重视学生技能水平的提升和技能大赛工作，先后出台了一系列鼓励政策，提升了师生参与大赛的积极性。在训练场地设置、训练材料准备、训练后勤保障等各个方面，全校各个科室都给予了大力支持。从去年的省赛开始，至今年的国赛学校领导都派我们去观摩学习，学习人家的先进经验。为了锻炼学生的心里素质和应变能力，在校领导支持下，我们先后跟烟台二轻学校、烟台工贸学校和莱西职教中心进行了友谊赛和交流，开拓了视野，夯实了基础。</w:t>
      </w:r>
    </w:p>
    <w:p>
      <w:pPr>
        <w:ind w:left="0" w:right="0" w:firstLine="560"/>
        <w:spacing w:before="450" w:after="450" w:line="312" w:lineRule="auto"/>
      </w:pPr>
      <w:r>
        <w:rPr>
          <w:rFonts w:ascii="宋体" w:hAnsi="宋体" w:eastAsia="宋体" w:cs="宋体"/>
          <w:color w:val="000"/>
          <w:sz w:val="28"/>
          <w:szCs w:val="28"/>
        </w:rPr>
        <w:t xml:space="preserve">二、团结协作是基础。为切实提高训练水平，我们服装专业的教师组成了一个团队，人人参与，集思广益，取长补短。训练过程中，既分工负责，又共同合作，遇到困难集体研究，分头攻关。同时定期进行训练水平综合评定，邀请校领导、服装同行、往届参赛学生共同参与，对训练提出意见和建议，从而形成了整体合力。我跟林洁萍老师作为主要辅导教师，各取所长，互补不足。训练过程中，我们即分工又协作，遇到问题一起解决，完成作品一起审查，大大提高了我们的训练质量。</w:t>
      </w:r>
    </w:p>
    <w:p>
      <w:pPr>
        <w:ind w:left="0" w:right="0" w:firstLine="560"/>
        <w:spacing w:before="450" w:after="450" w:line="312" w:lineRule="auto"/>
      </w:pPr>
      <w:r>
        <w:rPr>
          <w:rFonts w:ascii="宋体" w:hAnsi="宋体" w:eastAsia="宋体" w:cs="宋体"/>
          <w:color w:val="000"/>
          <w:sz w:val="28"/>
          <w:szCs w:val="28"/>
        </w:rPr>
        <w:t xml:space="preserve">三、吃苦耐劳是关键。我们训练的时间是下午大课间和晚自习，没有吃苦耐劳的精神是不行的。我们积极做好学生的思想工作，班主任加大对参赛学生的心理指导工作，使大家充分明白，只有不断的自我学习，任劳任怨，刻苦训练才是取得成绩的唯一途径，才能厚积薄发。今年的省赛模拟题发布比较晚，我们牺牲全部休息时间，全天候的训练，从早晨到晚自习下课，除了吃饭的时间都是呆在工作室训练，学生的手都被针扎的麻木了，但我们从没叫苦叫累。</w:t>
      </w:r>
    </w:p>
    <w:p>
      <w:pPr>
        <w:ind w:left="0" w:right="0" w:firstLine="560"/>
        <w:spacing w:before="450" w:after="450" w:line="312" w:lineRule="auto"/>
      </w:pPr>
      <w:r>
        <w:rPr>
          <w:rFonts w:ascii="宋体" w:hAnsi="宋体" w:eastAsia="宋体" w:cs="宋体"/>
          <w:color w:val="000"/>
          <w:sz w:val="28"/>
          <w:szCs w:val="28"/>
        </w:rPr>
        <w:t xml:space="preserve">四、学习交流是促进。我跟林老师在省赛和国赛的观摩学习中都认识了一些优秀的辅导教师，在训练过程中遇到疑惑和解决不了的问题就跟她们交流。在国培期间，我们也认识了很多各有特长的教师，虚心的跟他们请教、交流，使我们的水平有了很大的提高。</w:t>
      </w:r>
    </w:p>
    <w:p>
      <w:pPr>
        <w:ind w:left="0" w:right="0" w:firstLine="560"/>
        <w:spacing w:before="450" w:after="450" w:line="312" w:lineRule="auto"/>
      </w:pPr>
      <w:r>
        <w:rPr>
          <w:rFonts w:ascii="宋体" w:hAnsi="宋体" w:eastAsia="宋体" w:cs="宋体"/>
          <w:color w:val="000"/>
          <w:sz w:val="28"/>
          <w:szCs w:val="28"/>
        </w:rPr>
        <w:t xml:space="preserve">总之，成绩来之不易，是我们学校领导有力、老师辛勤、学生刻苦的共同结果，是全校各部门大力帮助和支持我们的结果。在此，我向领导和老师们表示深深的感谢！在以后的训练比赛中，我们将继续发扬好的作风和传统，紧抓机遇，刻苦训练，为取得更好的成绩，为学校的发展壮大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2024-07-05T10:33:53+08:00</dcterms:created>
  <dcterms:modified xsi:type="dcterms:W3CDTF">2024-07-05T10:33:53+08:00</dcterms:modified>
</cp:coreProperties>
</file>

<file path=docProps/custom.xml><?xml version="1.0" encoding="utf-8"?>
<Properties xmlns="http://schemas.openxmlformats.org/officeDocument/2006/custom-properties" xmlns:vt="http://schemas.openxmlformats.org/officeDocument/2006/docPropsVTypes"/>
</file>