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2024年我读书我快乐演讲稿结尾(7篇)</w:t>
      </w:r>
      <w:bookmarkEnd w:id="1"/>
    </w:p>
    <w:p>
      <w:pPr>
        <w:jc w:val="center"/>
        <w:spacing w:before="0" w:after="450"/>
      </w:pPr>
      <w:r>
        <w:rPr>
          <w:rFonts w:ascii="Arial" w:hAnsi="Arial" w:eastAsia="Arial" w:cs="Arial"/>
          <w:color w:val="999999"/>
          <w:sz w:val="20"/>
          <w:szCs w:val="20"/>
        </w:rPr>
        <w:t xml:space="preserve">来源：网络  作者：翠竹清韵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接下来我就给...</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读书我快乐》。如果我是一棵幼苗，那么知识就是灿烂的阳光，它照耀着我，让我快乐地成长;读书就能让我在书中获得知识的营养，让我在阳光下茁壮成长。如果我是一只小鸟，那么书就是任凭我高飞的天空;书山有路勤为径，学海无涯苦作舟。古今中外，有不少的爱书人士，他们写出了家喻户晓的名言。例如：周恩来说的“为中华之崛起而读书”，杜甫说的“读书破万卷，下笔如有神”，高尔基说的“书籍是人类进步的阶梯”。记得小时候，晚上睡觉前，奶奶经常给我讲书中有趣的故事，听着听着，我慢慢地、不知不觉地进入了甜美的梦乡——在悠蓝色的天空中，我仿佛成了一颗长着翅膀的小星星，在宇宙中自由自在地翱翔。</w:t>
      </w:r>
    </w:p>
    <w:p>
      <w:pPr>
        <w:ind w:left="0" w:right="0" w:firstLine="560"/>
        <w:spacing w:before="450" w:after="450" w:line="312" w:lineRule="auto"/>
      </w:pPr>
      <w:r>
        <w:rPr>
          <w:rFonts w:ascii="宋体" w:hAnsi="宋体" w:eastAsia="宋体" w:cs="宋体"/>
          <w:color w:val="000"/>
          <w:sz w:val="28"/>
          <w:szCs w:val="28"/>
        </w:rPr>
        <w:t xml:space="preserve">博斯威尔有这样的一句话：“每天读上五小时书，人很快就会渊博起来。”我们的教师每天很多时间都用在教育教学中，或许不可能这样的投入，但是只要书籍在我的心中，我每天抽出一点点的时间，我就可以补足自己的不够，因为知识是来不得半点虚假，更不能是道听途说。</w:t>
      </w:r>
    </w:p>
    <w:p>
      <w:pPr>
        <w:ind w:left="0" w:right="0" w:firstLine="560"/>
        <w:spacing w:before="450" w:after="450" w:line="312" w:lineRule="auto"/>
      </w:pPr>
      <w:r>
        <w:rPr>
          <w:rFonts w:ascii="宋体" w:hAnsi="宋体" w:eastAsia="宋体" w:cs="宋体"/>
          <w:color w:val="000"/>
          <w:sz w:val="28"/>
          <w:szCs w:val="28"/>
        </w:rPr>
        <w:t xml:space="preserve">我们可以从教育理论书籍中获得理论的指导，为我们的教育教学指引方向;我们可以从名家名著中或者精神的营养，为我们的自身素质的提高获得高品味的营养;我们可以从众多的书籍中找到人生的意义，生命的诠释，心灵的感动。</w:t>
      </w:r>
    </w:p>
    <w:p>
      <w:pPr>
        <w:ind w:left="0" w:right="0" w:firstLine="560"/>
        <w:spacing w:before="450" w:after="450" w:line="312" w:lineRule="auto"/>
      </w:pPr>
      <w:r>
        <w:rPr>
          <w:rFonts w:ascii="宋体" w:hAnsi="宋体" w:eastAsia="宋体" w:cs="宋体"/>
          <w:color w:val="000"/>
          <w:sz w:val="28"/>
          <w:szCs w:val="28"/>
        </w:rPr>
        <w:t xml:space="preserve">一句谚语这样说：“生活中没有书，就好像天地间没有阳光;智慧中没有书，就仿佛鸟儿没有翅膀”。中华民族自古以来是以礼仪大邦闻名于世，我们的民族从来就有知书达礼的传统美德。“虚席以待”、“程门立雪”、“三顾茅庐”等等以礼相待的成语和典故，在历史上广为传诵，就深刻反映了这一点。读书才能知礼，讲礼，对人彬彬有礼，对他人的尊重，是保持人们正常关系的准则。知礼讲礼的人大多以他人为重，以社会为重。能真诚待人正是一个人高尚情操的表现，是内在优秀品质的外化。读书是提高个人修养的必然途径，是提高自身素质的重要手段之一。</w:t>
      </w:r>
    </w:p>
    <w:p>
      <w:pPr>
        <w:ind w:left="0" w:right="0" w:firstLine="560"/>
        <w:spacing w:before="450" w:after="450" w:line="312" w:lineRule="auto"/>
      </w:pPr>
      <w:r>
        <w:rPr>
          <w:rFonts w:ascii="宋体" w:hAnsi="宋体" w:eastAsia="宋体" w:cs="宋体"/>
          <w:color w:val="000"/>
          <w:sz w:val="28"/>
          <w:szCs w:val="28"/>
        </w:rPr>
        <w:t xml:space="preserve">一个国家必须要有自己的国魂，一个民族必须要有自己的精神，才能把全民族的智慧集中起来，完成无比强大的精神力量和物质财富。中华民族几千年延续下来的爱国、气节;奋发、立志;改革、创新;勤学、好问;勤俭、廉介;敬长、知礼”等传统美德体现了中华民族的国魂和精神。构建和谐社会，正是需要我们广大的人们不断提高自身素质，知书达礼。作为人师的教师，也唯有提高自身的素质才能够更好的为社会的教育事业贡献自己的微薄力量。千里之行，始于足下，让我们坚信自己的信念不会改变，让我们在读书中感受人生的哲理。</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大家好!我是五四班郭地，今天，我演讲的题目是《我读书，我快乐》。</w:t>
      </w:r>
    </w:p>
    <w:p>
      <w:pPr>
        <w:ind w:left="0" w:right="0" w:firstLine="560"/>
        <w:spacing w:before="450" w:after="450" w:line="312" w:lineRule="auto"/>
      </w:pPr>
      <w:r>
        <w:rPr>
          <w:rFonts w:ascii="宋体" w:hAnsi="宋体" w:eastAsia="宋体" w:cs="宋体"/>
          <w:color w:val="000"/>
          <w:sz w:val="28"/>
          <w:szCs w:val="28"/>
        </w:rPr>
        <w:t xml:space="preserve">书，是知识的海洋，具有一种神秘的力量，会把你的思维带入一个崭新的世界，让你去思考，让你去体会，然后使你进步;书，会变成一个神秘的黑洞，把你所有目光都吸引进去，然后让你在里面寻找智慧的钥匙，打开它，最后再冲出来，成为有用之才。</w:t>
      </w:r>
    </w:p>
    <w:p>
      <w:pPr>
        <w:ind w:left="0" w:right="0" w:firstLine="560"/>
        <w:spacing w:before="450" w:after="450" w:line="312" w:lineRule="auto"/>
      </w:pPr>
      <w:r>
        <w:rPr>
          <w:rFonts w:ascii="宋体" w:hAnsi="宋体" w:eastAsia="宋体" w:cs="宋体"/>
          <w:color w:val="000"/>
          <w:sz w:val="28"/>
          <w:szCs w:val="28"/>
        </w:rPr>
        <w:t xml:space="preserve">我生性好动，几乎所有老师对我的评价都是：哪儿都好，就是好动，上课做小动作，下课玩得疯。可是我有一个爱好，更胜于玩，那就是读书。读书是我每天必要的事情，从我小时侯第一次接触书我就爱上了他，现在我已读书成瘾，一天不读书就浑身不舒服。有些人羡慕我懂得多，可他们不知道我在家读了多少书，书对于我来说，就像鱼不可缺水一样重要。</w:t>
      </w:r>
    </w:p>
    <w:p>
      <w:pPr>
        <w:ind w:left="0" w:right="0" w:firstLine="560"/>
        <w:spacing w:before="450" w:after="450" w:line="312" w:lineRule="auto"/>
      </w:pPr>
      <w:r>
        <w:rPr>
          <w:rFonts w:ascii="宋体" w:hAnsi="宋体" w:eastAsia="宋体" w:cs="宋体"/>
          <w:color w:val="000"/>
          <w:sz w:val="28"/>
          <w:szCs w:val="28"/>
        </w:rPr>
        <w:t xml:space="preserve">现在，我读书约一亿字，我觉得，有这样的读书战绩妈妈功不可没，因为妈妈从小就告诉了我读书的重要性，让我从小就爱上了书。记得有次妈妈给我买一套12本的故事书，妈妈说，一个星期看一本，要仔细看，慢慢消化。而我只用一天就看完了，然后急着要看下一本，妈妈却不给我，非要我把所有故事口述一遍才让我看下一本，不到一个月，我就看完了整套，从此，激发了我读书的欲望。妈妈买书从不吝啬，所以现在我有300多本藏书;妈妈用心指引阅读，所以才有我扎实的写作功底;我要感谢妈妈，让我爱上了书。</w:t>
      </w:r>
    </w:p>
    <w:p>
      <w:pPr>
        <w:ind w:left="0" w:right="0" w:firstLine="560"/>
        <w:spacing w:before="450" w:after="450" w:line="312" w:lineRule="auto"/>
      </w:pPr>
      <w:r>
        <w:rPr>
          <w:rFonts w:ascii="宋体" w:hAnsi="宋体" w:eastAsia="宋体" w:cs="宋体"/>
          <w:color w:val="000"/>
          <w:sz w:val="28"/>
          <w:szCs w:val="28"/>
        </w:rPr>
        <w:t xml:space="preserve">书，让我足不出户，知晓天下事;书，带我遨游了天下圣地，也让我认识了许多朋友：文学家海伦·凯勒、教育家高尔基、大作家罗尔德·达尔……书是精神食粮，粮食哺育身体，书哺育了灵魂。</w:t>
      </w:r>
    </w:p>
    <w:p>
      <w:pPr>
        <w:ind w:left="0" w:right="0" w:firstLine="560"/>
        <w:spacing w:before="450" w:after="450" w:line="312" w:lineRule="auto"/>
      </w:pPr>
      <w:r>
        <w:rPr>
          <w:rFonts w:ascii="宋体" w:hAnsi="宋体" w:eastAsia="宋体" w:cs="宋体"/>
          <w:color w:val="000"/>
          <w:sz w:val="28"/>
          <w:szCs w:val="28"/>
        </w:rPr>
        <w:t xml:space="preserve">我们只有多读书才能够创造更美好的明天，创造更美好的未来!</w:t>
      </w:r>
    </w:p>
    <w:p>
      <w:pPr>
        <w:ind w:left="0" w:right="0" w:firstLine="560"/>
        <w:spacing w:before="450" w:after="450" w:line="312" w:lineRule="auto"/>
      </w:pPr>
      <w:r>
        <w:rPr>
          <w:rFonts w:ascii="宋体" w:hAnsi="宋体" w:eastAsia="宋体" w:cs="宋体"/>
          <w:color w:val="000"/>
          <w:sz w:val="28"/>
          <w:szCs w:val="28"/>
        </w:rPr>
        <w:t xml:space="preserve">祝大家爱读书、读好书，做一个快乐的读书人。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我读书我快乐演讲稿结尾篇三</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大家好!我是来自20__级17班的肖开伟，今天很荣幸能够上台为大家演讲，我演讲的题目是《我读书，我收获》。</w:t>
      </w:r>
    </w:p>
    <w:p>
      <w:pPr>
        <w:ind w:left="0" w:right="0" w:firstLine="560"/>
        <w:spacing w:before="450" w:after="450" w:line="312" w:lineRule="auto"/>
      </w:pPr>
      <w:r>
        <w:rPr>
          <w:rFonts w:ascii="宋体" w:hAnsi="宋体" w:eastAsia="宋体" w:cs="宋体"/>
          <w:color w:val="000"/>
          <w:sz w:val="28"/>
          <w:szCs w:val="28"/>
        </w:rPr>
        <w:t xml:space="preserve">书籍，乃人生至尚之精神食粮也。闲暇之余，手捧一本好书，徜徉在文字的暗流中，岂非人生一大乐事?洞察万物需要反复睇眄斟酌推敲，而读亦是，只有含英咀华，才能领悟到书中的真谛。</w:t>
      </w:r>
    </w:p>
    <w:p>
      <w:pPr>
        <w:ind w:left="0" w:right="0" w:firstLine="560"/>
        <w:spacing w:before="450" w:after="450" w:line="312" w:lineRule="auto"/>
      </w:pPr>
      <w:r>
        <w:rPr>
          <w:rFonts w:ascii="宋体" w:hAnsi="宋体" w:eastAsia="宋体" w:cs="宋体"/>
          <w:color w:val="000"/>
          <w:sz w:val="28"/>
          <w:szCs w:val="28"/>
        </w:rPr>
        <w:t xml:space="preserve">那些潜伏在文字深处的思想只有通过反复认真阅读才可以有所领悟。初读张爱玲之名作《倾城之恋》，我仅仅只被柳原与流苏的旷世爱情所感动，但经过多次阅读品味之后，我才深深感受到张爱玲在文章中的那种决绝与无悔。柳原对流苏的爱情是纯精神化的，不染一丝风尘杂质。张爱玲让两人结合的代价竟是整个香港岛!香港岛的沦陷成全了流苏，让她代替张爱玲与柳原上演了一场倾城之戏。而张爱玲却只在一旁笑着。这些藏在文字里的精神暗流，通过反复阅读就如同细沙填满了粗糙石块中的罅隙，充实了我的心。</w:t>
      </w:r>
    </w:p>
    <w:p>
      <w:pPr>
        <w:ind w:left="0" w:right="0" w:firstLine="560"/>
        <w:spacing w:before="450" w:after="450" w:line="312" w:lineRule="auto"/>
      </w:pPr>
      <w:r>
        <w:rPr>
          <w:rFonts w:ascii="宋体" w:hAnsi="宋体" w:eastAsia="宋体" w:cs="宋体"/>
          <w:color w:val="000"/>
          <w:sz w:val="28"/>
          <w:szCs w:val="28"/>
        </w:rPr>
        <w:t xml:space="preserve">不仅局限于张爱玲，读奥斯丁的《傲慢与偏见》亦然。初时，你或许会不屑于他所叙述故事的简洁与普通。但深入思考她的每一行娴熟文雅的文字，每一段机智风趣的对话，你便会发现奥斯丁借用此书主人公之口，道出了现实生活中穷人想通过攀附权贵而获得婚姻、谋取金钱和地位的陋习，讽刺了英国上流社会所谓的仁慈与高尚，更揭穿了一些外表光鲜亮丽，背地里污浊不堪的伪君子的假面具。奥斯丁将这些思想小心翼翼地隐藏在字里行间，而我们需要反复阅读方可发现其中蕴含的深刻的思想意义。如同水又充实了细沙里的空隙一样，读书不能只满足于表面文字的理解，书中的真谛是需要我们去深入咀嚼的。</w:t>
      </w:r>
    </w:p>
    <w:p>
      <w:pPr>
        <w:ind w:left="0" w:right="0" w:firstLine="560"/>
        <w:spacing w:before="450" w:after="450" w:line="312" w:lineRule="auto"/>
      </w:pPr>
      <w:r>
        <w:rPr>
          <w:rFonts w:ascii="宋体" w:hAnsi="宋体" w:eastAsia="宋体" w:cs="宋体"/>
          <w:color w:val="000"/>
          <w:sz w:val="28"/>
          <w:szCs w:val="28"/>
        </w:rPr>
        <w:t xml:space="preserve">宋朝才女李清照与丈夫赵明诚“赌书取乐”，互相问对方文史典故，若非两人将诗书熟稔于心岂会尚之甚深?纳兰性德在《浣溪沙》中记载了李清照与赵明诚“赌书消得泼茶香”的故事。看来，这些反复读书，仔细体会书中的乐趣，从古时就已盛行。只有对书籍进行反复阅读和体会，才能通过文中表面对追求文字所要表达的更深层次的东西。</w:t>
      </w:r>
    </w:p>
    <w:p>
      <w:pPr>
        <w:ind w:left="0" w:right="0" w:firstLine="560"/>
        <w:spacing w:before="450" w:after="450" w:line="312" w:lineRule="auto"/>
      </w:pPr>
      <w:r>
        <w:rPr>
          <w:rFonts w:ascii="宋体" w:hAnsi="宋体" w:eastAsia="宋体" w:cs="宋体"/>
          <w:color w:val="000"/>
          <w:sz w:val="28"/>
          <w:szCs w:val="28"/>
        </w:rPr>
        <w:t xml:space="preserve">故曰：读书正如置石于玻璃瓶，看似已满，但其中留下的空隙依旧不小。只有不断深化对书籍精髓的理解，反复精度，才能用更细腻的细沙与流水从而填满思想上的缺失。</w:t>
      </w:r>
    </w:p>
    <w:p>
      <w:pPr>
        <w:ind w:left="0" w:right="0" w:firstLine="560"/>
        <w:spacing w:before="450" w:after="450" w:line="312" w:lineRule="auto"/>
      </w:pPr>
      <w:r>
        <w:rPr>
          <w:rFonts w:ascii="宋体" w:hAnsi="宋体" w:eastAsia="宋体" w:cs="宋体"/>
          <w:color w:val="000"/>
          <w:sz w:val="28"/>
          <w:szCs w:val="28"/>
        </w:rPr>
        <w:t xml:space="preserve">正所谓人生有书可读，有暇得读，有资能读，享世间清福莫过于此也!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是一名热爱文学的中学生，最初接触“书”这个美丽的字眼时，只感到它的美妙。没有意识到它正暖暖的，柔柔的融入我小小的心。我开始去体会它的美，拿起书，文学最沁人心脾的芳香和最动人心弦的歌声从书中展现出来。如此动人的文章，如此精彩的手笔，从童话到散文诗歌，重温我幸福的读书经历。</w:t>
      </w:r>
    </w:p>
    <w:p>
      <w:pPr>
        <w:ind w:left="0" w:right="0" w:firstLine="560"/>
        <w:spacing w:before="450" w:after="450" w:line="312" w:lineRule="auto"/>
      </w:pPr>
      <w:r>
        <w:rPr>
          <w:rFonts w:ascii="宋体" w:hAnsi="宋体" w:eastAsia="宋体" w:cs="宋体"/>
          <w:color w:val="000"/>
          <w:sz w:val="28"/>
          <w:szCs w:val="28"/>
        </w:rPr>
        <w:t xml:space="preserve">小时曾天真的认为，听故事就是读书。于是把全部热情倾注到听故事上，现在我还保存着成堆的故事磁带。直到一本画报结束了我的听故事史，从此，“听”书被“看”书所代替。当我还沉浸在画报精彩的图片中时，我迎来了我人生读书中的第一大高潮——小学时代。</w:t>
      </w:r>
    </w:p>
    <w:p>
      <w:pPr>
        <w:ind w:left="0" w:right="0" w:firstLine="560"/>
        <w:spacing w:before="450" w:after="450" w:line="312" w:lineRule="auto"/>
      </w:pPr>
      <w:r>
        <w:rPr>
          <w:rFonts w:ascii="宋体" w:hAnsi="宋体" w:eastAsia="宋体" w:cs="宋体"/>
          <w:color w:val="000"/>
          <w:sz w:val="28"/>
          <w:szCs w:val="28"/>
        </w:rPr>
        <w:t xml:space="preserve">小学时代是我从读“图”到读“字”的转变过程，当我把拼音学的滚瓜烂熟并读出第一篇注音故事的时候，才第一次感觉到书的神奇与文字的美妙。随着语文水平的提高，当我的名字出现在一本书上时，一份耕耘一份收获，我知道，这是书对我的回报。世界名著，中国名著，伴随我走过小学时代。当我以优异的成绩从小学毕业时，我知道，这是书对我的回报。</w:t>
      </w:r>
    </w:p>
    <w:p>
      <w:pPr>
        <w:ind w:left="0" w:right="0" w:firstLine="560"/>
        <w:spacing w:before="450" w:after="450" w:line="312" w:lineRule="auto"/>
      </w:pPr>
      <w:r>
        <w:rPr>
          <w:rFonts w:ascii="宋体" w:hAnsi="宋体" w:eastAsia="宋体" w:cs="宋体"/>
          <w:color w:val="000"/>
          <w:sz w:val="28"/>
          <w:szCs w:val="28"/>
        </w:rPr>
        <w:t xml:space="preserve">今天，我手捧朱自清散文集踏入初中时，回顾我的读书经历，我有一份骄傲，也有一份欣慰。</w:t>
      </w:r>
    </w:p>
    <w:p>
      <w:pPr>
        <w:ind w:left="0" w:right="0" w:firstLine="560"/>
        <w:spacing w:before="450" w:after="450" w:line="312" w:lineRule="auto"/>
      </w:pPr>
      <w:r>
        <w:rPr>
          <w:rFonts w:ascii="宋体" w:hAnsi="宋体" w:eastAsia="宋体" w:cs="宋体"/>
          <w:color w:val="000"/>
          <w:sz w:val="28"/>
          <w:szCs w:val="28"/>
        </w:rPr>
        <w:t xml:space="preserve">说起我的读书经历，他很复杂，一两句也说不清楚。</w:t>
      </w:r>
    </w:p>
    <w:p>
      <w:pPr>
        <w:ind w:left="0" w:right="0" w:firstLine="560"/>
        <w:spacing w:before="450" w:after="450" w:line="312" w:lineRule="auto"/>
      </w:pPr>
      <w:r>
        <w:rPr>
          <w:rFonts w:ascii="宋体" w:hAnsi="宋体" w:eastAsia="宋体" w:cs="宋体"/>
          <w:color w:val="000"/>
          <w:sz w:val="28"/>
          <w:szCs w:val="28"/>
        </w:rPr>
        <w:t xml:space="preserve">小时候，也就是我4、5、6岁时，那时我一点也不喜欢读书，因为那时我觉得的读书这件事非常非常无聊。所以我觉得还是玩耍好，可妈妈爸爸还是觉得读书好，因为，多读书的话，长大说话说得好，一看就是文化人，而且，也很文明。于是，妈妈爸爸开始给我买书看。我看的第一本书是《我给妈妈讲故事》。第一篇是“小兔子迟到，“讲的是小兔子起床准备去上学，在学校门口小兔子不小心撞倒了真要从办公室出来的小猴老师，小猴老师手里拿书，小兔子吧小猴子老师的书撞掉了，小兔子连忙去帮小猴来时去捡书，所以迟到了。第二篇是《种瓜得瓜，种豆得豆》。讲得是小熊一家发生的事。第二次看书是我一年级时读得《没有尾巴的狼》。讲得是一只狼没有尾巴到有尾巴到把尾巴卖了的奇遇记，非常非常有趣。也非常好看。后来，上了二年级，我喜欢上了看书，觉得书中也有很多很多乐趣。爸爸又从一位哥哥家里借了：《小猪西里呼噜》上、《小猪西里呼噜》下、《装在口袋里的爸爸》。这些书都非常有趣，非常好看。三年级，我看了《每个孩子都是天使》、《神奇的警犬》、《蓝天下的课堂》……</w:t>
      </w:r>
    </w:p>
    <w:p>
      <w:pPr>
        <w:ind w:left="0" w:right="0" w:firstLine="560"/>
        <w:spacing w:before="450" w:after="450" w:line="312" w:lineRule="auto"/>
      </w:pPr>
      <w:r>
        <w:rPr>
          <w:rFonts w:ascii="宋体" w:hAnsi="宋体" w:eastAsia="宋体" w:cs="宋体"/>
          <w:color w:val="000"/>
          <w:sz w:val="28"/>
          <w:szCs w:val="28"/>
        </w:rPr>
        <w:t xml:space="preserve">我的读书是不是很复杂，也很丰富呀?</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“书，”一个普普通通名词。这个字，没有人会感到惊讶或疑虑，因为，它平淡无奇，它默默无闻。但书，却是那样的神秘而又传奇。</w:t>
      </w:r>
    </w:p>
    <w:p>
      <w:pPr>
        <w:ind w:left="0" w:right="0" w:firstLine="560"/>
        <w:spacing w:before="450" w:after="450" w:line="312" w:lineRule="auto"/>
      </w:pPr>
      <w:r>
        <w:rPr>
          <w:rFonts w:ascii="宋体" w:hAnsi="宋体" w:eastAsia="宋体" w:cs="宋体"/>
          <w:color w:val="000"/>
          <w:sz w:val="28"/>
          <w:szCs w:val="28"/>
        </w:rPr>
        <w:t xml:space="preserve">“书是人类进步的阶梯。”“书是人类精神的食粮。”但对于我来说，书却像一个看不见的指引，隐隐无形之中带动我，带动着我，走向那更高的天空……那是属于知识的天空!</w:t>
      </w:r>
    </w:p>
    <w:p>
      <w:pPr>
        <w:ind w:left="0" w:right="0" w:firstLine="560"/>
        <w:spacing w:before="450" w:after="450" w:line="312" w:lineRule="auto"/>
      </w:pPr>
      <w:r>
        <w:rPr>
          <w:rFonts w:ascii="宋体" w:hAnsi="宋体" w:eastAsia="宋体" w:cs="宋体"/>
          <w:color w:val="000"/>
          <w:sz w:val="28"/>
          <w:szCs w:val="28"/>
        </w:rPr>
        <w:t xml:space="preserve">小时候，爷爷家有许多西游记的小人书。我非常喜欢看，一放学，我便飞奔到爷爷家，津津有味的看着这并不完整的小人书，就是这几本小人书，让我在那幼稚的岁月里，明白了聪明机智孙悟空、肥头大耳的猪八戒、慈悲为怀的唐僧、憨厚老实的沙和尚……</w:t>
      </w:r>
    </w:p>
    <w:p>
      <w:pPr>
        <w:ind w:left="0" w:right="0" w:firstLine="560"/>
        <w:spacing w:before="450" w:after="450" w:line="312" w:lineRule="auto"/>
      </w:pPr>
      <w:r>
        <w:rPr>
          <w:rFonts w:ascii="宋体" w:hAnsi="宋体" w:eastAsia="宋体" w:cs="宋体"/>
          <w:color w:val="000"/>
          <w:sz w:val="28"/>
          <w:szCs w:val="28"/>
        </w:rPr>
        <w:t xml:space="preserve">渐渐地，渐渐地，小人书再也提不起我的兴趣，我又看起了少儿版，就这样，书像一支，引诱着我，而我贪婪的跟随着它，寸步不离。然后，少儿变翻译版，翻译版边古典版。这书的指引，我情不自禁。</w:t>
      </w:r>
    </w:p>
    <w:p>
      <w:pPr>
        <w:ind w:left="0" w:right="0" w:firstLine="560"/>
        <w:spacing w:before="450" w:after="450" w:line="312" w:lineRule="auto"/>
      </w:pPr>
      <w:r>
        <w:rPr>
          <w:rFonts w:ascii="宋体" w:hAnsi="宋体" w:eastAsia="宋体" w:cs="宋体"/>
          <w:color w:val="000"/>
          <w:sz w:val="28"/>
          <w:szCs w:val="28"/>
        </w:rPr>
        <w:t xml:space="preserve">在我身边，书总是一堆又一堆，充斥着，填瞒着我本应枯燥无味的生活。它像我的一个老朋友，每一天，我都离不开它。每一天，我都要接受它那知识的洗礼。我像一个机器人，不管的升级升级在升级，而升级的同时，也要用掉一块块电池——一本本书。</w:t>
      </w:r>
    </w:p>
    <w:p>
      <w:pPr>
        <w:ind w:left="0" w:right="0" w:firstLine="560"/>
        <w:spacing w:before="450" w:after="450" w:line="312" w:lineRule="auto"/>
      </w:pPr>
      <w:r>
        <w:rPr>
          <w:rFonts w:ascii="宋体" w:hAnsi="宋体" w:eastAsia="宋体" w:cs="宋体"/>
          <w:color w:val="000"/>
          <w:sz w:val="28"/>
          <w:szCs w:val="28"/>
        </w:rPr>
        <w:t xml:space="preserve">成长的过程，离不开清澈的水，新鲜的空气，充沛的阳光，更离不开那丰富的知识养分，精神的食粮——书。</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读书的人是幸福的人，因为读书是快乐的!读书是美丽的!它给我们带来了智慧的源泉和精神的力量，让我们增长知识、丰富见闻、明白事理、开阔眼界，陶冶性情。</w:t>
      </w:r>
    </w:p>
    <w:p>
      <w:pPr>
        <w:ind w:left="0" w:right="0" w:firstLine="560"/>
        <w:spacing w:before="450" w:after="450" w:line="312" w:lineRule="auto"/>
      </w:pPr>
      <w:r>
        <w:rPr>
          <w:rFonts w:ascii="宋体" w:hAnsi="宋体" w:eastAsia="宋体" w:cs="宋体"/>
          <w:color w:val="000"/>
          <w:sz w:val="28"/>
          <w:szCs w:val="28"/>
        </w:rPr>
        <w:t xml:space="preserve">以前，我并不知道读书有什么好处，一直都不太喜欢它，有时被逼无奈拿起书，也只是装个样子而已，因而头脑里总是空空如也。每到写作文时，绞尽脑汁也想不出一个好词，每次写作文都令我痛苦万分;每到上课，我也想在同学面前露一露脸，可惜肚里无货，看着别人侃侃而谈也只有眼馋的份;每到下课，当我好奇地询问同学谈到的某些有趣的人或事时，他们总笑我是井底之蛙，孤陋寡闻之极……</w:t>
      </w:r>
    </w:p>
    <w:p>
      <w:pPr>
        <w:ind w:left="0" w:right="0" w:firstLine="560"/>
        <w:spacing w:before="450" w:after="450" w:line="312" w:lineRule="auto"/>
      </w:pPr>
      <w:r>
        <w:rPr>
          <w:rFonts w:ascii="宋体" w:hAnsi="宋体" w:eastAsia="宋体" w:cs="宋体"/>
          <w:color w:val="000"/>
          <w:sz w:val="28"/>
          <w:szCs w:val="28"/>
        </w:rPr>
        <w:t xml:space="preserve">那段日子，我很空闲，大多数休息时间都在尽情地疯玩，可与此同时，失落与自卑也在与日俱增，心头总有驱不走的“乌云”。现在的我很快乐也很充实，现在的我也慢慢走出了“井底”，是谁让我有了那么大的变化?是谁让我走出了“乌云”，走进了一片灿烂的天地?那当然是书这种我们人类共同的好朋友!一本好书，带给我无限喜悦。它好比是一座大观园，一个万花筒，里面的生活五彩缤纷，里面的世界色彩斑斓。</w:t>
      </w:r>
    </w:p>
    <w:p>
      <w:pPr>
        <w:ind w:left="0" w:right="0" w:firstLine="560"/>
        <w:spacing w:before="450" w:after="450" w:line="312" w:lineRule="auto"/>
      </w:pPr>
      <w:r>
        <w:rPr>
          <w:rFonts w:ascii="宋体" w:hAnsi="宋体" w:eastAsia="宋体" w:cs="宋体"/>
          <w:color w:val="000"/>
          <w:sz w:val="28"/>
          <w:szCs w:val="28"/>
        </w:rPr>
        <w:t xml:space="preserve">读书是一种美的享受。读书，让我走进了仙境，读书让我的童年生活更加富有色彩。疲劳时读它，疲劳就像雾一样散了;烦恼时读它，烦恼就如风一样飘走了;忧愁时读它，忧愁就似水一样蒸发了……一本好书，带给我无限帮助。</w:t>
      </w:r>
    </w:p>
    <w:p>
      <w:pPr>
        <w:ind w:left="0" w:right="0" w:firstLine="560"/>
        <w:spacing w:before="450" w:after="450" w:line="312" w:lineRule="auto"/>
      </w:pPr>
      <w:r>
        <w:rPr>
          <w:rFonts w:ascii="宋体" w:hAnsi="宋体" w:eastAsia="宋体" w:cs="宋体"/>
          <w:color w:val="000"/>
          <w:sz w:val="28"/>
          <w:szCs w:val="28"/>
        </w:rPr>
        <w:t xml:space="preserve">它好比是营养的药丸，精神的食粮，知心的朋友，无声的老师。有时，一则谚语使我开阔了大脑，增强了知识;有时，一则名言，使我受到了启发，了解了事例;有时，一个故事使我明白了道理，体验了乐趣;有时，一篇作文使我提高了能力，知道了写作……一本好书，带我走向成功之道。</w:t>
      </w:r>
    </w:p>
    <w:p>
      <w:pPr>
        <w:ind w:left="0" w:right="0" w:firstLine="560"/>
        <w:spacing w:before="450" w:after="450" w:line="312" w:lineRule="auto"/>
      </w:pPr>
      <w:r>
        <w:rPr>
          <w:rFonts w:ascii="宋体" w:hAnsi="宋体" w:eastAsia="宋体" w:cs="宋体"/>
          <w:color w:val="000"/>
          <w:sz w:val="28"/>
          <w:szCs w:val="28"/>
        </w:rPr>
        <w:t xml:space="preserve">纵观中国古今，横看世界各国，有哪一位名人不酷爱读书?又有哪一个不爱读书的人成了饱学之士?悬梁刺股的苏秦，凿壁借光的匡衡，手不释卷的吕蒙……他们告诉我，读书就是取得好成绩，通向成功的一条捷径!现在的我不管是作文还是日记，常能一挥而就，语文考试也常能取得好成绩，这都是因为我爱上了读书的缘故吧。</w:t>
      </w:r>
    </w:p>
    <w:p>
      <w:pPr>
        <w:ind w:left="0" w:right="0" w:firstLine="560"/>
        <w:spacing w:before="450" w:after="450" w:line="312" w:lineRule="auto"/>
      </w:pPr>
      <w:r>
        <w:rPr>
          <w:rFonts w:ascii="宋体" w:hAnsi="宋体" w:eastAsia="宋体" w:cs="宋体"/>
          <w:color w:val="000"/>
          <w:sz w:val="28"/>
          <w:szCs w:val="28"/>
        </w:rPr>
        <w:t xml:space="preserve">读书，其好处之多，是无法用语言所能表达完全的。唯有勤读多读，置身于书籍中的人，方能体验其中的奥妙与乐趣。“我读书，我快乐!”让我们与书交朋友吧!让我们“同沐四季风，共享读书乐!”让读书之花，开遍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我读书我快乐演讲稿结尾篇七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提起书，一些人就会头昏脑胀，那烦琐的词语，复杂的句子，不如看电视，打电脑来的轻松，可我却喜欢看书。在冬日的阳光下，泡一杯暖暖的茶，一边喝茶，一边看书;或在幽静的月光下听听音乐，看看小说，那该有多惬意啊!</w:t>
      </w:r>
    </w:p>
    <w:p>
      <w:pPr>
        <w:ind w:left="0" w:right="0" w:firstLine="560"/>
        <w:spacing w:before="450" w:after="450" w:line="312" w:lineRule="auto"/>
      </w:pPr>
      <w:r>
        <w:rPr>
          <w:rFonts w:ascii="宋体" w:hAnsi="宋体" w:eastAsia="宋体" w:cs="宋体"/>
          <w:color w:val="000"/>
          <w:sz w:val="28"/>
          <w:szCs w:val="28"/>
        </w:rPr>
        <w:t xml:space="preserve">虽说我喜欢书，但也不是全都爱看，比如作文书，辅导书，教科书……记得有一次，妈妈去逛商场，让我在新华书店看书，还嘱咐我要多看作文书，积累好词句，以后运用在自己的作文中，我点点头答应了，虽然嘴上答应了但心里却有一千个不愿意，一万个不愿意，身上的每一个细胞都在反抗。一股神奇的魔力让我不由自主地走到儿童文学区，拿起一本科普小说津津有味地看起来，在书中，我仿佛来到了奥秘的宇宙，看见水星，火星，木星，月球……又乘坐时空机来到了原始人的山洞，观察他们怎样进食，捕兽。我漫游历史长河，穿越“上下五千年”，我翱翔在知识空间，叩问“十万个为什么”。突然闪过一个黄色的人影，啊，是妈妈!我愣了一下，慌慌张张地把书藏到背后，抬起头来，吁，原来不是妈妈，而是穿着一条跟她衣服差不多的人，真是有惊无险啊!这时，我看见挂在墙上的钟，不知不觉已经过了两个多小时，妈妈就要来了!我赶紧放好书，跑到精品作文区，胡乱拿起一本书，装模做样地看起来。</w:t>
      </w:r>
    </w:p>
    <w:p>
      <w:pPr>
        <w:ind w:left="0" w:right="0" w:firstLine="560"/>
        <w:spacing w:before="450" w:after="450" w:line="312" w:lineRule="auto"/>
      </w:pPr>
      <w:r>
        <w:rPr>
          <w:rFonts w:ascii="宋体" w:hAnsi="宋体" w:eastAsia="宋体" w:cs="宋体"/>
          <w:color w:val="000"/>
          <w:sz w:val="28"/>
          <w:szCs w:val="28"/>
        </w:rPr>
        <w:t xml:space="preserve">“章悦!”我突然听到有人喊我名字，“回家了!”哦，原来是妈妈叫我回家了。在回家的路上，我还在想：唉，这窃读的滋味，真是又高兴又惧怕，更是胆战心惊啊!</w:t>
      </w:r>
    </w:p>
    <w:p>
      <w:pPr>
        <w:ind w:left="0" w:right="0" w:firstLine="560"/>
        <w:spacing w:before="450" w:after="450" w:line="312" w:lineRule="auto"/>
      </w:pPr>
      <w:r>
        <w:rPr>
          <w:rFonts w:ascii="宋体" w:hAnsi="宋体" w:eastAsia="宋体" w:cs="宋体"/>
          <w:color w:val="000"/>
          <w:sz w:val="28"/>
          <w:szCs w:val="28"/>
        </w:rPr>
        <w:t xml:space="preserve">当然，我也不是每一次看书都那么心惊肉跳，读书带给我更多的快乐是一种享受。当我枯燥烦闷时，读书使我心情愉悦;当我迷茫惆怅时，读书让我看清前路;当我心情愉快时，读书让我发现生活是多么美好!</w:t>
      </w:r>
    </w:p>
    <w:p>
      <w:pPr>
        <w:ind w:left="0" w:right="0" w:firstLine="560"/>
        <w:spacing w:before="450" w:after="450" w:line="312" w:lineRule="auto"/>
      </w:pPr>
      <w:r>
        <w:rPr>
          <w:rFonts w:ascii="宋体" w:hAnsi="宋体" w:eastAsia="宋体" w:cs="宋体"/>
          <w:color w:val="000"/>
          <w:sz w:val="28"/>
          <w:szCs w:val="28"/>
        </w:rPr>
        <w:t xml:space="preserve">读不同的书，滋味也大不相同：读校园小说，犹如吃牛排大餐，一样的美味痛快，一样的营养丰富;看童话故事，就是咀嚼玲珑可爱，色彩漂亮的橡皮糖，牛奶糖，香甜可口，给人无限美丽遐想;读一篇散文，就是在品味种。种新鲜水果，清心怡神……读书实在是一种美的享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2024-07-08T08:06:53+08:00</dcterms:created>
  <dcterms:modified xsi:type="dcterms:W3CDTF">2024-07-08T08:06:53+08:00</dcterms:modified>
</cp:coreProperties>
</file>

<file path=docProps/custom.xml><?xml version="1.0" encoding="utf-8"?>
<Properties xmlns="http://schemas.openxmlformats.org/officeDocument/2006/custom-properties" xmlns:vt="http://schemas.openxmlformats.org/officeDocument/2006/docPropsVTypes"/>
</file>