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妇科门诊年终工作总结(7篇)</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这里给大家分享一些最新...</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妇科门诊年终工作总结篇一</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黑体" w:hAnsi="黑体" w:eastAsia="黑体" w:cs="黑体"/>
          <w:color w:val="000000"/>
          <w:sz w:val="34"/>
          <w:szCs w:val="34"/>
          <w:b w:val="1"/>
          <w:bCs w:val="1"/>
        </w:rPr>
        <w:t xml:space="preserve">妇科门诊年终工作总结篇二</w:t>
      </w:r>
    </w:p>
    <w:p>
      <w:pPr>
        <w:ind w:left="0" w:right="0" w:firstLine="560"/>
        <w:spacing w:before="450" w:after="450" w:line="312" w:lineRule="auto"/>
      </w:pPr>
      <w:r>
        <w:rPr>
          <w:rFonts w:ascii="宋体" w:hAnsi="宋体" w:eastAsia="宋体" w:cs="宋体"/>
          <w:color w:val="000"/>
          <w:sz w:val="28"/>
          <w:szCs w:val="28"/>
        </w:rPr>
        <w:t xml:space="preserve">在科主任的正确领导与关怀下，在同志们的大力支持与帮助下，经过自己的不懈努力，圆满完成了任期内的各项工作。现总结如下：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自己能认真贯彻执行党的路线、方针、政策，积极参加院科两级组织的各项政治学习，牢记办院宗旨，时刻与院党委保持一致。认真学习张厅长讲话，并把讲话精神领会贯通，应用到实际工作中去。</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自己能严格要求自己，做到严谨认真，尽心尽责。在药品发放中，能严格按照调剂操作规程进行，做到“四查十对”。对患者礼貌、热情、大方，说话和气文明，认真、仔细交代药品用法和有关注意事项，为患者安全、有效、经济地使用药品提供服务;对于病人提出的各种问题，自己都能给予详尽的回答，直到病人满意为止，很好的维护了我院的形象，收到了良好的社会效益。如处方内容有不妥或错误时，能及时与处方医师联系，待其更正后再行调配，保证了病人的用药安全，杜绝了差错事故的发生。严格“毒、麻、限、剧”药品的管理，做到“五专”管理，即：专人、专柜、专用账册、专用处方、专册登记。</w:t>
      </w:r>
    </w:p>
    <w:p>
      <w:pPr>
        <w:ind w:left="0" w:right="0" w:firstLine="560"/>
        <w:spacing w:before="450" w:after="450" w:line="312" w:lineRule="auto"/>
      </w:pPr>
      <w:r>
        <w:rPr>
          <w:rFonts w:ascii="宋体" w:hAnsi="宋体" w:eastAsia="宋体" w:cs="宋体"/>
          <w:color w:val="000"/>
          <w:sz w:val="28"/>
          <w:szCs w:val="28"/>
        </w:rPr>
        <w:t xml:space="preserve">配合临床做好药品的供应和管理工作，使药物能安全有效，合理的应用于临床。平时主动将药物信息和动态告知医师和护士，以达到彼此协作，协助医护人员合理地选药和用药，共同为患者服务。对于即将到期的药品，能及时与医师联系，让他们尽快应用，避免了药品的过期失效。对新药品种能及时熟悉和掌握，并介绍到临床科室。同时反馈临床用药信息，充分发挥药师的职能作用。做好药品的保养工作，对自己分管的药柜能定期进行整理摆放，保持了药柜的干净整齐。定期查看效期药品，发现临近效期的及时上报，以免造成经济损失。认真学习《药品管理法》并理论联系实际运用到工作中去。</w:t>
      </w:r>
    </w:p>
    <w:p>
      <w:pPr>
        <w:ind w:left="0" w:right="0" w:firstLine="560"/>
        <w:spacing w:before="450" w:after="450" w:line="312" w:lineRule="auto"/>
      </w:pPr>
      <w:r>
        <w:rPr>
          <w:rFonts w:ascii="宋体" w:hAnsi="宋体" w:eastAsia="宋体" w:cs="宋体"/>
          <w:color w:val="000"/>
          <w:sz w:val="28"/>
          <w:szCs w:val="28"/>
        </w:rPr>
        <w:t xml:space="preserve">随着药学科学的迅猛发展，药房工作正从单一向各层次发展，为了适应这新的形势，我不断学习新的专业知识，阅读相关书刊，掌握国内外医药发展的新动向，不断更新自己的知识水平，提高了自己的业务能力。做好药房管理工作，实行分柜管理，责任到人，充分调动大家的积极性，主动性，使大家认识到药房工作的重要性、必要性，以一个合格药师的身份全身心的投入到药房工作中去。积极配合科主任的工作，认真传达科室会议精神，严格按照科室计划执行，对科里安排的工作都能及时认真的完成，做到上通下达，团结一致。</w:t>
      </w:r>
    </w:p>
    <w:p>
      <w:pPr>
        <w:ind w:left="0" w:right="0" w:firstLine="560"/>
        <w:spacing w:before="450" w:after="450" w:line="312" w:lineRule="auto"/>
      </w:pPr>
      <w:r>
        <w:rPr>
          <w:rFonts w:ascii="宋体" w:hAnsi="宋体" w:eastAsia="宋体" w:cs="宋体"/>
          <w:color w:val="000"/>
          <w:sz w:val="28"/>
          <w:szCs w:val="28"/>
        </w:rPr>
        <w:t xml:space="preserve">任职以来我虽然取得了一些成绩，但还有许多不足之处，自己一定会认真反思，取长补短。争取更上一层楼，把药房工作做得更好。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妇科门诊年终工作总结篇三</w:t>
      </w:r>
    </w:p>
    <w:p>
      <w:pPr>
        <w:ind w:left="0" w:right="0" w:firstLine="560"/>
        <w:spacing w:before="450" w:after="450" w:line="312" w:lineRule="auto"/>
      </w:pPr>
      <w:r>
        <w:rPr>
          <w:rFonts w:ascii="宋体" w:hAnsi="宋体" w:eastAsia="宋体" w:cs="宋体"/>
          <w:color w:val="000"/>
          <w:sz w:val="28"/>
          <w:szCs w:val="28"/>
        </w:rPr>
        <w:t xml:space="preserve">一、以病人为中心，强化护理管理</w:t>
      </w:r>
    </w:p>
    <w:p>
      <w:pPr>
        <w:ind w:left="0" w:right="0" w:firstLine="560"/>
        <w:spacing w:before="450" w:after="450" w:line="312" w:lineRule="auto"/>
      </w:pPr>
      <w:r>
        <w:rPr>
          <w:rFonts w:ascii="宋体" w:hAnsi="宋体" w:eastAsia="宋体" w:cs="宋体"/>
          <w:color w:val="000"/>
          <w:sz w:val="28"/>
          <w:szCs w:val="28"/>
        </w:rPr>
        <w:t xml:space="preserve">加强学习提高护理工作人员业务素质。扩大知识面，提高自身素质修养，护理知识化管理已是大势所趋，必须加强市场经济下的护理知识及护士长管理知识的学习。由于社会进步，病人文化素质的提高，许多病人不再对护理人员盲目的信赖，他们需要了解病情，也有很多的自我主观，这种自我主观，一方面有利于做好病人思想工作，使他们处于接受治疗和护理管理状态，另一方面，如果护理人员不能靠自已知识素养给病人一个客观的解释，个别病人很快会在主观上不配合护理，甚至无理取闹，所以要求护士要不断完善护理知识，提高自身的素质，鼓励护士参加各种业务学习，继续教育或成人高考等，参观各兄弟医院的管理，这样才能够提高护理人员自身素质。随着医疗技术不断发展提高，新尖先进医疗设备的广泛应用，特别是入世以后的激烈竞争，对护理工作有了新的挑战，护理工作毕竟不同于医疗，可以依靠于精密而先进的现代化设备来方便诊疗和治疗，而护理是从最简单、锁碎的事开始的。在护理过程中要与各种各样的病人打交道，有时自己所具的知识难以满足病人的需要，所以护士长必须狠抓专业技术知识的提高，才能培养出一大批德才兼备的护士，否则不能胜任护士长的工作。</w:t>
      </w:r>
    </w:p>
    <w:p>
      <w:pPr>
        <w:ind w:left="0" w:right="0" w:firstLine="560"/>
        <w:spacing w:before="450" w:after="450" w:line="312" w:lineRule="auto"/>
      </w:pPr>
      <w:r>
        <w:rPr>
          <w:rFonts w:ascii="宋体" w:hAnsi="宋体" w:eastAsia="宋体" w:cs="宋体"/>
          <w:color w:val="000"/>
          <w:sz w:val="28"/>
          <w:szCs w:val="28"/>
        </w:rPr>
        <w:t xml:space="preserve">二、明确职责，作医、护、患之间的协调</w:t>
      </w:r>
    </w:p>
    <w:p>
      <w:pPr>
        <w:ind w:left="0" w:right="0" w:firstLine="560"/>
        <w:spacing w:before="450" w:after="450" w:line="312" w:lineRule="auto"/>
      </w:pPr>
      <w:r>
        <w:rPr>
          <w:rFonts w:ascii="宋体" w:hAnsi="宋体" w:eastAsia="宋体" w:cs="宋体"/>
          <w:color w:val="000"/>
          <w:sz w:val="28"/>
          <w:szCs w:val="28"/>
        </w:rPr>
        <w:t xml:space="preserve">1、护士长是科室第一负责人，对内要为院领导和护理部负责，对科室护理人员负责，对病人及陪员负责，因此，护士长是责任较大的护理管理者，在以人为本的整体护理中，把党的卫生方针政策传递给每位护士，还要通过她们把党对人民群众的温暖体现在患者身上，使他们得到关心和爱护。</w:t>
      </w:r>
    </w:p>
    <w:p>
      <w:pPr>
        <w:ind w:left="0" w:right="0" w:firstLine="560"/>
        <w:spacing w:before="450" w:after="450" w:line="312" w:lineRule="auto"/>
      </w:pPr>
      <w:r>
        <w:rPr>
          <w:rFonts w:ascii="宋体" w:hAnsi="宋体" w:eastAsia="宋体" w:cs="宋体"/>
          <w:color w:val="000"/>
          <w:sz w:val="28"/>
          <w:szCs w:val="28"/>
        </w:rPr>
        <w:t xml:space="preserve">2、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事，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三、突出具有特色个性护理，完善护理质量管理体系</w:t>
      </w:r>
    </w:p>
    <w:p>
      <w:pPr>
        <w:ind w:left="0" w:right="0" w:firstLine="560"/>
        <w:spacing w:before="450" w:after="450" w:line="312" w:lineRule="auto"/>
      </w:pPr>
      <w:r>
        <w:rPr>
          <w:rFonts w:ascii="宋体" w:hAnsi="宋体" w:eastAsia="宋体" w:cs="宋体"/>
          <w:color w:val="000"/>
          <w:sz w:val="28"/>
          <w:szCs w:val="28"/>
        </w:rPr>
        <w:t xml:space="preserve">护理服务在构建医院服务文化中具有重要地位，提供有特色的个性化护理服务是塑造优秀护理服务品质的主要内容，护理服务不仅是生活上的照顾和生理上的满足，更是心理和个性的满足，所以提供有特色化的护理、个性化的服务是整体护理的深化，在整体护理中强调两个为本即“以人为本，以服务为本”；三个一切，即“一切为病人，为一切病人，为病人一切”注重三个主要，即以健康教育为主要手段，以开展首问负责制为主要形式，以提高病人满意度为主要方式，注重将护士的内在美融为一体，注重沟通技巧，“请”在先，“谢”在后，让病人感受到护理人员优质的护理服务。</w:t>
      </w:r>
    </w:p>
    <w:p>
      <w:pPr>
        <w:ind w:left="0" w:right="0" w:firstLine="560"/>
        <w:spacing w:before="450" w:after="450" w:line="312" w:lineRule="auto"/>
      </w:pPr>
      <w:r>
        <w:rPr>
          <w:rFonts w:ascii="宋体" w:hAnsi="宋体" w:eastAsia="宋体" w:cs="宋体"/>
          <w:color w:val="000"/>
          <w:sz w:val="28"/>
          <w:szCs w:val="28"/>
        </w:rPr>
        <w:t xml:space="preserve">根据护理质量目标与规范服务考核标准，建立以护士长、业务主管进行考核评分的体系，奖罚分明，每次将考核的结果公布，年终总结与目标管理挂钩，服务的主要任务是服务于病人，就要做到以病人为中心，把病人的痛苦当作自己的痛苦，把病人当亲人，时时刻刻为他们生活着想，取得他们的护理工作的信任，使互患关系相互信任、相互支持，护士长在科室实际上是一个内当家，因此要按市场经济规律、严格规章制度、奖勤罚懒，按多劳多得，不劳不得分配原则，注重管理，不搞人情关系。总之，社会的发展人们健康意识的增加，使护理事业发展的同时面临着新的挑战，时代赋予我们的新任务，要求我们工作要有高水平知识技能，不断进取，以精湛的技术赢得社会对护理事业的尊重和认可，才能有能力实现护理目标，才能提高护理的性，培养内在美和外在美的气质和专家学者风度，树立护士职业的自信心也是我们今年护理人员努力的方向。</w:t>
      </w:r>
    </w:p>
    <w:p>
      <w:pPr>
        <w:ind w:left="0" w:right="0" w:firstLine="560"/>
        <w:spacing w:before="450" w:after="450" w:line="312" w:lineRule="auto"/>
      </w:pPr>
      <w:r>
        <w:rPr>
          <w:rFonts w:ascii="宋体" w:hAnsi="宋体" w:eastAsia="宋体" w:cs="宋体"/>
          <w:color w:val="000"/>
          <w:sz w:val="28"/>
          <w:szCs w:val="28"/>
        </w:rPr>
        <w:t xml:space="preserve">四、不断提高自身素质</w:t>
      </w:r>
    </w:p>
    <w:p>
      <w:pPr>
        <w:ind w:left="0" w:right="0" w:firstLine="560"/>
        <w:spacing w:before="450" w:after="450" w:line="312" w:lineRule="auto"/>
      </w:pPr>
      <w:r>
        <w:rPr>
          <w:rFonts w:ascii="宋体" w:hAnsi="宋体" w:eastAsia="宋体" w:cs="宋体"/>
          <w:color w:val="000"/>
          <w:sz w:val="28"/>
          <w:szCs w:val="28"/>
        </w:rPr>
        <w:t xml:space="preserve">一个成功的护理管理者就具备：一是自身素质，二是工作方法与领导技巧。</w:t>
      </w:r>
    </w:p>
    <w:p>
      <w:pPr>
        <w:ind w:left="0" w:right="0" w:firstLine="560"/>
        <w:spacing w:before="450" w:after="450" w:line="312" w:lineRule="auto"/>
      </w:pPr>
      <w:r>
        <w:rPr>
          <w:rFonts w:ascii="宋体" w:hAnsi="宋体" w:eastAsia="宋体" w:cs="宋体"/>
          <w:color w:val="000"/>
          <w:sz w:val="28"/>
          <w:szCs w:val="28"/>
        </w:rPr>
        <w:t xml:space="preserve">①我国卫生事业面临着重大改革，医院内部以及医院和患者之间的共需关系发生了根本变化。医患关系的商业化、人性化、法律化趋自成为护理者探索的课题，护士长要得到大家的爱戴和信任，在工作中要走在前面，干在前面，服务在前，不计较个人得失，在荣誉面前有谦让态度，多给大家一些机会，使护士有荣誉心和被信任感，塑造随和的工作氛围，作为管理者应进逆耳之言，要忍天下难忍之事，不给人小鞋穿，以宽大的胸怀赢得身边人的理解，实事求是，护士长应以人品、人格、工作方法提高其在同仁中的信任，同事之间的团结协作，科室之间的配合。</w:t>
      </w:r>
    </w:p>
    <w:p>
      <w:pPr>
        <w:ind w:left="0" w:right="0" w:firstLine="560"/>
        <w:spacing w:before="450" w:after="450" w:line="312" w:lineRule="auto"/>
      </w:pPr>
      <w:r>
        <w:rPr>
          <w:rFonts w:ascii="宋体" w:hAnsi="宋体" w:eastAsia="宋体" w:cs="宋体"/>
          <w:color w:val="000"/>
          <w:sz w:val="28"/>
          <w:szCs w:val="28"/>
        </w:rPr>
        <w:t xml:space="preserve">②对患者做到四讲、四心和换位思考。四讲：讲文明、讲礼貌、讲质量、讲道德；四心即：做事让医生放心、患者放心、家属放心、自己放心；换位思考即处理问题时在患者和消费者之间换位思考。因为患者是一个有特殊要求的个体，护理服务要围绕患者整体的需求考虑，不仅提供病人需求还应对病人的生命与健康、人格与尊重上予以关心和关注。护士长是护士的导师，应用文明的语言、和蔼的态度与患者交流，以严谨的`护理规范、高尚的情怀和道德要求每个护理人员的行为和护理过程。</w:t>
      </w:r>
    </w:p>
    <w:p>
      <w:pPr>
        <w:ind w:left="0" w:right="0" w:firstLine="560"/>
        <w:spacing w:before="450" w:after="450" w:line="312" w:lineRule="auto"/>
      </w:pPr>
      <w:r>
        <w:rPr>
          <w:rFonts w:ascii="宋体" w:hAnsi="宋体" w:eastAsia="宋体" w:cs="宋体"/>
          <w:color w:val="000"/>
          <w:sz w:val="28"/>
          <w:szCs w:val="28"/>
        </w:rPr>
        <w:t xml:space="preserve">护士长是临床最基层，最直接的管理者，其管理水平的高低直接影响着护理质量。因此，要注重“细节管理是精髓”、“安全管理是重中之重”，将护理管理更好地应用于临床，将护理管理模式不断创新。</w:t>
      </w:r>
    </w:p>
    <w:p>
      <w:pPr>
        <w:ind w:left="0" w:right="0" w:firstLine="560"/>
        <w:spacing w:before="450" w:after="450" w:line="312" w:lineRule="auto"/>
      </w:pPr>
      <w:r>
        <w:rPr>
          <w:rFonts w:ascii="黑体" w:hAnsi="黑体" w:eastAsia="黑体" w:cs="黑体"/>
          <w:color w:val="000000"/>
          <w:sz w:val="34"/>
          <w:szCs w:val="34"/>
          <w:b w:val="1"/>
          <w:bCs w:val="1"/>
        </w:rPr>
        <w:t xml:space="preserve">妇科门诊年终工作总结篇四</w:t>
      </w:r>
    </w:p>
    <w:p>
      <w:pPr>
        <w:ind w:left="0" w:right="0" w:firstLine="560"/>
        <w:spacing w:before="450" w:after="450" w:line="312" w:lineRule="auto"/>
      </w:pPr>
      <w:r>
        <w:rPr>
          <w:rFonts w:ascii="宋体" w:hAnsi="宋体" w:eastAsia="宋体" w:cs="宋体"/>
          <w:color w:val="000"/>
          <w:sz w:val="28"/>
          <w:szCs w:val="28"/>
        </w:rPr>
        <w:t xml:space="preserve">急诊科是医院最的窗口,有着急、忙、杂的特性。面对危重急症病人的首诊和抢救,急诊病人又往往诊断不明、病情不清、迅速,若不当,就容易医疗纠纷。而病人及家属容易产生急躁、忧虑、恐惧的情绪，急诊不同于病房，医护人员有充足的与患者及家属沟通，患者的需求，的护患关系。在急诊，患者及家属在与医护人员较短的接触内，还未的信任感，对医护人员的每细微环节都敏感，医护人员的言谈举止对病人心理都会产生。医护人员的救治不被理解，患者及家属留下“不被”、“急诊不急”的错觉。我越发觉得沟通在急诊是最容易忽略而最的东西南丁格尔说：护理工作需要精湛的技术，更需要艺术。，要学会观察，才善于问题的，包括对病人病情、心理、需求及家属的观察。</w:t>
      </w:r>
    </w:p>
    <w:p>
      <w:pPr>
        <w:ind w:left="0" w:right="0" w:firstLine="560"/>
        <w:spacing w:before="450" w:after="450" w:line="312" w:lineRule="auto"/>
      </w:pPr>
      <w:r>
        <w:rPr>
          <w:rFonts w:ascii="宋体" w:hAnsi="宋体" w:eastAsia="宋体" w:cs="宋体"/>
          <w:color w:val="000"/>
          <w:sz w:val="28"/>
          <w:szCs w:val="28"/>
        </w:rPr>
        <w:t xml:space="preserve">例如：有些患者家属对护士的百般挑剔，却对患者液体输完都浑然不知，像的家属就应该在每次更换液体时都耐心的提醒他液体输至地方时应该叫护士，与此也应该按时巡视病房，多观察液体的进展，就可以在程度上液体更换了与患者家属产生矛盾。，要学会沟通，人与人的尊重和信任是在沟通的基础上。来急诊就诊的病人，应该地询问，热情的为其。例如：行动不便的患者可以予以搀扶或协助其用推车送至诊室，为其测量生命体征，交予诊室的护士;需要并可以去病房治疗的患者，可以为其细致的指明病房的位置，患者跑“冤枉路”。而患病长而并不危重的病人可以建议他去门诊就医，耐心而细致的告知其门诊的位置和就医的，便于患者的安排。，微笑的表情，搀扶的动作解决不了患者身体上的疼痛，却能迅速缩短护患距离，病人需要被照顾的心理需求，从而便于下面的护理工作。</w:t>
      </w:r>
    </w:p>
    <w:p>
      <w:pPr>
        <w:ind w:left="0" w:right="0" w:firstLine="560"/>
        <w:spacing w:before="450" w:after="450" w:line="312" w:lineRule="auto"/>
      </w:pPr>
      <w:r>
        <w:rPr>
          <w:rFonts w:ascii="宋体" w:hAnsi="宋体" w:eastAsia="宋体" w:cs="宋体"/>
          <w:color w:val="000"/>
          <w:sz w:val="28"/>
          <w:szCs w:val="28"/>
        </w:rPr>
        <w:t xml:space="preserve">最后，观察和沟通学会判断，对病人的病情和需求有地和判断，有利于医护人员救治工作的展开，也为病人了。例如：受外伤的患者可以观察和大致的询问其受伤的部位和严重程度，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只是我在急诊工作的浅谈，要学的东西还。当然，想一名急诊科的护士，只会沟通是远远的，还需要理论基础、的抢救经验、的反应、麻利的动作，这才是在遇到紧急情况时禁得起考验的。</w:t>
      </w:r>
    </w:p>
    <w:p>
      <w:pPr>
        <w:ind w:left="0" w:right="0" w:firstLine="560"/>
        <w:spacing w:before="450" w:after="450" w:line="312" w:lineRule="auto"/>
      </w:pPr>
      <w:r>
        <w:rPr>
          <w:rFonts w:ascii="宋体" w:hAnsi="宋体" w:eastAsia="宋体" w:cs="宋体"/>
          <w:color w:val="000"/>
          <w:sz w:val="28"/>
          <w:szCs w:val="28"/>
        </w:rPr>
        <w:t xml:space="preserve">10年在忙忙碌碌中过去了，觉得时间过得真快，回顾这一年，还是有些收获的。首先确定了门诊定位和下一步的发展方向。开始筹建xx市第一家专业的美容口腔门诊。确定了我们的企业文化核心——“关爱”。虽然有人觉得那是我梦中的诺亚方舟，是不可能实现的。劳资双方的矛盾，医患之间的矛盾很多都是难以化解的，但我想去尝试着创造一个和谐的环境，同事之间和睦相处，互相关心;医患之间轻松交流，门诊所有人都能给他们付出更多的爱心。当然这不只靠我自己努力就能实现的，还需要我们门诊每一个人共同努力，很难，作为一个方向吧。</w:t>
      </w:r>
    </w:p>
    <w:p>
      <w:pPr>
        <w:ind w:left="0" w:right="0" w:firstLine="560"/>
        <w:spacing w:before="450" w:after="450" w:line="312" w:lineRule="auto"/>
      </w:pPr>
      <w:r>
        <w:rPr>
          <w:rFonts w:ascii="宋体" w:hAnsi="宋体" w:eastAsia="宋体" w:cs="宋体"/>
          <w:color w:val="000"/>
          <w:sz w:val="28"/>
          <w:szCs w:val="28"/>
        </w:rPr>
        <w:t xml:space="preserve">一直没想过晋升的问题，觉得专业做好了就行了，但今年还是报名了，权当再复习一遍基础知识吧。考试前病了一个月，不过没想到主治还是考下来了，很以外也很高兴。</w:t>
      </w:r>
    </w:p>
    <w:p>
      <w:pPr>
        <w:ind w:left="0" w:right="0" w:firstLine="560"/>
        <w:spacing w:before="450" w:after="450" w:line="312" w:lineRule="auto"/>
      </w:pPr>
      <w:r>
        <w:rPr>
          <w:rFonts w:ascii="宋体" w:hAnsi="宋体" w:eastAsia="宋体" w:cs="宋体"/>
          <w:color w:val="000"/>
          <w:sz w:val="28"/>
          <w:szCs w:val="28"/>
        </w:rPr>
        <w:t xml:space="preserve">参加了北京医学院为期三个月的正畸培训班，虽然做正畸已经有十多年的时间了，但确实很少能坐下来系统的总结，这次用三个月的时间将自己的正畸专业知识归纳总结了一下，挺值得的。一直在思考正畸和牙齿美容修复怎么能更好的结合起来，现在心中已经有了一个轮廓。</w:t>
      </w:r>
    </w:p>
    <w:p>
      <w:pPr>
        <w:ind w:left="0" w:right="0" w:firstLine="560"/>
        <w:spacing w:before="450" w:after="450" w:line="312" w:lineRule="auto"/>
      </w:pPr>
      <w:r>
        <w:rPr>
          <w:rFonts w:ascii="宋体" w:hAnsi="宋体" w:eastAsia="宋体" w:cs="宋体"/>
          <w:color w:val="000"/>
          <w:sz w:val="28"/>
          <w:szCs w:val="28"/>
        </w:rPr>
        <w:t xml:space="preserve">邀请了北医口腔医学院二院牙周的专家定期来我门诊指导，这件工作刚刚落实，很高兴。牙周的治疗在某种程度上决定了一个美容修复的成功与否。我们现在对口腔的关注已经不仅限于牙齿了，更关注的是一些细节。以后能得到李大夫的帮助与指导相信修复体会做的更完美。</w:t>
      </w:r>
    </w:p>
    <w:p>
      <w:pPr>
        <w:ind w:left="0" w:right="0" w:firstLine="560"/>
        <w:spacing w:before="450" w:after="450" w:line="312" w:lineRule="auto"/>
      </w:pPr>
      <w:r>
        <w:rPr>
          <w:rFonts w:ascii="黑体" w:hAnsi="黑体" w:eastAsia="黑体" w:cs="黑体"/>
          <w:color w:val="000000"/>
          <w:sz w:val="34"/>
          <w:szCs w:val="34"/>
          <w:b w:val="1"/>
          <w:bCs w:val="1"/>
        </w:rPr>
        <w:t xml:space="preserve">妇科门诊年终工作总结篇五</w:t>
      </w:r>
    </w:p>
    <w:p>
      <w:pPr>
        <w:ind w:left="0" w:right="0" w:firstLine="560"/>
        <w:spacing w:before="450" w:after="450" w:line="312" w:lineRule="auto"/>
      </w:pPr>
      <w:r>
        <w:rPr>
          <w:rFonts w:ascii="宋体" w:hAnsi="宋体" w:eastAsia="宋体" w:cs="宋体"/>
          <w:color w:val="000"/>
          <w:sz w:val="28"/>
          <w:szCs w:val="28"/>
        </w:rPr>
        <w:t xml:space="preserve">20xx年门诊部继续加大门诊部管理工作，以创建‘三乙’为契机，细化各种管理制度，加强监督考核，使门诊服务水平不断提升，科室业务技术水平不断提高，积极配合医院市场营销工作，维护好现有的医疗市场，积极开展对外宣传，进一步拓展目标市场，更加积极的为医院树立良好的形象，将全年的主要工作总结如下。</w:t>
      </w:r>
    </w:p>
    <w:p>
      <w:pPr>
        <w:ind w:left="0" w:right="0" w:firstLine="560"/>
        <w:spacing w:before="450" w:after="450" w:line="312" w:lineRule="auto"/>
      </w:pPr>
      <w:r>
        <w:rPr>
          <w:rFonts w:ascii="宋体" w:hAnsi="宋体" w:eastAsia="宋体" w:cs="宋体"/>
          <w:color w:val="000"/>
          <w:sz w:val="28"/>
          <w:szCs w:val="28"/>
        </w:rPr>
        <w:t xml:space="preserve">一、门诊基本情况：</w:t>
      </w:r>
    </w:p>
    <w:p>
      <w:pPr>
        <w:ind w:left="0" w:right="0" w:firstLine="560"/>
        <w:spacing w:before="450" w:after="450" w:line="312" w:lineRule="auto"/>
      </w:pPr>
      <w:r>
        <w:rPr>
          <w:rFonts w:ascii="宋体" w:hAnsi="宋体" w:eastAsia="宋体" w:cs="宋体"/>
          <w:color w:val="000"/>
          <w:sz w:val="28"/>
          <w:szCs w:val="28"/>
        </w:rPr>
        <w:t xml:space="preserve">门诊部上班主要由住院科室安排医生出门诊各部分门诊部直属科室组成，其中由住院科室排出的门诊有外一科门诊，外二科门诊，外科专家门诊，内一，内二，内三科门诊及内科专家门诊，中医康复科门诊，妇产科门诊，儿科门诊，心身医学门诊。另一部分由门诊部直属科组成的门诊由五官科、口腔科及皮肤科及伤口门诊便民门诊，多学科综合门诊，共有门诊医生11名，其中副主任医师1名，主治医师3名，医师5人，助理医师1人，护理人员7人，护工1人。</w:t>
      </w:r>
    </w:p>
    <w:p>
      <w:pPr>
        <w:ind w:left="0" w:right="0" w:firstLine="560"/>
        <w:spacing w:before="450" w:after="450" w:line="312" w:lineRule="auto"/>
      </w:pPr>
      <w:r>
        <w:rPr>
          <w:rFonts w:ascii="宋体" w:hAnsi="宋体" w:eastAsia="宋体" w:cs="宋体"/>
          <w:color w:val="000"/>
          <w:sz w:val="28"/>
          <w:szCs w:val="28"/>
        </w:rPr>
        <w:t xml:space="preserve">科定管理：</w:t>
      </w:r>
    </w:p>
    <w:p>
      <w:pPr>
        <w:ind w:left="0" w:right="0" w:firstLine="560"/>
        <w:spacing w:before="450" w:after="450" w:line="312" w:lineRule="auto"/>
      </w:pPr>
      <w:r>
        <w:rPr>
          <w:rFonts w:ascii="宋体" w:hAnsi="宋体" w:eastAsia="宋体" w:cs="宋体"/>
          <w:color w:val="000"/>
          <w:sz w:val="28"/>
          <w:szCs w:val="28"/>
        </w:rPr>
        <w:t xml:space="preserve">科室成立了以邹树军为组长，张锐、刘洪、冯斌、黄玉媚为组员的科室质量管理小组,定期对科室的管理进行总结和安排。加强门诊预约管理不断提高预约率是今年门诊的重点工作之一，今年加大了对预约工作的培训考核，预约工作较往年有明显好转。对直属科室加强医疗质量管理，每周对科室消毒设施进行清查，对科室员工组织每月一次的业务学习和每季度一次的三基三严训练，召开每周一次的晨会，向员工认真传达落实院部和相关职能科室的领导要求和指示。今年门诊另一重点工作就是加强了门诊上班纪律的考核，要求各科室提前将门诊出勤表发到门诊医生群和考核人员处，每天严格考勤，对无故旷工、迟到、早退的现象进行巡查，对不严格执行劳动纪录者按有关规定进行处罚。积极调动科室员工的工作积极性，对工作认真，业务精通，成绩优秀的员工给予一定的奖励，对于工作不负责任，受到病人投诉，经查确实的，给予批评和处罚。对门诊出诊医生严格考勤，上班迟到，早退，脱班情况已明显减少。安排到四川省人民医院进修1人。门诊部对新入职人员均进行了岗前培训并安排高年职医生带教，目前工作在上级医生带教下无医疗事故发生。</w:t>
      </w:r>
    </w:p>
    <w:p>
      <w:pPr>
        <w:ind w:left="0" w:right="0" w:firstLine="560"/>
        <w:spacing w:before="450" w:after="450" w:line="312" w:lineRule="auto"/>
      </w:pPr>
      <w:r>
        <w:rPr>
          <w:rFonts w:ascii="宋体" w:hAnsi="宋体" w:eastAsia="宋体" w:cs="宋体"/>
          <w:color w:val="000"/>
          <w:sz w:val="28"/>
          <w:szCs w:val="28"/>
        </w:rPr>
        <w:t xml:space="preserve">二、门诊部下属各临床科室质量目标完成情况统计</w:t>
      </w:r>
    </w:p>
    <w:p>
      <w:pPr>
        <w:ind w:left="0" w:right="0" w:firstLine="560"/>
        <w:spacing w:before="450" w:after="450" w:line="312" w:lineRule="auto"/>
      </w:pPr>
      <w:r>
        <w:rPr>
          <w:rFonts w:ascii="宋体" w:hAnsi="宋体" w:eastAsia="宋体" w:cs="宋体"/>
          <w:color w:val="000"/>
          <w:sz w:val="28"/>
          <w:szCs w:val="28"/>
        </w:rPr>
        <w:t xml:space="preserve">1、门诊处方合格率（标准≥96）98%。麻醉处方合格率（标准100%）100%</w:t>
      </w:r>
    </w:p>
    <w:p>
      <w:pPr>
        <w:ind w:left="0" w:right="0" w:firstLine="560"/>
        <w:spacing w:before="450" w:after="450" w:line="312" w:lineRule="auto"/>
      </w:pPr>
      <w:r>
        <w:rPr>
          <w:rFonts w:ascii="宋体" w:hAnsi="宋体" w:eastAsia="宋体" w:cs="宋体"/>
          <w:color w:val="000"/>
          <w:sz w:val="28"/>
          <w:szCs w:val="28"/>
        </w:rPr>
        <w:t xml:space="preserve">2、门诊病例书写格式合格率（标准≥90）97%</w:t>
      </w:r>
    </w:p>
    <w:p>
      <w:pPr>
        <w:ind w:left="0" w:right="0" w:firstLine="560"/>
        <w:spacing w:before="450" w:after="450" w:line="312" w:lineRule="auto"/>
      </w:pPr>
      <w:r>
        <w:rPr>
          <w:rFonts w:ascii="宋体" w:hAnsi="宋体" w:eastAsia="宋体" w:cs="宋体"/>
          <w:color w:val="000"/>
          <w:sz w:val="28"/>
          <w:szCs w:val="28"/>
        </w:rPr>
        <w:t xml:space="preserve">3、手术，麻醉，特殊检查，特殊治疗履行患者告知率(标准100%-)100-%-</w:t>
      </w:r>
    </w:p>
    <w:p>
      <w:pPr>
        <w:ind w:left="0" w:right="0" w:firstLine="560"/>
        <w:spacing w:before="450" w:after="450" w:line="312" w:lineRule="auto"/>
      </w:pPr>
      <w:r>
        <w:rPr>
          <w:rFonts w:ascii="宋体" w:hAnsi="宋体" w:eastAsia="宋体" w:cs="宋体"/>
          <w:color w:val="000"/>
          <w:sz w:val="28"/>
          <w:szCs w:val="28"/>
        </w:rPr>
        <w:t xml:space="preserve">4、临床主要诊断，病理诊断符合率（标准≥50%）92%</w:t>
      </w:r>
    </w:p>
    <w:p>
      <w:pPr>
        <w:ind w:left="0" w:right="0" w:firstLine="560"/>
        <w:spacing w:before="450" w:after="450" w:line="312" w:lineRule="auto"/>
      </w:pPr>
      <w:r>
        <w:rPr>
          <w:rFonts w:ascii="宋体" w:hAnsi="宋体" w:eastAsia="宋体" w:cs="宋体"/>
          <w:color w:val="000"/>
          <w:sz w:val="28"/>
          <w:szCs w:val="28"/>
        </w:rPr>
        <w:t xml:space="preserve">5、疑难病症好转率（标准≥90）93%</w:t>
      </w:r>
    </w:p>
    <w:p>
      <w:pPr>
        <w:ind w:left="0" w:right="0" w:firstLine="560"/>
        <w:spacing w:before="450" w:after="450" w:line="312" w:lineRule="auto"/>
      </w:pPr>
      <w:r>
        <w:rPr>
          <w:rFonts w:ascii="宋体" w:hAnsi="宋体" w:eastAsia="宋体" w:cs="宋体"/>
          <w:color w:val="000"/>
          <w:sz w:val="28"/>
          <w:szCs w:val="28"/>
        </w:rPr>
        <w:t xml:space="preserve">6、院内急会诊到位时间（标准≤10分）≤8分</w:t>
      </w:r>
    </w:p>
    <w:p>
      <w:pPr>
        <w:ind w:left="0" w:right="0" w:firstLine="560"/>
        <w:spacing w:before="450" w:after="450" w:line="312" w:lineRule="auto"/>
      </w:pPr>
      <w:r>
        <w:rPr>
          <w:rFonts w:ascii="宋体" w:hAnsi="宋体" w:eastAsia="宋体" w:cs="宋体"/>
          <w:color w:val="000"/>
          <w:sz w:val="28"/>
          <w:szCs w:val="28"/>
        </w:rPr>
        <w:t xml:space="preserve">7、重大医疗过失行为和医疗事故报告率(标准100%)100%</w:t>
      </w:r>
    </w:p>
    <w:p>
      <w:pPr>
        <w:ind w:left="0" w:right="0" w:firstLine="560"/>
        <w:spacing w:before="450" w:after="450" w:line="312" w:lineRule="auto"/>
      </w:pPr>
      <w:r>
        <w:rPr>
          <w:rFonts w:ascii="宋体" w:hAnsi="宋体" w:eastAsia="宋体" w:cs="宋体"/>
          <w:color w:val="000"/>
          <w:sz w:val="28"/>
          <w:szCs w:val="28"/>
        </w:rPr>
        <w:t xml:space="preserve">三、科室业务</w:t>
      </w:r>
    </w:p>
    <w:p>
      <w:pPr>
        <w:ind w:left="0" w:right="0" w:firstLine="560"/>
        <w:spacing w:before="450" w:after="450" w:line="312" w:lineRule="auto"/>
      </w:pPr>
      <w:r>
        <w:rPr>
          <w:rFonts w:ascii="宋体" w:hAnsi="宋体" w:eastAsia="宋体" w:cs="宋体"/>
          <w:color w:val="000"/>
          <w:sz w:val="28"/>
          <w:szCs w:val="28"/>
        </w:rPr>
        <w:t xml:space="preserve">全年全院完成门诊量人次，（去年人次）</w:t>
      </w:r>
    </w:p>
    <w:p>
      <w:pPr>
        <w:ind w:left="0" w:right="0" w:firstLine="560"/>
        <w:spacing w:before="450" w:after="450" w:line="312" w:lineRule="auto"/>
      </w:pPr>
      <w:r>
        <w:rPr>
          <w:rFonts w:ascii="宋体" w:hAnsi="宋体" w:eastAsia="宋体" w:cs="宋体"/>
          <w:color w:val="000"/>
          <w:sz w:val="28"/>
          <w:szCs w:val="28"/>
        </w:rPr>
        <w:t xml:space="preserve">今年门诊部各科室进一步巩固已取得的业务水平，并在此基础上更快的发展，基本满足石棉人民日益增加的卫生保健需要。五官科与上级医院老师联合开展白内障超声乳化摘除联合人工晶体植入术160多例，并开展精准扶贫人员白内障手术30余例，获得了上级主管部门和患者的一致好评。常规开展翼状胬肉摘除联合结膜瓣移植术，开展了泪道激光疏通置管，鼻内窥镜下鼻窦开放术、鼻中隔偏曲矫正术等手术，支撑喉镜下声带小结及声带息肉摘除术等。五官科进一步开发电子支气管镜的诊查功能，使得鼻咽喉疾病诊断更加清楚，并有达到下段支气管检查的水平，提高了科室医疗技术含金量。用新购置的耳鼻喉低温等离子体治疗仪，开新开展了鼻甲低温等离子体消融，鼻出血低温等离子体止血等新项目。口腔科开展种植牙例数较逐年明显增加，进一步常规开展正畸、颌面外科手术，并开展儿童窝沟封闭几百例。其中五官科完成纤维鼻咽喉镜检查1430余例，oct检查20xx人次，眼底荧光血管造影18人次，翼状胬肉手术65例，鼻腔泪囊吻合术22例，经鼻内镜鼻窦手术10例，声带息肉摘除术28例等。口腔科完成种植牙25例，口腔正畸36例，颧弓骨折手术4例，拔除阻生牙426人次，复杂牙拔除872例，颌面李氏2型骨折复位手术1例。五官科共计完成门诊人次19463人，住院病人352余人次，业务收入约224万元，收入与去年基本持平。口腔科共计完成门诊人次8466人，住院病人9余人次，业务收入105万，收入增幅3%。皮肤科共计完成门诊人次13202人，业务收入31.66万，收入增幅约4%。</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20xx年门诊工作取得了一定的进展，但还有许多不足。在发展过程中遇到的问题：</w:t>
      </w:r>
    </w:p>
    <w:p>
      <w:pPr>
        <w:ind w:left="0" w:right="0" w:firstLine="560"/>
        <w:spacing w:before="450" w:after="450" w:line="312" w:lineRule="auto"/>
      </w:pPr>
      <w:r>
        <w:rPr>
          <w:rFonts w:ascii="宋体" w:hAnsi="宋体" w:eastAsia="宋体" w:cs="宋体"/>
          <w:color w:val="000"/>
          <w:sz w:val="28"/>
          <w:szCs w:val="28"/>
        </w:rPr>
        <w:t xml:space="preserve">1、门诊医生按时上、下班自觉性仍有等提高，特别是中午吃饭时间病员到处找医生的情部时有发生。</w:t>
      </w:r>
    </w:p>
    <w:p>
      <w:pPr>
        <w:ind w:left="0" w:right="0" w:firstLine="560"/>
        <w:spacing w:before="450" w:after="450" w:line="312" w:lineRule="auto"/>
      </w:pPr>
      <w:r>
        <w:rPr>
          <w:rFonts w:ascii="宋体" w:hAnsi="宋体" w:eastAsia="宋体" w:cs="宋体"/>
          <w:color w:val="000"/>
          <w:sz w:val="28"/>
          <w:szCs w:val="28"/>
        </w:rPr>
        <w:t xml:space="preserve">2、设备维护稍差，今年五官科电子纤维喉镜、眼底照相机、眼压计、视野计等均先后出现不同程度损坏，设备维修费用较大，且影响科室正常业务开展，影响病情及时诊断，应加强设备维护管理，提高设备正常使用率。</w:t>
      </w:r>
    </w:p>
    <w:p>
      <w:pPr>
        <w:ind w:left="0" w:right="0" w:firstLine="560"/>
        <w:spacing w:before="450" w:after="450" w:line="312" w:lineRule="auto"/>
      </w:pPr>
      <w:r>
        <w:rPr>
          <w:rFonts w:ascii="宋体" w:hAnsi="宋体" w:eastAsia="宋体" w:cs="宋体"/>
          <w:color w:val="000"/>
          <w:sz w:val="28"/>
          <w:szCs w:val="28"/>
        </w:rPr>
        <w:t xml:space="preserve">3、科室人员的业务技术有待快速的提高。五官科医生大多数年龄结构年轻，临床经验欠缺，需要有相当时间的成长期。今年又有1名年轻医生到上级医院进修，造成科室暂时性人力资源短缺。口腔科目前医生严重短缺，可能要再增加2名医生才能满足目前工作需要，种植牙工作目前病患及医院职工知晓率低，目前开展的人数仍较少，病员不足。</w:t>
      </w:r>
    </w:p>
    <w:p>
      <w:pPr>
        <w:ind w:left="0" w:right="0" w:firstLine="560"/>
        <w:spacing w:before="450" w:after="450" w:line="312" w:lineRule="auto"/>
      </w:pPr>
      <w:r>
        <w:rPr>
          <w:rFonts w:ascii="宋体" w:hAnsi="宋体" w:eastAsia="宋体" w:cs="宋体"/>
          <w:color w:val="000"/>
          <w:sz w:val="28"/>
          <w:szCs w:val="28"/>
        </w:rPr>
        <w:t xml:space="preserve">4、门诊部分医务人员对新生事物如微信挂号、交费、查询方法不熟悉，专属医生的推扩不积极，不能指导病员操作，对云之家医院平台的诊间预约挂号操作不熟练，没有进行诊间预约。</w:t>
      </w:r>
    </w:p>
    <w:p>
      <w:pPr>
        <w:ind w:left="0" w:right="0" w:firstLine="560"/>
        <w:spacing w:before="450" w:after="450" w:line="312" w:lineRule="auto"/>
      </w:pPr>
      <w:r>
        <w:rPr>
          <w:rFonts w:ascii="宋体" w:hAnsi="宋体" w:eastAsia="宋体" w:cs="宋体"/>
          <w:color w:val="000"/>
          <w:sz w:val="28"/>
          <w:szCs w:val="28"/>
        </w:rPr>
        <w:t xml:space="preserve">5、明年工作思路</w:t>
      </w:r>
    </w:p>
    <w:p>
      <w:pPr>
        <w:ind w:left="0" w:right="0" w:firstLine="560"/>
        <w:spacing w:before="450" w:after="450" w:line="312" w:lineRule="auto"/>
      </w:pPr>
      <w:r>
        <w:rPr>
          <w:rFonts w:ascii="宋体" w:hAnsi="宋体" w:eastAsia="宋体" w:cs="宋体"/>
          <w:color w:val="000"/>
          <w:sz w:val="28"/>
          <w:szCs w:val="28"/>
        </w:rPr>
        <w:t xml:space="preserve">明年门诊将尽可能的多开设专科门诊，特色门诊，专家门诊，进一步做好预约诊疗服务，优化就诊流程，将继续扩大科室规模，开展更多更好的技术项目，做好下面几项工作：</w:t>
      </w:r>
    </w:p>
    <w:p>
      <w:pPr>
        <w:ind w:left="0" w:right="0" w:firstLine="560"/>
        <w:spacing w:before="450" w:after="450" w:line="312" w:lineRule="auto"/>
      </w:pPr>
      <w:r>
        <w:rPr>
          <w:rFonts w:ascii="宋体" w:hAnsi="宋体" w:eastAsia="宋体" w:cs="宋体"/>
          <w:color w:val="000"/>
          <w:sz w:val="28"/>
          <w:szCs w:val="28"/>
        </w:rPr>
        <w:t xml:space="preserve">1）希望医院营销进一步为眼科争取更多的白内障病人，以缓解目前病员少的情况，特殊是甘洛农合病人减少较多。</w:t>
      </w:r>
    </w:p>
    <w:p>
      <w:pPr>
        <w:ind w:left="0" w:right="0" w:firstLine="560"/>
        <w:spacing w:before="450" w:after="450" w:line="312" w:lineRule="auto"/>
      </w:pPr>
      <w:r>
        <w:rPr>
          <w:rFonts w:ascii="宋体" w:hAnsi="宋体" w:eastAsia="宋体" w:cs="宋体"/>
          <w:color w:val="000"/>
          <w:sz w:val="28"/>
          <w:szCs w:val="28"/>
        </w:rPr>
        <w:t xml:space="preserve">2）进一步陆续派出新进人口到上级医院进修学习，以增加科室人员的专业技术水平。</w:t>
      </w:r>
    </w:p>
    <w:p>
      <w:pPr>
        <w:ind w:left="0" w:right="0" w:firstLine="560"/>
        <w:spacing w:before="450" w:after="450" w:line="312" w:lineRule="auto"/>
      </w:pPr>
      <w:r>
        <w:rPr>
          <w:rFonts w:ascii="宋体" w:hAnsi="宋体" w:eastAsia="宋体" w:cs="宋体"/>
          <w:color w:val="000"/>
          <w:sz w:val="28"/>
          <w:szCs w:val="28"/>
        </w:rPr>
        <w:t xml:space="preserve">3）配合妇女儿童医院功能的进一步完善，安排好妇女儿童医院的门诊配套工作。</w:t>
      </w:r>
    </w:p>
    <w:p>
      <w:pPr>
        <w:ind w:left="0" w:right="0" w:firstLine="560"/>
        <w:spacing w:before="450" w:after="450" w:line="312" w:lineRule="auto"/>
      </w:pPr>
      <w:r>
        <w:rPr>
          <w:rFonts w:ascii="宋体" w:hAnsi="宋体" w:eastAsia="宋体" w:cs="宋体"/>
          <w:color w:val="000"/>
          <w:sz w:val="28"/>
          <w:szCs w:val="28"/>
        </w:rPr>
        <w:t xml:space="preserve">4）进一步加大微信就诊力度，减少病人排队等候时间，使更多患者享受到方便快捷的服务。</w:t>
      </w:r>
    </w:p>
    <w:p>
      <w:pPr>
        <w:ind w:left="0" w:right="0" w:firstLine="560"/>
        <w:spacing w:before="450" w:after="450" w:line="312" w:lineRule="auto"/>
      </w:pPr>
      <w:r>
        <w:rPr>
          <w:rFonts w:ascii="宋体" w:hAnsi="宋体" w:eastAsia="宋体" w:cs="宋体"/>
          <w:color w:val="000"/>
          <w:sz w:val="28"/>
          <w:szCs w:val="28"/>
        </w:rPr>
        <w:t xml:space="preserve">5）提高设备使用率，五官科到上级医院进修人员返回后，进一步开展设备（如同视机、视野计及眼底激光等）的正规使用，提高设备回报率。</w:t>
      </w:r>
    </w:p>
    <w:p>
      <w:pPr>
        <w:ind w:left="0" w:right="0" w:firstLine="560"/>
        <w:spacing w:before="450" w:after="450" w:line="312" w:lineRule="auto"/>
      </w:pPr>
      <w:r>
        <w:rPr>
          <w:rFonts w:ascii="宋体" w:hAnsi="宋体" w:eastAsia="宋体" w:cs="宋体"/>
          <w:color w:val="000"/>
          <w:sz w:val="28"/>
          <w:szCs w:val="28"/>
        </w:rPr>
        <w:t xml:space="preserve">6）为口腔科及皮肤科加紧引进人才，缓解医护人员短缺的矛盾。</w:t>
      </w:r>
    </w:p>
    <w:p>
      <w:pPr>
        <w:ind w:left="0" w:right="0" w:firstLine="560"/>
        <w:spacing w:before="450" w:after="450" w:line="312" w:lineRule="auto"/>
      </w:pPr>
      <w:r>
        <w:rPr>
          <w:rFonts w:ascii="黑体" w:hAnsi="黑体" w:eastAsia="黑体" w:cs="黑体"/>
          <w:color w:val="000000"/>
          <w:sz w:val="34"/>
          <w:szCs w:val="34"/>
          <w:b w:val="1"/>
          <w:bCs w:val="1"/>
        </w:rPr>
        <w:t xml:space="preserve">妇科门诊年终工作总结篇六</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w:t>
      </w:r>
    </w:p>
    <w:p>
      <w:pPr>
        <w:ind w:left="0" w:right="0" w:firstLine="560"/>
        <w:spacing w:before="450" w:after="450" w:line="312" w:lineRule="auto"/>
      </w:pPr>
      <w:r>
        <w:rPr>
          <w:rFonts w:ascii="宋体" w:hAnsi="宋体" w:eastAsia="宋体" w:cs="宋体"/>
          <w:color w:val="000"/>
          <w:sz w:val="28"/>
          <w:szCs w:val="28"/>
        </w:rPr>
        <w:t xml:space="preserve">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方面：给20xx级七年中医临床1、2班，主讲《中医眼科学》。指导进修医师和实习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在科研工作方面：有2项盛厅级科研课题工作正在进行中，为主要参与者，排名分别为第二和第三。以第一作者在省及国家级报刊杂志，发表论文4篇，第二或通讯作者在省及国家级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在业务学习方面：20xx年参加省及国家级中医、中西医结合眼科学术会议3次，业余时间自费参加了72课时电脑培训，通过严格考试，获得“全国专业技术人员计算机应用能力考试”三个模块合格证。平时能认真钻研业务技术，自费订阅多种眼科专业杂志，购买大量最新的中西医眼科专业书籍，经常去图书馆及上“知网”、“维普”、“万方”等网站查阅搜集资料，广泛涉猎本科国内外眼科医疗动态及进展，认真指导下级医师工作。</w:t>
      </w:r>
    </w:p>
    <w:p>
      <w:pPr>
        <w:ind w:left="0" w:right="0" w:firstLine="560"/>
        <w:spacing w:before="450" w:after="450" w:line="312" w:lineRule="auto"/>
      </w:pPr>
      <w:r>
        <w:rPr>
          <w:rFonts w:ascii="宋体" w:hAnsi="宋体" w:eastAsia="宋体" w:cs="宋体"/>
          <w:color w:val="000"/>
          <w:sz w:val="28"/>
          <w:szCs w:val="28"/>
        </w:rPr>
        <w:t xml:space="preserve">在科普工作方面：在网易“眼科医师***的博客”发表386篇科普文章、散文/其中300篇以上为原创;748句心情。白天，在医院出门诊看病开药方;晚上，在家更新博客，回留言，依靠默默耕耘自己的博客，热心为患者答疑解惑，拥有了众多的读者和较高的知名度。</w:t>
      </w:r>
    </w:p>
    <w:p>
      <w:pPr>
        <w:ind w:left="0" w:right="0" w:firstLine="560"/>
        <w:spacing w:before="450" w:after="450" w:line="312" w:lineRule="auto"/>
      </w:pPr>
      <w:r>
        <w:rPr>
          <w:rFonts w:ascii="宋体" w:hAnsi="宋体" w:eastAsia="宋体" w:cs="宋体"/>
          <w:color w:val="000"/>
          <w:sz w:val="28"/>
          <w:szCs w:val="28"/>
        </w:rPr>
        <w:t xml:space="preserve">近年来在“网易博客”就收获了204430人次点击率。其中《查眼底预知全身卜、《解除患者病痛，是医者的快乐》等20余篇文章，被推荐到网易首页，曾创单日点击率36177人次，单篇文章阅读35914人次，评论106条的优秀成绩。我要衷心地感谢网易博客的***、编辑，是你们付出了无数默默无闻的劳动，使我们博客顺利上网;我要衷心地感谢一且关注《眼科医师***的博客》的各位读者和网友，你们，是我努力工作和热爱博客的动力。</w:t>
      </w:r>
    </w:p>
    <w:p>
      <w:pPr>
        <w:ind w:left="0" w:right="0" w:firstLine="560"/>
        <w:spacing w:before="450" w:after="450" w:line="312" w:lineRule="auto"/>
      </w:pPr>
      <w:r>
        <w:rPr>
          <w:rFonts w:ascii="黑体" w:hAnsi="黑体" w:eastAsia="黑体" w:cs="黑体"/>
          <w:color w:val="000000"/>
          <w:sz w:val="34"/>
          <w:szCs w:val="34"/>
          <w:b w:val="1"/>
          <w:bCs w:val="1"/>
        </w:rPr>
        <w:t xml:space="preserve">妇科门诊年终工作总结篇七</w:t>
      </w:r>
    </w:p>
    <w:p>
      <w:pPr>
        <w:ind w:left="0" w:right="0" w:firstLine="560"/>
        <w:spacing w:before="450" w:after="450" w:line="312" w:lineRule="auto"/>
      </w:pPr>
      <w:r>
        <w:rPr>
          <w:rFonts w:ascii="宋体" w:hAnsi="宋体" w:eastAsia="宋体" w:cs="宋体"/>
          <w:color w:val="000"/>
          <w:sz w:val="28"/>
          <w:szCs w:val="28"/>
        </w:rPr>
        <w:t xml:space="preserve">在院领导的支持下，护理部全体同志齐心协力，在工作上积极主动，不断解放思想，更新观念，树立高度的事业心和责任心，围绕科室工作性质，围绕医院中心工作，严格管理，求真务实，踏实苦干，在医德医风、医疗质量、基层建设等方面取的了较好成绩，截至12月底，完成门诊静脉注射211683人次，肌肉注射2100人次，皮试22160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工作上，对门诊护士加强了“三基”训练的学习，以不断增进新知识、新业务。每日早晨到班前提问一个小问题，达到共同学习的目的。加强了护士们的消毒隔离，安全输液意识，护士经常巡视输液病人观察用药的安全性，对刺激性药物及特殊药物观察输液情况，发现问题及时报告医生做好处理。并且防治院内感染及交叉感染，认真做好各项消毒无菌技术操作，注射药、外用药、抢救仪器的监督，做好“三查七对”，防止了差错事故的发生。</w:t>
      </w:r>
    </w:p>
    <w:p>
      <w:pPr>
        <w:ind w:left="0" w:right="0" w:firstLine="560"/>
        <w:spacing w:before="450" w:after="450" w:line="312" w:lineRule="auto"/>
      </w:pPr>
      <w:r>
        <w:rPr>
          <w:rFonts w:ascii="宋体" w:hAnsi="宋体" w:eastAsia="宋体" w:cs="宋体"/>
          <w:color w:val="000"/>
          <w:sz w:val="28"/>
          <w:szCs w:val="28"/>
        </w:rPr>
        <w:t xml:space="preserve">我科护理人员结构中，护士占个级人员比例的90%，把重点放在对护士的培训。由科室每月考核一次，考核成绩记入技术档案，对考核成绩差的反复训练，直到成绩合格，做到人人过关。</w:t>
      </w:r>
    </w:p>
    <w:p>
      <w:pPr>
        <w:ind w:left="0" w:right="0" w:firstLine="560"/>
        <w:spacing w:before="450" w:after="450" w:line="312" w:lineRule="auto"/>
      </w:pPr>
      <w:r>
        <w:rPr>
          <w:rFonts w:ascii="宋体" w:hAnsi="宋体" w:eastAsia="宋体" w:cs="宋体"/>
          <w:color w:val="000"/>
          <w:sz w:val="28"/>
          <w:szCs w:val="28"/>
        </w:rPr>
        <w:t xml:space="preserve">今年护士长组织全科护理人员理论考试12次，考核参加人员6人，参加率100%，合格率100%。操作考核12次，参加人员6人，参加率100%，合格率100%。今年业务学习12次，晨会提问平均每月2~3次。</w:t>
      </w:r>
    </w:p>
    <w:p>
      <w:pPr>
        <w:ind w:left="0" w:right="0" w:firstLine="560"/>
        <w:spacing w:before="450" w:after="450" w:line="312" w:lineRule="auto"/>
      </w:pPr>
      <w:r>
        <w:rPr>
          <w:rFonts w:ascii="宋体" w:hAnsi="宋体" w:eastAsia="宋体" w:cs="宋体"/>
          <w:color w:val="000"/>
          <w:sz w:val="28"/>
          <w:szCs w:val="28"/>
        </w:rPr>
        <w:t xml:space="preserve">其次，加强护理质量控制，提高护理质量。完善门诊各项核心制度的制订、督查和落实，执行各项奖惩制度。充分调动护理人员的工作学习积极性和主动性，建立检查通报、建议整改及效果评价制度，考核结果与奖惩挂钩，不断提高护理服务质量。护士长不定期科室检查、督促、考评，每月检查3~4次，对存在问题及时反馈，及时改正。引导护理人员提高对门诊病人的服务工作质量，多次组织护士学习。</w:t>
      </w:r>
    </w:p>
    <w:p>
      <w:pPr>
        <w:ind w:left="0" w:right="0" w:firstLine="560"/>
        <w:spacing w:before="450" w:after="450" w:line="312" w:lineRule="auto"/>
      </w:pPr>
      <w:r>
        <w:rPr>
          <w:rFonts w:ascii="宋体" w:hAnsi="宋体" w:eastAsia="宋体" w:cs="宋体"/>
          <w:color w:val="000"/>
          <w:sz w:val="28"/>
          <w:szCs w:val="28"/>
        </w:rPr>
        <w:t xml:space="preserve">再次，加强护理安全管理，保证护理安全。提高了护理人员的法律意识，依法从护，保护病人及护士的自身合法权力。护理缺陷的管理，坚持严格督查各工作质量环节，发现安全隐患，及时采取措施，是护理差错事故消灭在萌芽状态。护士长规范护理缺陷差错事故记录本，发现问题及时记录(内容包括：时间、当事人、事情经过、结果、定性、原因分析讨论、改进措施)。</w:t>
      </w:r>
    </w:p>
    <w:p>
      <w:pPr>
        <w:ind w:left="0" w:right="0" w:firstLine="560"/>
        <w:spacing w:before="450" w:after="450" w:line="312" w:lineRule="auto"/>
      </w:pPr>
      <w:r>
        <w:rPr>
          <w:rFonts w:ascii="宋体" w:hAnsi="宋体" w:eastAsia="宋体" w:cs="宋体"/>
          <w:color w:val="000"/>
          <w:sz w:val="28"/>
          <w:szCs w:val="28"/>
        </w:rPr>
        <w:t xml:space="preserve">同时，经常与门诊护理人员谈话交流，及时了解护理人员的思想、工作动态，尽全力解决她们的后顾之忧，安心工作。加强门诊护理人员的医德医风教育和行风检查，积极推动“创先争优”活动。加强护患沟通，减少门诊投诉率，提高门诊病人满意度;不断提供便民服务措施，持续改进服务流程，减少病人候诊、候检时间，进一步提高服务质量。</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护理人员是与病人接触最多、最早、最密切的工作者，护理人员的素质和形象，直接影响医院形象。我们将一如既往的加强护理队伍素质建设，真正提高护理质量，以满足广大患者的需求，更好的为病人服务。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2024-11-08T18:38:20+08:00</dcterms:created>
  <dcterms:modified xsi:type="dcterms:W3CDTF">2024-11-08T18:38:20+08:00</dcterms:modified>
</cp:coreProperties>
</file>

<file path=docProps/custom.xml><?xml version="1.0" encoding="utf-8"?>
<Properties xmlns="http://schemas.openxmlformats.org/officeDocument/2006/custom-properties" xmlns:vt="http://schemas.openxmlformats.org/officeDocument/2006/docPropsVTypes"/>
</file>