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国家资助的感谢信800字(3篇)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国家资助的感谢信800字篇一我是一名在校大学生，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国家资助的感谢信800字篇一</w:t>
      </w:r>
    </w:p>
    <w:p>
      <w:pPr>
        <w:ind w:left="0" w:right="0" w:firstLine="560"/>
        <w:spacing w:before="450" w:after="450" w:line="312" w:lineRule="auto"/>
      </w:pPr>
      <w:r>
        <w:rPr>
          <w:rFonts w:ascii="宋体" w:hAnsi="宋体" w:eastAsia="宋体" w:cs="宋体"/>
          <w:color w:val="000"/>
          <w:sz w:val="28"/>
          <w:szCs w:val="28"/>
        </w:rPr>
        <w:t xml:space="preserve">我是一名在校大学生，来自农村的一个贫穷家庭。父母由于没有文化人，也就只能干力气活把我和姐姐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资助政策帮助了我这个贫困但很和睦的家庭，使我们感受到国家带来的温暖。党和国家的这些政策对我们学生无非是一件喜事。对于一个贫困生来说，生活问题和心理问题就自然地成为主要问题。作为一名贫困大学生，我对此有深刻的体会，通过国家的资助，贫困生不仅解决了生活问题，而且也间接地解决了因为贫困而产生的自卑等心理问题。在这里我感谢党、感谢政府，感谢各位对贫困学生的关注和帮助。</w:t>
      </w:r>
    </w:p>
    <w:p>
      <w:pPr>
        <w:ind w:left="0" w:right="0" w:firstLine="560"/>
        <w:spacing w:before="450" w:after="450" w:line="312" w:lineRule="auto"/>
      </w:pPr>
      <w:r>
        <w:rPr>
          <w:rFonts w:ascii="宋体" w:hAnsi="宋体" w:eastAsia="宋体" w:cs="宋体"/>
          <w:color w:val="000"/>
          <w:sz w:val="28"/>
          <w:szCs w:val="28"/>
        </w:rPr>
        <w:t xml:space="preserve">社会在进步，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学生，对于我们这样的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妈妈和爸爸已经好几年没有买新衣服。我要在今年暑假的时候送给他们，因为他们曾经在电视上看见却没有真的看见过。我用的是学校给予的助学金购买，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衣服了，不用担心他们说是用自己的钱来给自己买东西了，同时我更有自信，我减少对生活费的忧愁。我可以安心地在教室里看书，我更有勇气去和老师谈谈我关心的科学问题。同时我更有信心，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虽然助学金不能完全改变我现在的经济状况，但是我也深深的感受到国家对我们贫困生的资助，有了这些钱，我们可以更好地生活，同时我也可以把更多的精力用在学习上。为了能够更大程度的减轻家庭的负担，我偶尔还去商业街打点工，做个兼职什么的，这样我还可以赚一点零花钱。</w:t>
      </w:r>
    </w:p>
    <w:p>
      <w:pPr>
        <w:ind w:left="0" w:right="0" w:firstLine="560"/>
        <w:spacing w:before="450" w:after="450" w:line="312" w:lineRule="auto"/>
      </w:pPr>
      <w:r>
        <w:rPr>
          <w:rFonts w:ascii="宋体" w:hAnsi="宋体" w:eastAsia="宋体" w:cs="宋体"/>
          <w:color w:val="000"/>
          <w:sz w:val="28"/>
          <w:szCs w:val="28"/>
        </w:rPr>
        <w:t xml:space="preserve">作为一个贫困生，注定和别的同学不一样，人家用的是大屏智能手机，而我却用的是普通的诺基亚手机，但是我并没有因此感到自卑，因为我知道我的父母还在家里干活，他们甚至还用不上手机，去年，爸爸用自己的积蓄为我买了一台联想电脑，让我很是感动，我知道，爸妈是不想让我在别人面前丢脸，他们一直都知道我是一个要面子的人，其实我心里也感到惭愧，以内我现在的学习虽说还可以，但那时我至今还没有拿到过国家级奖学金，这一直是我心里的一个梦想，同时我还想能够成为一名党员，更好地为人民服务，不过现在我依然可以更好地与同学相处，我一直都很感谢国家对我们的帮助，在我么虐要的时候给予我们在直接的援助，我相信以后我也要回报我们的社会。</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 ，我们不怕金融的危机 ，我们会依然顽强坚毅，我们会仍旧拼搏努力，我们会继续好好学习，有你们与我们同在，明天我们一定会让爱之虹绽放更加灿烂多彩虹。，永不服输。</w:t>
      </w:r>
    </w:p>
    <w:p>
      <w:pPr>
        <w:ind w:left="0" w:right="0" w:firstLine="560"/>
        <w:spacing w:before="450" w:after="450" w:line="312" w:lineRule="auto"/>
      </w:pPr>
      <w:r>
        <w:rPr>
          <w:rFonts w:ascii="宋体" w:hAnsi="宋体" w:eastAsia="宋体" w:cs="宋体"/>
          <w:color w:val="000"/>
          <w:sz w:val="28"/>
          <w:szCs w:val="28"/>
        </w:rPr>
        <w:t xml:space="preserve">其实自己一直都有虚荣心，都希望能够用上最好的衣服，手机，电脑，其实有时想一想，父母为自己付出了太多太多，每年我都要缴纳四五千的学费，当然还有生活费等各种费用，对我们贫困生来说每天的花销同样很多，我知道我不能与别人攀比，我有自己的生活，在国家助学金的鼓励下，我会放弃我的虚荣心，任志勇好国家给我的每一分钱，不攀比，不炫耀，争取考研成功，或者考上公务员，成功入党，尽自己的努力，我是一个知恩图报的人，既然国家给予我如此的帮助，我就要好好的回报社会，今天我还是依靠国家的资助，明天我会用我的行动，回报社会。</w:t>
      </w:r>
    </w:p>
    <w:p>
      <w:pPr>
        <w:ind w:left="0" w:right="0" w:firstLine="560"/>
        <w:spacing w:before="450" w:after="450" w:line="312" w:lineRule="auto"/>
      </w:pPr>
      <w:r>
        <w:rPr>
          <w:rFonts w:ascii="宋体" w:hAnsi="宋体" w:eastAsia="宋体" w:cs="宋体"/>
          <w:color w:val="000"/>
          <w:sz w:val="28"/>
          <w:szCs w:val="28"/>
        </w:rPr>
        <w:t xml:space="preserve">最后还是真心感谢国家和学校对我的资助，我不会让大家对我失望。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国家资助的感谢信800字篇二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家人就教育我：要想走出这落后的地方就要好好的读书，要不然就得一辈子与这山这水这土地过一辈子。不管生活再怎么的苦，怎么的累，爸妈都从没想过要让我辍学来减轻家里的负担，而是鼓励我要好好的学习。</w:t>
      </w:r>
    </w:p>
    <w:p>
      <w:pPr>
        <w:ind w:left="0" w:right="0" w:firstLine="560"/>
        <w:spacing w:before="450" w:after="450" w:line="312" w:lineRule="auto"/>
      </w:pPr>
      <w:r>
        <w:rPr>
          <w:rFonts w:ascii="宋体" w:hAnsi="宋体" w:eastAsia="宋体" w:cs="宋体"/>
          <w:color w:val="000"/>
          <w:sz w:val="28"/>
          <w:szCs w:val="28"/>
        </w:rPr>
        <w:t xml:space="preserve">去年，我有幸获得了国家助学金，我深感喜悦和激动，因为对于家庭经济困难的我来说，它的确给予了我很大的帮助和支持。同时，它也让我亲身感受到国家和党中央对科教兴国和人才强国等教育战略方针的重视，对教育公平的重视，对我们贫苦家庭子女的学业的关心和厚爱。</w:t>
      </w:r>
    </w:p>
    <w:p>
      <w:pPr>
        <w:ind w:left="0" w:right="0" w:firstLine="560"/>
        <w:spacing w:before="450" w:after="450" w:line="312" w:lineRule="auto"/>
      </w:pPr>
      <w:r>
        <w:rPr>
          <w:rFonts w:ascii="宋体" w:hAnsi="宋体" w:eastAsia="宋体" w:cs="宋体"/>
          <w:color w:val="000"/>
          <w:sz w:val="28"/>
          <w:szCs w:val="28"/>
        </w:rPr>
        <w:t xml:space="preserve">皇天不负有心人!一份汗水换来一分收获!十几年的寒窗苦读终于换来了成果，20xx年，我如愿以偿地考上了理想的大学，我无比的兴奋，爸爸妈妈也很替我高兴。但是我清楚地知道我也给了家里的经济负担添加了更加沉重的压力。为了能够减轻一下家里沉重的经济负担，得知有关国家资助家庭经济困难的全日制普通本专科在校学生的助学金政策后，去年，我向学院申请了国家助学金。</w:t>
      </w:r>
    </w:p>
    <w:p>
      <w:pPr>
        <w:ind w:left="0" w:right="0" w:firstLine="560"/>
        <w:spacing w:before="450" w:after="450" w:line="312" w:lineRule="auto"/>
      </w:pPr>
      <w:r>
        <w:rPr>
          <w:rFonts w:ascii="宋体" w:hAnsi="宋体" w:eastAsia="宋体" w:cs="宋体"/>
          <w:color w:val="000"/>
          <w:sz w:val="28"/>
          <w:szCs w:val="28"/>
        </w:rPr>
        <w:t xml:space="preserve">当知道自己获得国家助学金的那一刹那，我心里有一种说不出的激动与感谢，因为它解决了我当时的燃眉之急，在一定程度上也解决上大学的学习生活费用不足的问题，也减轻了我家的经济负担和我的心理压力。通过上网查资料，我了解到国家助学金政策让更多的像我一样家里经济困难的孩子有了读书的渴望与信心，因为它让我们农村的孩子的大学梦不仅仅是一个梦，更是一个能实现的梦。因此，上大学成了很多农村孩子的一个追求，一个奋斗的目标，一个前进的方向。因为他们知道，只要他们努力拼搏了，在国家政策的帮助下，一切都皆有可能……在这里，我非常感谢国家和学校给了我们农村孩子一个圆梦的机会。</w:t>
      </w:r>
    </w:p>
    <w:p>
      <w:pPr>
        <w:ind w:left="0" w:right="0" w:firstLine="560"/>
        <w:spacing w:before="450" w:after="450" w:line="312" w:lineRule="auto"/>
      </w:pPr>
      <w:r>
        <w:rPr>
          <w:rFonts w:ascii="宋体" w:hAnsi="宋体" w:eastAsia="宋体" w:cs="宋体"/>
          <w:color w:val="000"/>
          <w:sz w:val="28"/>
          <w:szCs w:val="28"/>
        </w:rPr>
        <w:t xml:space="preserve">资助于贫困大学生而言，只是帮助他们解决了眼前的、暂时的困难，而不能从根本上消除他们在经济上长期处于困窘的局面可是它却能使我变得更加自信、更加自立、更加自强。正所谓扶贫不忘扶志，助学重在育人。</w:t>
      </w:r>
    </w:p>
    <w:p>
      <w:pPr>
        <w:ind w:left="0" w:right="0" w:firstLine="560"/>
        <w:spacing w:before="450" w:after="450" w:line="312" w:lineRule="auto"/>
      </w:pPr>
      <w:r>
        <w:rPr>
          <w:rFonts w:ascii="宋体" w:hAnsi="宋体" w:eastAsia="宋体" w:cs="宋体"/>
          <w:color w:val="000"/>
          <w:sz w:val="28"/>
          <w:szCs w:val="28"/>
        </w:rPr>
        <w:t xml:space="preserve">而作为贫困生应该坦然面对现实，理性看待别人拥有的一切，自信自立，自强不息，凭自己的能力赢得同学、老师和社会的尊重。作为社会各界一方面应该平等对待贫困生，另一方面也要尽可能为他们提供在诚信基础上的勤工俭学机会，改善他们的生活、学习状况。让贫困大学生树立起自立自强的意识和品格，充分发挥国家奖助学金的育人目的，使贫困学生的资助工作发挥整体效应，为学生学习注入新的活力，增加新的动力，激励学生奋发学习，全面发展。</w:t>
      </w:r>
    </w:p>
    <w:p>
      <w:pPr>
        <w:ind w:left="0" w:right="0" w:firstLine="560"/>
        <w:spacing w:before="450" w:after="450" w:line="312" w:lineRule="auto"/>
      </w:pPr>
      <w:r>
        <w:rPr>
          <w:rFonts w:ascii="宋体" w:hAnsi="宋体" w:eastAsia="宋体" w:cs="宋体"/>
          <w:color w:val="000"/>
          <w:sz w:val="28"/>
          <w:szCs w:val="28"/>
        </w:rPr>
        <w:t xml:space="preserve">我要感谢生活给予我的一切，感谢学校的培养，感谢生我养我的父母，感谢我生活的社会，感谢我生长的国家，感谢一直关心我的人。是你们给予我生的希望，给我生命中无限的精彩。我将不会辜负你们的期望，在以后的日子里我会更加努力奋斗。人的一生，一半风，一半雨，有坎坷，有辉煌。我们要心怀感恩去开拓、去发现。做一个爱国、守法、诚信友善、团结上进的人。让我们的青春在奉献中充实，让我们的理想在追求中闪烁光芒。</w:t>
      </w:r>
    </w:p>
    <w:p>
      <w:pPr>
        <w:ind w:left="0" w:right="0" w:firstLine="560"/>
        <w:spacing w:before="450" w:after="450" w:line="312" w:lineRule="auto"/>
      </w:pPr>
      <w:r>
        <w:rPr>
          <w:rFonts w:ascii="宋体" w:hAnsi="宋体" w:eastAsia="宋体" w:cs="宋体"/>
          <w:color w:val="000"/>
          <w:sz w:val="28"/>
          <w:szCs w:val="28"/>
        </w:rPr>
        <w:t xml:space="preserve">作为国家助学金的获得者，报答祖国是我们不可推卸的责任与义务。我们要心怀感恩，志存高远，自强不息，以“服务祖国，服务社会”为目标，努力学习科学文化知识，不断提升自己，塑造自己，武装自己成为现代化建设的栋梁之才。我坚信，凭借我的汗水与拼搏，我的目标一定会实现的，我的未来不是梦，我会在我有限的生命力发挥自己的才智在实践中回报祖国、回报学校， 把个人价值统一于社会价值中，努力做一个对社会有用的人。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国家资助的感谢信800字篇三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我出生在一个偏远的山区农村，家庭条件十分恶劣，父母在家务农但有时无法正常生产，这样一来就难以支付我在高校期间的学习和生活的各种费用，所以，父母已被迫外出他乡打工。</w:t>
      </w:r>
    </w:p>
    <w:p>
      <w:pPr>
        <w:ind w:left="0" w:right="0" w:firstLine="560"/>
        <w:spacing w:before="450" w:after="450" w:line="312" w:lineRule="auto"/>
      </w:pPr>
      <w:r>
        <w:rPr>
          <w:rFonts w:ascii="宋体" w:hAnsi="宋体" w:eastAsia="宋体" w:cs="宋体"/>
          <w:color w:val="000"/>
          <w:sz w:val="28"/>
          <w:szCs w:val="28"/>
        </w:rPr>
        <w:t xml:space="preserve">但是，他们没有文化，在外面只能帮别人打苦力工，挣到的钱十分薄微，仍然无法完全支付我在校得基本需费以及家庭的其他费用;在近年间，家庭确实陷入十分困难的境地。</w:t>
      </w:r>
    </w:p>
    <w:p>
      <w:pPr>
        <w:ind w:left="0" w:right="0" w:firstLine="560"/>
        <w:spacing w:before="450" w:after="450" w:line="312" w:lineRule="auto"/>
      </w:pPr>
      <w:r>
        <w:rPr>
          <w:rFonts w:ascii="宋体" w:hAnsi="宋体" w:eastAsia="宋体" w:cs="宋体"/>
          <w:color w:val="000"/>
          <w:sz w:val="28"/>
          <w:szCs w:val="28"/>
        </w:rPr>
        <w:t xml:space="preserve">我很高兴，我是幸运的，我拥有一个伟大而仁慈的祖国，是国家助学政策帮助了我。从大一的第一个学期开始，我就努力学习，并担任班里的班干，任职期间，我认真、负责的把工作做到位，细心耐心的听取老师同学的意见，积极参加班里、学校的各种课外活动，热爱和同学们交往;我从来没有松懈过学业，上课认真听讲，按时完成作业;白天的教室是我书写美好人生的宝地，晚上的图书馆是我读书净化心灵的圣地。</w:t>
      </w:r>
    </w:p>
    <w:p>
      <w:pPr>
        <w:ind w:left="0" w:right="0" w:firstLine="560"/>
        <w:spacing w:before="450" w:after="450" w:line="312" w:lineRule="auto"/>
      </w:pPr>
      <w:r>
        <w:rPr>
          <w:rFonts w:ascii="宋体" w:hAnsi="宋体" w:eastAsia="宋体" w:cs="宋体"/>
          <w:color w:val="000"/>
          <w:sz w:val="28"/>
          <w:szCs w:val="28"/>
        </w:rPr>
        <w:t xml:space="preserve">在助学政策的鼓励下，我不但学习、工作上努力拼搏，在生活上勤俭节约，刻苦努力。在多彩的校园文化生活中，我也很注重自己整体素养的提升，注重提高个人的综合素质。</w:t>
      </w:r>
    </w:p>
    <w:p>
      <w:pPr>
        <w:ind w:left="0" w:right="0" w:firstLine="560"/>
        <w:spacing w:before="450" w:after="450" w:line="312" w:lineRule="auto"/>
      </w:pPr>
      <w:r>
        <w:rPr>
          <w:rFonts w:ascii="宋体" w:hAnsi="宋体" w:eastAsia="宋体" w:cs="宋体"/>
          <w:color w:val="000"/>
          <w:sz w:val="28"/>
          <w:szCs w:val="28"/>
        </w:rPr>
        <w:t xml:space="preserve">我时刻深深告诫自己，要努力学习，有知识，有本领才能立足社会。我将时刻牢记着党和人民的教诲，克服困难，做一个对父母负责，对国家，对社会有用的人。</w:t>
      </w:r>
    </w:p>
    <w:p>
      <w:pPr>
        <w:ind w:left="0" w:right="0" w:firstLine="560"/>
        <w:spacing w:before="450" w:after="450" w:line="312" w:lineRule="auto"/>
      </w:pPr>
      <w:r>
        <w:rPr>
          <w:rFonts w:ascii="宋体" w:hAnsi="宋体" w:eastAsia="宋体" w:cs="宋体"/>
          <w:color w:val="000"/>
          <w:sz w:val="28"/>
          <w:szCs w:val="28"/>
        </w:rPr>
        <w:t xml:space="preserve">真诚感谢伟大的中国共产党领导的祖国，感谢祖国的助学政策，感谢我热爱的大学——梧州学院。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2024-10-06T08:30:10+08:00</dcterms:created>
  <dcterms:modified xsi:type="dcterms:W3CDTF">2024-10-06T08:30:10+08:00</dcterms:modified>
</cp:coreProperties>
</file>

<file path=docProps/custom.xml><?xml version="1.0" encoding="utf-8"?>
<Properties xmlns="http://schemas.openxmlformats.org/officeDocument/2006/custom-properties" xmlns:vt="http://schemas.openxmlformats.org/officeDocument/2006/docPropsVTypes"/>
</file>