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2024年网络安全培训心得体会(三篇)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网络安全培训心得体会篇一春暖花开的三月，川蜀大地春意盎然，到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网络安全培训心得体会篇一</w:t>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2024）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自进入省委党校参加《四川省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网络安全培训心得体会篇二</w:t>
      </w:r>
    </w:p>
    <w:p>
      <w:pPr>
        <w:ind w:left="0" w:right="0" w:firstLine="560"/>
        <w:spacing w:before="450" w:after="450" w:line="312" w:lineRule="auto"/>
      </w:pPr>
      <w:r>
        <w:rPr>
          <w:rFonts w:ascii="宋体" w:hAnsi="宋体" w:eastAsia="宋体" w:cs="宋体"/>
          <w:color w:val="000"/>
          <w:sz w:val="28"/>
          <w:szCs w:val="28"/>
        </w:rPr>
        <w:t xml:space="preserve">不可否认，网络是把双刃剑。在当今社会，网络安全不得不引起了很多人的重视。网络对当今社会的影响还是很大的。</w:t>
      </w:r>
    </w:p>
    <w:p>
      <w:pPr>
        <w:ind w:left="0" w:right="0" w:firstLine="560"/>
        <w:spacing w:before="450" w:after="450" w:line="312" w:lineRule="auto"/>
      </w:pPr>
      <w:r>
        <w:rPr>
          <w:rFonts w:ascii="宋体" w:hAnsi="宋体" w:eastAsia="宋体" w:cs="宋体"/>
          <w:color w:val="000"/>
          <w:sz w:val="28"/>
          <w:szCs w:val="28"/>
        </w:rPr>
        <w:t xml:space="preserve">网络的善美非常之多，比如说上网聊天，拉近朋友之间的距离，网上购物很方便，上网查阅资料，一点击，就会有许多答案从屏幕上出来，让你查也查不完，看也看不尽，可以看看新闻，了解国家大事，也可以听听音乐，使我们的心情舒畅，这样可以从网上学到许多东西，而且还可以从网上吸取许多知识，让你的学习不断地进步，让你的成绩不断提升。丰富我们的生活。</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网络的世界是五彩缤纷的，我们要善于使用网络，要正确使用网络，学会拒绝网络中的种种不良诱惑，我们应做到“文明上网，上文明网”，让网络在我们的生活中，帮助我们吧！</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网络安全培训心得体会篇三</w:t>
      </w:r>
    </w:p>
    <w:p>
      <w:pPr>
        <w:ind w:left="0" w:right="0" w:firstLine="560"/>
        <w:spacing w:before="450" w:after="450" w:line="312" w:lineRule="auto"/>
      </w:pPr>
      <w:r>
        <w:rPr>
          <w:rFonts w:ascii="宋体" w:hAnsi="宋体" w:eastAsia="宋体" w:cs="宋体"/>
          <w:color w:val="000"/>
          <w:sz w:val="28"/>
          <w:szCs w:val="28"/>
        </w:rPr>
        <w:t xml:space="preserve">xx月xx至xx日，经学校领导批准，本人参加中科院计算机技术研究所教育中心在xx举办＂威胁防范、高级病毒查杀与网络安全管理＂高级研修班，xx教育中心特约讲师同时也是xx认证专职讲师xx由浅入深用敏捷的思维、精练的话语、真实的案例和生动的攻防演练进行培训。通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可以分为四种：国外政府、竞争对手、网络内部、入侵。网络内部的攻击占到了80%以上，在局域网里如果有些人为了满足好奇心或别有用心来攻击别人或恶意破坏，网络的安全稳定就很难保证，xx月xx号下午三点，学校资源库里完全共享的近60g教师资源被人恶意删除，老师辛辛苦苦下载或制作的资源化为乌有。教室里网络设备和监控设备也会时常被人破坏。因此一个安全稳定、畅通高速的网络环境，要用制度来规范管理和提供保障。</w:t>
      </w:r>
    </w:p>
    <w:p>
      <w:pPr>
        <w:ind w:left="0" w:right="0" w:firstLine="560"/>
        <w:spacing w:before="450" w:after="450" w:line="312" w:lineRule="auto"/>
      </w:pPr>
      <w:r>
        <w:rPr>
          <w:rFonts w:ascii="宋体" w:hAnsi="宋体" w:eastAsia="宋体" w:cs="宋体"/>
          <w:color w:val="000"/>
          <w:sz w:val="28"/>
          <w:szCs w:val="28"/>
        </w:rPr>
        <w:t xml:space="preserve">网络环境，可以喻为一间房，有门有窗有墙。学校资金投入，提供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解开各种密码，锁定攻击目标，阻截对方攻击等，通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必须加强理论和实践学习，抓住一切学习机会，努力提高自己的专业技术，通过不断的实习和提高来实现网管的境界——不知道网管是谁，因为的网络一直就很正常。</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可以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一个无毒的网络环境，可以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么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2024-10-04T11:35:09+08:00</dcterms:created>
  <dcterms:modified xsi:type="dcterms:W3CDTF">2024-10-04T11:35:09+08:00</dcterms:modified>
</cp:coreProperties>
</file>

<file path=docProps/custom.xml><?xml version="1.0" encoding="utf-8"?>
<Properties xmlns="http://schemas.openxmlformats.org/officeDocument/2006/custom-properties" xmlns:vt="http://schemas.openxmlformats.org/officeDocument/2006/docPropsVTypes"/>
</file>