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医生的年终总结报告(4篇)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给大家带来的报告的范文模板，希望能够帮到你哟!医生的年终总结报告篇一在政治意识形态,始终坚持党的路线、方针、政策、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医生的年终总结报告篇一</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三个代表”重要思想,始终坚持为人民服务的原则,坚持改革,领导思想的发展和进步,不断提高自己的政治理论。积极参与各种活动,维护政治领导下,团结同志,具有良好的职业道德和专业精神、勤奋、敬业、多次被评为县、市、省先进工作者。</w:t>
      </w:r>
    </w:p>
    <w:p>
      <w:pPr>
        <w:ind w:left="0" w:right="0" w:firstLine="560"/>
        <w:spacing w:before="450" w:after="450" w:line="312" w:lineRule="auto"/>
      </w:pPr>
      <w:r>
        <w:rPr>
          <w:rFonts w:ascii="宋体" w:hAnsi="宋体" w:eastAsia="宋体" w:cs="宋体"/>
          <w:color w:val="000"/>
          <w:sz w:val="28"/>
          <w:szCs w:val="28"/>
        </w:rPr>
        <w:t xml:space="preserve">在商业中,积极的妇幼卫生工作,以提高管理水平和能力的前提下,加强理论知识,提高业务能力,坚持临床和社会工作积极带路,医院员工齐心协力,共同努力,成功完成了各项工作任务。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深深认识一个合格的医生应具备的素质妇产科杂志。努力提高自己的业务水平,不断提升企业理论研究的基础上,通过一个商业杂志订阅、书籍、妇幼卫生知识,了解社区参与生态旅游札记低头一看,丰富学生的知识。经常参加全国及国际会议,里面的知名专家、学者的学术研讨会,许多城市和弟弟学习新的医学知识和医疗技术和管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作程序、诊断和治疗的病人,细致很大程度上避免疾病。因为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在人才培养、办公室、积极引导水平的医师。在妇幼卫生工作人员培训、教学任务和责任,通过自己的具体指导和培训的各级人员的两个万人次,提高工作能力的女性各级员工,真正发挥主导作用。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1500多人、妇女和儿童,保证了系统管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初级卫生保健工作,并创造一个“爱”等。婴儿医院,认真组织学习和培训业务骨干,各级领导、城镇和作为,制定切实可行的措施,为实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由_uanchuanche布局,组织劳动力市场、乡镇的宣传,宣传资料,领导同志,并帮助引导乡镇做宣传,宣传清远的广告牌或母婴保健、实现一定的基础。积极的工作上,婚姻的一对健康知识和新娘,知识的优生优育、1-2使命班,增加母体自我照顾的能力,减少了母亲和新生儿发病率和死亡率,提高人口素质的县奠定了基础。</w:t>
      </w:r>
    </w:p>
    <w:p>
      <w:pPr>
        <w:ind w:left="0" w:right="0" w:firstLine="560"/>
        <w:spacing w:before="450" w:after="450" w:line="312" w:lineRule="auto"/>
      </w:pPr>
      <w:r>
        <w:rPr>
          <w:rFonts w:ascii="宋体" w:hAnsi="宋体" w:eastAsia="宋体" w:cs="宋体"/>
          <w:color w:val="000"/>
          <w:sz w:val="28"/>
          <w:szCs w:val="28"/>
        </w:rPr>
        <w:t xml:space="preserve">自从20__年以来,我的主人机构积极协调关系良好的领导下,齐心协力,实事求是,勇于创新,不断吸收先进的管理经验,坚持临床和卫生保健、yuanrong yuanmao,加上通过提高医疗设施,不断提高医疗、临床工作上了一个新台阶,推动工作。在管理,建立和完善制度,加强思想教育,注重提高,任人唯贤,发挥其主导作用的业务骨干,通过岗位责任制、措施,如龋齿标题,大大提高广大职工的积极性,增强了意识。临床工作一年以上的,有新突破,营业收入达建国以来的最高水平。社会健康的工作也得到进一步的完善,极大地提高了两guanlilv系统,减少了母亲和新生儿死亡率,使卫生工作推向一个新的飞跃。</w:t>
      </w:r>
    </w:p>
    <w:p>
      <w:pPr>
        <w:ind w:left="0" w:right="0" w:firstLine="560"/>
        <w:spacing w:before="450" w:after="450" w:line="312" w:lineRule="auto"/>
      </w:pPr>
      <w:r>
        <w:rPr>
          <w:rFonts w:ascii="宋体" w:hAnsi="宋体" w:eastAsia="宋体" w:cs="宋体"/>
          <w:color w:val="000"/>
          <w:sz w:val="28"/>
          <w:szCs w:val="28"/>
        </w:rPr>
        <w:t xml:space="preserve">综上所述,我从政治、经验丰富、专业的技术和科研能力具有推广副主任医师资格考核,之后,我将认真履行职责,努力做好各项工作,终身为妇幼卫生事业。</w:t>
      </w:r>
    </w:p>
    <w:p>
      <w:pPr>
        <w:ind w:left="0" w:right="0" w:firstLine="560"/>
        <w:spacing w:before="450" w:after="450" w:line="312" w:lineRule="auto"/>
      </w:pPr>
      <w:r>
        <w:rPr>
          <w:rFonts w:ascii="黑体" w:hAnsi="黑体" w:eastAsia="黑体" w:cs="黑体"/>
          <w:color w:val="000000"/>
          <w:sz w:val="34"/>
          <w:szCs w:val="34"/>
          <w:b w:val="1"/>
          <w:bCs w:val="1"/>
        </w:rPr>
        <w:t xml:space="preserve">医生的年终总结报告篇二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w:t>
      </w:r>
    </w:p>
    <w:p>
      <w:pPr>
        <w:ind w:left="0" w:right="0" w:firstLine="560"/>
        <w:spacing w:before="450" w:after="450" w:line="312" w:lineRule="auto"/>
      </w:pPr>
      <w:r>
        <w:rPr>
          <w:rFonts w:ascii="宋体" w:hAnsi="宋体" w:eastAsia="宋体" w:cs="宋体"/>
          <w:color w:val="000"/>
          <w:sz w:val="28"/>
          <w:szCs w:val="28"/>
        </w:rPr>
        <w:t xml:space="preserve">在放射科工作上，我的工作也像大家想的那样每天在重复着机械般的工作，但我没有简单去机械重复，对待每一个病人认真做好检查及诊断工作，限度要求自己，尽能力做到不误诊、漏诊，不出任何技术差错。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_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临床与医生相互探讨学习。同时也在不断贯彻院内的思想，工作不只是要把表面的东西做好，还要深入到里面去，看到真正的有的东西，这样我们才能够提高，才能把工作真正做好。工作之余，认真做好科内相关器械的检修及保养工作，限度减少因器械设备故障原因所引起的损失。并尽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总之，这一年里有收获也有遗憾，希望在__年里所有的荣耀不会褪色，所有的遗憾都变成完美，我更期待在院长的带领下，在全院职工的共同努力下，把__医院打造成__一流的医院。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医生的年终总结报告篇三</w:t>
      </w:r>
    </w:p>
    <w:p>
      <w:pPr>
        <w:ind w:left="0" w:right="0" w:firstLine="560"/>
        <w:spacing w:before="450" w:after="450" w:line="312" w:lineRule="auto"/>
      </w:pPr>
      <w:r>
        <w:rPr>
          <w:rFonts w:ascii="宋体" w:hAnsi="宋体" w:eastAsia="宋体" w:cs="宋体"/>
          <w:color w:val="000"/>
          <w:sz w:val="28"/>
          <w:szCs w:val="28"/>
        </w:rPr>
        <w:t xml:space="preserve">时光飞逝，已悄然来到我们的身边。在各位老师和同事的指导关怀下，我在思想、工作、学习上又有了一定的进步。现向各位老师汇报如下。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w:t>
      </w:r>
    </w:p>
    <w:p>
      <w:pPr>
        <w:ind w:left="0" w:right="0" w:firstLine="560"/>
        <w:spacing w:before="450" w:after="450" w:line="312" w:lineRule="auto"/>
      </w:pPr>
      <w:r>
        <w:rPr>
          <w:rFonts w:ascii="宋体" w:hAnsi="宋体" w:eastAsia="宋体" w:cs="宋体"/>
          <w:color w:val="000"/>
          <w:sz w:val="28"/>
          <w:szCs w:val="28"/>
        </w:rPr>
        <w:t xml:space="preserve">已成为家常便饭。适逢20__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_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黑体" w:hAnsi="黑体" w:eastAsia="黑体" w:cs="黑体"/>
          <w:color w:val="000000"/>
          <w:sz w:val="34"/>
          <w:szCs w:val="34"/>
          <w:b w:val="1"/>
          <w:bCs w:val="1"/>
        </w:rPr>
        <w:t xml:space="preserve">医生的年终总结报告篇四</w:t>
      </w:r>
    </w:p>
    <w:p>
      <w:pPr>
        <w:ind w:left="0" w:right="0" w:firstLine="560"/>
        <w:spacing w:before="450" w:after="450" w:line="312" w:lineRule="auto"/>
      </w:pPr>
      <w:r>
        <w:rPr>
          <w:rFonts w:ascii="宋体" w:hAnsi="宋体" w:eastAsia="宋体" w:cs="宋体"/>
          <w:color w:val="000"/>
          <w:sz w:val="28"/>
          <w:szCs w:val="28"/>
        </w:rPr>
        <w:t xml:space="preserve">尊敬的领导，各位在座的同仁：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里有收获也有遗憾，总之。希望在20__年里所有的荣耀不会褪色，所有的遗憾都变成完美，更期待在院长的带领下，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回顾这一年来，20__年即将过去。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看多了生命的脆弱与短暂，因为工作性质的关系。所以我时常想起，曾看过的钢铁是怎样炼成的里面的主人公保尔.柯察金说过的一句话：人最宝贵的东西就是生命，生命属于我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风险高，俗话说“活到老学到老”这话用在医生身上再贴切不过了很多人的眼里只有临床医生的压力大。必须医术精湛，以确保万无一失，其实随着科技的发展，大量现代化设备应用到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工作心态丝毫不为过，对待每个患者的光片，不敢有丝毫懈怠。也正是因为压力大所以我不断要求完美，力求在技术上更精湛，不因为自己的水平低而给患者造成更大的痛苦，给医院抹黑。为了提高自己的业务水平，不断学习，丰富自己的理论知识，拓宽视野，让理论辅助、指导自己的实践工作，但理论与实践终究存在着千丝万缕的区别，很多时候面对新的病情我从书中找不到答案，一筹莫展，科室会诊大家的意见也莫衷一是所以我就到中心医院求教，终于解开心中疑团，回到医院后很多同事对我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让我清醒认识到目前我医技科室仍存在大量问题，不断的走、看、求教的过程中。急待解决：</w:t>
      </w:r>
    </w:p>
    <w:p>
      <w:pPr>
        <w:ind w:left="0" w:right="0" w:firstLine="560"/>
        <w:spacing w:before="450" w:after="450" w:line="312" w:lineRule="auto"/>
      </w:pPr>
      <w:r>
        <w:rPr>
          <w:rFonts w:ascii="宋体" w:hAnsi="宋体" w:eastAsia="宋体" w:cs="宋体"/>
          <w:color w:val="000"/>
          <w:sz w:val="28"/>
          <w:szCs w:val="28"/>
        </w:rPr>
        <w:t xml:space="preserve">一、致使成像清晰度低影响诊断，客观上：设备落后、老化。片子拿出去也影响医院声誉。有时候拿着别的医院的cr片子，脸上满是羡慕的表情，因为片子上，病人的病情清晰可见，漏诊的几率当然会大大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二、良莠不齐，主观上：科室成员水平不一。又各自为政，这势必会影响工作。</w:t>
      </w:r>
    </w:p>
    <w:p>
      <w:pPr>
        <w:ind w:left="0" w:right="0" w:firstLine="560"/>
        <w:spacing w:before="450" w:after="450" w:line="312" w:lineRule="auto"/>
      </w:pPr>
      <w:r>
        <w:rPr>
          <w:rFonts w:ascii="宋体" w:hAnsi="宋体" w:eastAsia="宋体" w:cs="宋体"/>
          <w:color w:val="000"/>
          <w:sz w:val="28"/>
          <w:szCs w:val="28"/>
        </w:rPr>
        <w:t xml:space="preserve">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报告书写不规范，其次。各写各的详简不一，没有统一认可的标准，漏症率较高，导致临床医生不信任医技科室，如果是这样的话那医技科室就失去了真正的意义而是形同虚设。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领导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2024-10-02T23:26:11+08:00</dcterms:created>
  <dcterms:modified xsi:type="dcterms:W3CDTF">2024-10-02T23:26:11+08:00</dcterms:modified>
</cp:coreProperties>
</file>

<file path=docProps/custom.xml><?xml version="1.0" encoding="utf-8"?>
<Properties xmlns="http://schemas.openxmlformats.org/officeDocument/2006/custom-properties" xmlns:vt="http://schemas.openxmlformats.org/officeDocument/2006/docPropsVTypes"/>
</file>