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教师专业技术工作总结(个人通用版教师 教师专业技术总结范文2024年</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工作是学校的中心工作，而教学研究工作又是教学工作开展的基础，更是教学工作到达必须水平后理论的升华。它来源于教学，又最终服务于教学。下面是小编整理的，仅供大家参考。教师专业技术总结1我自20__年任现职以来，全面贯彻国家教育方针，进取推进...</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教学工作是学校的中心工作，而教学研究工作又是教学工作开展的基础，更是教学工作到达必须水平后理论的升华。它来源于教学，又最终服务于教学。下面是小编整理的，仅供大家参考。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教师专业技术总结1</w:t>
      </w:r>
    </w:p>
    <w:p>
      <w:pPr>
        <w:ind w:left="0" w:right="0" w:firstLine="560"/>
        <w:spacing w:before="450" w:after="450" w:line="312" w:lineRule="auto"/>
      </w:pPr>
      <w:r>
        <w:rPr>
          <w:rFonts w:ascii="宋体" w:hAnsi="宋体" w:eastAsia="宋体" w:cs="宋体"/>
          <w:color w:val="000"/>
          <w:sz w:val="28"/>
          <w:szCs w:val="28"/>
        </w:rPr>
        <w:t xml:space="preserve">我自20__年任现职以来，全面贯彻国家教育方针，进取推进素质教育进程，以培养学生创新精神和实践本事为核心，坚持教学为中心，质量为重心的指导思想，不断钻研文化业务，进取进行教学改革，在教育教学上做了很多的工作，收到了一些实效，同时也得到了学生、家长和社会的认可。</w:t>
      </w:r>
    </w:p>
    <w:p>
      <w:pPr>
        <w:ind w:left="0" w:right="0" w:firstLine="560"/>
        <w:spacing w:before="450" w:after="450" w:line="312" w:lineRule="auto"/>
      </w:pPr>
      <w:r>
        <w:rPr>
          <w:rFonts w:ascii="宋体" w:hAnsi="宋体" w:eastAsia="宋体" w:cs="宋体"/>
          <w:color w:val="000"/>
          <w:sz w:val="28"/>
          <w:szCs w:val="28"/>
        </w:rPr>
        <w:t xml:space="preserve">一、全面推进教育教学，努力提高教学质量。</w:t>
      </w:r>
    </w:p>
    <w:p>
      <w:pPr>
        <w:ind w:left="0" w:right="0" w:firstLine="560"/>
        <w:spacing w:before="450" w:after="450" w:line="312" w:lineRule="auto"/>
      </w:pPr>
      <w:r>
        <w:rPr>
          <w:rFonts w:ascii="宋体" w:hAnsi="宋体" w:eastAsia="宋体" w:cs="宋体"/>
          <w:color w:val="000"/>
          <w:sz w:val="28"/>
          <w:szCs w:val="28"/>
        </w:rPr>
        <w:t xml:space="preserve">我20__年至今一向担任小学语文、数学的教学工作，作为一名小学教师，我始终牢记自我所肩负的光荣而神圣的职责，力争使教学工作在正确的教学思想和教学理念指导下有条不紊地进行，不断提高教学质量。</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备课是讲课的前提条件和基础。教师仅有备好课，才能上好课。为此，我在备课中认真落实课标理念，力争做到熟悉教学大纲，熟悉教材，熟悉学生，坚持研究教材资料与研究学生学法相结合，上课前既要备教材又要备学生，做到教学目标明确，重点难点明确，设计练习的资料和形式明确等，根据自身所任学科和学生的实际，写出切实可行的教学设计，并在教学中大胆实践，及时纠正了“备”与“讲”脱节的现象，真正体现了“功在课前，效在课中”的原则。</w:t>
      </w:r>
    </w:p>
    <w:p>
      <w:pPr>
        <w:ind w:left="0" w:right="0" w:firstLine="560"/>
        <w:spacing w:before="450" w:after="450" w:line="312" w:lineRule="auto"/>
      </w:pPr>
      <w:r>
        <w:rPr>
          <w:rFonts w:ascii="宋体" w:hAnsi="宋体" w:eastAsia="宋体" w:cs="宋体"/>
          <w:color w:val="000"/>
          <w:sz w:val="28"/>
          <w:szCs w:val="28"/>
        </w:rPr>
        <w:t xml:space="preserve">2、狠抓课堂教学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过程中至关重要的一环，是对学生传授知识，培养本事的主要渠道，为突出这一环节，我在课堂教学改革中，努力向课堂40分钟要质量，做到了：课前充分准备，语言精练，板书简洁规范，提问设计合理，充分利用现代教学手段，激发学生的学习兴趣。在抓好课堂教学效率的同时，还努力提高自身的素质，做到了面向全体，关爱学生，全面贯彻以教师为主导，以学生为主体，以训练为主线的原则，克服了“课内不足课后补，完成任务靠辛苦”的传统教学方法。我充分利用语音室和远程教育资源等现代教育教学手段来整合语、数课程，让学生学有兴趣，学有所得，学有所长。</w:t>
      </w:r>
    </w:p>
    <w:p>
      <w:pPr>
        <w:ind w:left="0" w:right="0" w:firstLine="560"/>
        <w:spacing w:before="450" w:after="450" w:line="312" w:lineRule="auto"/>
      </w:pPr>
      <w:r>
        <w:rPr>
          <w:rFonts w:ascii="宋体" w:hAnsi="宋体" w:eastAsia="宋体" w:cs="宋体"/>
          <w:color w:val="000"/>
          <w:sz w:val="28"/>
          <w:szCs w:val="28"/>
        </w:rPr>
        <w:t xml:space="preserve">3、注重教学辅导和作业批改</w:t>
      </w:r>
    </w:p>
    <w:p>
      <w:pPr>
        <w:ind w:left="0" w:right="0" w:firstLine="560"/>
        <w:spacing w:before="450" w:after="450" w:line="312" w:lineRule="auto"/>
      </w:pPr>
      <w:r>
        <w:rPr>
          <w:rFonts w:ascii="宋体" w:hAnsi="宋体" w:eastAsia="宋体" w:cs="宋体"/>
          <w:color w:val="000"/>
          <w:sz w:val="28"/>
          <w:szCs w:val="28"/>
        </w:rPr>
        <w:t xml:space="preserve">教学辅导和作业批改是教师教学工作中不可缺少的组成部分。我在强调因材施教的前提下，异常注重面向学困生的课内外辅导。学生作业我全批全改，差等生面批面改，发现问题及时纠正。我长期坚持让优秀学生与学困生结对子，实行一帮一学习，经过多年来的实践，收到了良好的教学效果。</w:t>
      </w:r>
    </w:p>
    <w:p>
      <w:pPr>
        <w:ind w:left="0" w:right="0" w:firstLine="560"/>
        <w:spacing w:before="450" w:after="450" w:line="312" w:lineRule="auto"/>
      </w:pPr>
      <w:r>
        <w:rPr>
          <w:rFonts w:ascii="宋体" w:hAnsi="宋体" w:eastAsia="宋体" w:cs="宋体"/>
          <w:color w:val="000"/>
          <w:sz w:val="28"/>
          <w:szCs w:val="28"/>
        </w:rPr>
        <w:t xml:space="preserve">教学中，由于我坚持了以上三点，学生的成绩连年提高，每年期末考试，我所任教班级每年均居全校前列，多次在学区做公开课、优质课，并被先后确立为校级骨干教师。</w:t>
      </w:r>
    </w:p>
    <w:p>
      <w:pPr>
        <w:ind w:left="0" w:right="0" w:firstLine="560"/>
        <w:spacing w:before="450" w:after="450" w:line="312" w:lineRule="auto"/>
      </w:pPr>
      <w:r>
        <w:rPr>
          <w:rFonts w:ascii="宋体" w:hAnsi="宋体" w:eastAsia="宋体" w:cs="宋体"/>
          <w:color w:val="000"/>
          <w:sz w:val="28"/>
          <w:szCs w:val="28"/>
        </w:rPr>
        <w:t xml:space="preserve">二、加强教学研究，进取进行教学改革。</w:t>
      </w:r>
    </w:p>
    <w:p>
      <w:pPr>
        <w:ind w:left="0" w:right="0" w:firstLine="560"/>
        <w:spacing w:before="450" w:after="450" w:line="312" w:lineRule="auto"/>
      </w:pPr>
      <w:r>
        <w:rPr>
          <w:rFonts w:ascii="宋体" w:hAnsi="宋体" w:eastAsia="宋体" w:cs="宋体"/>
          <w:color w:val="000"/>
          <w:sz w:val="28"/>
          <w:szCs w:val="28"/>
        </w:rPr>
        <w:t xml:space="preserve">为此，我进取参加学校及上级组织的各项教研活动，担任教研组长后，能认真组织教师进行教法和学法的研究，深入学习新课程标准，以尽早适应课程改革的需要。能经常研究教学，指导教学。教研活动的开展做到了有项目、有计划、有措施、有改善、有收获，同时抓好典型的树立，充分发挥典型的模范、示范作用，以骨干教师和教学标兵带动其它教师，提高课堂效益，构成了以科研为先导，以教学为中心，以质量为重心的良好科研局面。我参与的科研课题《小学数学教学中，怎样培养学生探究性学习本事》被立项为“十一五”县级科研课题;教学经验论文《思想品德课教学的多元切入》荣获张家口市20__年度小学思品教学论文评比一等奖，并荣获全国中小学思想道德建设优秀成果展评暨第五届“小公民”道德建设实践创新活动二等奖，被国家级刊物发表;20__年，我的文章《推广普通话，方便你我他》荣获“语文星空”征文活动县级优秀奖。</w:t>
      </w:r>
    </w:p>
    <w:p>
      <w:pPr>
        <w:ind w:left="0" w:right="0" w:firstLine="560"/>
        <w:spacing w:before="450" w:after="450" w:line="312" w:lineRule="auto"/>
      </w:pPr>
      <w:r>
        <w:rPr>
          <w:rFonts w:ascii="宋体" w:hAnsi="宋体" w:eastAsia="宋体" w:cs="宋体"/>
          <w:color w:val="000"/>
          <w:sz w:val="28"/>
          <w:szCs w:val="28"/>
        </w:rPr>
        <w:t xml:space="preserve">三、加强文化、业务知识的学习，不断提高自身素质。</w:t>
      </w:r>
    </w:p>
    <w:p>
      <w:pPr>
        <w:ind w:left="0" w:right="0" w:firstLine="560"/>
        <w:spacing w:before="450" w:after="450" w:line="312" w:lineRule="auto"/>
      </w:pPr>
      <w:r>
        <w:rPr>
          <w:rFonts w:ascii="宋体" w:hAnsi="宋体" w:eastAsia="宋体" w:cs="宋体"/>
          <w:color w:val="000"/>
          <w:sz w:val="28"/>
          <w:szCs w:val="28"/>
        </w:rPr>
        <w:t xml:space="preserve">学校工作职能中，不仅仅要注重培养学生，更重要的是自身文化业务素质的提高，我深知：在现代教育形势下，教师自身素质的高低，直接影响课程改革的成败。我进取参加上级组织的文化业务学习培训，先后参加了中文自学考试专科段、本科段和县进修校组织的教师继续教育学习培训，不断给自我充电，更新教育教学观念，以紧跟时代发展的步伐。我注重语数学科与信息技术课程的整合，20__年，我的教学设计《文件夹与文件的建立、复制、移动、删除》荣获市中小学信息技术学科评比一等奖;我参加第二届全国语文规范化知识大赛，荣获县级优胜奖。</w:t>
      </w:r>
    </w:p>
    <w:p>
      <w:pPr>
        <w:ind w:left="0" w:right="0" w:firstLine="560"/>
        <w:spacing w:before="450" w:after="450" w:line="312" w:lineRule="auto"/>
      </w:pPr>
      <w:r>
        <w:rPr>
          <w:rFonts w:ascii="宋体" w:hAnsi="宋体" w:eastAsia="宋体" w:cs="宋体"/>
          <w:color w:val="000"/>
          <w:sz w:val="28"/>
          <w:szCs w:val="28"/>
        </w:rPr>
        <w:t xml:space="preserve">以上是我任现职以来所做的一些工作，距岗位职责的要求还差的很远，但上级给了我很高的荣誉：20__年专业技术人员年终考核，被评为“优秀”;20__年被县政府“嘉奖”;20__年被县政府给予记三等功奖励。20__年荣获教育系统语言文字工作先进工作者。今后，我将更加勤奋工作，认真履行岗位职责，勇于开拓，不断创新，为教育事业献出毕生的精力。</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教师专业技术总结2</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本事，参加自学考试，努力提高自我的学历水平。经过学习，转变了以前的工作观、学生观，使我对新课改理念有了1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1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1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进取落实分层施教的原则，狠抓后进生的转化和优生的培养;同时，进行阶段性检测，及时了解学情，以便对症下药，调整教学策略。认真参加教研活动，进取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进取撰写课题实施方案，撰写个案、教学心得体会，及时总结研究成果，撰写论文，为课题研究工作积累了资料，并进取在教学中进行实践。在课堂教学中，贯彻新课改的理念，进取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1、在课堂教学中充分利用多媒体课件，调动了学生的进取性，但对学生基础知识的训练不够，致使课堂教学效率不高;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1、进1步加强对新课改的认识，在推广先进教学方法、利用多媒体调动学生学习进取性的同时，努力提高课堂教学的效率。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教师专业技术总结3</w:t>
      </w:r>
    </w:p>
    <w:p>
      <w:pPr>
        <w:ind w:left="0" w:right="0" w:firstLine="560"/>
        <w:spacing w:before="450" w:after="450" w:line="312" w:lineRule="auto"/>
      </w:pPr>
      <w:r>
        <w:rPr>
          <w:rFonts w:ascii="宋体" w:hAnsi="宋体" w:eastAsia="宋体" w:cs="宋体"/>
          <w:color w:val="000"/>
          <w:sz w:val="28"/>
          <w:szCs w:val="28"/>
        </w:rPr>
        <w:t xml:space="preserve">这段时间的教学工作让我感受很多，线上教学十分的异常，在以前这是没有过的经历，让我感觉十分的好，我也十分的珍惜这段时间的以来的工作经历，作为一名语文教师我一向都奋斗在一线，我也明白自我的职责所在，在工作当中本着一个自觉的态度这次的线上教学工作让我体会到了不一样的上课方式，也让我学会一个新的教学方式，当然这个过程当中还是会有一些问题的，可是我都是在努力的去解决，这些都不是什么大的问题，在网络线上教学的过程当中虽然说会遇到一些问题，但这也是一种磨砺自我的方式，对我的帮忙很大，这段时间的工作我也需要做一番总结。</w:t>
      </w:r>
    </w:p>
    <w:p>
      <w:pPr>
        <w:ind w:left="0" w:right="0" w:firstLine="560"/>
        <w:spacing w:before="450" w:after="450" w:line="312" w:lineRule="auto"/>
      </w:pPr>
      <w:r>
        <w:rPr>
          <w:rFonts w:ascii="宋体" w:hAnsi="宋体" w:eastAsia="宋体" w:cs="宋体"/>
          <w:color w:val="000"/>
          <w:sz w:val="28"/>
          <w:szCs w:val="28"/>
        </w:rPr>
        <w:t xml:space="preserve">在工作当当中我一向都坚持着十分端正的心态，无论是做什么都是一向奋斗再最前面，不是什么时候都能够给自我找借口的，这段时间以来的工作让我也承受了很多，我一向偶读期望自我能够在这个过程当中积累到必须的知识，我是相信我能够处理好相关的工作的，在这个过程当中一向坚持着比较自我的心态，我也明白作为一名教师就应当对自我的工作负责，这是必须的，线上教学不是一个十分简单的事情，这相比在学校教室里面上课还是有一些区别的，虽然说这样的区别也不是十分的大，可是这也是足够我去思考了，有些东西本来就是有一个稳定的心态去解决的，线上教学过程当中虽然遇到了一些难题，可是这无法阻止我去做好自我的本职工作。</w:t>
      </w:r>
    </w:p>
    <w:p>
      <w:pPr>
        <w:ind w:left="0" w:right="0" w:firstLine="560"/>
        <w:spacing w:before="450" w:after="450" w:line="312" w:lineRule="auto"/>
      </w:pPr>
      <w:r>
        <w:rPr>
          <w:rFonts w:ascii="宋体" w:hAnsi="宋体" w:eastAsia="宋体" w:cs="宋体"/>
          <w:color w:val="000"/>
          <w:sz w:val="28"/>
          <w:szCs w:val="28"/>
        </w:rPr>
        <w:t xml:space="preserve">这段时间我也沉浸了很多，用言语无法表达我这段时间以来的一些经历，我感觉自我在这个过程当中还是有很多收获的，我也是相信我能够在这一阶段的工作当中继续落实好这些，不是什么时候都能够忽视掉这些的，有些东西是靠自我自觉，自觉是比什么都重要，我也相信在未来的一段时间当中我能够更加努力的去处理好相关的工作，让自我做的更好，这是必须的，线上教学是一个很不错的经历，我也一向都在处理好自我本职工作，对于自我在上课期间的一个教学方式还是十分关心的，这段时间也有了一些提高，让我持续的在这条路上走的更加的远了，我必须会努力的坚持下去的，让自我坚持好心态，努力的坚持好状态，把身边的每一件事情都落实到位。</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教师专业技术总结4</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我做为教师的最高境界，更做为一名中学班主任的最高要求。以满腔的热情在教书育人这片热土上谱写着自我的人生篇章，一如既往饱含活力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每周认真学习教师职业道德。始终坚持不懈地学习马克思列宁主义、毛泽东思想和邓小平理论，深入学习胡锦涛“与时俱进”的思想，严格要求自我。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中学政治教师，最紧迫的任务是具有新的教学理念、刻苦钻研。如何把课上得生动而趣味，才能够抓住学生的兴趣，从而显现出独特的上课风格。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资料对学生进行思想品德等教育。如我班开展了“我是爱清洁、讲卫生的好学生”等主题班会，让学生们经过自我的努力，认真的收集资料，刻苦的排练，使主题班会开得很成功，这不仅仅锻炼了他们的本事，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教师不仅仅能熟练地驾驭教材，还必须要有创新意识。教学不能总是一成不变、千人一面。教师最好能让枯燥、乏味的课业变得生动而趣味，让学生在不知不觉中体会到学习的乐趣。作业要少一些，多增加一些实践性、活动性的作业。使学生学习生活更加丰富多彩。“一节课就是一次挑战、一节课就是一次收获!”我并不觉得自我是在奉献，因为从中我不断品味着创新的欢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多少个宁静的夜晚，我忍耐寂寞，为了备好一堂课，我认真钻研教材好几遍，我翻阅很多书籍。夜晚11点以前没睡过觉，有时，为了完成教育教学任务，我放弃休息时间加班加点。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应对困难，我曾灰心丧气，怨天尤人过，有时我真觉得自我快忍无可忍了，当一名教师并不像人们想象的那样完美。但我深知自我当教师的处境，我努力搞好教学，苦练教学基本功，业余时间没放弃过自学。时光荏苒，我每一天一如往日的穿梭于教室与办公室之间。“一分耕耘，一分收获，”我的心血没有白费，在五年中，每学年单位组织期末测评，我所教班级的成绩均名列前茅，受到了学校领导和教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本事，文化知识水平明显胜任中学一级教师职务。严谨治教，刻苦钻研业务，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进取参加教育教研活动，计算机作为信息时代的主要载体，在素质教育中占据了极其重要的地位。如何挖掘学生潜能，提高学生素质，尤其是利用计算机解决实际问题的本事，显然和计算机有着直接的、密切的关系。所以，教师学习计算机成了当今教师的必修课程，也是形式所迫。为了能将多媒体运用自如，强化自我的基本功训练，我除在学校进取参加计算机培训以外。还自我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经过教育教学工作，要使学生受到热爱党、热爱人民的思想教育;受到孝敬父母、关心他人、助人为乐的教育;培养热爱科学、勇于实践和创新的精神;增强保护环境的意识和社会职责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景，我配合学校很多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学校里掀起了一股“学国学，爱国学”的热潮。由于自我文学的功底深厚，很快积累了一些导读经验，我所教的班级在全校同年级中是推进最快，认识最深，执行最好的，得到校领导和同事们的好评。使学生的品质和情操都得到了很好的发展和陶冶。阅读网请您转载分享：</w:t>
      </w:r>
    </w:p>
    <w:p>
      <w:pPr>
        <w:ind w:left="0" w:right="0" w:firstLine="560"/>
        <w:spacing w:before="450" w:after="450" w:line="312" w:lineRule="auto"/>
      </w:pPr>
      <w:r>
        <w:rPr>
          <w:rFonts w:ascii="宋体" w:hAnsi="宋体" w:eastAsia="宋体" w:cs="宋体"/>
          <w:color w:val="000"/>
          <w:sz w:val="28"/>
          <w:szCs w:val="28"/>
        </w:rPr>
        <w:t xml:space="preserve">(四)、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到达“管，是为了不管”的目的。所以，我们要设身处地的为学生研究，发现学生，解放学生。在活动中，人人争当主持人，争当主角，进取参与，每个学期下来，都有三分之二以上的学生作过了班会的主持人，增加了自信，培养了本事。班级工作中，建立良好的班团体，有时，我看到窗台上有灰尘，炉子不旺，或者炉子边没收拾好，我会默默地收拾好，而第二天，学生们会自觉地收拾，这个表率作用比大发雷霆要好得多。“身正为范”，由于我的言传身教，我们班的纪律是十分好的，基本上没有发生教师，家长和学生之间的纠纷，异常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廉洁从教，自觉拒绝社会不良风气影响，从未利用职务之便谋私利，模范地带动新教师，经过言传身教，帮忙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我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教师专业技术总结5</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宋体" w:hAnsi="宋体" w:eastAsia="宋体" w:cs="宋体"/>
          <w:color w:val="000"/>
          <w:sz w:val="28"/>
          <w:szCs w:val="28"/>
        </w:rPr>
        <w:t xml:space="preserve">以上就是小编整理的，仅供大家参考。</w:t>
      </w:r>
    </w:p>
    <w:p>
      <w:pPr>
        <w:ind w:left="0" w:right="0" w:firstLine="560"/>
        <w:spacing w:before="450" w:after="450" w:line="312" w:lineRule="auto"/>
      </w:pPr>
      <w:r>
        <w:rPr>
          <w:rFonts w:ascii="宋体" w:hAnsi="宋体" w:eastAsia="宋体" w:cs="宋体"/>
          <w:color w:val="000"/>
          <w:sz w:val="28"/>
          <w:szCs w:val="28"/>
        </w:rPr>
        <w:t xml:space="preserve">【教师专业技术工作总结(个人通用版教师 教师专业技术总结范文2024年】相关推荐文章:</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中级职称专业技术工作总结(个人通用版)8篇</w:t>
      </w:r>
    </w:p>
    <w:p>
      <w:pPr>
        <w:ind w:left="0" w:right="0" w:firstLine="560"/>
        <w:spacing w:before="450" w:after="450" w:line="312" w:lineRule="auto"/>
      </w:pPr>
      <w:r>
        <w:rPr>
          <w:rFonts w:ascii="宋体" w:hAnsi="宋体" w:eastAsia="宋体" w:cs="宋体"/>
          <w:color w:val="000"/>
          <w:sz w:val="28"/>
          <w:szCs w:val="28"/>
        </w:rPr>
        <w:t xml:space="preserve">教师个人工作总结通用版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2024-10-06T07:03:13+08:00</dcterms:created>
  <dcterms:modified xsi:type="dcterms:W3CDTF">2024-10-06T07:03:13+08:00</dcterms:modified>
</cp:coreProperties>
</file>

<file path=docProps/custom.xml><?xml version="1.0" encoding="utf-8"?>
<Properties xmlns="http://schemas.openxmlformats.org/officeDocument/2006/custom-properties" xmlns:vt="http://schemas.openxmlformats.org/officeDocument/2006/docPropsVTypes"/>
</file>