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安全员个人总结范文（精选3篇）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安全员个人总结范文（精选3篇）                总结是把一定阶段内的有关情况分析研究，做出有指导性的经验方法以及结论的书面材料，通过它可以全面地、系统地了解以往的学习和工作情况，为此要我们写一份总结。那么你知道总结如何写吗？下...</w:t>
      </w:r>
    </w:p>
    <w:p>
      <w:pPr>
        <w:ind w:left="0" w:right="0" w:firstLine="560"/>
        <w:spacing w:before="450" w:after="450" w:line="312" w:lineRule="auto"/>
      </w:pPr>
      <w:r>
        <w:rPr>
          <w:rFonts w:ascii="宋体" w:hAnsi="宋体" w:eastAsia="宋体" w:cs="宋体"/>
          <w:color w:val="000"/>
          <w:sz w:val="28"/>
          <w:szCs w:val="28"/>
        </w:rPr>
        <w:t xml:space="preserve">安全员个人总结范文（精选3篇）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全面地、系统地了解以往的学习和工作情况，为此要我们写一份总结。那么你知道总结如何写吗？下面是小编精心整理的安全员个人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安全员个人总结1</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xx个主要负责人签订了安全责任状，落实安全责任。建立并完善了各项规章制度，参照《项目管理手册》、安全责任状、质量创优等资料，部门先后制定出台了《安全检查制度》等xx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xxxx工程在进行地下室施工，xxx，xxx两项目在进行主体施工，xxx、xxx在进行装修收尾，xxx进场作前期准备。9月底，xxx、xxx项目先后交付业主使用。在上级领导的关心、帮助下，通过全体员工的共同努力，20xx累计完成施工生产产值3。6亿元，其中自行完成2。23亿元，目前在建项目4个，建筑面积25xx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x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w:t>
      </w:r>
    </w:p>
    <w:p>
      <w:pPr>
        <w:ind w:left="0" w:right="0" w:firstLine="560"/>
        <w:spacing w:before="450" w:after="450" w:line="312" w:lineRule="auto"/>
      </w:pPr>
      <w:r>
        <w:rPr>
          <w:rFonts w:ascii="宋体" w:hAnsi="宋体" w:eastAsia="宋体" w:cs="宋体"/>
          <w:color w:val="000"/>
          <w:sz w:val="28"/>
          <w:szCs w:val="28"/>
        </w:rPr>
        <w:t xml:space="preserve">一是安全风险抵押金制度。凡劳务队伍进场，除签订安全责任状之外，还要交纳一定数额的安全风险抵押金；真正做到安全生产，人人有责。</w:t>
      </w:r>
    </w:p>
    <w:p>
      <w:pPr>
        <w:ind w:left="0" w:right="0" w:firstLine="560"/>
        <w:spacing w:before="450" w:after="450" w:line="312" w:lineRule="auto"/>
      </w:pPr>
      <w:r>
        <w:rPr>
          <w:rFonts w:ascii="宋体" w:hAnsi="宋体" w:eastAsia="宋体" w:cs="宋体"/>
          <w:color w:val="000"/>
          <w:sz w:val="28"/>
          <w:szCs w:val="28"/>
        </w:rPr>
        <w:t xml:space="preserve">二是对劳务队伍安全员实行直管制度。督促劳务队设置专（兼）职安全员，把安全员纳入公司部门直接管理，将安全工作的中心向一线倾斜。</w:t>
      </w:r>
    </w:p>
    <w:p>
      <w:pPr>
        <w:ind w:left="0" w:right="0" w:firstLine="560"/>
        <w:spacing w:before="450" w:after="450" w:line="312" w:lineRule="auto"/>
      </w:pPr>
      <w:r>
        <w:rPr>
          <w:rFonts w:ascii="宋体" w:hAnsi="宋体" w:eastAsia="宋体" w:cs="宋体"/>
          <w:color w:val="000"/>
          <w:sz w:val="28"/>
          <w:szCs w:val="28"/>
        </w:rPr>
        <w:t xml:space="preserve">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安全员个人总结2</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安全员个人总结3</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2024-10-04T10:28:26+08:00</dcterms:created>
  <dcterms:modified xsi:type="dcterms:W3CDTF">2024-10-04T10:28:26+08:00</dcterms:modified>
</cp:coreProperties>
</file>

<file path=docProps/custom.xml><?xml version="1.0" encoding="utf-8"?>
<Properties xmlns="http://schemas.openxmlformats.org/officeDocument/2006/custom-properties" xmlns:vt="http://schemas.openxmlformats.org/officeDocument/2006/docPropsVTypes"/>
</file>