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2024年学好普通话的心得体会 普通话培训心得体会800字(三篇)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学好普通话的心得体会 普通话培训心得体会80...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学好普通话的心得体会 普通话培训心得体会800字篇一</w:t>
      </w:r>
    </w:p>
    <w:p>
      <w:pPr>
        <w:ind w:left="0" w:right="0" w:firstLine="560"/>
        <w:spacing w:before="450" w:after="450" w:line="312" w:lineRule="auto"/>
      </w:pPr>
      <w:r>
        <w:rPr>
          <w:rFonts w:ascii="宋体" w:hAnsi="宋体" w:eastAsia="宋体" w:cs="宋体"/>
          <w:color w:val="000"/>
          <w:sz w:val="28"/>
          <w:szCs w:val="28"/>
        </w:rPr>
        <w:t xml:space="preserve">肃清方言语推广普通话东升镇兆龙小学黄锦源世界各国都有着自己国家的统一语言，这是国家的声誉和尊严，实现祖国统一语言是社会发展、进步的必不可少的工具，推广普通话，实现祖国统一语言，具有深远的历史意义。</w:t>
      </w:r>
    </w:p>
    <w:p>
      <w:pPr>
        <w:ind w:left="0" w:right="0" w:firstLine="560"/>
        <w:spacing w:before="450" w:after="450" w:line="312" w:lineRule="auto"/>
      </w:pPr>
      <w:r>
        <w:rPr>
          <w:rFonts w:ascii="宋体" w:hAnsi="宋体" w:eastAsia="宋体" w:cs="宋体"/>
          <w:color w:val="000"/>
          <w:sz w:val="28"/>
          <w:szCs w:val="28"/>
        </w:rPr>
        <w:t xml:space="preserve">但是，在我们祖国五十多个小数民族的大国里，地方语言“土话”多如牛毛，方言复杂，这给我们实现祖国统一语言带来严重的影响，也成为实现祖国统一语言的绊脚石。肃清粤方言是语言改革的一种翻天覆地的变化大改革，是早日实现全国统一语言的一项重要任务。推广普通话，实现祖国统一语言，是爱国主义的重要内容，使用普通话是热爱社会主义的具体表现。</w:t>
      </w:r>
    </w:p>
    <w:p>
      <w:pPr>
        <w:ind w:left="0" w:right="0" w:firstLine="560"/>
        <w:spacing w:before="450" w:after="450" w:line="312" w:lineRule="auto"/>
      </w:pPr>
      <w:r>
        <w:rPr>
          <w:rFonts w:ascii="宋体" w:hAnsi="宋体" w:eastAsia="宋体" w:cs="宋体"/>
          <w:color w:val="000"/>
          <w:sz w:val="28"/>
          <w:szCs w:val="28"/>
        </w:rPr>
        <w:t xml:space="preserve">推广普通话，从小抓起，从学校抓起。为此，我们学校把肃清粤方言实现普通话教学纳入教学新课题来抓。在这项教学中，我们成立研究小组，由校长担任组长，带领全体老师开展工作，经过反复的学习、讨论和研究，大家统一思想，统一认识、统一步骤。从师生在日常生活实际中的所见所闻入手，去了解、分析方言土语的存在所发生弊病。师生通过了解、分析，加深对推广普通话的重要意义的认识。</w:t>
      </w:r>
    </w:p>
    <w:p>
      <w:pPr>
        <w:ind w:left="0" w:right="0" w:firstLine="560"/>
        <w:spacing w:before="450" w:after="450" w:line="312" w:lineRule="auto"/>
      </w:pPr>
      <w:r>
        <w:rPr>
          <w:rFonts w:ascii="宋体" w:hAnsi="宋体" w:eastAsia="宋体" w:cs="宋体"/>
          <w:color w:val="000"/>
          <w:sz w:val="28"/>
          <w:szCs w:val="28"/>
        </w:rPr>
        <w:t xml:space="preserve">以我们中山为例，各个镇区的方言不同：东升人说“回家”谐音叫“扯返去”;古镇人说“回家”谐音叫“欢屋k”;石歧人说“回家”谐音叫“返屋企”;沙溪人说“回家”谐音叫“典客”。真是各处村乡各种话，说法、口音、语气差异之大。如果把他们的土方言叫法用语言文字写出来，所表达的意思不知到是什么，难以体现语言和文字的共性。</w:t>
      </w:r>
    </w:p>
    <w:p>
      <w:pPr>
        <w:ind w:left="0" w:right="0" w:firstLine="560"/>
        <w:spacing w:before="450" w:after="450" w:line="312" w:lineRule="auto"/>
      </w:pPr>
      <w:r>
        <w:rPr>
          <w:rFonts w:ascii="宋体" w:hAnsi="宋体" w:eastAsia="宋体" w:cs="宋体"/>
          <w:color w:val="000"/>
          <w:sz w:val="28"/>
          <w:szCs w:val="28"/>
        </w:rPr>
        <w:t xml:space="preserve">又如，随着改革开放的深入发展，各族人民的交际范围越来越广，北方来打工的人越来越多了，南方人到北方做生意的人也越来越多了，由于南北双方的语言不同，所以在共同的生活交际中，闹出不少的笑话来：一个南方老农卖甘蔗，大叫八毛钱“一斤”(gen)一位北方顾客给了八毛钱老农，拿了“一根”甘蔗就走，老农见状，追上去把甘蔗夺了回来，于是，两人就理论起来了。如果大家都用自己的“土话”来发言、讨论或交际，结果是鸡同鸭讲，对牛弹琴，你讲你的，我听我的。</w:t>
      </w:r>
    </w:p>
    <w:p>
      <w:pPr>
        <w:ind w:left="0" w:right="0" w:firstLine="560"/>
        <w:spacing w:before="450" w:after="450" w:line="312" w:lineRule="auto"/>
      </w:pPr>
      <w:r>
        <w:rPr>
          <w:rFonts w:ascii="宋体" w:hAnsi="宋体" w:eastAsia="宋体" w:cs="宋体"/>
          <w:color w:val="000"/>
          <w:sz w:val="28"/>
          <w:szCs w:val="28"/>
        </w:rPr>
        <w:t xml:space="preserve">这样，如何去沟通呢?这些方言土语往往引起双方的误会，甚至产生矛盾和争斗。严重地危害语言文字的统一性，影响了社会的和谐发展。综上所述，在我们广东，肃清粤方言土语有其迫切性和必要性。在肃清粤方言专题活动中，我们学校把普通话列入校园用语和日常生活用语来抓，要求师生在校内、外坚持讲好普通话。</w:t>
      </w:r>
    </w:p>
    <w:p>
      <w:pPr>
        <w:ind w:left="0" w:right="0" w:firstLine="560"/>
        <w:spacing w:before="450" w:after="450" w:line="312" w:lineRule="auto"/>
      </w:pPr>
      <w:r>
        <w:rPr>
          <w:rFonts w:ascii="宋体" w:hAnsi="宋体" w:eastAsia="宋体" w:cs="宋体"/>
          <w:color w:val="000"/>
          <w:sz w:val="28"/>
          <w:szCs w:val="28"/>
        </w:rPr>
        <w:t xml:space="preserve">特别是在学校里，无论是教学或是回答问题，交谈或讨论都要使用普通话，成为一种制度，要互相监督，发现一方不使用普通话时，另一方要及时指出纠正。以点带面，要求学生回到家里，向父母宣传讲普通话的意义，教自己的父母学习讲普通话，使普通话从学校深入到农村，由农村普及到社会，家喻户晓。</w:t>
      </w:r>
    </w:p>
    <w:p>
      <w:pPr>
        <w:ind w:left="0" w:right="0" w:firstLine="560"/>
        <w:spacing w:before="450" w:after="450" w:line="312" w:lineRule="auto"/>
      </w:pPr>
      <w:r>
        <w:rPr>
          <w:rFonts w:ascii="宋体" w:hAnsi="宋体" w:eastAsia="宋体" w:cs="宋体"/>
          <w:color w:val="000"/>
          <w:sz w:val="28"/>
          <w:szCs w:val="28"/>
        </w:rPr>
        <w:t xml:space="preserve">大家都讲普通话，人人讲好普通话是一项任中而道远的工作，在今后的不断教育教学工作中，我们学校的全体师生，将不懈努力，为实现祖国统一语言——推行普通话献出应有的力量。</w:t>
      </w:r>
    </w:p>
    <w:p>
      <w:pPr>
        <w:ind w:left="0" w:right="0" w:firstLine="560"/>
        <w:spacing w:before="450" w:after="450" w:line="312" w:lineRule="auto"/>
      </w:pPr>
      <w:r>
        <w:rPr>
          <w:rFonts w:ascii="宋体" w:hAnsi="宋体" w:eastAsia="宋体" w:cs="宋体"/>
          <w:color w:val="000"/>
          <w:sz w:val="28"/>
          <w:szCs w:val="28"/>
        </w:rPr>
        <w:t xml:space="preserve">学习普通话的心得精选篇5[_TAG_h3]学好普通话的心得体会 普通话培训心得体会800字篇二</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我学习普通话的体会。”教师的教学效果很大程度上取决于他的语言表达能力。因此，作为教师，我必须学习这种教师的职业语言——普通话。我们的汉字，写起来是方块字，而读出来，字正腔圆，抑扬顿挫，更是充满了美感。</w:t>
      </w:r>
    </w:p>
    <w:p>
      <w:pPr>
        <w:ind w:left="0" w:right="0" w:firstLine="560"/>
        <w:spacing w:before="450" w:after="450" w:line="312" w:lineRule="auto"/>
      </w:pPr>
      <w:r>
        <w:rPr>
          <w:rFonts w:ascii="宋体" w:hAnsi="宋体" w:eastAsia="宋体" w:cs="宋体"/>
          <w:color w:val="000"/>
          <w:sz w:val="28"/>
          <w:szCs w:val="28"/>
        </w:rPr>
        <w:t xml:space="preserve">我们都是中国人，说起普通话应该不难，但是，要想学好，说标准，也确实不容易。就拿拼音“o”来说吧。小学时，我把它读成“ou”，中学时，发现别的同学还把它们读成“uo”，谁都坚持自己的对。到师范学习普通话了，才知道，原来着两种都不对，每一个拼音字母都有很大的学问，还有圆唇、不圆唇，展唇、不展唇之分……</w:t>
      </w:r>
    </w:p>
    <w:p>
      <w:pPr>
        <w:ind w:left="0" w:right="0" w:firstLine="560"/>
        <w:spacing w:before="450" w:after="450" w:line="312" w:lineRule="auto"/>
      </w:pPr>
      <w:r>
        <w:rPr>
          <w:rFonts w:ascii="宋体" w:hAnsi="宋体" w:eastAsia="宋体" w:cs="宋体"/>
          <w:color w:val="000"/>
          <w:sz w:val="28"/>
          <w:szCs w:val="28"/>
        </w:rPr>
        <w:t xml:space="preserve">学好普通话很重要，不只是教师，否则，就不能准确表达自己的意思，别人就可能听不懂你的话。常常有外地人向我问路或者问别的什么问题，可我根本就不知道他在说什么，最后他写在纸上，我才明白。好在汉字还是一个标准。我们这里，常有南方人来卖小货，跟他们买东西，沟通常常是很困难的，他们连说带比画，我们才能理解大概的意思。真不容易!现在不是流行网上聊天吗?常常嫌打字慢，干脆就语音聊，可是接通以后，却发现有时候语音比打字还慢，原因就是语言不同。我有一个四川的网友，每次跟他语音聊天都觉得挺累，需要顺着他的字音去猜测他的意思。我总是问：“什么?你说什么?”他只好重复再重复。一句话重复几次，可真是没意思!要不就打字，辅助谈话。虽然打字聊天的时候，他很幽默，也很博学，可是一说话，幽默也没了，博学也体现不出来了。时间长了，我就不爱跟他聊天了。这要是重要的工作中出现这样的情况，该有多麻烦啊!你说，这普通话多重要!</w:t>
      </w:r>
    </w:p>
    <w:p>
      <w:pPr>
        <w:ind w:left="0" w:right="0" w:firstLine="560"/>
        <w:spacing w:before="450" w:after="450" w:line="312" w:lineRule="auto"/>
      </w:pPr>
      <w:r>
        <w:rPr>
          <w:rFonts w:ascii="宋体" w:hAnsi="宋体" w:eastAsia="宋体" w:cs="宋体"/>
          <w:color w:val="000"/>
          <w:sz w:val="28"/>
          <w:szCs w:val="28"/>
        </w:rPr>
        <w:t xml:space="preserve">我们这个地区的人学习普通话，我感觉主要应该纠正的有：</w:t>
      </w:r>
    </w:p>
    <w:p>
      <w:pPr>
        <w:ind w:left="0" w:right="0" w:firstLine="560"/>
        <w:spacing w:before="450" w:after="450" w:line="312" w:lineRule="auto"/>
      </w:pPr>
      <w:r>
        <w:rPr>
          <w:rFonts w:ascii="宋体" w:hAnsi="宋体" w:eastAsia="宋体" w:cs="宋体"/>
          <w:color w:val="000"/>
          <w:sz w:val="28"/>
          <w:szCs w:val="28"/>
        </w:rPr>
        <w:t xml:space="preserve">1、平舌音和翘舌音的混淆，方法是记少不记多，平舌音字较少，记住了它们，剩下的就是翘舌音字了。除此以外，还有声韵拼合规律记忆法和汉字声旁类推法。</w:t>
      </w:r>
    </w:p>
    <w:p>
      <w:pPr>
        <w:ind w:left="0" w:right="0" w:firstLine="560"/>
        <w:spacing w:before="450" w:after="450" w:line="312" w:lineRule="auto"/>
      </w:pPr>
      <w:r>
        <w:rPr>
          <w:rFonts w:ascii="宋体" w:hAnsi="宋体" w:eastAsia="宋体" w:cs="宋体"/>
          <w:color w:val="000"/>
          <w:sz w:val="28"/>
          <w:szCs w:val="28"/>
        </w:rPr>
        <w:t xml:space="preserve">2、分辨o和e。</w:t>
      </w:r>
    </w:p>
    <w:p>
      <w:pPr>
        <w:ind w:left="0" w:right="0" w:firstLine="560"/>
        <w:spacing w:before="450" w:after="450" w:line="312" w:lineRule="auto"/>
      </w:pPr>
      <w:r>
        <w:rPr>
          <w:rFonts w:ascii="宋体" w:hAnsi="宋体" w:eastAsia="宋体" w:cs="宋体"/>
          <w:color w:val="000"/>
          <w:sz w:val="28"/>
          <w:szCs w:val="28"/>
        </w:rPr>
        <w:t xml:space="preserve">3、声调的55调值和214调值，特别是55调，更要多加练习。</w:t>
      </w:r>
    </w:p>
    <w:p>
      <w:pPr>
        <w:ind w:left="0" w:right="0" w:firstLine="560"/>
        <w:spacing w:before="450" w:after="450" w:line="312" w:lineRule="auto"/>
      </w:pPr>
      <w:r>
        <w:rPr>
          <w:rFonts w:ascii="宋体" w:hAnsi="宋体" w:eastAsia="宋体" w:cs="宋体"/>
          <w:color w:val="000"/>
          <w:sz w:val="28"/>
          <w:szCs w:val="28"/>
        </w:rPr>
        <w:t xml:space="preserve">只要我们努力，相信普通话会成为我国各民族人民交流的通用语言。</w:t>
      </w:r>
    </w:p>
    <w:p>
      <w:pPr>
        <w:ind w:left="0" w:right="0" w:firstLine="560"/>
        <w:spacing w:before="450" w:after="450" w:line="312" w:lineRule="auto"/>
      </w:pPr>
      <w:r>
        <w:rPr>
          <w:rFonts w:ascii="宋体" w:hAnsi="宋体" w:eastAsia="宋体" w:cs="宋体"/>
          <w:color w:val="000"/>
          <w:sz w:val="28"/>
          <w:szCs w:val="28"/>
        </w:rPr>
        <w:t xml:space="preserve">前些日子遵朋友之嘱，写一篇关于学习普通话体会和方法的短文，苦于抽调在省纪委工作，一直没有时间，拖至昨夜方完成，中学生作文《我学习普通话的体会》。随记如左。</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w:t>
      </w:r>
    </w:p>
    <w:p>
      <w:pPr>
        <w:ind w:left="0" w:right="0" w:firstLine="560"/>
        <w:spacing w:before="450" w:after="450" w:line="312" w:lineRule="auto"/>
      </w:pPr>
      <w:r>
        <w:rPr>
          <w:rFonts w:ascii="宋体" w:hAnsi="宋体" w:eastAsia="宋体" w:cs="宋体"/>
          <w:color w:val="000"/>
          <w:sz w:val="28"/>
          <w:szCs w:val="28"/>
        </w:rPr>
        <w:t xml:space="preserve">通过经常性收听收看节目，对学习好普通话有很大帮助。这是拓展学习方法。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学习普通话的心得精选篇3[_TAG_h3]学好普通话的心得体会 普通话培训心得体会800字篇三</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普通话是以北京语音为标准音，以北方话为基础方言，以典范的白话文著作为语法规范代汉民族共同语，是我们中华民族的通用语言。</w:t>
      </w:r>
    </w:p>
    <w:p>
      <w:pPr>
        <w:ind w:left="0" w:right="0" w:firstLine="560"/>
        <w:spacing w:before="450" w:after="450" w:line="312" w:lineRule="auto"/>
      </w:pPr>
      <w:r>
        <w:rPr>
          <w:rFonts w:ascii="宋体" w:hAnsi="宋体" w:eastAsia="宋体" w:cs="宋体"/>
          <w:color w:val="000"/>
          <w:sz w:val="28"/>
          <w:szCs w:val="28"/>
        </w:rPr>
        <w:t xml:space="preserve">开始说普通话不怎么好，什么语流音变、声调、调值、儿化、轻声都不懂，该翘舌的不翘舌，该送气的不送气，分不清z、c、s、zh、ch、sh。特别是有些声母和韵母的发音还不准确，比如受方言影响l和r、eng和en有时很难区别，由于自己平时根本不用普通语交流，所以有些字的音调已拿不准。说实话，初学普通话给我直观的感觉就是我的舌头很变扭，但是现在已经慢慢习惯了。</w:t>
      </w:r>
    </w:p>
    <w:p>
      <w:pPr>
        <w:ind w:left="0" w:right="0" w:firstLine="560"/>
        <w:spacing w:before="450" w:after="450" w:line="312" w:lineRule="auto"/>
      </w:pPr>
      <w:r>
        <w:rPr>
          <w:rFonts w:ascii="宋体" w:hAnsi="宋体" w:eastAsia="宋体" w:cs="宋体"/>
          <w:color w:val="000"/>
          <w:sz w:val="28"/>
          <w:szCs w:val="28"/>
        </w:rPr>
        <w:t xml:space="preserve">我觉得有这么几条要领：</w:t>
      </w:r>
    </w:p>
    <w:p>
      <w:pPr>
        <w:ind w:left="0" w:right="0" w:firstLine="560"/>
        <w:spacing w:before="450" w:after="450" w:line="312" w:lineRule="auto"/>
      </w:pPr>
      <w:r>
        <w:rPr>
          <w:rFonts w:ascii="宋体" w:hAnsi="宋体" w:eastAsia="宋体" w:cs="宋体"/>
          <w:color w:val="000"/>
          <w:sz w:val="28"/>
          <w:szCs w:val="28"/>
        </w:rPr>
        <w:t xml:space="preserve">第一，学好拼音字母，掌握发音，部位，对于局部个别的发音要反复练习直至完全到为为止。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第二，多读些拼音报上的文章等，锻炼说普通话的感觉，或则看到一个字后，就要暗暗的朗读其标准音，并注意与方言音的对应关系，争取举一反三。</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有人说：语言取决于环境。在一个大家都说普通话的环境中，耳濡目染，近朱必赤。即使你方音浓重，逐渐逐渐你也会受感染的。每天上课用普通话回答问题、下课同学们聊天的时候也要讲普通话。早上的时候，见到老师用普通话问好。遇到不懂的请教老师或同学，把它牢牢记住。总之，只要努力，就一定能把普通话说好。通过普通话的学习，使我受益非浅。自我感觉，我的普通话水平在不断提高。</w:t>
      </w:r>
    </w:p>
    <w:p>
      <w:pPr>
        <w:ind w:left="0" w:right="0" w:firstLine="560"/>
        <w:spacing w:before="450" w:after="450" w:line="312" w:lineRule="auto"/>
      </w:pPr>
      <w:r>
        <w:rPr>
          <w:rFonts w:ascii="宋体" w:hAnsi="宋体" w:eastAsia="宋体" w:cs="宋体"/>
          <w:color w:val="000"/>
          <w:sz w:val="28"/>
          <w:szCs w:val="28"/>
        </w:rPr>
        <w:t xml:space="preserve">学习普通话的心得精选篇2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2024-10-04T11:35:22+08:00</dcterms:created>
  <dcterms:modified xsi:type="dcterms:W3CDTF">2024-10-04T11:35:22+08:00</dcterms:modified>
</cp:coreProperties>
</file>

<file path=docProps/custom.xml><?xml version="1.0" encoding="utf-8"?>
<Properties xmlns="http://schemas.openxmlformats.org/officeDocument/2006/custom-properties" xmlns:vt="http://schemas.openxmlformats.org/officeDocument/2006/docPropsVTypes"/>
</file>