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2024年9月新学期思想汇报《牢记党的教导不放松》</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经过这一阶段的学习，我对党的认识有了更深层次的了解，提高了政治理论水平，端正了入党动机。以前，我对入党抱着执着的追求，认为只要入了党，就能得到锦绣前程，就能更好地实现自我价值，经过党校学习，我加深了对马列主义、毛泽东思想、大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这一阶段的学习，我对党的认识有了更深层次的了解，提高了政治理论水平，端正了入党动机。以前，我对入党抱着执着的追求，认为只要入了党，就能得到锦绣前程，就能更好地实现自我价值，经过党校学习，我加深了对马列主义、毛泽东思想、大学理论和党的基本知识，基本理论，基本路线的认识，深刻地体会到中国***全心全意为人民服务这一伟大的宗旨。</w:t>
      </w:r>
    </w:p>
    <w:p>
      <w:pPr>
        <w:ind w:left="0" w:right="0" w:firstLine="560"/>
        <w:spacing w:before="450" w:after="450" w:line="312" w:lineRule="auto"/>
      </w:pPr>
      <w:r>
        <w:rPr>
          <w:rFonts w:ascii="宋体" w:hAnsi="宋体" w:eastAsia="宋体" w:cs="宋体"/>
          <w:color w:val="000"/>
          <w:sz w:val="28"/>
          <w:szCs w:val="28"/>
        </w:rPr>
        <w:t xml:space="preserve">因此，我主动向党组织靠拢，接受党组织的培养，教育，坚定了****的信仰，我坚信****将给平凡的生活带来庄严和神圣，给年青的生命带来旗帜和明灯。</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主要表现在文化品位不高，社会公德意识下降，道德观念淡薄，道德约束力薄弱，道德权威性观念淡化，道德地位下降等。以前，我难免随波逐流，不太注意这方面的约束和自我监督，没有真正认识到思想的缺陷，没有认真地、深入地学习有关先进理论。所以，我觉得加强思想素质教育是当务之急。</w:t>
      </w:r>
    </w:p>
    <w:p>
      <w:pPr>
        <w:ind w:left="0" w:right="0" w:firstLine="560"/>
        <w:spacing w:before="450" w:after="450" w:line="312" w:lineRule="auto"/>
      </w:pPr>
      <w:r>
        <w:rPr>
          <w:rFonts w:ascii="宋体" w:hAnsi="宋体" w:eastAsia="宋体" w:cs="宋体"/>
          <w:color w:val="000"/>
          <w:sz w:val="28"/>
          <w:szCs w:val="28"/>
        </w:rPr>
        <w:t xml:space="preserve">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这在经过过了对有关理论的学习和理解，我坚定了社会主义的信念，特别是在经过党校学习以后，我更加对社会主义、****深信不疑。自改革开放以来，在中国***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因此，我们只要高举大学理论伟大旗帜，紧紧抓住新世纪的经济高潮期，就能开创具有中国特色社会主义新局面，达到本世纪中叶实现现代化的宏伟目标，中国将成为一颗璀璨的东方明珠，傲立于世界民族之林。</w:t>
      </w:r>
    </w:p>
    <w:p>
      <w:pPr>
        <w:ind w:left="0" w:right="0" w:firstLine="560"/>
        <w:spacing w:before="450" w:after="450" w:line="312" w:lineRule="auto"/>
      </w:pPr>
      <w:r>
        <w:rPr>
          <w:rFonts w:ascii="宋体" w:hAnsi="宋体" w:eastAsia="宋体" w:cs="宋体"/>
          <w:color w:val="000"/>
          <w:sz w:val="28"/>
          <w:szCs w:val="28"/>
        </w:rPr>
        <w:t xml:space="preserve">中国***总结八十年的奋斗历程和历史经验，展望新世纪艰巨，任务和光明前途，提出了”三个代表”基本要求，这是中国***的立党之本，执政之基，力量之源，也是我们党和国家一切工作的指导方针。“三个代表”是党在新世纪的宣言书，是马克思主义在中国的第三次思想飞跃马。作为当代大学生，我们要坚持以马克思列宁主义，毛泽东思想，***理论为指导，认真学习”三个代表”要求，充分认识中国***是代表中国先进生产力的发展要求，中国先进文化前进方向和中国最广大人民的根本利益的马克思主义政党，是与时俱进，开拓创新的党，坚定不移地跟党走。我们要在具有自身特点的各项活动中，努力变我国先进生产力和先进文化的发展作出自己的贡献，努力为最广大人民谋利益。</w:t>
      </w:r>
    </w:p>
    <w:p>
      <w:pPr>
        <w:ind w:left="0" w:right="0" w:firstLine="560"/>
        <w:spacing w:before="450" w:after="450" w:line="312" w:lineRule="auto"/>
      </w:pPr>
      <w:r>
        <w:rPr>
          <w:rFonts w:ascii="宋体" w:hAnsi="宋体" w:eastAsia="宋体" w:cs="宋体"/>
          <w:color w:val="000"/>
          <w:sz w:val="28"/>
          <w:szCs w:val="28"/>
        </w:rPr>
        <w:t xml:space="preserve">社会主义现代化需要我们去建设，中华民族的伟大复兴需要我们支去奋斗。我们要承担起这个历史责任，高精尖要树立远大理想，坚持奋发学习，注重锤炼品德，不断开拓视野，勇于进取创新，始终艰苦奋斗，在建设有中国特色社会主义事业伟大征程中谱写更加壮丽的青春之歌。</w:t>
      </w:r>
    </w:p>
    <w:p>
      <w:pPr>
        <w:ind w:left="0" w:right="0" w:firstLine="560"/>
        <w:spacing w:before="450" w:after="450" w:line="312" w:lineRule="auto"/>
      </w:pPr>
      <w:r>
        <w:rPr>
          <w:rFonts w:ascii="宋体" w:hAnsi="宋体" w:eastAsia="宋体" w:cs="宋体"/>
          <w:color w:val="000"/>
          <w:sz w:val="28"/>
          <w:szCs w:val="28"/>
        </w:rPr>
        <w:t xml:space="preserve">虽然，我的思想在这一阶段的学习，工作，生活中有了小小的进步，但我还有一些缺点，如，对一些党的理论的研究还不够深入，要今后的学习中我会着重加强这方面的能力，以一个***员的标准要求自己，从不放松，牢记党的教导，不断进步，为我国的社会主义事业添砖加瓦，全心全意为人民服务，不惜牺牲个人一切，为实现****而奋斗终身。</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2024-11-08T17:42:28+08:00</dcterms:created>
  <dcterms:modified xsi:type="dcterms:W3CDTF">2024-11-08T17:42:28+08:00</dcterms:modified>
</cp:coreProperties>
</file>

<file path=docProps/custom.xml><?xml version="1.0" encoding="utf-8"?>
<Properties xmlns="http://schemas.openxmlformats.org/officeDocument/2006/custom-properties" xmlns:vt="http://schemas.openxmlformats.org/officeDocument/2006/docPropsVTypes"/>
</file>