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一个公司财务总监的述职报告(3篇)</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为大家整理的报告范文，仅供参考，大家一起来看看吧。一个公司财务总监的述职报告篇一履行职务情况：作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一个公司财务总监的述职报告篇一</w:t>
      </w:r>
    </w:p>
    <w:p>
      <w:pPr>
        <w:ind w:left="0" w:right="0" w:firstLine="560"/>
        <w:spacing w:before="450" w:after="450" w:line="312" w:lineRule="auto"/>
      </w:pPr>
      <w:r>
        <w:rPr>
          <w:rFonts w:ascii="宋体" w:hAnsi="宋体" w:eastAsia="宋体" w:cs="宋体"/>
          <w:color w:val="000"/>
          <w:sz w:val="28"/>
          <w:szCs w:val="28"/>
        </w:rPr>
        <w:t xml:space="preserve">履行职务情况：作为财务总监的工作内容是组织企业财务管理人员认真执行国家财经法律法规，组织做好日常财务的核算和财务的监督工作，准时完成上级下达的各项财务指标和工作任务。我的工作职责是：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1、贯彻执行国家财经政策和会计制度，完成上级给予交办的各项任务。</w:t>
      </w:r>
    </w:p>
    <w:p>
      <w:pPr>
        <w:ind w:left="0" w:right="0" w:firstLine="560"/>
        <w:spacing w:before="450" w:after="450" w:line="312" w:lineRule="auto"/>
      </w:pPr>
      <w:r>
        <w:rPr>
          <w:rFonts w:ascii="宋体" w:hAnsi="宋体" w:eastAsia="宋体" w:cs="宋体"/>
          <w:color w:val="000"/>
          <w:sz w:val="28"/>
          <w:szCs w:val="28"/>
        </w:rPr>
        <w:t xml:space="preserve">2、组织员工做好会计核算和监督工作，并建立健全收入稽核制度。</w:t>
      </w:r>
    </w:p>
    <w:p>
      <w:pPr>
        <w:ind w:left="0" w:right="0" w:firstLine="560"/>
        <w:spacing w:before="450" w:after="450" w:line="312" w:lineRule="auto"/>
      </w:pPr>
      <w:r>
        <w:rPr>
          <w:rFonts w:ascii="宋体" w:hAnsi="宋体" w:eastAsia="宋体" w:cs="宋体"/>
          <w:color w:val="000"/>
          <w:sz w:val="28"/>
          <w:szCs w:val="28"/>
        </w:rPr>
        <w:t xml:space="preserve">3、形成健全固定资产管理制度，并组织资产的清查工作。管好货币资金和其他流动资产，检查资金的管理，确保资金的安全，负责税务的检查和各种审计协调工作。</w:t>
      </w:r>
    </w:p>
    <w:p>
      <w:pPr>
        <w:ind w:left="0" w:right="0" w:firstLine="560"/>
        <w:spacing w:before="450" w:after="450" w:line="312" w:lineRule="auto"/>
      </w:pPr>
      <w:r>
        <w:rPr>
          <w:rFonts w:ascii="宋体" w:hAnsi="宋体" w:eastAsia="宋体" w:cs="宋体"/>
          <w:color w:val="000"/>
          <w:sz w:val="28"/>
          <w:szCs w:val="28"/>
        </w:rPr>
        <w:t xml:space="preserve">4、对于月报、季报、年报的真实合法性负责。作为财务总监我是这样开展工作的：新年之始，正值财务决算期间，组织员工认真总结去年的财务工作，并为明年订下了财务工作设想。对于各类会计档案，进行了严格的分类归档。督促财务人员完成了去年的第四季度的五金汇缴任务。认真办理了银行往来询证函。作决算报表前，对财务专用电脑进行了全面的维护、管理和升级，对财务专用软件进行了清理、杀毒和备份，确保工作电脑万无一失。</w:t>
      </w:r>
    </w:p>
    <w:p>
      <w:pPr>
        <w:ind w:left="0" w:right="0" w:firstLine="560"/>
        <w:spacing w:before="450" w:after="450" w:line="312" w:lineRule="auto"/>
      </w:pPr>
      <w:r>
        <w:rPr>
          <w:rFonts w:ascii="宋体" w:hAnsi="宋体" w:eastAsia="宋体" w:cs="宋体"/>
          <w:color w:val="000"/>
          <w:sz w:val="28"/>
          <w:szCs w:val="28"/>
        </w:rPr>
        <w:t xml:space="preserve">5、在经营活动方面产生的业务招待等相关费用，进行了严格的把关。</w:t>
      </w:r>
    </w:p>
    <w:p>
      <w:pPr>
        <w:ind w:left="0" w:right="0" w:firstLine="560"/>
        <w:spacing w:before="450" w:after="450" w:line="312" w:lineRule="auto"/>
      </w:pPr>
      <w:r>
        <w:rPr>
          <w:rFonts w:ascii="宋体" w:hAnsi="宋体" w:eastAsia="宋体" w:cs="宋体"/>
          <w:color w:val="000"/>
          <w:sz w:val="28"/>
          <w:szCs w:val="28"/>
        </w:rPr>
        <w:t xml:space="preserve">下面就完成企业财务部部置工作及主动汇报工作情况如下：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1、按照要求每月书面向企业财务部汇报了本单位财务工作情况。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2、对于本单位的重大问题都及时书面或电话向企业财务部汇报。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3、按要求及时完成了企业财务部部置的各项工作。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在财务总监上所获得的一点成绩和经验，也是自己主观努力的结果，也是和与我一起工作的同志们共同配合支持的结果。在这里我对多年来一直重用和支持我工作的企业领导和职工表示衷心的感谢，感谢企业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一个公司财务总监的述职报告篇二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这一年即紧张有序又轻松愉快。一年来在公司领导的正确领导下，使得财务部各项工作能够有条不紊、严谨规范，发挥了财务部的职能作用，取得可喜成绩，同时也存在一些问题，现总结如下：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w:t>
      </w:r>
    </w:p>
    <w:p>
      <w:pPr>
        <w:ind w:left="0" w:right="0" w:firstLine="560"/>
        <w:spacing w:before="450" w:after="450" w:line="312" w:lineRule="auto"/>
      </w:pPr>
      <w:r>
        <w:rPr>
          <w:rFonts w:ascii="宋体" w:hAnsi="宋体" w:eastAsia="宋体" w:cs="宋体"/>
          <w:color w:val="000"/>
          <w:sz w:val="28"/>
          <w:szCs w:val="28"/>
        </w:rPr>
        <w:t xml:space="preserve">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w:t>
      </w:r>
    </w:p>
    <w:p>
      <w:pPr>
        <w:ind w:left="0" w:right="0" w:firstLine="560"/>
        <w:spacing w:before="450" w:after="450" w:line="312" w:lineRule="auto"/>
      </w:pPr>
      <w:r>
        <w:rPr>
          <w:rFonts w:ascii="宋体" w:hAnsi="宋体" w:eastAsia="宋体" w:cs="宋体"/>
          <w:color w:val="000"/>
          <w:sz w:val="28"/>
          <w:szCs w:val="28"/>
        </w:rPr>
        <w:t xml:space="preserve">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w:t>
      </w:r>
    </w:p>
    <w:p>
      <w:pPr>
        <w:ind w:left="0" w:right="0" w:firstLine="560"/>
        <w:spacing w:before="450" w:after="450" w:line="312" w:lineRule="auto"/>
      </w:pPr>
      <w:r>
        <w:rPr>
          <w:rFonts w:ascii="宋体" w:hAnsi="宋体" w:eastAsia="宋体" w:cs="宋体"/>
          <w:color w:val="000"/>
          <w:sz w:val="28"/>
          <w:szCs w:val="28"/>
        </w:rPr>
        <w:t xml:space="preserve">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2、一般纳税人年检工作，在2____年度销售额没有达到标准的情况下，协调国税局给予年检通过。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3、2____年度社会保障年检合格。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____今年两次境外参展费用及9和14认证的补贴工作，已经与商务厅和财政厅协调沟通，具体事宜正在办理之中。由于2___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w:t>
      </w:r>
    </w:p>
    <w:p>
      <w:pPr>
        <w:ind w:left="0" w:right="0" w:firstLine="560"/>
        <w:spacing w:before="450" w:after="450" w:line="312" w:lineRule="auto"/>
      </w:pPr>
      <w:r>
        <w:rPr>
          <w:rFonts w:ascii="宋体" w:hAnsi="宋体" w:eastAsia="宋体" w:cs="宋体"/>
          <w:color w:val="000"/>
          <w:sz w:val="28"/>
          <w:szCs w:val="28"/>
        </w:rPr>
        <w:t xml:space="preserve">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w:t>
      </w:r>
    </w:p>
    <w:p>
      <w:pPr>
        <w:ind w:left="0" w:right="0" w:firstLine="560"/>
        <w:spacing w:before="450" w:after="450" w:line="312" w:lineRule="auto"/>
      </w:pPr>
      <w:r>
        <w:rPr>
          <w:rFonts w:ascii="宋体" w:hAnsi="宋体" w:eastAsia="宋体" w:cs="宋体"/>
          <w:color w:val="000"/>
          <w:sz w:val="28"/>
          <w:szCs w:val="28"/>
        </w:rPr>
        <w:t xml:space="preserve">我确信公司财务部是一个团结、高效的工作团体，每位成员都能够独挡一面，我有信心协同财务部全体人员与钟晨公司共同走向辉煌!</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一个公司财务总监的述职报告篇三</w:t>
      </w:r>
    </w:p>
    <w:p>
      <w:pPr>
        <w:ind w:left="0" w:right="0" w:firstLine="560"/>
        <w:spacing w:before="450" w:after="450" w:line="312" w:lineRule="auto"/>
      </w:pPr>
      <w:r>
        <w:rPr>
          <w:rFonts w:ascii="宋体" w:hAnsi="宋体" w:eastAsia="宋体" w:cs="宋体"/>
          <w:color w:val="000"/>
          <w:sz w:val="28"/>
          <w:szCs w:val="28"/>
        </w:rPr>
        <w:t xml:space="preserve">各位领导，各位来宾，大家下午好!现将本人多年来的基本情况、主要工作成绩和体会汇报如下。</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我叫____，____人，____文化，会计师。____年____月从____市____(集团)股份有限企业财务处调入____(集团)企业财务部工作，从____年元月份起，先后担任________大厦实业有限企业财务部副经理、经理，____企业财务部经理。____年元月至今担任____有限企业财务总监。从事财会工作近28年。我本人在领导班子里边是一个参谋和助手的角色，在工作作风方面，为人正派，工作扎实，真抓实干，以身作则，顾全大局，团结同志，好学上进，多年来较好地完成了企业各项财会工作任务。</w:t>
      </w:r>
    </w:p>
    <w:p>
      <w:pPr>
        <w:ind w:left="0" w:right="0" w:firstLine="560"/>
        <w:spacing w:before="450" w:after="450" w:line="312" w:lineRule="auto"/>
      </w:pPr>
      <w:r>
        <w:rPr>
          <w:rFonts w:ascii="宋体" w:hAnsi="宋体" w:eastAsia="宋体" w:cs="宋体"/>
          <w:color w:val="000"/>
          <w:sz w:val="28"/>
          <w:szCs w:val="28"/>
        </w:rPr>
        <w:t xml:space="preserve">1、具有会计专业双学历</w:t>
      </w:r>
    </w:p>
    <w:p>
      <w:pPr>
        <w:ind w:left="0" w:right="0" w:firstLine="560"/>
        <w:spacing w:before="450" w:after="450" w:line="312" w:lineRule="auto"/>
      </w:pPr>
      <w:r>
        <w:rPr>
          <w:rFonts w:ascii="宋体" w:hAnsi="宋体" w:eastAsia="宋体" w:cs="宋体"/>
          <w:color w:val="000"/>
          <w:sz w:val="28"/>
          <w:szCs w:val="28"/>
        </w:rPr>
        <w:t xml:space="preserve">粉碎“四______”后，1977年全国高等院校(中专)恢复了考试招生制度，我荣幸的考入____市____学校(当时录取率仅2%)。1978年至1979年底在____市财贸学校会计专业学习。1980年元月从市财校毕业分配到____市____企业财务部工作。为了进一步提高自己的会计专业理论水平，____年__月至____年__月坚持参加了________大学业余班(不脱产)商会专业的学习，取得了________大学商会专业毕业证书。通过先后5年会计专业理论知识的学习，为自己以后从事企业财务管理领导工作打下了良好的专业理论基础。</w:t>
      </w:r>
    </w:p>
    <w:p>
      <w:pPr>
        <w:ind w:left="0" w:right="0" w:firstLine="560"/>
        <w:spacing w:before="450" w:after="450" w:line="312" w:lineRule="auto"/>
      </w:pPr>
      <w:r>
        <w:rPr>
          <w:rFonts w:ascii="宋体" w:hAnsi="宋体" w:eastAsia="宋体" w:cs="宋体"/>
          <w:color w:val="000"/>
          <w:sz w:val="28"/>
          <w:szCs w:val="28"/>
        </w:rPr>
        <w:t xml:space="preserve">2、具有较为丰富的财会领导工作经历</w:t>
      </w:r>
    </w:p>
    <w:p>
      <w:pPr>
        <w:ind w:left="0" w:right="0" w:firstLine="560"/>
        <w:spacing w:before="450" w:after="450" w:line="312" w:lineRule="auto"/>
      </w:pPr>
      <w:r>
        <w:rPr>
          <w:rFonts w:ascii="宋体" w:hAnsi="宋体" w:eastAsia="宋体" w:cs="宋体"/>
          <w:color w:val="000"/>
          <w:sz w:val="28"/>
          <w:szCs w:val="28"/>
        </w:rPr>
        <w:t xml:space="preserve">多年来一直从事财务管理领导工作，熟悉商业批发零售、贸易及旅游企业全套会计核算，了解20多年来____市税务管理部门关于企业方面的各项法规和政策。担任____实业有限企业、____有限企业财务部副经理、经理、财务总监多年，领导____企业所有财会人员，较好地完成了多年来会计核算、财务管理、财务审计及税务检查等多项工作任务，是____企业财会部门建设的主要组织人和领导人。在提高企业财会工作质量，带好企业会计队伍，加强会计基础建设等方面做了大量的工作。为企业起草了多项有关财务管理方面的制度和文件，例如：多年来的《财务分析》、《____有限企业财务(会计)管理办法》、《____企业餐饮部财务管理暂行规定》、《____有限企业有关财务管理若干规定》、《会计人员岗位责任制》《销售计划超额提成奖罚办法》等。这些都是自己多年来业务能力的一个综合反映。目前，自己是企业财会部门的会计活档案和资历最长的负责人。</w:t>
      </w:r>
    </w:p>
    <w:p>
      <w:pPr>
        <w:ind w:left="0" w:right="0" w:firstLine="560"/>
        <w:spacing w:before="450" w:after="450" w:line="312" w:lineRule="auto"/>
      </w:pPr>
      <w:r>
        <w:rPr>
          <w:rFonts w:ascii="宋体" w:hAnsi="宋体" w:eastAsia="宋体" w:cs="宋体"/>
          <w:color w:val="000"/>
          <w:sz w:val="28"/>
          <w:szCs w:val="28"/>
        </w:rPr>
        <w:t xml:space="preserve">第二部分：工作取得的一点主要成绩</w:t>
      </w:r>
    </w:p>
    <w:p>
      <w:pPr>
        <w:ind w:left="0" w:right="0" w:firstLine="560"/>
        <w:spacing w:before="450" w:after="450" w:line="312" w:lineRule="auto"/>
      </w:pPr>
      <w:r>
        <w:rPr>
          <w:rFonts w:ascii="宋体" w:hAnsi="宋体" w:eastAsia="宋体" w:cs="宋体"/>
          <w:color w:val="000"/>
          <w:sz w:val="28"/>
          <w:szCs w:val="28"/>
        </w:rPr>
        <w:t xml:space="preserve">1、减免税收</w:t>
      </w:r>
    </w:p>
    <w:p>
      <w:pPr>
        <w:ind w:left="0" w:right="0" w:firstLine="560"/>
        <w:spacing w:before="450" w:after="450" w:line="312" w:lineRule="auto"/>
      </w:pPr>
      <w:r>
        <w:rPr>
          <w:rFonts w:ascii="宋体" w:hAnsi="宋体" w:eastAsia="宋体" w:cs="宋体"/>
          <w:color w:val="000"/>
          <w:sz w:val="28"/>
          <w:szCs w:val="28"/>
        </w:rPr>
        <w:t xml:space="preserve">注意搞好与____税务部门的业务关系，争取____税务部门对企业的理解和支持，千方百计为企业合理减免有关税费。多年来，在企业领导____总的大力协调、支持和财务部有关人员的共同努力下，为企业减免营业税、房产税及能源建设资金、土地使用费合计____多万元.</w:t>
      </w:r>
    </w:p>
    <w:p>
      <w:pPr>
        <w:ind w:left="0" w:right="0" w:firstLine="560"/>
        <w:spacing w:before="450" w:after="450" w:line="312" w:lineRule="auto"/>
      </w:pPr>
      <w:r>
        <w:rPr>
          <w:rFonts w:ascii="宋体" w:hAnsi="宋体" w:eastAsia="宋体" w:cs="宋体"/>
          <w:color w:val="000"/>
          <w:sz w:val="28"/>
          <w:szCs w:val="28"/>
        </w:rPr>
        <w:t xml:space="preserve">2、合理避税</w:t>
      </w:r>
    </w:p>
    <w:p>
      <w:pPr>
        <w:ind w:left="0" w:right="0" w:firstLine="560"/>
        <w:spacing w:before="450" w:after="450" w:line="312" w:lineRule="auto"/>
      </w:pPr>
      <w:r>
        <w:rPr>
          <w:rFonts w:ascii="宋体" w:hAnsi="宋体" w:eastAsia="宋体" w:cs="宋体"/>
          <w:color w:val="000"/>
          <w:sz w:val="28"/>
          <w:szCs w:val="28"/>
        </w:rPr>
        <w:t xml:space="preserve">会计工作是一门业务技术工作，会计帐务的处理，存在着一定的技巧和学问，大有文章可做。税务法规政策具体到每个税务检查人员，由于工作责任心不同，业务技术水平不同，与企业的人际关系不同，对国家税法政策的理解和执行力度也不尽相同。因此，财务总监在组织企业会计核算时，应从企业利益考虑，灵活巧妙的处理有关会计核算帐务，打好会计处理和税务法规政策的擦边球。多年来，自己在为企业合理避税方面了做了大量的工作：</w:t>
      </w:r>
    </w:p>
    <w:p>
      <w:pPr>
        <w:ind w:left="0" w:right="0" w:firstLine="560"/>
        <w:spacing w:before="450" w:after="450" w:line="312" w:lineRule="auto"/>
      </w:pPr>
      <w:r>
        <w:rPr>
          <w:rFonts w:ascii="宋体" w:hAnsi="宋体" w:eastAsia="宋体" w:cs="宋体"/>
          <w:color w:val="000"/>
          <w:sz w:val="28"/>
          <w:szCs w:val="28"/>
        </w:rPr>
        <w:t xml:space="preserve">①____职工住宅的避税问题</w:t>
      </w:r>
    </w:p>
    <w:p>
      <w:pPr>
        <w:ind w:left="0" w:right="0" w:firstLine="560"/>
        <w:spacing w:before="450" w:after="450" w:line="312" w:lineRule="auto"/>
      </w:pPr>
      <w:r>
        <w:rPr>
          <w:rFonts w:ascii="宋体" w:hAnsi="宋体" w:eastAsia="宋体" w:cs="宋体"/>
          <w:color w:val="000"/>
          <w:sz w:val="28"/>
          <w:szCs w:val="28"/>
        </w:rPr>
        <w:t xml:space="preserve">____年____向________有限企业购买____小区商品住宅____平方米，____年房产过户到个人名下____套，价值____万元，这部分房产始终未转入固定资产，而是暂挂“预付账款”往来会计科目，为企业减少营业税、房产税支出____万元。</w:t>
      </w:r>
    </w:p>
    <w:p>
      <w:pPr>
        <w:ind w:left="0" w:right="0" w:firstLine="560"/>
        <w:spacing w:before="450" w:after="450" w:line="312" w:lineRule="auto"/>
      </w:pPr>
      <w:r>
        <w:rPr>
          <w:rFonts w:ascii="宋体" w:hAnsi="宋体" w:eastAsia="宋体" w:cs="宋体"/>
          <w:color w:val="000"/>
          <w:sz w:val="28"/>
          <w:szCs w:val="28"/>
        </w:rPr>
        <w:t xml:space="preserve">②预提基建借款利息的问题</w:t>
      </w:r>
    </w:p>
    <w:p>
      <w:pPr>
        <w:ind w:left="0" w:right="0" w:firstLine="560"/>
        <w:spacing w:before="450" w:after="450" w:line="312" w:lineRule="auto"/>
      </w:pPr>
      <w:r>
        <w:rPr>
          <w:rFonts w:ascii="宋体" w:hAnsi="宋体" w:eastAsia="宋体" w:cs="宋体"/>
          <w:color w:val="000"/>
          <w:sz w:val="28"/>
          <w:szCs w:val="28"/>
        </w:rPr>
        <w:t xml:space="preserve">____至____年期间，____利用与____省资金局签订的一份从未执行的借款合同，先后提取省____厅借款利息____万元，这部分预提借款利息已上缴____企业，为企业减少了不少的税金支出。</w:t>
      </w:r>
    </w:p>
    <w:p>
      <w:pPr>
        <w:ind w:left="0" w:right="0" w:firstLine="560"/>
        <w:spacing w:before="450" w:after="450" w:line="312" w:lineRule="auto"/>
      </w:pPr>
      <w:r>
        <w:rPr>
          <w:rFonts w:ascii="宋体" w:hAnsi="宋体" w:eastAsia="宋体" w:cs="宋体"/>
          <w:color w:val="000"/>
          <w:sz w:val="28"/>
          <w:szCs w:val="28"/>
        </w:rPr>
        <w:t xml:space="preserve">③列支大厦为“____企业”借款担保坏账损失的问题</w:t>
      </w:r>
    </w:p>
    <w:p>
      <w:pPr>
        <w:ind w:left="0" w:right="0" w:firstLine="560"/>
        <w:spacing w:before="450" w:after="450" w:line="312" w:lineRule="auto"/>
      </w:pPr>
      <w:r>
        <w:rPr>
          <w:rFonts w:ascii="宋体" w:hAnsi="宋体" w:eastAsia="宋体" w:cs="宋体"/>
          <w:color w:val="000"/>
          <w:sz w:val="28"/>
          <w:szCs w:val="28"/>
        </w:rPr>
        <w:t xml:space="preserve">____开业第一届领导班子(____年____总前届领导)为____“____企业”____币借款担保____万元,由于“____企业”破产导致____承担起连带经济责任，法院判决由____支付银行____币借款____万元，诉讼费人民币____万元，折合人民币合计____万元。从企业利益考虑，____年我将这笔损失一次性列入____费用，形成____年____当年亏损____万元。并且，想方设法通过多方努力，在税务检查时确认了这笔损失，为____争取到了____年利润弥补亏损的大好时光，为企业减少所得税支出____多万元。</w:t>
      </w:r>
    </w:p>
    <w:p>
      <w:pPr>
        <w:ind w:left="0" w:right="0" w:firstLine="560"/>
        <w:spacing w:before="450" w:after="450" w:line="312" w:lineRule="auto"/>
      </w:pPr>
      <w:r>
        <w:rPr>
          <w:rFonts w:ascii="宋体" w:hAnsi="宋体" w:eastAsia="宋体" w:cs="宋体"/>
          <w:color w:val="000"/>
          <w:sz w:val="28"/>
          <w:szCs w:val="28"/>
        </w:rPr>
        <w:t xml:space="preserve">④整理落实了____“____中心”贸易帐务</w:t>
      </w:r>
    </w:p>
    <w:p>
      <w:pPr>
        <w:ind w:left="0" w:right="0" w:firstLine="560"/>
        <w:spacing w:before="450" w:after="450" w:line="312" w:lineRule="auto"/>
      </w:pPr>
      <w:r>
        <w:rPr>
          <w:rFonts w:ascii="宋体" w:hAnsi="宋体" w:eastAsia="宋体" w:cs="宋体"/>
          <w:color w:val="000"/>
          <w:sz w:val="28"/>
          <w:szCs w:val="28"/>
        </w:rPr>
        <w:t xml:space="preserve">长安大厦开业初期，经贸中心帐务混乱，存在着虚构利润等问题。受____总指派，从__年__月份起，由我对____“____中心”帐务进行了重新整理，将该企业原账面利润____万元经过规范帐务整理后，确认为账面亏损____万元，形成当年____利润抵扣“经贸中心”亏损，为企业减少了不少的税收支出。</w:t>
      </w:r>
    </w:p>
    <w:p>
      <w:pPr>
        <w:ind w:left="0" w:right="0" w:firstLine="560"/>
        <w:spacing w:before="450" w:after="450" w:line="312" w:lineRule="auto"/>
      </w:pPr>
      <w:r>
        <w:rPr>
          <w:rFonts w:ascii="宋体" w:hAnsi="宋体" w:eastAsia="宋体" w:cs="宋体"/>
          <w:color w:val="000"/>
          <w:sz w:val="28"/>
          <w:szCs w:val="28"/>
        </w:rPr>
        <w:t xml:space="preserve">⑤关于对____“债务生组”业务的会计处理问题</w:t>
      </w:r>
    </w:p>
    <w:p>
      <w:pPr>
        <w:ind w:left="0" w:right="0" w:firstLine="560"/>
        <w:spacing w:before="450" w:after="450" w:line="312" w:lineRule="auto"/>
      </w:pPr>
      <w:r>
        <w:rPr>
          <w:rFonts w:ascii="宋体" w:hAnsi="宋体" w:eastAsia="宋体" w:cs="宋体"/>
          <w:color w:val="000"/>
          <w:sz w:val="28"/>
          <w:szCs w:val="28"/>
        </w:rPr>
        <w:t xml:space="preserve">最近，我对____“____会计事务所”的审计报告提出意见，关于我企业与____“债务重组”业务提出了自己不同的会计处理办法，照此运作，可为企业节约税金近____万元。</w:t>
      </w:r>
    </w:p>
    <w:p>
      <w:pPr>
        <w:ind w:left="0" w:right="0" w:firstLine="560"/>
        <w:spacing w:before="450" w:after="450" w:line="312" w:lineRule="auto"/>
      </w:pPr>
      <w:r>
        <w:rPr>
          <w:rFonts w:ascii="宋体" w:hAnsi="宋体" w:eastAsia="宋体" w:cs="宋体"/>
          <w:color w:val="000"/>
          <w:sz w:val="28"/>
          <w:szCs w:val="28"/>
        </w:rPr>
        <w:t xml:space="preserve">3、及时调汇归还__币借款，化解汇率变动造成的资金损失</w:t>
      </w:r>
    </w:p>
    <w:p>
      <w:pPr>
        <w:ind w:left="0" w:right="0" w:firstLine="560"/>
        <w:spacing w:before="450" w:after="450" w:line="312" w:lineRule="auto"/>
      </w:pPr>
      <w:r>
        <w:rPr>
          <w:rFonts w:ascii="宋体" w:hAnsi="宋体" w:eastAsia="宋体" w:cs="宋体"/>
          <w:color w:val="000"/>
          <w:sz w:val="28"/>
          <w:szCs w:val="28"/>
        </w:rPr>
        <w:t xml:space="preserve">____年我调入____财务部后，当时____账面__币借款____万元，国家__币兑换__币汇率为__:__元，并且规定__币与__币不能自由兑换。同时，黑市市场__币兑换__币价格月月看涨，针对这种情况，通过对当时国家政策和市场的长远分析，我及时的向企业领导建议通过省外贸渠道，申请购买__额度，调挤外汇迅速归还__币借款，这项建议被__总采纳，通过企业领导的努力，____企业从省____厅申请到____万__元的额度，企业果断调汇归还______币借款__万元。一个月后，国家上调__币兑换__汇率为__：__元，由于____调汇归还__币借款及时，避免了由于国家汇率变动而给企业造成的经济损失，为____节约资金____多万元，受到了企业领导的大会表扬。</w:t>
      </w:r>
    </w:p>
    <w:p>
      <w:pPr>
        <w:ind w:left="0" w:right="0" w:firstLine="560"/>
        <w:spacing w:before="450" w:after="450" w:line="312" w:lineRule="auto"/>
      </w:pPr>
      <w:r>
        <w:rPr>
          <w:rFonts w:ascii="宋体" w:hAnsi="宋体" w:eastAsia="宋体" w:cs="宋体"/>
          <w:color w:val="000"/>
          <w:sz w:val="28"/>
          <w:szCs w:val="28"/>
        </w:rPr>
        <w:t xml:space="preserve">总之，多年来财务部关于为企业化解财务风险、合理避税的例子还有很多，这里就不在一一列举。我作为企业主要财务负责人，在组织企业会计核算中，在处理一系列税务关系中，采取灵活机动的战略战术，避重就轻，随机应变，充分发挥和运用会计知识的专业技巧，努力把帐做巧做活，尽力让税务检查时顺利通过。凡是存在的都是合理的，凡是合理的都是存在的。以上的税务问题都通过了税务检查，他将永远写在了____企业财务工作的历。同时，在这方面我从来未向企业领导伸手要过奖励。敢于承担责任，不计个人得失。我自己心里经常这样想：干的是____的活，操的是____的心，吃的是____的饭，应该为____多出力，把____的事当作自己的事来干。</w:t>
      </w:r>
    </w:p>
    <w:p>
      <w:pPr>
        <w:ind w:left="0" w:right="0" w:firstLine="560"/>
        <w:spacing w:before="450" w:after="450" w:line="312" w:lineRule="auto"/>
      </w:pPr>
      <w:r>
        <w:rPr>
          <w:rFonts w:ascii="宋体" w:hAnsi="宋体" w:eastAsia="宋体" w:cs="宋体"/>
          <w:color w:val="000"/>
          <w:sz w:val="28"/>
          <w:szCs w:val="28"/>
        </w:rPr>
        <w:t xml:space="preserve">第三部分：多年来的一点工作想法、做法及体会</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合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财务总监是理财人、策划人、参谋人。这个基本关系财务总监一定要摆正。在这方面，我一直注意当好领导的助手和参谋，对于董事长和总经理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始终坚持实事求是的基本原则，扎扎实实工作，认认真真理财。用事实说话，通过会计帐务、会计报表和财务分析等，利用企业财会经济杠杆，向企业领导提供真实可靠的财务信息，反映企业财务状况和经营成果。提供的每一份财务数据，都能经得起财务审计和税务检查的考验。对此，多年来七八次的财务审计和十几次的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划拨，计划预测，检查分析，既具体又繁琐。要求规范准确，照章办事，在这方面，我深有体会，例如在日常财务监督费用报销方面，资金收付方面，企业整体任务及各个部门任务分配下达方面，上涉及企业领导及部门经理，下牵扯到普通员工。会计规章制度又受国家法规的制约，部门之间的摩擦在所难免，计划任务完不成经济效益下滑企业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消，有泪肚里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5、灵活机动，理财策略。在社会主义市场经济条件下，市场竞争激烈，瞬息万变，错综复杂，多年来，我作为企业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企业和员工利益的事。例如：为偿还“____”债务，让员工集资的的建议，被企业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6、勤奋好学，争当排头。社会在发展，时代在挑战，知识在更新，要当好财务总监，就要随时注意运用当前社会与工作有关的新知识来武装自己的头脑，特别是要注意学习和掌握财务会计税收新知识，跟上社会经济发展的步伐，站在行业队伍的前列，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7、心态平衡，廉政自律。干着理财事，保持平常心，君子爱财，取之有道，这是我时刻铭记在心的行为准则。财务总监虽然权力有限，但仍然要警钟长鸣，时刻提醒自己，防止权力滥用，抵制金钱诱惑，杜绝腐败行为。平心而论，在这方面对自己要求还是比较严格的，平时注意不公车私用，大手大脚，铺张浪费，滥用公款。注意不给领导出瞎点子，一直坚持没有设立“帐外帐”，关于这一点，在以后的企业帐务审计中可以清楚的看到。</w:t>
      </w:r>
    </w:p>
    <w:p>
      <w:pPr>
        <w:ind w:left="0" w:right="0" w:firstLine="560"/>
        <w:spacing w:before="450" w:after="450" w:line="312" w:lineRule="auto"/>
      </w:pPr>
      <w:r>
        <w:rPr>
          <w:rFonts w:ascii="宋体" w:hAnsi="宋体" w:eastAsia="宋体" w:cs="宋体"/>
          <w:color w:val="000"/>
          <w:sz w:val="28"/>
          <w:szCs w:val="28"/>
        </w:rPr>
        <w:t xml:space="preserve">以上就是本人多年来我所获得的一点成绩和经验，是自己主观努力的结果，也是和与我一起工作的同志们共同配合支持的结果，特别是和历届企业领导对我工作的信任、重用和栽培是分不开的。在这里我对多年来一直重用和支持我工作的企业领导和职工表示衷心的感谢，感谢企业领导对我工作的高度信任，才让我有了施展才华的工作平台，使我能为____企业的发展和繁荣做出一点贡献。</w:t>
      </w:r>
    </w:p>
    <w:p>
      <w:pPr>
        <w:ind w:left="0" w:right="0" w:firstLine="560"/>
        <w:spacing w:before="450" w:after="450" w:line="312" w:lineRule="auto"/>
      </w:pPr>
      <w:r>
        <w:rPr>
          <w:rFonts w:ascii="宋体" w:hAnsi="宋体" w:eastAsia="宋体" w:cs="宋体"/>
          <w:color w:val="000"/>
          <w:sz w:val="28"/>
          <w:szCs w:val="28"/>
        </w:rPr>
        <w:t xml:space="preserve">第四部分：存在的问题和努力的方向</w:t>
      </w:r>
    </w:p>
    <w:p>
      <w:pPr>
        <w:ind w:left="0" w:right="0" w:firstLine="560"/>
        <w:spacing w:before="450" w:after="450" w:line="312" w:lineRule="auto"/>
      </w:pPr>
      <w:r>
        <w:rPr>
          <w:rFonts w:ascii="宋体" w:hAnsi="宋体" w:eastAsia="宋体" w:cs="宋体"/>
          <w:color w:val="000"/>
          <w:sz w:val="28"/>
          <w:szCs w:val="28"/>
        </w:rPr>
        <w:t xml:space="preserve">任职多年来，虽然做了一些工作，取得了一些成绩，但也存在一些不足之处，主要是：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财务监督执行财经法规的力度还不够强，在任职的多年中，尽管自己尽力想做到依法理财(____有些人说我是最有个性的经理)，但在实际工作中，由于多方面的原因，力不从心，在财务监督中存在着执法不严的现象。</w:t>
      </w:r>
    </w:p>
    <w:p>
      <w:pPr>
        <w:ind w:left="0" w:right="0" w:firstLine="560"/>
        <w:spacing w:before="450" w:after="450" w:line="312" w:lineRule="auto"/>
      </w:pPr>
      <w:r>
        <w:rPr>
          <w:rFonts w:ascii="宋体" w:hAnsi="宋体" w:eastAsia="宋体" w:cs="宋体"/>
          <w:color w:val="000"/>
          <w:sz w:val="28"/>
          <w:szCs w:val="28"/>
        </w:rPr>
        <w:t xml:space="preserve">2、理论学习有待加强。在学习中有偏重学习经济理论专业知识，轻视政治理论知识的倾向。</w:t>
      </w:r>
    </w:p>
    <w:p>
      <w:pPr>
        <w:ind w:left="0" w:right="0" w:firstLine="560"/>
        <w:spacing w:before="450" w:after="450" w:line="312" w:lineRule="auto"/>
      </w:pPr>
      <w:r>
        <w:rPr>
          <w:rFonts w:ascii="宋体" w:hAnsi="宋体" w:eastAsia="宋体" w:cs="宋体"/>
          <w:color w:val="000"/>
          <w:sz w:val="28"/>
          <w:szCs w:val="28"/>
        </w:rPr>
        <w:t xml:space="preserve">3、当工作忙、矛盾多、压力大时会出现急躁情绪，有时不注意工作方式和方法，与领导和各部门沟通有待加强。</w:t>
      </w:r>
    </w:p>
    <w:p>
      <w:pPr>
        <w:ind w:left="0" w:right="0" w:firstLine="560"/>
        <w:spacing w:before="450" w:after="450" w:line="312" w:lineRule="auto"/>
      </w:pPr>
      <w:r>
        <w:rPr>
          <w:rFonts w:ascii="宋体" w:hAnsi="宋体" w:eastAsia="宋体" w:cs="宋体"/>
          <w:color w:val="000"/>
          <w:sz w:val="28"/>
          <w:szCs w:val="28"/>
        </w:rPr>
        <w:t xml:space="preserve">4、性格内向，不爱讲话，不爱张扬。</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针对上述这些问题和薄弱环节，我今后一定要特别注意加强和改进，进一步增强做好本职工作的责任感和使命感，切实从以下方面做好本职工作。</w:t>
      </w:r>
    </w:p>
    <w:p>
      <w:pPr>
        <w:ind w:left="0" w:right="0" w:firstLine="560"/>
        <w:spacing w:before="450" w:after="450" w:line="312" w:lineRule="auto"/>
      </w:pPr>
      <w:r>
        <w:rPr>
          <w:rFonts w:ascii="宋体" w:hAnsi="宋体" w:eastAsia="宋体" w:cs="宋体"/>
          <w:color w:val="000"/>
          <w:sz w:val="28"/>
          <w:szCs w:val="28"/>
        </w:rPr>
        <w:t xml:space="preserve">1、自觉学习政治理论，不断提高思想政治觉悟。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3、加强与上级领导和同志们的协调和沟通，增强财务与企业各部门的和谐关系。</w:t>
      </w:r>
    </w:p>
    <w:p>
      <w:pPr>
        <w:ind w:left="0" w:right="0" w:firstLine="560"/>
        <w:spacing w:before="450" w:after="450" w:line="312" w:lineRule="auto"/>
      </w:pPr>
      <w:r>
        <w:rPr>
          <w:rFonts w:ascii="宋体" w:hAnsi="宋体" w:eastAsia="宋体" w:cs="宋体"/>
          <w:color w:val="000"/>
          <w:sz w:val="28"/>
          <w:szCs w:val="28"/>
        </w:rPr>
        <w:t xml:space="preserve">最近，____企业整体划转到____企业统一管理，这是____企业发展政治生活中的一件大喜事。对此，我非常高兴，并坚决拥护，这将结束____企业多年来由____管理带来的政企不分而使企业不能完全按照市场国有企业经营机制规范运作考核的历史，它将为____企业今后的蓬勃发展开辟了广阔的前景。我希望____企业在“____”上级主管部门的正确领导下，进一步转换运营机制，更新经营理念，上下一条心，让____企业的发展能更上一层楼。尽管____企业目前的发展还面临着许多具体问题，酒店硬件设施陈旧，市场销售渠道还不够顺畅，自营范围比较有限，对外公共关系特别是税务方面还有许多棘手的问题需要解决，但我坚信，今后在“____”领导的正确领导下将会得到逐步改善和解决，____的明天将会更加美好。</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2024-09-20T20:59:35+08:00</dcterms:created>
  <dcterms:modified xsi:type="dcterms:W3CDTF">2024-09-20T20:59:35+08:00</dcterms:modified>
</cp:coreProperties>
</file>

<file path=docProps/custom.xml><?xml version="1.0" encoding="utf-8"?>
<Properties xmlns="http://schemas.openxmlformats.org/officeDocument/2006/custom-properties" xmlns:vt="http://schemas.openxmlformats.org/officeDocument/2006/docPropsVTypes"/>
</file>