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2024年莫高窟导游词1200字(八篇)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莫高窟导游词1200字篇一大家好!今天，我将带大家参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莫高窟导游词1200字篇一</w:t>
      </w:r>
    </w:p>
    <w:p>
      <w:pPr>
        <w:ind w:left="0" w:right="0" w:firstLine="560"/>
        <w:spacing w:before="450" w:after="450" w:line="312" w:lineRule="auto"/>
      </w:pPr>
      <w:r>
        <w:rPr>
          <w:rFonts w:ascii="宋体" w:hAnsi="宋体" w:eastAsia="宋体" w:cs="宋体"/>
          <w:color w:val="000"/>
          <w:sz w:val="28"/>
          <w:szCs w:val="28"/>
        </w:rPr>
        <w:t xml:space="preserve">大家好!今天，我将带大家参观举世闻名的“佛教艺术宝库”――敦煌莫高窟。莫高窟在敦煌的东南方向，距市区25公里。敦煌的莫高窟和洛阳的龙门石窟、大同的云冈石窟，并称中国“三大石窟”。莫高窟的开凿比龙门石窟早128年，比云冈石窟早94年。莫高窟以它创建年代之久、建筑规模之大、壁画数量之多、塑像造型之美、保存之完整，以及艺术之博大精深，而闻名天下，享誉国内外。1987年被联合国教科文组织列入世界文化遗产保护项目，1991授予“世界文化遗产”证书。</w:t>
      </w:r>
    </w:p>
    <w:p>
      <w:pPr>
        <w:ind w:left="0" w:right="0" w:firstLine="560"/>
        <w:spacing w:before="450" w:after="450" w:line="312" w:lineRule="auto"/>
      </w:pPr>
      <w:r>
        <w:rPr>
          <w:rFonts w:ascii="宋体" w:hAnsi="宋体" w:eastAsia="宋体" w:cs="宋体"/>
          <w:color w:val="000"/>
          <w:sz w:val="28"/>
          <w:szCs w:val="28"/>
        </w:rPr>
        <w:t xml:space="preserve">莫高窟创建于前秦，从北魏开始，一直走着上升的道路，到唐初已经有一千多个窟。据说，公元366年，有一个叫乐?的和尚云游到鸣沙山下，这时正值黄昏，太阳就要沉落在茫茫无际的沙漠之中，他又饥又渴，茫然四顾，在向东方远望时，忽然看见三危山高耸的峰顶在夕阳的映照之下，金光闪闪，好似有千佛在其中显现。和尚一下子被这奇妙的景象惊呆了，欢喜万分，立即顶礼膜拜，并许下了造窟的誓愿。他随即化缘，开凿了第一个洞窟。消息不胫而走，很快传向了四面八方，于是就有许多善男信女前来朝拜。莫高窟在民间称作“千佛洞”，“千”这个数字在这里并不是指具体的数目，而是比喻很多。因为这里有许多佛教塑像、壁画，数量均超过千个，因此才形象地称之为“千佛洞”。莫高窟现存洞窟491个(编号有492个，其中485与486为同窟重号)，壁画45,000多平方米，塑像2,400余身，至今已有1,600多年的历史。</w:t>
      </w:r>
    </w:p>
    <w:p>
      <w:pPr>
        <w:ind w:left="0" w:right="0" w:firstLine="560"/>
        <w:spacing w:before="450" w:after="450" w:line="312" w:lineRule="auto"/>
      </w:pPr>
      <w:r>
        <w:rPr>
          <w:rFonts w:ascii="宋体" w:hAnsi="宋体" w:eastAsia="宋体" w:cs="宋体"/>
          <w:color w:val="000"/>
          <w:sz w:val="28"/>
          <w:szCs w:val="28"/>
        </w:rPr>
        <w:t xml:space="preserve">大家看，前边有绿色的地方就是莫高窟，它背靠鸣沙山，面对三危峰，窟区南北全长1,600多米，现存洞窟大小不一，上下错落，密布崖面，洞窟里有栩栩如生的塑像，婀娜多姿的飞天，精美绝伦的壁画，构图精巧的莲花砖，烘托出了一个充满宗教氛围的佛国世界。</w:t>
      </w:r>
    </w:p>
    <w:p>
      <w:pPr>
        <w:ind w:left="0" w:right="0" w:firstLine="560"/>
        <w:spacing w:before="450" w:after="450" w:line="312" w:lineRule="auto"/>
      </w:pPr>
      <w:r>
        <w:rPr>
          <w:rFonts w:ascii="宋体" w:hAnsi="宋体" w:eastAsia="宋体" w:cs="宋体"/>
          <w:color w:val="000"/>
          <w:sz w:val="28"/>
          <w:szCs w:val="28"/>
        </w:rPr>
        <w:t xml:space="preserve">进入寺区，各位游客朋友可以环顾一下，莫高窟周围是戈壁、沙漠、不毛的秃山，而这里却独具一片青翠，泉水叮咚，树木繁荫，不能不让人感到神奇。</w:t>
      </w:r>
    </w:p>
    <w:p>
      <w:pPr>
        <w:ind w:left="0" w:right="0" w:firstLine="560"/>
        <w:spacing w:before="450" w:after="450" w:line="312" w:lineRule="auto"/>
      </w:pPr>
      <w:r>
        <w:rPr>
          <w:rFonts w:ascii="宋体" w:hAnsi="宋体" w:eastAsia="宋体" w:cs="宋体"/>
          <w:color w:val="000"/>
          <w:sz w:val="28"/>
          <w:szCs w:val="28"/>
        </w:rPr>
        <w:t xml:space="preserve">首先，我们去参观有名的“藏经洞”。它在第16号洞窟市道的北侧。1900年5月26日这一天，守护莫高窟的道士王圆?在一个偶然的机会，发现了秘封了九百多年的“藏经洞”，其中所藏的隋唐、宋初的经卷、文书、织绣、图画等大量无比珍贵的文物终于重见天日。由于清王朝的腐败，加之王圆?的愚昧，这些珍贵文物遭到了帝国主义分子肆无忌惮的掠夺和盗窃。直到1910年，清政府才将劫余的文物运往北京，收藏在北京图书馆。在运输途中以及运到北京之后，不少文物又被偷、损坏或遗失。藏经洞的发现是中国19世纪末最重要的文献发现，也是中国考古史上一次难以估量的重大损失。“藏经洞”发现的这些文献，内容包括宗教经典和多种文字书写的世俗文书，涉及到许多学科，是研究古代宗教、政治、经济、军事、文化的重要资料。而以研究敦煌遗书、敦煌石窟艺术及敦煌史地为研究对象的一门学科叫做敦煌学。它与徽州学和藏学齐名，是中国的`三大区域文化之一，也是三大显学之一。</w:t>
      </w:r>
    </w:p>
    <w:p>
      <w:pPr>
        <w:ind w:left="0" w:right="0" w:firstLine="560"/>
        <w:spacing w:before="450" w:after="450" w:line="312" w:lineRule="auto"/>
      </w:pPr>
      <w:r>
        <w:rPr>
          <w:rFonts w:ascii="宋体" w:hAnsi="宋体" w:eastAsia="宋体" w:cs="宋体"/>
          <w:color w:val="000"/>
          <w:sz w:val="28"/>
          <w:szCs w:val="28"/>
        </w:rPr>
        <w:t xml:space="preserve">莫高窟壁画，前期以说法图、本生故事和神怪画为主，如428窟北周时期的《萨?那饲虎本生》和《须达拿人海求珠本生》为莫高窟面积最大、画面最多、时代最早的横卷连环画本生故事。画面充满了痛苦、悲观、绝望、消极的色彩，宣扬无原则的牺牲，体现了键陀罗风格，是在继承汉画传统的基础上又吸收了印度和中亚的艺术风格。</w:t>
      </w:r>
    </w:p>
    <w:p>
      <w:pPr>
        <w:ind w:left="0" w:right="0" w:firstLine="560"/>
        <w:spacing w:before="450" w:after="450" w:line="312" w:lineRule="auto"/>
      </w:pPr>
      <w:r>
        <w:rPr>
          <w:rFonts w:ascii="宋体" w:hAnsi="宋体" w:eastAsia="宋体" w:cs="宋体"/>
          <w:color w:val="000"/>
          <w:sz w:val="28"/>
          <w:szCs w:val="28"/>
        </w:rPr>
        <w:t xml:space="preserve">来莫高窟途中看到的赤红色极醒目的建筑物，就是96号窟，即莫高窟的象征性建筑――“九层楼”。莫高窟建筑艺术主要指洞窟的形制，石窟本身就是具有立体空间的建筑。前期的洞窟以中心塔柱式为主，所谓中心塔柱式即开凿时就在洞窟的中央留下一个方柱，在柱子的四面开龛，龛内塑像。中期开凿的洞窟相对较大，中心塔柱式被庙堂式，即覆斗顶窟代替，多数是在洞窟正面墙壁上开较大的佛龛，塑造多身塑像，窟顶为覆斗式，天井彩绘精美的图案。后期开凿的洞窟都比较大，纵深二三十米，称殿堂窟，洞窟中央设有佛坛，佛坛上面塑造多身较大的塑像。除此以外还有禅窟、大佛窟和涅?窟。洞窟建筑形式的转变和多样化，反映了古代艺术家们在接受外来文化的时侯，不是生搬硬套，而是吸收、融化。</w:t>
      </w:r>
    </w:p>
    <w:p>
      <w:pPr>
        <w:ind w:left="0" w:right="0" w:firstLine="560"/>
        <w:spacing w:before="450" w:after="450" w:line="312" w:lineRule="auto"/>
      </w:pPr>
      <w:r>
        <w:rPr>
          <w:rFonts w:ascii="黑体" w:hAnsi="黑体" w:eastAsia="黑体" w:cs="黑体"/>
          <w:color w:val="000000"/>
          <w:sz w:val="34"/>
          <w:szCs w:val="34"/>
          <w:b w:val="1"/>
          <w:bCs w:val="1"/>
        </w:rPr>
        <w:t xml:space="preserve">莫高窟导游词1200字篇二</w:t>
      </w:r>
    </w:p>
    <w:p>
      <w:pPr>
        <w:ind w:left="0" w:right="0" w:firstLine="560"/>
        <w:spacing w:before="450" w:after="450" w:line="312" w:lineRule="auto"/>
      </w:pPr>
      <w:r>
        <w:rPr>
          <w:rFonts w:ascii="宋体" w:hAnsi="宋体" w:eastAsia="宋体" w:cs="宋体"/>
          <w:color w:val="000"/>
          <w:sz w:val="28"/>
          <w:szCs w:val="28"/>
        </w:rPr>
        <w:t xml:space="preserve">亲爱的游客朋友们你们好!我是你们这次旅行的导游小导。今天就由我为大家提供服务，大家如果有什么要求可尽管提出来，我会竭诚为您解决。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敦煌莫高窟和洛阳龙门石窟、大同的云冈石窟并称为中国三大石窟。莫高窟的开凿比龙门石窟早128年、比云冈石窟早94年。莫高窟以它创建年代之久。建筑规模之大、壁画数量之多、塑像造型之多、保存之完整，其艺术价值之博大精深而闻名天下，享誉国内外。一年中游客接踵而来，络绎不绝，对促进文化交流，传播学说，弘扬民族艺术，进行爱国主义教育起了举足轻重的作用。</w:t>
      </w:r>
    </w:p>
    <w:p>
      <w:pPr>
        <w:ind w:left="0" w:right="0" w:firstLine="560"/>
        <w:spacing w:before="450" w:after="450" w:line="312" w:lineRule="auto"/>
      </w:pPr>
      <w:r>
        <w:rPr>
          <w:rFonts w:ascii="宋体" w:hAnsi="宋体" w:eastAsia="宋体" w:cs="宋体"/>
          <w:color w:val="000"/>
          <w:sz w:val="28"/>
          <w:szCs w:val="28"/>
        </w:rPr>
        <w:t xml:space="preserve">莫高窟的壁画艺术是龙门、云冈石窟所没有的，是世界上任何石窟寺所无法相比的，它是莫高窟艺术的精髓。如果所45000平方米壁画一张张连接起来将长达25公里，要把这些壁画哪放在路边的话，可以构成个从市区到莫高窟的一条长长的画廊。其规模之宏大，题材之广泛，艺术之精湛，被日本学者称之为“一大画廊”;法国学者称之为“墙壁上的图书馆”;正如一位学者看了莫高窟后感慨的说：“看了离煌石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莫高窟俗称千佛洞，“千”这个数字在这里不指具体的数目，而是喻指很多，因为这里有许多佛教塑像、壁画的洞窟，所以俗称为“千佛洞”。莫高窟这个名称最早出现在隋代洞窟第423号洞窟题记中，其名称的由来众说纷纭，莫衷一是，大抵有三种说法：其一，是说菲高窟开凿于沙漠的高处而得名，在古汉语中“沙漠”的“漠”和“莫高窟”的“莫”是通假字;其二是说从藏经洞出土的文书和许多唐代文献都记载，唐代沙州敦煌县境内有“漠高山”、“漠高里”之称，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由于敦煌自汉魏以来，是汉族和许多少数民族聚集杂居之地，各民族文化在这里交汇、融合;敦煌又是西出西域，东入中原的咽喉要道，自古以来，人们笃信佛教，地方的官使吏、豪门贵族、善男信女以及贫苦的老百姓都拿出银两来开窟、造像、绘画作为自己的家庙来供养佛和菩萨;来往于丝绸古道的商人、使者、僧侣等为了祈佑自己能平安突起塔克拉玛干大沙漠，或取福佑，死后进入天国的投资。于是在鸣沙山的崖壁上，大大小小的窟龛不断涌现。</w:t>
      </w:r>
    </w:p>
    <w:p>
      <w:pPr>
        <w:ind w:left="0" w:right="0" w:firstLine="560"/>
        <w:spacing w:before="450" w:after="450" w:line="312" w:lineRule="auto"/>
      </w:pPr>
      <w:r>
        <w:rPr>
          <w:rFonts w:ascii="宋体" w:hAnsi="宋体" w:eastAsia="宋体" w:cs="宋体"/>
          <w:color w:val="000"/>
          <w:sz w:val="28"/>
          <w:szCs w:val="28"/>
        </w:rPr>
        <w:t xml:space="preserve">大家看前边有绿色的地主就是莫高窟，它背靠鸣沙山，面对三危峰，窟区南北全长1600多米，现存洞窟492个，洞窟大小不一，上下错落，密布崖面，每个洞窟里面都有栩栩如生的塑像，婀娜多姿的飞天，精美绝伦的壁画，构图精巧的花砖，构成了一个充满宗教氛围的佛国世界。莫高窟始建于前秦建元二年，也就是公元366年，历经北凉、北魏、西魏、北周、隋、唐、五代、宋、西夏、元等朝代，在现存的洞窟中有壁画45000多平方米，塑像2400余身，最大塑像主，30多米，最大壁画约50平方米。</w:t>
      </w:r>
    </w:p>
    <w:p>
      <w:pPr>
        <w:ind w:left="0" w:right="0" w:firstLine="560"/>
        <w:spacing w:before="450" w:after="450" w:line="312" w:lineRule="auto"/>
      </w:pPr>
      <w:r>
        <w:rPr>
          <w:rFonts w:ascii="宋体" w:hAnsi="宋体" w:eastAsia="宋体" w:cs="宋体"/>
          <w:color w:val="000"/>
          <w:sz w:val="28"/>
          <w:szCs w:val="28"/>
        </w:rPr>
        <w:t xml:space="preserve">这些壁画、塑像，在不同程度上反映了我国从4世纪到14世纪上下延续千年的不同时代的社会、生产、生活、交通、建筑、艺术、音乐、舞蹈、民情风俗、宗教信仰、思想变化、民族关系、中外交往等情况。在我国三大石窟中，莫高窟是开凿最早，延续时间最长，规模最大，内容最丰富的石窟群。在世界文化史上也具有珍贵的价值。有“人类文化珍藏”、“形象历史博物馆”、“世界画廊”之称。</w:t>
      </w:r>
    </w:p>
    <w:p>
      <w:pPr>
        <w:ind w:left="0" w:right="0" w:firstLine="560"/>
        <w:spacing w:before="450" w:after="450" w:line="312" w:lineRule="auto"/>
      </w:pPr>
      <w:r>
        <w:rPr>
          <w:rFonts w:ascii="宋体" w:hAnsi="宋体" w:eastAsia="宋体" w:cs="宋体"/>
          <w:color w:val="000"/>
          <w:sz w:val="28"/>
          <w:szCs w:val="28"/>
        </w:rPr>
        <w:t xml:space="preserve">现在和我进入洞窟参观，首先我们去参观有名有“藏经洞”。这个洞窟位于系统工程号洞窟甬道的北侧，编号为17窟，洞窟原是晚唐时期河西都僧统洪的“影窟”，有碑文载这一事实。1900年5月的一天，管理莫高窟的道士王圆录在一个偶然的机会，打开了秘百多年的“藏经洞”，这些珍贵无比的文物终于重见天日了，但是清王朝的腐败加之王圆录的愚昧，使这些珍贵的文物遭到了帝国主义分子的肆无忌惮的掠夺和盗劫。1905年沙皇俄国的奥勃鲁切夫来到莫高窟，以六包日用品为诱饵，骗取了一批文物。</w:t>
      </w:r>
    </w:p>
    <w:p>
      <w:pPr>
        <w:ind w:left="0" w:right="0" w:firstLine="560"/>
        <w:spacing w:before="450" w:after="450" w:line="312" w:lineRule="auto"/>
      </w:pPr>
      <w:r>
        <w:rPr>
          <w:rFonts w:ascii="宋体" w:hAnsi="宋体" w:eastAsia="宋体" w:cs="宋体"/>
          <w:color w:val="000"/>
          <w:sz w:val="28"/>
          <w:szCs w:val="28"/>
        </w:rPr>
        <w:t xml:space="preserve">1907年，英国人斯坦因，仅用数十块马蹄银，劫取了约一万多卷，同时还有佛教绣品和佛画五百多幅，现藏于大英博物馆;1908年法国人伯希和盗走文物六千多卷，现在藏于巴黎法国国立图书馆和吉美博物馆。1911年10月日本大谷光瑞探险队的吉川小一郎和桔瑞超盗走约九百余卷。直到1910年清政府才将被劫余的文物运往北京，收藏在北京图书馆。在运输途中及运到北京后不少文物被偷、损坏、遗失，是中国考古史上一次难以估量的损失。“藏经洞”发现的这些文书内容包括宗教经典和多种文字写的世欲文书，它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黑体" w:hAnsi="黑体" w:eastAsia="黑体" w:cs="黑体"/>
          <w:color w:val="000000"/>
          <w:sz w:val="34"/>
          <w:szCs w:val="34"/>
          <w:b w:val="1"/>
          <w:bCs w:val="1"/>
        </w:rPr>
        <w:t xml:space="preserve">莫高窟导游词1200字篇三</w:t>
      </w:r>
    </w:p>
    <w:p>
      <w:pPr>
        <w:ind w:left="0" w:right="0" w:firstLine="560"/>
        <w:spacing w:before="450" w:after="450" w:line="312" w:lineRule="auto"/>
      </w:pPr>
      <w:r>
        <w:rPr>
          <w:rFonts w:ascii="宋体" w:hAnsi="宋体" w:eastAsia="宋体" w:cs="宋体"/>
          <w:color w:val="000"/>
          <w:sz w:val="28"/>
          <w:szCs w:val="28"/>
        </w:rPr>
        <w:t xml:space="preserve">游客朋友们，大家好!欢迎您们光临芜湖参加游览。我很荣幸能够担任您们的导游，陪同各位领略芜湖人文风光的神韵，共同度过一段美好的时光。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芜湖市位于安徽省东南部，中心地理座標为东经119度21分、北纬31度20分，辖芜湖、繁昌、南陵三县和镜湖、新芜、马塘、鸠江四区。全市面积3317平方公里，人口215万，其中市区人口63万。改革开放以来，芜湖已具有较高开放度和较强综合经济实力，是享受国家沿海地区对外开放政策的国家沿江开放城市。近几年又先后被国务院及国家有关部委批准为国家优化资本结构试点城市、国家技术创新区域试点城市和发展新型试点城市，还被世界银行确定为中国国企改革技术援助试点城市。</w:t>
      </w:r>
    </w:p>
    <w:p>
      <w:pPr>
        <w:ind w:left="0" w:right="0" w:firstLine="560"/>
        <w:spacing w:before="450" w:after="450" w:line="312" w:lineRule="auto"/>
      </w:pPr>
      <w:r>
        <w:rPr>
          <w:rFonts w:ascii="宋体" w:hAnsi="宋体" w:eastAsia="宋体" w:cs="宋体"/>
          <w:color w:val="000"/>
          <w:sz w:val="28"/>
          <w:szCs w:val="28"/>
        </w:rPr>
        <w:t xml:space="preserve">芜湖历史悠久、春秋时代为吴国的鸠鹚邑，作为县名始于公元前109年，距今已有20__多年历史。</w:t>
      </w:r>
    </w:p>
    <w:p>
      <w:pPr>
        <w:ind w:left="0" w:right="0" w:firstLine="560"/>
        <w:spacing w:before="450" w:after="450" w:line="312" w:lineRule="auto"/>
      </w:pPr>
      <w:r>
        <w:rPr>
          <w:rFonts w:ascii="宋体" w:hAnsi="宋体" w:eastAsia="宋体" w:cs="宋体"/>
          <w:color w:val="000"/>
          <w:sz w:val="28"/>
          <w:szCs w:val="28"/>
        </w:rPr>
        <w:t xml:space="preserve">近年，芜湖境内人字洞发现的远古人类制作的石器、骨器和品种多样的哺乳动物化石、时间断代约在距今200万至250万年之间，把人类在亚洲活动的历史上溯了四五十万年。境内大工山古铜矿遗址是春秋和汉唐时期中国最大的铜生产基地，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1876年中英《烟台条约》辟芜湖为对外通商口岸。1877年起，芜湖逐渐成为全国四大米市之一。由于位置优越、商业鼎盛，历史上曾被誉为\"皖之中坚\"、\"长江巨埠\"。芜湖历史悠久，古来即为兵家和商家必争之地，是长江流域重要的商埠城市。旧石器时代文物以及古铜冶炼遗址证明，古代芜湖的冶金和制造工业技术水平就十分发达。明代的纺织业已形成相当规模，有\"织造尚淞江，浆染尚芜湖\"的记载。</w:t>
      </w:r>
    </w:p>
    <w:p>
      <w:pPr>
        <w:ind w:left="0" w:right="0" w:firstLine="560"/>
        <w:spacing w:before="450" w:after="450" w:line="312" w:lineRule="auto"/>
      </w:pPr>
      <w:r>
        <w:rPr>
          <w:rFonts w:ascii="宋体" w:hAnsi="宋体" w:eastAsia="宋体" w:cs="宋体"/>
          <w:color w:val="000"/>
          <w:sz w:val="28"/>
          <w:szCs w:val="28"/>
        </w:rPr>
        <w:t xml:space="preserve">近代芜湖是全国四大米市之一，晚清时被辟为对外通商口岸，是长江下游地区近代工业的发祥地之一。芜湖市地处长江下游，属亚热带湿润季风气候，气候温和，雨量充沛，四季分明。年平均气温15摄氏度-16摄氏度，年平均无霜期219-240天，年日照时数为20__小时左右，年平均降雨量1200-1400毫米。</w:t>
      </w:r>
    </w:p>
    <w:p>
      <w:pPr>
        <w:ind w:left="0" w:right="0" w:firstLine="560"/>
        <w:spacing w:before="450" w:after="450" w:line="312" w:lineRule="auto"/>
      </w:pPr>
      <w:r>
        <w:rPr>
          <w:rFonts w:ascii="宋体" w:hAnsi="宋体" w:eastAsia="宋体" w:cs="宋体"/>
          <w:color w:val="000"/>
          <w:sz w:val="28"/>
          <w:szCs w:val="28"/>
        </w:rPr>
        <w:t xml:space="preserve">芜湖农业资源、水资源和矿产资源丰富。土地肥沃，盛产稻米、油料、棉花等。长江从市西缘流过，青弋江、水阳江、漳河贯穿境内，黑沙湖、龙窝湖、奎湖散布其间，全市水面面积达478平方公里，占总面积的14.4%。水产品种类繁多，其中鲥鱼、刀鱼、螃蟹是著名的\"三鲜\"。山区产有名贵中药材丹皮等。</w:t>
      </w:r>
    </w:p>
    <w:p>
      <w:pPr>
        <w:ind w:left="0" w:right="0" w:firstLine="560"/>
        <w:spacing w:before="450" w:after="450" w:line="312" w:lineRule="auto"/>
      </w:pPr>
      <w:r>
        <w:rPr>
          <w:rFonts w:ascii="宋体" w:hAnsi="宋体" w:eastAsia="宋体" w:cs="宋体"/>
          <w:color w:val="000"/>
          <w:sz w:val="28"/>
          <w:szCs w:val="28"/>
        </w:rPr>
        <w:t xml:space="preserve">芜湖共发现矿产55种，其中石灰石储量达42亿吨。地处长江下游的芜湖，江面开阔，水流量充沛，尤其适合发展大耗水量、大运输量的工业项目。</w:t>
      </w:r>
    </w:p>
    <w:p>
      <w:pPr>
        <w:ind w:left="0" w:right="0" w:firstLine="560"/>
        <w:spacing w:before="450" w:after="450" w:line="312" w:lineRule="auto"/>
      </w:pPr>
      <w:r>
        <w:rPr>
          <w:rFonts w:ascii="宋体" w:hAnsi="宋体" w:eastAsia="宋体" w:cs="宋体"/>
          <w:color w:val="000"/>
          <w:sz w:val="28"/>
          <w:szCs w:val="28"/>
        </w:rPr>
        <w:t xml:space="preserve">通讯芜湖是长江经济带上重要的通信枢纽。宁汉、宁芜干线光缆及京沪杭同轴电缆经过芜湖，全市程控电话总装机容量30.6万门，移动通讯、无线寻呼等现代化通讯设施手段先进，国际互联网芜湖网站已正式开通。</w:t>
      </w:r>
    </w:p>
    <w:p>
      <w:pPr>
        <w:ind w:left="0" w:right="0" w:firstLine="560"/>
        <w:spacing w:before="450" w:after="450" w:line="312" w:lineRule="auto"/>
      </w:pPr>
      <w:r>
        <w:rPr>
          <w:rFonts w:ascii="宋体" w:hAnsi="宋体" w:eastAsia="宋体" w:cs="宋体"/>
          <w:color w:val="000"/>
          <w:sz w:val="28"/>
          <w:szCs w:val="28"/>
        </w:rPr>
        <w:t xml:space="preserve">航空芜湖机场已开通芜湖至北京及芜湖至佛山的航线。距合肥骆岗机场119公里;距新建成的南京碌口国际机场的直线距离仅58公里。整理，版权归原作者、原出处所有。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公路芜湖是沿江公路网络的重要枢纽。全市公路总里程1530公里，其中市区100多公里。205、318国道穿境而过。芜湖通往合肥的高速公路已投入使用，沿江高等级公路芜湖段已建成，芜湖至杭州的高速公路已开工建设，芜宁高速公路即将开工建设。从芜湖发车以当日往返为半径，覆盖区域共有2亿人口，是全国人口最密集、消费层次最高的地区。</w:t>
      </w:r>
    </w:p>
    <w:p>
      <w:pPr>
        <w:ind w:left="0" w:right="0" w:firstLine="560"/>
        <w:spacing w:before="450" w:after="450" w:line="312" w:lineRule="auto"/>
      </w:pPr>
      <w:r>
        <w:rPr>
          <w:rFonts w:ascii="宋体" w:hAnsi="宋体" w:eastAsia="宋体" w:cs="宋体"/>
          <w:color w:val="000"/>
          <w:sz w:val="28"/>
          <w:szCs w:val="28"/>
        </w:rPr>
        <w:t xml:space="preserve">港口芜湖港是长江溯江而上的最后一个深水港。主航道宽度400-500米，常年水深9米以上。全港区共有码头泊位70余座，年综合通过能力2300万吨。朱家桥外贸码头建有两个万顿级海轮泊位，亦可同时依靠三艘5000吨级海轮;建有铁路专用线，年通过能力达152万吨;最大起吊能力200吨。裕溪口港为全国最大也是长江上第一座现代化的内河煤炭中转港，年吞吐能力600万吨。</w:t>
      </w:r>
    </w:p>
    <w:p>
      <w:pPr>
        <w:ind w:left="0" w:right="0" w:firstLine="560"/>
        <w:spacing w:before="450" w:after="450" w:line="312" w:lineRule="auto"/>
      </w:pPr>
      <w:r>
        <w:rPr>
          <w:rFonts w:ascii="宋体" w:hAnsi="宋体" w:eastAsia="宋体" w:cs="宋体"/>
          <w:color w:val="000"/>
          <w:sz w:val="28"/>
          <w:szCs w:val="28"/>
        </w:rPr>
        <w:t xml:space="preserve">芜湖市境内季节性通航河流有14条，通航里程429公里，长江支流青弋江、水阳江和正在修复的芜湖---太湖支流运河完成后，芜---申运河即可直接通航，与长江三角洲和苏南杭嘉湖地区相沟通。&gt;导游词铁路芜湖是华东第二通道的重要枢纽。芜宁、芜铜、皖赣、淮南和宣杭等五条铁路在此交汇和联接，沟通全国各地。于20__年十月通车的芜湖公铁两用长江大桥，将长江南北交通融为一体，北上经淮南线可接京九线和陇海线，南下可至杭州、宁波、厦门。为华东铁路第二通道配套建设的小杨村编组站为一级三场38股道，可日解体70列，日编组7000辆车。</w:t>
      </w:r>
    </w:p>
    <w:p>
      <w:pPr>
        <w:ind w:left="0" w:right="0" w:firstLine="560"/>
        <w:spacing w:before="450" w:after="450" w:line="312" w:lineRule="auto"/>
      </w:pPr>
      <w:r>
        <w:rPr>
          <w:rFonts w:ascii="宋体" w:hAnsi="宋体" w:eastAsia="宋体" w:cs="宋体"/>
          <w:color w:val="000"/>
          <w:sz w:val="28"/>
          <w:szCs w:val="28"/>
        </w:rPr>
        <w:t xml:space="preserve">水电气芜湖是我国人均供水量最丰富的城市之一，日供水能力达75万吨。国家骨干输变电线路与芜湖电厂联网，电力供应充足。全市日供煤气能力为36万立方米。芜湖市是皖南地区的液化气貯运中心，总貯气能力已突破1.2万吨。城市气化率89.14%，可提供充足的居民用气和工业用气。</w:t>
      </w:r>
    </w:p>
    <w:p>
      <w:pPr>
        <w:ind w:left="0" w:right="0" w:firstLine="560"/>
        <w:spacing w:before="450" w:after="450" w:line="312" w:lineRule="auto"/>
      </w:pPr>
      <w:r>
        <w:rPr>
          <w:rFonts w:ascii="宋体" w:hAnsi="宋体" w:eastAsia="宋体" w:cs="宋体"/>
          <w:color w:val="000"/>
          <w:sz w:val="28"/>
          <w:szCs w:val="28"/>
        </w:rPr>
        <w:t xml:space="preserve">科技教育芜湖市各类科研院所71个，专业技术人员4万余人，其中：高中级专业技术人员逾万人。芜湖是全国中等城市教育综合改革实验市，中德合作项目\"双元制\"职业教育试点市。全市有安徽师范大学、机电学院等高等院校8所，中等专业学校8所，技工学校6所，职业高中17所，普通中学129所，可为芜湖经济发展提供丰富的、具有较好技术素质的、工资水准相对较低的劳动力和专业技术人才。</w:t>
      </w:r>
    </w:p>
    <w:p>
      <w:pPr>
        <w:ind w:left="0" w:right="0" w:firstLine="560"/>
        <w:spacing w:before="450" w:after="450" w:line="312" w:lineRule="auto"/>
      </w:pPr>
      <w:r>
        <w:rPr>
          <w:rFonts w:ascii="宋体" w:hAnsi="宋体" w:eastAsia="宋体" w:cs="宋体"/>
          <w:color w:val="000"/>
          <w:sz w:val="28"/>
          <w:szCs w:val="28"/>
        </w:rPr>
        <w:t xml:space="preserve">芜湖长江大桥经济园区规划占地9.15平方公里。以建设科技型、观光型景区、景点，配套现代商贸、文化、体育、娱乐等服务设施，形成以现代化商旅结合、生态环境优良为主要特色的新地区。</w:t>
      </w:r>
    </w:p>
    <w:p>
      <w:pPr>
        <w:ind w:left="0" w:right="0" w:firstLine="560"/>
        <w:spacing w:before="450" w:after="450" w:line="312" w:lineRule="auto"/>
      </w:pPr>
      <w:r>
        <w:rPr>
          <w:rFonts w:ascii="宋体" w:hAnsi="宋体" w:eastAsia="宋体" w:cs="宋体"/>
          <w:color w:val="000"/>
          <w:sz w:val="28"/>
          <w:szCs w:val="28"/>
        </w:rPr>
        <w:t xml:space="preserve">正在建设中的芜湖农业科技示范区，总面积80平方公里，其中耕地6.6万亩、可养水面4.2万亩、山场0.4万亩。农业科技示范园划分为都市农业观光区、高效蔬菜产业区、高效渔业经济区、高效粮油产区及村镇经济文化区等五大功能区。</w:t>
      </w:r>
    </w:p>
    <w:p>
      <w:pPr>
        <w:ind w:left="0" w:right="0" w:firstLine="560"/>
        <w:spacing w:before="450" w:after="450" w:line="312" w:lineRule="auto"/>
      </w:pPr>
      <w:r>
        <w:rPr>
          <w:rFonts w:ascii="宋体" w:hAnsi="宋体" w:eastAsia="宋体" w:cs="宋体"/>
          <w:color w:val="000"/>
          <w:sz w:val="28"/>
          <w:szCs w:val="28"/>
        </w:rPr>
        <w:t xml:space="preserve">各位朋友，今天的芜湖游览即将结束了，欢迎您及您的朋友再来平武游览。祝愿大家生活愉快。</w:t>
      </w:r>
    </w:p>
    <w:p>
      <w:pPr>
        <w:ind w:left="0" w:right="0" w:firstLine="560"/>
        <w:spacing w:before="450" w:after="450" w:line="312" w:lineRule="auto"/>
      </w:pPr>
      <w:r>
        <w:rPr>
          <w:rFonts w:ascii="黑体" w:hAnsi="黑体" w:eastAsia="黑体" w:cs="黑体"/>
          <w:color w:val="000000"/>
          <w:sz w:val="34"/>
          <w:szCs w:val="34"/>
          <w:b w:val="1"/>
          <w:bCs w:val="1"/>
        </w:rPr>
        <w:t xml:space="preserve">莫高窟导游词1200字篇四</w:t>
      </w:r>
    </w:p>
    <w:p>
      <w:pPr>
        <w:ind w:left="0" w:right="0" w:firstLine="560"/>
        <w:spacing w:before="450" w:after="450" w:line="312" w:lineRule="auto"/>
      </w:pPr>
      <w:r>
        <w:rPr>
          <w:rFonts w:ascii="宋体" w:hAnsi="宋体" w:eastAsia="宋体" w:cs="宋体"/>
          <w:color w:val="000"/>
          <w:sz w:val="28"/>
          <w:szCs w:val="28"/>
        </w:rPr>
        <w:t xml:space="preserve">世界上还有几个剧种是带着面具演出的呢？世界上还有几个剧种是没有舞台的呢？</w:t>
      </w:r>
    </w:p>
    <w:p>
      <w:pPr>
        <w:ind w:left="0" w:right="0" w:firstLine="560"/>
        <w:spacing w:before="450" w:after="450" w:line="312" w:lineRule="auto"/>
      </w:pPr>
      <w:r>
        <w:rPr>
          <w:rFonts w:ascii="宋体" w:hAnsi="宋体" w:eastAsia="宋体" w:cs="宋体"/>
          <w:color w:val="000"/>
          <w:sz w:val="28"/>
          <w:szCs w:val="28"/>
        </w:rPr>
        <w:t xml:space="preserve">世界上还有几个剧种一部戏可以演出三五天还没有结束的呢？答案都是——藏戏！</w:t>
      </w:r>
    </w:p>
    <w:p>
      <w:pPr>
        <w:ind w:left="0" w:right="0" w:firstLine="560"/>
        <w:spacing w:before="450" w:after="450" w:line="312" w:lineRule="auto"/>
      </w:pPr>
      <w:r>
        <w:rPr>
          <w:rFonts w:ascii="宋体" w:hAnsi="宋体" w:eastAsia="宋体" w:cs="宋体"/>
          <w:color w:val="000"/>
          <w:sz w:val="28"/>
          <w:szCs w:val="28"/>
        </w:rPr>
        <w:t xml:space="preserve">藏戏是有一位叫做唐东杰布的人发明的。当时雅鲁藏布江十分难渡，许许多多人都在那里丢掉了性命，被无情的河水吞噬。于是，年纪轻轻的僧侣——唐东杰布便许下宏愿，发誓架桥。可是他手头上没有钱啊，大家都嘲笑他。他在山南琼结认识了能歌善舞的七位姑娘，组成了第一个藏戏班子。</w:t>
      </w:r>
    </w:p>
    <w:p>
      <w:pPr>
        <w:ind w:left="0" w:right="0" w:firstLine="560"/>
        <w:spacing w:before="450" w:after="450" w:line="312" w:lineRule="auto"/>
      </w:pPr>
      <w:r>
        <w:rPr>
          <w:rFonts w:ascii="宋体" w:hAnsi="宋体" w:eastAsia="宋体" w:cs="宋体"/>
          <w:color w:val="000"/>
          <w:sz w:val="28"/>
          <w:szCs w:val="28"/>
        </w:rPr>
        <w:t xml:space="preserve">藏戏有许许多多的特点，如戴面具表演，藏戏的面具可多了，有白色的面具，是代表善者的纯洁；有红色的面具，是代表国王的威严；有绿色的面具，是代表王妃的柔顺；有黄色的面具，是代表活佛的吉祥；有青面獠牙，是代表妖魔的压抑与恐怖……</w:t>
      </w:r>
    </w:p>
    <w:p>
      <w:pPr>
        <w:ind w:left="0" w:right="0" w:firstLine="560"/>
        <w:spacing w:before="450" w:after="450" w:line="312" w:lineRule="auto"/>
      </w:pPr>
      <w:r>
        <w:rPr>
          <w:rFonts w:ascii="宋体" w:hAnsi="宋体" w:eastAsia="宋体" w:cs="宋体"/>
          <w:color w:val="000"/>
          <w:sz w:val="28"/>
          <w:szCs w:val="28"/>
        </w:rPr>
        <w:t xml:space="preserve">藏戏还不需要任何道具，不需要舞台，雪山江河、草原大地做背景，藏戏的艺人们席地而唱，不需要幕布，不要灯光，只要有一鼓，一钹为其伴奏。他们别无所求，只要有观众就行。</w:t>
      </w:r>
    </w:p>
    <w:p>
      <w:pPr>
        <w:ind w:left="0" w:right="0" w:firstLine="560"/>
        <w:spacing w:before="450" w:after="450" w:line="312" w:lineRule="auto"/>
      </w:pPr>
      <w:r>
        <w:rPr>
          <w:rFonts w:ascii="宋体" w:hAnsi="宋体" w:eastAsia="宋体" w:cs="宋体"/>
          <w:color w:val="000"/>
          <w:sz w:val="28"/>
          <w:szCs w:val="28"/>
        </w:rPr>
        <w:t xml:space="preserve">藏戏还在几百年的发展中形成了自己固定的形式：开场陈说藏戏历史以招徕观众，正戏表演故事的主要部分，结尾则具有庆贺演出成功之意。</w:t>
      </w:r>
    </w:p>
    <w:p>
      <w:pPr>
        <w:ind w:left="0" w:right="0" w:firstLine="560"/>
        <w:spacing w:before="450" w:after="450" w:line="312" w:lineRule="auto"/>
      </w:pPr>
      <w:r>
        <w:rPr>
          <w:rFonts w:ascii="宋体" w:hAnsi="宋体" w:eastAsia="宋体" w:cs="宋体"/>
          <w:color w:val="000"/>
          <w:sz w:val="28"/>
          <w:szCs w:val="28"/>
        </w:rPr>
        <w:t xml:space="preserve">藏戏还可以表演很长很长一段时间，观众们在吃喝玩耍中看戏，一出戏演它个三五天毫不稀奇，大家随心所欲，悠哉游哉，毫无倦意。</w:t>
      </w:r>
    </w:p>
    <w:p>
      <w:pPr>
        <w:ind w:left="0" w:right="0" w:firstLine="560"/>
        <w:spacing w:before="450" w:after="450" w:line="312" w:lineRule="auto"/>
      </w:pPr>
      <w:r>
        <w:rPr>
          <w:rFonts w:ascii="宋体" w:hAnsi="宋体" w:eastAsia="宋体" w:cs="宋体"/>
          <w:color w:val="000"/>
          <w:sz w:val="28"/>
          <w:szCs w:val="28"/>
        </w:rPr>
        <w:t xml:space="preserve">这就是藏戏，大家一起去看吧！</w:t>
      </w:r>
    </w:p>
    <w:p>
      <w:pPr>
        <w:ind w:left="0" w:right="0" w:firstLine="560"/>
        <w:spacing w:before="450" w:after="450" w:line="312" w:lineRule="auto"/>
      </w:pPr>
      <w:r>
        <w:rPr>
          <w:rFonts w:ascii="黑体" w:hAnsi="黑体" w:eastAsia="黑体" w:cs="黑体"/>
          <w:color w:val="000000"/>
          <w:sz w:val="34"/>
          <w:szCs w:val="34"/>
          <w:b w:val="1"/>
          <w:bCs w:val="1"/>
        </w:rPr>
        <w:t xml:space="preserve">莫高窟导游词1200字篇五</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各位游客大家好!我是你们的导游何宇霖。欢迎大家来到美丽的日月潭。</w:t>
      </w:r>
    </w:p>
    <w:p>
      <w:pPr>
        <w:ind w:left="0" w:right="0" w:firstLine="560"/>
        <w:spacing w:before="450" w:after="450" w:line="312" w:lineRule="auto"/>
      </w:pPr>
      <w:r>
        <w:rPr>
          <w:rFonts w:ascii="宋体" w:hAnsi="宋体" w:eastAsia="宋体" w:cs="宋体"/>
          <w:color w:val="000"/>
          <w:sz w:val="28"/>
          <w:szCs w:val="28"/>
        </w:rPr>
        <w:t xml:space="preserve">日月潭位于台湾省南投县鱼池乡水社村，是中国台湾唯一的天然淡水湖。日月潭由玉山和阿里山之间的断裂盆地积水而成。湖面海拔760米，面积约9平方千米，平均水深30米，湖周长约35千米。</w:t>
      </w:r>
    </w:p>
    <w:p>
      <w:pPr>
        <w:ind w:left="0" w:right="0" w:firstLine="560"/>
        <w:spacing w:before="450" w:after="450" w:line="312" w:lineRule="auto"/>
      </w:pPr>
      <w:r>
        <w:rPr>
          <w:rFonts w:ascii="宋体" w:hAnsi="宋体" w:eastAsia="宋体" w:cs="宋体"/>
          <w:color w:val="000"/>
          <w:sz w:val="28"/>
          <w:szCs w:val="28"/>
        </w:rPr>
        <w:t xml:space="preserve">大家看到湖中央那座美丽的小岛了吗?它叫光华岛。小岛把湖水分成两半，北边像圆圆的太阳叫日潭;南边像弯弯的月亮叫月潭。日月潭也因此而得名。</w:t>
      </w:r>
    </w:p>
    <w:p>
      <w:pPr>
        <w:ind w:left="0" w:right="0" w:firstLine="560"/>
        <w:spacing w:before="450" w:after="450" w:line="312" w:lineRule="auto"/>
      </w:pPr>
      <w:r>
        <w:rPr>
          <w:rFonts w:ascii="宋体" w:hAnsi="宋体" w:eastAsia="宋体" w:cs="宋体"/>
          <w:color w:val="000"/>
          <w:sz w:val="28"/>
          <w:szCs w:val="28"/>
        </w:rPr>
        <w:t xml:space="preserve">日月潭风光秀丽，美景如画。不同季节、不同天气，景色变化无穷。清代大诗人曾作霖曾用”山中有水水中山，山自凌空水自闲“的诗句来赞美日月潭这”青山拥碧水，明潭抱绿珠“的美丽景观。清代的女画家陈书游湖时，也说是“但觉水环山以外，居然山在水之中”。日月潭之所以美丽，是因为它的四周是一座座长满绿树的山，而湖水又静静的，蓝蓝的，像一面镜子，周围的山色倒映在湖里。另外，一年四季，早晨晚上，映在湖里的景色也不一样，变来变去，就像传说中的仙境。</w:t>
      </w:r>
    </w:p>
    <w:p>
      <w:pPr>
        <w:ind w:left="0" w:right="0" w:firstLine="560"/>
        <w:spacing w:before="450" w:after="450" w:line="312" w:lineRule="auto"/>
      </w:pPr>
      <w:r>
        <w:rPr>
          <w:rFonts w:ascii="宋体" w:hAnsi="宋体" w:eastAsia="宋体" w:cs="宋体"/>
          <w:color w:val="000"/>
          <w:sz w:val="28"/>
          <w:szCs w:val="28"/>
        </w:rPr>
        <w:t xml:space="preserve">说起日月潭来,还真有一个美丽动人的传说呢!</w:t>
      </w:r>
    </w:p>
    <w:p>
      <w:pPr>
        <w:ind w:left="0" w:right="0" w:firstLine="560"/>
        <w:spacing w:before="450" w:after="450" w:line="312" w:lineRule="auto"/>
      </w:pPr>
      <w:r>
        <w:rPr>
          <w:rFonts w:ascii="宋体" w:hAnsi="宋体" w:eastAsia="宋体" w:cs="宋体"/>
          <w:color w:val="000"/>
          <w:sz w:val="28"/>
          <w:szCs w:val="28"/>
        </w:rPr>
        <w:t xml:space="preserve">传说很久很久以前,潭里面有两条恶龙吞吃了太阳和月亮.天地间一片漆黑.附近的村民把这件事告诉了大尖和水社，于是，他们俩发誓一定把太阳和月亮夺回来。他们历尽千辛万苦终于制服了恶龙，取回了月亮和太阳。两人又把月亮、太阳顶上了天。这下，人世间又恢复了生机，而这两个人却变成了两座雄伟的大山――大尖山和水社山。所以现在每年中秋圆月当空时，高山族的青年男女扛着又长又粗的竹竿，带着彩球，来到潭边跳起古老的民间舞蹈。他们重演着征服恶龙的民间故事，把太阳和月亮顶上天，让日月潭永远享有日月的光辉。</w:t>
      </w:r>
    </w:p>
    <w:p>
      <w:pPr>
        <w:ind w:left="0" w:right="0" w:firstLine="560"/>
        <w:spacing w:before="450" w:after="450" w:line="312" w:lineRule="auto"/>
      </w:pPr>
      <w:r>
        <w:rPr>
          <w:rFonts w:ascii="宋体" w:hAnsi="宋体" w:eastAsia="宋体" w:cs="宋体"/>
          <w:color w:val="000"/>
          <w:sz w:val="28"/>
          <w:szCs w:val="28"/>
        </w:rPr>
        <w:t xml:space="preserve">青山伴绿水，绿水映青山――美丽的日月潭承载了更多难以言说的情感内涵和无法割断的两岸情缘。让我们一起在这里祝愿祖国的日月潭明天会更美!</w:t>
      </w:r>
    </w:p>
    <w:p>
      <w:pPr>
        <w:ind w:left="0" w:right="0" w:firstLine="560"/>
        <w:spacing w:before="450" w:after="450" w:line="312" w:lineRule="auto"/>
      </w:pPr>
      <w:r>
        <w:rPr>
          <w:rFonts w:ascii="宋体" w:hAnsi="宋体" w:eastAsia="宋体" w:cs="宋体"/>
          <w:color w:val="000"/>
          <w:sz w:val="28"/>
          <w:szCs w:val="28"/>
        </w:rPr>
        <w:t xml:space="preserve">日月潭的景色很是迷人的。这里有看不够的风景，有讲不完的故事。但愿这次日月潭之旅带给大家的是永远美好的回忆。欢迎大家下次再来日月潭游玩!再见!</w:t>
      </w:r>
    </w:p>
    <w:p>
      <w:pPr>
        <w:ind w:left="0" w:right="0" w:firstLine="560"/>
        <w:spacing w:before="450" w:after="450" w:line="312" w:lineRule="auto"/>
      </w:pPr>
      <w:r>
        <w:rPr>
          <w:rFonts w:ascii="宋体" w:hAnsi="宋体" w:eastAsia="宋体" w:cs="宋体"/>
          <w:color w:val="000"/>
          <w:sz w:val="28"/>
          <w:szCs w:val="28"/>
        </w:rPr>
        <w:t xml:space="preserve">二年级写日月潭导游词3</w:t>
      </w:r>
    </w:p>
    <w:p>
      <w:pPr>
        <w:ind w:left="0" w:right="0" w:firstLine="560"/>
        <w:spacing w:before="450" w:after="450" w:line="312" w:lineRule="auto"/>
      </w:pPr>
      <w:r>
        <w:rPr>
          <w:rFonts w:ascii="宋体" w:hAnsi="宋体" w:eastAsia="宋体" w:cs="宋体"/>
          <w:color w:val="000"/>
          <w:sz w:val="28"/>
          <w:szCs w:val="28"/>
        </w:rPr>
        <w:t xml:space="preserve">旧称水沙连，又名水社里，位于阿里山以北、能深谷之南的南投县鱼池乡水社村。是中国台湾最大的自然淡水湖泊，堪称明珠之冠。在清朝时即被选为中国台湾八大景之一，有“海外别一洞天”之称。区内依特点计划有六处主题公园，包含景观、天然、孔雀及蝴蝶、水鸟、宗教等六个主题公园，还有八个特别景点，以及水社、德化社两大服务区。</w:t>
      </w:r>
    </w:p>
    <w:p>
      <w:pPr>
        <w:ind w:left="0" w:right="0" w:firstLine="560"/>
        <w:spacing w:before="450" w:after="450" w:line="312" w:lineRule="auto"/>
      </w:pPr>
      <w:r>
        <w:rPr>
          <w:rFonts w:ascii="宋体" w:hAnsi="宋体" w:eastAsia="宋体" w:cs="宋体"/>
          <w:color w:val="000"/>
          <w:sz w:val="28"/>
          <w:szCs w:val="28"/>
        </w:rPr>
        <w:t xml:space="preserve">日月潭由玉山和阿里山漳的断裂盆地积水而成。环潭周长35公里，均匀水深30米，水域面积达900多公顷，比杭州西湖大三分之一左右。日月潭中有一小岛，眺望好象浮在水面上的一颗珠子，名“珠子屿”。抗战成功后，为庆贺中国台湾收复，把它改名为“光华岛”。岛的东北面湖水形圆如日，称日潭，西南面湖水形觚如月，称月潭，统称日月潭。</w:t>
      </w:r>
    </w:p>
    <w:p>
      <w:pPr>
        <w:ind w:left="0" w:right="0" w:firstLine="560"/>
        <w:spacing w:before="450" w:after="450" w:line="312" w:lineRule="auto"/>
      </w:pPr>
      <w:r>
        <w:rPr>
          <w:rFonts w:ascii="宋体" w:hAnsi="宋体" w:eastAsia="宋体" w:cs="宋体"/>
          <w:color w:val="000"/>
          <w:sz w:val="28"/>
          <w:szCs w:val="28"/>
        </w:rPr>
        <w:t xml:space="preserve">日月潭之美，在于它环湖皆山，重峦迭峰，郁郁苍苍;湖面辽阔，程度如镜，潭水蔚蓝;湖中有岛，水中有山;波光岚影;一年四季，晨昏景色，各有不同。在风和日丽的春天，翠山围绕，堤岸曲致，山水交映，变更多端，当晨光初上时，万籁俱寂，湖水喷射出瑰丽的颜色，倏忽变易，神秘莫测;每逢夕阳西下，日月潭畔霞四起，轻纱般的薄雾在湖面上飘扬盘旋;若遇细雨蒙蒙。周围山峦如同经地冲刷，显得分外喧扰，山光水色，更是碧绿得可恶;尤其是秋季的夜晚，明月照潭，清光满湖，碧波素月一起交相照映，安静优雅，置身其间，如临仙境。清人曾作霖曾用“山中有水水中山，山自凌空水自闲”的诗句来夸奖日月潭这“青山拥碧水，明潭抱绿珠”的漂亮景观。游人常把它与西湖比拟，毕竟谁美?实在，祖国江山，何处不美!日月潭不仅是中国台湾人的民自豪，大陆同胞亦为它那“万山丛中突现明潭”的奇景而骄傲。</w:t>
      </w:r>
    </w:p>
    <w:p>
      <w:pPr>
        <w:ind w:left="0" w:right="0" w:firstLine="560"/>
        <w:spacing w:before="450" w:after="450" w:line="312" w:lineRule="auto"/>
      </w:pPr>
      <w:r>
        <w:rPr>
          <w:rFonts w:ascii="宋体" w:hAnsi="宋体" w:eastAsia="宋体" w:cs="宋体"/>
          <w:color w:val="000"/>
          <w:sz w:val="28"/>
          <w:szCs w:val="28"/>
        </w:rPr>
        <w:t xml:space="preserve">日月潭湖中风光旖旎，风景如画。湖畔的山麓上还建有很多亭台楼阁，是欣赏湖光山色的极好场合。四处秀美的做作风景中装点着寺庙古塔，更显得感触幽雅。其中最惹人的是潭南青龙山麓的玄奘寺跟潭北山腰的文武庙。山麓建有玄奘寺，供奉唐代高僧玄奘法师，寺中悬有“民族法师”匾额一方。寺前有一座白色柱子的门楼，画栋雕梁的楼顶，飞檐挑角，富有民族特色。寺中三楼有一小塔，供奉着玄奘法师的头顶灵骨。寺后的青龙山巅，多少年前建了一座九层高塔，名曰“慈恩塔”。塔仿辽宋古塔式样，为八角宝塔，每层檐尾垂挂小钟，顺风叮当作响，登塔远眺，明潭景色，一览无余。有人说，在天高云淡时，于塔顶可望见西子湖畔六和塔的塔尖，虽近似神话，却反应了人们对祖国大陆的憧憬之情。</w:t>
      </w:r>
    </w:p>
    <w:p>
      <w:pPr>
        <w:ind w:left="0" w:right="0" w:firstLine="560"/>
        <w:spacing w:before="450" w:after="450" w:line="312" w:lineRule="auto"/>
      </w:pPr>
      <w:r>
        <w:rPr>
          <w:rFonts w:ascii="宋体" w:hAnsi="宋体" w:eastAsia="宋体" w:cs="宋体"/>
          <w:color w:val="000"/>
          <w:sz w:val="28"/>
          <w:szCs w:val="28"/>
        </w:rPr>
        <w:t xml:space="preserve">文武庙旁边是孔子像，左右是文昌帝群和关羽神像，庙中还祭奠神农大帝、岳王、玉皇大帝、元始天尊、三官大帝、城隍、海龙王等，堪称集神圣之大成，庙宇建造非常富丽，从湖边山脚到庙门，共有峻峭石阶365级，有人戏称要走过“一年”才干达到，谓之“登天路”。</w:t>
      </w:r>
    </w:p>
    <w:p>
      <w:pPr>
        <w:ind w:left="0" w:right="0" w:firstLine="560"/>
        <w:spacing w:before="450" w:after="450" w:line="312" w:lineRule="auto"/>
      </w:pPr>
      <w:r>
        <w:rPr>
          <w:rFonts w:ascii="宋体" w:hAnsi="宋体" w:eastAsia="宋体" w:cs="宋体"/>
          <w:color w:val="000"/>
          <w:sz w:val="28"/>
          <w:szCs w:val="28"/>
        </w:rPr>
        <w:t xml:space="preserve">日月潭邻近的德化社，是高山族聚居的村落，现已建为山地文明村，山胞歌舞翩翩，尤以表示春米的“杵舞”吸引着众多游客。日月潭西边，是一座别致的孔雀园林，养有数十对孔雀，每见艳装游人便竞相开屏，羽羽五彩缤纷，光荣耀目，更添游人光致。</w:t>
      </w:r>
    </w:p>
    <w:p>
      <w:pPr>
        <w:ind w:left="0" w:right="0" w:firstLine="560"/>
        <w:spacing w:before="450" w:after="450" w:line="312" w:lineRule="auto"/>
      </w:pPr>
      <w:r>
        <w:rPr>
          <w:rFonts w:ascii="宋体" w:hAnsi="宋体" w:eastAsia="宋体" w:cs="宋体"/>
          <w:color w:val="000"/>
          <w:sz w:val="28"/>
          <w:szCs w:val="28"/>
        </w:rPr>
        <w:t xml:space="preserve">现在，环湖而游，至西北岸山脚，远远就可闻声水流咆哮如雷鸣，本来就是日月潭水源的入水口。这是从浊水溪上游通过18公里长的大地道引来的水，入水口喷出的水花，高达四五米至七八米，势若蛟龙吐水，湍激排空。使日月潭有了源源一直充分的水源，当初潭边修堤筑坝，湖面更加广阔，成为一个水力发电站的蓄水池。固然潭边低地被水吞没，月潭外形变得像一片枫叶，日月潭名称已名不副实，但其水光山色仍然充斥诗情画意，不愧为中国台湾奇丽景致的凸起代表。</w:t>
      </w:r>
    </w:p>
    <w:p>
      <w:pPr>
        <w:ind w:left="0" w:right="0" w:firstLine="560"/>
        <w:spacing w:before="450" w:after="450" w:line="312" w:lineRule="auto"/>
      </w:pPr>
      <w:r>
        <w:rPr>
          <w:rFonts w:ascii="黑体" w:hAnsi="黑体" w:eastAsia="黑体" w:cs="黑体"/>
          <w:color w:val="000000"/>
          <w:sz w:val="34"/>
          <w:szCs w:val="34"/>
          <w:b w:val="1"/>
          <w:bCs w:val="1"/>
        </w:rPr>
        <w:t xml:space="preserve">莫高窟导游词1200字篇六</w:t>
      </w:r>
    </w:p>
    <w:p>
      <w:pPr>
        <w:ind w:left="0" w:right="0" w:firstLine="560"/>
        <w:spacing w:before="450" w:after="450" w:line="312" w:lineRule="auto"/>
      </w:pPr>
      <w:r>
        <w:rPr>
          <w:rFonts w:ascii="宋体" w:hAnsi="宋体" w:eastAsia="宋体" w:cs="宋体"/>
          <w:color w:val="000"/>
          <w:sz w:val="28"/>
          <w:szCs w:val="28"/>
        </w:rPr>
        <w:t xml:space="preserve">澜沧江-湄公河发源于中国青藏高原唐古拉山北麓拉寨共马山海拔5167米的一座小冰川，干流全长4880公里，流经中国、缅甸、老挝、泰国、柬埔寨、越南6国，是一条著名国际河流，被称为“东方的多瑙河”。</w:t>
      </w:r>
    </w:p>
    <w:p>
      <w:pPr>
        <w:ind w:left="0" w:right="0" w:firstLine="560"/>
        <w:spacing w:before="450" w:after="450" w:line="312" w:lineRule="auto"/>
      </w:pPr>
      <w:r>
        <w:rPr>
          <w:rFonts w:ascii="宋体" w:hAnsi="宋体" w:eastAsia="宋体" w:cs="宋体"/>
          <w:color w:val="000"/>
          <w:sz w:val="28"/>
          <w:szCs w:val="28"/>
        </w:rPr>
        <w:t xml:space="preserve">古时傣族称“南兰章”，意为“百万大象繁衍的河流”。</w:t>
      </w:r>
    </w:p>
    <w:p>
      <w:pPr>
        <w:ind w:left="0" w:right="0" w:firstLine="560"/>
        <w:spacing w:before="450" w:after="450" w:line="312" w:lineRule="auto"/>
      </w:pPr>
      <w:r>
        <w:rPr>
          <w:rFonts w:ascii="宋体" w:hAnsi="宋体" w:eastAsia="宋体" w:cs="宋体"/>
          <w:color w:val="000"/>
          <w:sz w:val="28"/>
          <w:szCs w:val="28"/>
        </w:rPr>
        <w:t xml:space="preserve">澜沧江-湄公河属于太平洋水系。</w:t>
      </w:r>
    </w:p>
    <w:p>
      <w:pPr>
        <w:ind w:left="0" w:right="0" w:firstLine="560"/>
        <w:spacing w:before="450" w:after="450" w:line="312" w:lineRule="auto"/>
      </w:pPr>
      <w:r>
        <w:rPr>
          <w:rFonts w:ascii="宋体" w:hAnsi="宋体" w:eastAsia="宋体" w:cs="宋体"/>
          <w:color w:val="000"/>
          <w:sz w:val="28"/>
          <w:szCs w:val="28"/>
        </w:rPr>
        <w:t xml:space="preserve">在昌都以北有两处河源，西源昂曲长364公里，东源扎曲长518公里。</w:t>
      </w:r>
    </w:p>
    <w:p>
      <w:pPr>
        <w:ind w:left="0" w:right="0" w:firstLine="560"/>
        <w:spacing w:before="450" w:after="450" w:line="312" w:lineRule="auto"/>
      </w:pPr>
      <w:r>
        <w:rPr>
          <w:rFonts w:ascii="宋体" w:hAnsi="宋体" w:eastAsia="宋体" w:cs="宋体"/>
          <w:color w:val="000"/>
          <w:sz w:val="28"/>
          <w:szCs w:val="28"/>
        </w:rPr>
        <w:t xml:space="preserve">扎曲在尕松以上分为扎阿曲和扎纳曲两支，扎阿曲长93.3公里，流域面积577平方公里，为澜沧江-湄公河正源。</w:t>
      </w:r>
    </w:p>
    <w:p>
      <w:pPr>
        <w:ind w:left="0" w:right="0" w:firstLine="560"/>
        <w:spacing w:before="450" w:after="450" w:line="312" w:lineRule="auto"/>
      </w:pPr>
      <w:r>
        <w:rPr>
          <w:rFonts w:ascii="宋体" w:hAnsi="宋体" w:eastAsia="宋体" w:cs="宋体"/>
          <w:color w:val="000"/>
          <w:sz w:val="28"/>
          <w:szCs w:val="28"/>
        </w:rPr>
        <w:t xml:space="preserve">河源地区海拔4500米至5800米，主要是冰川、高山和河谷平原。</w:t>
      </w:r>
    </w:p>
    <w:p>
      <w:pPr>
        <w:ind w:left="0" w:right="0" w:firstLine="560"/>
        <w:spacing w:before="450" w:after="450" w:line="312" w:lineRule="auto"/>
      </w:pPr>
      <w:r>
        <w:rPr>
          <w:rFonts w:ascii="宋体" w:hAnsi="宋体" w:eastAsia="宋体" w:cs="宋体"/>
          <w:color w:val="000"/>
          <w:sz w:val="28"/>
          <w:szCs w:val="28"/>
        </w:rPr>
        <w:t xml:space="preserve">澜沧江在青海省境内448公里，西藏境内465公里，云南省境内1216公里，中国境内全长2139公里。</w:t>
      </w:r>
    </w:p>
    <w:p>
      <w:pPr>
        <w:ind w:left="0" w:right="0" w:firstLine="560"/>
        <w:spacing w:before="450" w:after="450" w:line="312" w:lineRule="auto"/>
      </w:pPr>
      <w:r>
        <w:rPr>
          <w:rFonts w:ascii="宋体" w:hAnsi="宋体" w:eastAsia="宋体" w:cs="宋体"/>
          <w:color w:val="000"/>
          <w:sz w:val="28"/>
          <w:szCs w:val="28"/>
        </w:rPr>
        <w:t xml:space="preserve">澜沧江出中国境后称为湄公河，其中南阿河口至南腊河河口31公里为中国与缅甸界河。</w:t>
      </w:r>
    </w:p>
    <w:p>
      <w:pPr>
        <w:ind w:left="0" w:right="0" w:firstLine="560"/>
        <w:spacing w:before="450" w:after="450" w:line="312" w:lineRule="auto"/>
      </w:pPr>
      <w:r>
        <w:rPr>
          <w:rFonts w:ascii="宋体" w:hAnsi="宋体" w:eastAsia="宋体" w:cs="宋体"/>
          <w:color w:val="000"/>
          <w:sz w:val="28"/>
          <w:szCs w:val="28"/>
        </w:rPr>
        <w:t xml:space="preserve">湄公河老挝境内干流长777.4公里，老缅界河234公里，老泰界河976.3公里。</w:t>
      </w:r>
    </w:p>
    <w:p>
      <w:pPr>
        <w:ind w:left="0" w:right="0" w:firstLine="560"/>
        <w:spacing w:before="450" w:after="450" w:line="312" w:lineRule="auto"/>
      </w:pPr>
      <w:r>
        <w:rPr>
          <w:rFonts w:ascii="宋体" w:hAnsi="宋体" w:eastAsia="宋体" w:cs="宋体"/>
          <w:color w:val="000"/>
          <w:sz w:val="28"/>
          <w:szCs w:val="28"/>
        </w:rPr>
        <w:t xml:space="preserve">柬埔寨境内长501.7公里，越南境内长229.8公里，从越南胡志明市南面流进南中国海。</w:t>
      </w:r>
    </w:p>
    <w:p>
      <w:pPr>
        <w:ind w:left="0" w:right="0" w:firstLine="560"/>
        <w:spacing w:before="450" w:after="450" w:line="312" w:lineRule="auto"/>
      </w:pPr>
      <w:r>
        <w:rPr>
          <w:rFonts w:ascii="宋体" w:hAnsi="宋体" w:eastAsia="宋体" w:cs="宋体"/>
          <w:color w:val="000"/>
          <w:sz w:val="28"/>
          <w:szCs w:val="28"/>
        </w:rPr>
        <w:t xml:space="preserve">澜沧江-湄公河流域居住着90多个少数民族，民居建筑、民族风情、民族服饰、宗教习俗各不相同。</w:t>
      </w:r>
    </w:p>
    <w:p>
      <w:pPr>
        <w:ind w:left="0" w:right="0" w:firstLine="560"/>
        <w:spacing w:before="450" w:after="450" w:line="312" w:lineRule="auto"/>
      </w:pPr>
      <w:r>
        <w:rPr>
          <w:rFonts w:ascii="宋体" w:hAnsi="宋体" w:eastAsia="宋体" w:cs="宋体"/>
          <w:color w:val="000"/>
          <w:sz w:val="28"/>
          <w:szCs w:val="28"/>
        </w:rPr>
        <w:t xml:space="preserve">从河源至河口，涵盖了除沙漠以外的气候环境的地表形态，包括冰川区的寒带、寒温带、温带、暖温带、亚热带、热带的干冷、干热和湿热多种气候带;</w:t>
      </w:r>
    </w:p>
    <w:p>
      <w:pPr>
        <w:ind w:left="0" w:right="0" w:firstLine="560"/>
        <w:spacing w:before="450" w:after="450" w:line="312" w:lineRule="auto"/>
      </w:pPr>
      <w:r>
        <w:rPr>
          <w:rFonts w:ascii="宋体" w:hAnsi="宋体" w:eastAsia="宋体" w:cs="宋体"/>
          <w:color w:val="000"/>
          <w:sz w:val="28"/>
          <w:szCs w:val="28"/>
        </w:rPr>
        <w:t xml:space="preserve">穿越冰川、草甸、高原、高山峡谷、中低山宽谷、冲积平原等地理单元。</w:t>
      </w:r>
    </w:p>
    <w:p>
      <w:pPr>
        <w:ind w:left="0" w:right="0" w:firstLine="560"/>
        <w:spacing w:before="450" w:after="450" w:line="312" w:lineRule="auto"/>
      </w:pPr>
      <w:r>
        <w:rPr>
          <w:rFonts w:ascii="宋体" w:hAnsi="宋体" w:eastAsia="宋体" w:cs="宋体"/>
          <w:color w:val="000"/>
          <w:sz w:val="28"/>
          <w:szCs w:val="28"/>
        </w:rPr>
        <w:t xml:space="preserve">自然景观雄奇壮丽，民风民俗神奇迷人，是一条集探险旅游、观光旅游、休闲旅游、科学考察旅游等多种旅游于一体的黄金旅游线。</w:t>
      </w:r>
    </w:p>
    <w:p>
      <w:pPr>
        <w:ind w:left="0" w:right="0" w:firstLine="560"/>
        <w:spacing w:before="450" w:after="450" w:line="312" w:lineRule="auto"/>
      </w:pPr>
      <w:r>
        <w:rPr>
          <w:rFonts w:ascii="宋体" w:hAnsi="宋体" w:eastAsia="宋体" w:cs="宋体"/>
          <w:color w:val="000"/>
          <w:sz w:val="28"/>
          <w:szCs w:val="28"/>
        </w:rPr>
        <w:t xml:space="preserve">位置：源于中国青藏高原唐古拉山北麓拉寨共马山海拔5167米的一座小冰川</w:t>
      </w:r>
    </w:p>
    <w:p>
      <w:pPr>
        <w:ind w:left="0" w:right="0" w:firstLine="560"/>
        <w:spacing w:before="450" w:after="450" w:line="312" w:lineRule="auto"/>
      </w:pPr>
      <w:r>
        <w:rPr>
          <w:rFonts w:ascii="宋体" w:hAnsi="宋体" w:eastAsia="宋体" w:cs="宋体"/>
          <w:color w:val="000"/>
          <w:sz w:val="28"/>
          <w:szCs w:val="28"/>
        </w:rPr>
        <w:t xml:space="preserve">面积：全长约4880公里，天然落差约5000米，流域面积约81万平方公里。</w:t>
      </w:r>
    </w:p>
    <w:p>
      <w:pPr>
        <w:ind w:left="0" w:right="0" w:firstLine="560"/>
        <w:spacing w:before="450" w:after="450" w:line="312" w:lineRule="auto"/>
      </w:pPr>
      <w:r>
        <w:rPr>
          <w:rFonts w:ascii="宋体" w:hAnsi="宋体" w:eastAsia="宋体" w:cs="宋体"/>
          <w:color w:val="000"/>
          <w:sz w:val="28"/>
          <w:szCs w:val="28"/>
        </w:rPr>
        <w:t xml:space="preserve">我国境内澜沧江长约2100公里，天然落差约4500米。</w:t>
      </w:r>
    </w:p>
    <w:p>
      <w:pPr>
        <w:ind w:left="0" w:right="0" w:firstLine="560"/>
        <w:spacing w:before="450" w:after="450" w:line="312" w:lineRule="auto"/>
      </w:pPr>
      <w:r>
        <w:rPr>
          <w:rFonts w:ascii="宋体" w:hAnsi="宋体" w:eastAsia="宋体" w:cs="宋体"/>
          <w:color w:val="000"/>
          <w:sz w:val="28"/>
          <w:szCs w:val="28"/>
        </w:rPr>
        <w:t xml:space="preserve">流域面积17.4万平方公里，天然落差1780米，流域面积9.1万平方公里</w:t>
      </w:r>
    </w:p>
    <w:p>
      <w:pPr>
        <w:ind w:left="0" w:right="0" w:firstLine="560"/>
        <w:spacing w:before="450" w:after="450" w:line="312" w:lineRule="auto"/>
      </w:pPr>
      <w:r>
        <w:rPr>
          <w:rFonts w:ascii="宋体" w:hAnsi="宋体" w:eastAsia="宋体" w:cs="宋体"/>
          <w:color w:val="000"/>
          <w:sz w:val="28"/>
          <w:szCs w:val="28"/>
        </w:rPr>
        <w:t xml:space="preserve">概貌：澜沧江市我国连接东南亚国家的水运大动脉，有“东方多瑙河”之称。</w:t>
      </w:r>
    </w:p>
    <w:p>
      <w:pPr>
        <w:ind w:left="0" w:right="0" w:firstLine="560"/>
        <w:spacing w:before="450" w:after="450" w:line="312" w:lineRule="auto"/>
      </w:pPr>
      <w:r>
        <w:rPr>
          <w:rFonts w:ascii="宋体" w:hAnsi="宋体" w:eastAsia="宋体" w:cs="宋体"/>
          <w:color w:val="000"/>
          <w:sz w:val="28"/>
          <w:szCs w:val="28"/>
        </w:rPr>
        <w:t xml:space="preserve">澜沧江航道开通和思茅港的建立，为旅游者提供了沿着澜沧江——湄公河水上旅游线，开展中、老、缅、泰寺国游的方便。</w:t>
      </w:r>
    </w:p>
    <w:p>
      <w:pPr>
        <w:ind w:left="0" w:right="0" w:firstLine="560"/>
        <w:spacing w:before="450" w:after="450" w:line="312" w:lineRule="auto"/>
      </w:pPr>
      <w:r>
        <w:rPr>
          <w:rFonts w:ascii="宋体" w:hAnsi="宋体" w:eastAsia="宋体" w:cs="宋体"/>
          <w:color w:val="000"/>
          <w:sz w:val="28"/>
          <w:szCs w:val="28"/>
        </w:rPr>
        <w:t xml:space="preserve">游览澜沧江可分上下两段。</w:t>
      </w:r>
    </w:p>
    <w:p>
      <w:pPr>
        <w:ind w:left="0" w:right="0" w:firstLine="560"/>
        <w:spacing w:before="450" w:after="450" w:line="312" w:lineRule="auto"/>
      </w:pPr>
      <w:r>
        <w:rPr>
          <w:rFonts w:ascii="宋体" w:hAnsi="宋体" w:eastAsia="宋体" w:cs="宋体"/>
          <w:color w:val="000"/>
          <w:sz w:val="28"/>
          <w:szCs w:val="28"/>
        </w:rPr>
        <w:t xml:space="preserve">上段游览线从景洪出发，逆水而上至虎跳石，到了虎跳石，江面已渐渐收缩，最窄处仅20米左右。</w:t>
      </w:r>
    </w:p>
    <w:p>
      <w:pPr>
        <w:ind w:left="0" w:right="0" w:firstLine="560"/>
        <w:spacing w:before="450" w:after="450" w:line="312" w:lineRule="auto"/>
      </w:pPr>
      <w:r>
        <w:rPr>
          <w:rFonts w:ascii="宋体" w:hAnsi="宋体" w:eastAsia="宋体" w:cs="宋体"/>
          <w:color w:val="000"/>
          <w:sz w:val="28"/>
          <w:szCs w:val="28"/>
        </w:rPr>
        <w:t xml:space="preserve">两岸是参差不齐的大岩石，江水汹涌澎湃。</w:t>
      </w:r>
    </w:p>
    <w:p>
      <w:pPr>
        <w:ind w:left="0" w:right="0" w:firstLine="560"/>
        <w:spacing w:before="450" w:after="450" w:line="312" w:lineRule="auto"/>
      </w:pPr>
      <w:r>
        <w:rPr>
          <w:rFonts w:ascii="宋体" w:hAnsi="宋体" w:eastAsia="宋体" w:cs="宋体"/>
          <w:color w:val="000"/>
          <w:sz w:val="28"/>
          <w:szCs w:val="28"/>
        </w:rPr>
        <w:t xml:space="preserve">下段游览线从景洪乘船而下，经橄榄坝至中、老、缅3国交界处。</w:t>
      </w:r>
    </w:p>
    <w:p>
      <w:pPr>
        <w:ind w:left="0" w:right="0" w:firstLine="560"/>
        <w:spacing w:before="450" w:after="450" w:line="312" w:lineRule="auto"/>
      </w:pPr>
      <w:r>
        <w:rPr>
          <w:rFonts w:ascii="宋体" w:hAnsi="宋体" w:eastAsia="宋体" w:cs="宋体"/>
          <w:color w:val="000"/>
          <w:sz w:val="28"/>
          <w:szCs w:val="28"/>
        </w:rPr>
        <w:t xml:space="preserve">礁石林立，离开橄榄坝往下行驶，两岸山势险峻。</w:t>
      </w:r>
    </w:p>
    <w:p>
      <w:pPr>
        <w:ind w:left="0" w:right="0" w:firstLine="560"/>
        <w:spacing w:before="450" w:after="450" w:line="312" w:lineRule="auto"/>
      </w:pPr>
      <w:r>
        <w:rPr>
          <w:rFonts w:ascii="黑体" w:hAnsi="黑体" w:eastAsia="黑体" w:cs="黑体"/>
          <w:color w:val="000000"/>
          <w:sz w:val="34"/>
          <w:szCs w:val="34"/>
          <w:b w:val="1"/>
          <w:bCs w:val="1"/>
        </w:rPr>
        <w:t xml:space="preserve">莫高窟导游词1200字篇七</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__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1904年大港第一码头建成后，栈桥逐渐失去它作为码头的历史使命，开始向游人开放。1922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黑体" w:hAnsi="黑体" w:eastAsia="黑体" w:cs="黑体"/>
          <w:color w:val="000000"/>
          <w:sz w:val="34"/>
          <w:szCs w:val="34"/>
          <w:b w:val="1"/>
          <w:bCs w:val="1"/>
        </w:rPr>
        <w:t xml:space="preserve">莫高窟导游词1200字篇八</w:t>
      </w:r>
    </w:p>
    <w:p>
      <w:pPr>
        <w:ind w:left="0" w:right="0" w:firstLine="560"/>
        <w:spacing w:before="450" w:after="450" w:line="312" w:lineRule="auto"/>
      </w:pPr>
      <w:r>
        <w:rPr>
          <w:rFonts w:ascii="宋体" w:hAnsi="宋体" w:eastAsia="宋体" w:cs="宋体"/>
          <w:color w:val="000"/>
          <w:sz w:val="28"/>
          <w:szCs w:val="28"/>
        </w:rPr>
        <w:t xml:space="preserve">各位游客大家好，欢迎你们到西安秦兵马俑来游玩，我是西安旅游公司的导游，大家可以称我为“小诺”。非常荣幸能为大家提供服务，希望在我的陪伴下能让您度过愉快的一天，也能让您真正感受到秦兵马俑的魅力。</w:t>
      </w:r>
    </w:p>
    <w:p>
      <w:pPr>
        <w:ind w:left="0" w:right="0" w:firstLine="560"/>
        <w:spacing w:before="450" w:after="450" w:line="312" w:lineRule="auto"/>
      </w:pPr>
      <w:r>
        <w:rPr>
          <w:rFonts w:ascii="宋体" w:hAnsi="宋体" w:eastAsia="宋体" w:cs="宋体"/>
          <w:color w:val="000"/>
          <w:sz w:val="28"/>
          <w:szCs w:val="28"/>
        </w:rPr>
        <w:t xml:space="preserve">你们知道吗?秦兵马俑在我国西安的临潼出土，它举世无双，是享誉世界的珍贵历史文物。</w:t>
      </w:r>
    </w:p>
    <w:p>
      <w:pPr>
        <w:ind w:left="0" w:right="0" w:firstLine="560"/>
        <w:spacing w:before="450" w:after="450" w:line="312" w:lineRule="auto"/>
      </w:pPr>
      <w:r>
        <w:rPr>
          <w:rFonts w:ascii="宋体" w:hAnsi="宋体" w:eastAsia="宋体" w:cs="宋体"/>
          <w:color w:val="000"/>
          <w:sz w:val="28"/>
          <w:szCs w:val="28"/>
        </w:rPr>
        <w:t xml:space="preserve">请看，这就是兵马俑，兵马俑规模宏大，已发掘的三个俑坑，总面积近二万平方米，差不多有五十个篮球场那么大，坑内有兵马俑近八千个。</w:t>
      </w:r>
    </w:p>
    <w:p>
      <w:pPr>
        <w:ind w:left="0" w:right="0" w:firstLine="560"/>
        <w:spacing w:before="450" w:after="450" w:line="312" w:lineRule="auto"/>
      </w:pPr>
      <w:r>
        <w:rPr>
          <w:rFonts w:ascii="宋体" w:hAnsi="宋体" w:eastAsia="宋体" w:cs="宋体"/>
          <w:color w:val="000"/>
          <w:sz w:val="28"/>
          <w:szCs w:val="28"/>
        </w:rPr>
        <w:t xml:space="preserve">你们看，在三个俑坑中，一号坑最大，东西长二百三十米，南北宽六十二米，总面积一万四千二百六十平方米，坑里的兵马俑也最多，有六千多个，一号坑上面现在已经盖起了一座巨大的拱形大厅，我们站在高处鸟瞰，坑里的兵马俑一行行、一列列十分整齐，排成了一个巨大的长方形军阵，是不是很像是秦始皇当年统帅的一支南征百战所向披靡的大军?</w:t>
      </w:r>
    </w:p>
    <w:p>
      <w:pPr>
        <w:ind w:left="0" w:right="0" w:firstLine="560"/>
        <w:spacing w:before="450" w:after="450" w:line="312" w:lineRule="auto"/>
      </w:pPr>
      <w:r>
        <w:rPr>
          <w:rFonts w:ascii="宋体" w:hAnsi="宋体" w:eastAsia="宋体" w:cs="宋体"/>
          <w:color w:val="000"/>
          <w:sz w:val="28"/>
          <w:szCs w:val="28"/>
        </w:rPr>
        <w:t xml:space="preserve">游客们，兵马俑不仅规模宏大，而且类型众多，个性鲜明。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大家先看，将军俑身材魁梧，头戴鹖冠，身披铠甲，手握宝剑，昂首挺胸，那神态自若的样子一看就是久经沙场，重任在肩。</w:t>
      </w:r>
    </w:p>
    <w:p>
      <w:pPr>
        <w:ind w:left="0" w:right="0" w:firstLine="560"/>
        <w:spacing w:before="450" w:after="450" w:line="312" w:lineRule="auto"/>
      </w:pPr>
      <w:r>
        <w:rPr>
          <w:rFonts w:ascii="宋体" w:hAnsi="宋体" w:eastAsia="宋体" w:cs="宋体"/>
          <w:color w:val="000"/>
          <w:sz w:val="28"/>
          <w:szCs w:val="28"/>
        </w:rPr>
        <w:t xml:space="preserve">再看武士俑，平均身高约1、8米，体格健壮，体型均称，他们身穿战袍，披挂铠甲，脚蹬前端向上翘起的站靴，手持兵器，整装待发。</w:t>
      </w:r>
    </w:p>
    <w:p>
      <w:pPr>
        <w:ind w:left="0" w:right="0" w:firstLine="560"/>
        <w:spacing w:before="450" w:after="450" w:line="312" w:lineRule="auto"/>
      </w:pPr>
      <w:r>
        <w:rPr>
          <w:rFonts w:ascii="宋体" w:hAnsi="宋体" w:eastAsia="宋体" w:cs="宋体"/>
          <w:color w:val="000"/>
          <w:sz w:val="28"/>
          <w:szCs w:val="28"/>
        </w:rPr>
        <w:t xml:space="preserve">接下来看骑兵俑，上身着短甲，下身着紧口裤，足登长靴，右手执缰绳，左手持弓箭，好像随时准备上马冲杀。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最后咱们看，陶马与真马一般大小，一匹匹形体健壮，肌肉丰满。那跃跃欲试的样子好像一声令下就会撒开四蹄，腾空而起，踏上征程。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大家可能不知道吧?每个兵马俑都是极为精美的艺术珍品，请大家仔细观赏，有的紧握双拳，好像在听候号角，待命出征，有的凝视远方，好像在思念家乡的亲人……请来走进他们的身旁，似乎能感受到轻微的呼吸声，游客们，告诉你们吧，秦兵马俑在古今中外的雕塑史上是绝无仅有的。</w:t>
      </w:r>
    </w:p>
    <w:p>
      <w:pPr>
        <w:ind w:left="0" w:right="0" w:firstLine="560"/>
        <w:spacing w:before="450" w:after="450" w:line="312" w:lineRule="auto"/>
      </w:pPr>
      <w:r>
        <w:rPr>
          <w:rFonts w:ascii="宋体" w:hAnsi="宋体" w:eastAsia="宋体" w:cs="宋体"/>
          <w:color w:val="000"/>
          <w:sz w:val="28"/>
          <w:szCs w:val="28"/>
        </w:rPr>
        <w:t xml:space="preserve">我就介绍到这里，下面你们自己参观参观吧，祝你们玩的开心，再见!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2024-09-20T09:03:05+08:00</dcterms:created>
  <dcterms:modified xsi:type="dcterms:W3CDTF">2024-09-20T09:03:05+08:00</dcterms:modified>
</cp:coreProperties>
</file>

<file path=docProps/custom.xml><?xml version="1.0" encoding="utf-8"?>
<Properties xmlns="http://schemas.openxmlformats.org/officeDocument/2006/custom-properties" xmlns:vt="http://schemas.openxmlformats.org/officeDocument/2006/docPropsVTypes"/>
</file>