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在市女企业家协会会员大会上的致辞</w:t>
      </w:r>
      <w:bookmarkEnd w:id="1"/>
    </w:p>
    <w:p>
      <w:pPr>
        <w:jc w:val="center"/>
        <w:spacing w:before="0" w:after="450"/>
      </w:pPr>
      <w:r>
        <w:rPr>
          <w:rFonts w:ascii="Arial" w:hAnsi="Arial" w:eastAsia="Arial" w:cs="Arial"/>
          <w:color w:val="999999"/>
          <w:sz w:val="20"/>
          <w:szCs w:val="20"/>
        </w:rPr>
        <w:t xml:space="preserve">来源：网络  作者：岁月静好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市女企业家协会会员大会上的致辞文章标题：在市女企业家协会会员大会上的致辞尊敬的各位领导、各位来宾、各位会员、姐妹们：在这阳光明媚，山川秀美的七月，在全市人民贯彻落实党的十六届四中全会和市委四届四次全会精神，全力振兴__老工业基地，推进全面...</w:t>
      </w:r>
    </w:p>
    <w:p>
      <w:pPr>
        <w:ind w:left="0" w:right="0" w:firstLine="560"/>
        <w:spacing w:before="450" w:after="450" w:line="312" w:lineRule="auto"/>
      </w:pPr>
      <w:r>
        <w:rPr>
          <w:rFonts w:ascii="宋体" w:hAnsi="宋体" w:eastAsia="宋体" w:cs="宋体"/>
          <w:color w:val="000"/>
          <w:sz w:val="28"/>
          <w:szCs w:val="28"/>
        </w:rPr>
        <w:t xml:space="preserve">在市女企业家协会会员大会上的致辞</w:t>
      </w:r>
    </w:p>
    <w:p>
      <w:pPr>
        <w:ind w:left="0" w:right="0" w:firstLine="560"/>
        <w:spacing w:before="450" w:after="450" w:line="312" w:lineRule="auto"/>
      </w:pPr>
      <w:r>
        <w:rPr>
          <w:rFonts w:ascii="宋体" w:hAnsi="宋体" w:eastAsia="宋体" w:cs="宋体"/>
          <w:color w:val="000"/>
          <w:sz w:val="28"/>
          <w:szCs w:val="28"/>
        </w:rPr>
        <w:t xml:space="preserve">文章标题：在市女企业家协会会员大会上的致辞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尊敬的各位领导、各位来宾、各位会员、姐妹们：</w:t>
      </w:r>
    </w:p>
    <w:p>
      <w:pPr>
        <w:ind w:left="0" w:right="0" w:firstLine="560"/>
        <w:spacing w:before="450" w:after="450" w:line="312" w:lineRule="auto"/>
      </w:pPr>
      <w:r>
        <w:rPr>
          <w:rFonts w:ascii="宋体" w:hAnsi="宋体" w:eastAsia="宋体" w:cs="宋体"/>
          <w:color w:val="000"/>
          <w:sz w:val="28"/>
          <w:szCs w:val="28"/>
        </w:rPr>
        <w:t xml:space="preserve">在这阳光明媚，山川秀美的七月，在全市人民贯彻落实党的十六届四中全会和市委四届四次全会精神，全力振兴__老工业基地，推进全面建设__小康社会进程的新形势下，__市女企业家协会第三次会员大会开幕了！这是我市妇女界特别是女企业家、女经营管理者政治、经济生活中的一件大事，这次大会的召开对于进一步调动我市广大女企业家、女经营管理者以新的姿态投身改革开放和现代化建设，把我市建设成资源型城市发展接续产业示范基地具有重大意义。在此，我代表市妇联向大会的召开表示热烈的祝贺!向协会全体会员以及奋斗在全市经济战线上的女企业家、女经营管理者表示亲切的问候!</w:t>
      </w:r>
    </w:p>
    <w:p>
      <w:pPr>
        <w:ind w:left="0" w:right="0" w:firstLine="560"/>
        <w:spacing w:before="450" w:after="450" w:line="312" w:lineRule="auto"/>
      </w:pPr>
      <w:r>
        <w:rPr>
          <w:rFonts w:ascii="宋体" w:hAnsi="宋体" w:eastAsia="宋体" w:cs="宋体"/>
          <w:color w:val="000"/>
          <w:sz w:val="28"/>
          <w:szCs w:val="28"/>
        </w:rPr>
        <w:t xml:space="preserve">__市女企业家协会是在1991年伴随改革大潮流应运而生，召开了第一次会员大会。1995年根据协会章程规定和形势任务的需要召开了第二次会员大会。协会成立十多年来，在市委、市政府的高度重视下，在相关部门和兄弟协会的支持下，在市妇联的直接领导下，紧紧围绕市委、市政府的中心工作，致立于提高女企业家素质、服务于女企业家成长成才，动员和组织广大女企业家投身经济建设，为推进我市经济发展和社会进步做出了重要贡献，发挥了重要作用。得到了市委和市政府的充分肯定，也得到了上级协会的高度评价。</w:t>
      </w:r>
    </w:p>
    <w:p>
      <w:pPr>
        <w:ind w:left="0" w:right="0" w:firstLine="560"/>
        <w:spacing w:before="450" w:after="450" w:line="312" w:lineRule="auto"/>
      </w:pPr>
      <w:r>
        <w:rPr>
          <w:rFonts w:ascii="宋体" w:hAnsi="宋体" w:eastAsia="宋体" w:cs="宋体"/>
          <w:color w:val="000"/>
          <w:sz w:val="28"/>
          <w:szCs w:val="28"/>
        </w:rPr>
        <w:t xml:space="preserve">在女企协的团结、凝聚和带动下，广大女企业家顺应时代要求，解放思想，艰苦创业，大胆实践，始终站在改革发展的最前沿，站在经济建设的第一线，成为推动我市经济增长的一支重要力量。她们积极参与经济结构调整，切实加强现代企业制度建设，大力推进企业科技创新，不断强化企业科学管理，努力开拓市场，在推动企业改革与发展，振兴__经济的伟大实践中发挥了不可替代的作用，她们以实际行动展示了新时代女企业家自强不息、奋发向上、有所作为、奉献社会的精神风貌。</w:t>
      </w:r>
    </w:p>
    <w:p>
      <w:pPr>
        <w:ind w:left="0" w:right="0" w:firstLine="560"/>
        <w:spacing w:before="450" w:after="450" w:line="312" w:lineRule="auto"/>
      </w:pPr>
      <w:r>
        <w:rPr>
          <w:rFonts w:ascii="宋体" w:hAnsi="宋体" w:eastAsia="宋体" w:cs="宋体"/>
          <w:color w:val="000"/>
          <w:sz w:val="28"/>
          <w:szCs w:val="28"/>
        </w:rPr>
        <w:t xml:space="preserve">市女企业家协会和女企业家们所取得的成绩，是与市委、市政府的高度重视和各有关部门的大力支持分不开的。这些年来，市委、市政府领导关心重视女企协建设，多次参加女企协活动，深入到女企业家中间，关心她们的工作、生活，听取她们的意见、要求，帮助她们解决实际问题。各有关部门也热情关注女企协的发展，积极为女企业家和协会提供有效服务，创造了一个有利于女企业家发展的良好环境。在这里，我代表市妇联向一贯重视关心女企业家和女企协工作的市领导以及各有关部门领导表示衷心的感谢！</w:t>
      </w:r>
    </w:p>
    <w:p>
      <w:pPr>
        <w:ind w:left="0" w:right="0" w:firstLine="560"/>
        <w:spacing w:before="450" w:after="450" w:line="312" w:lineRule="auto"/>
      </w:pPr>
      <w:r>
        <w:rPr>
          <w:rFonts w:ascii="宋体" w:hAnsi="宋体" w:eastAsia="宋体" w:cs="宋体"/>
          <w:color w:val="000"/>
          <w:sz w:val="28"/>
          <w:szCs w:val="28"/>
        </w:rPr>
        <w:t xml:space="preserve">进入新世纪以来，我国进入了全面建设小康社会、加快推进社会主义现代化建设的新阶段，我市也面临着难得的重大发展机遇。抓住机遇，振兴__老工业基地，推动__经济跨越式发展，需要广大女企业家、女经营管理者发挥积极作用，同时也为女企业家、女经营管理者施展才能、实现自身进步与发展创造了更加有利的条件。希望女企业家一定要认清形势，把握机遇，肩负使命，以更加坚定的信心和更加饱满的热情投入到改革开放和经济建设的新一轮实践中来，为全面建设小康社会、开创我市现代化建设新局面做出积极贡献。要深入贯彻“三个代表”重要思想，努力提高政治理论素养，坚定理想信念，构筑精神支柱，坚定不移地跟党走中国特色社会主义道路，坚定不移地加快企业发展。要正确处理好工作与学习的关系，勤于学习，善于学习，努力使自己成为“学习型人才”，使企业成为“学习型团队”。要勇于接受新思想、新事物，时刻保持敢为人先的精神品格，用不断开拓和创新的精神促进企业发展。要增强性别意识，大力宣传马克思主义妇女观，贯彻实施男女平等基本国策，努力推动全市妇女事业的发展。</w:t>
      </w:r>
    </w:p>
    <w:p>
      <w:pPr>
        <w:ind w:left="0" w:right="0" w:firstLine="560"/>
        <w:spacing w:before="450" w:after="450" w:line="312" w:lineRule="auto"/>
      </w:pPr>
      <w:r>
        <w:rPr>
          <w:rFonts w:ascii="宋体" w:hAnsi="宋体" w:eastAsia="宋体" w:cs="宋体"/>
          <w:color w:val="000"/>
          <w:sz w:val="28"/>
          <w:szCs w:val="28"/>
        </w:rPr>
        <w:t xml:space="preserve">女企协肩负着团结凝聚广大女企业家为振兴__老工业基地，全面建设小康社会而奋斗的光荣任务，承担着服务会员及会员企业的重要职责。新形势新任务对女企协工作提出了新的更高的要求。希望女企协在认真总结过去工作的基础上，坚持以“三个代表”重要思想为指导，顺应时代潮流，发挥联络优势，把握经济工作大局，不断探索新形势下创新女企协工作的新思路，努力建设成一个与时俱进、团结协作、生机盎然、作为突出的团队。</w:t>
      </w:r>
    </w:p>
    <w:p>
      <w:pPr>
        <w:ind w:left="0" w:right="0" w:firstLine="560"/>
        <w:spacing w:before="450" w:after="450" w:line="312" w:lineRule="auto"/>
      </w:pPr>
      <w:r>
        <w:rPr>
          <w:rFonts w:ascii="宋体" w:hAnsi="宋体" w:eastAsia="宋体" w:cs="宋体"/>
          <w:color w:val="000"/>
          <w:sz w:val="28"/>
          <w:szCs w:val="28"/>
        </w:rPr>
        <w:t xml:space="preserve">妇联是各界妇女的群众组织，是党和政府联系妇女群众的桥梁纽带。女企协作为妇联的团体会员，也是妇联联系广大女企业家的桥梁纽带。今后，我们将一如既往，支持女企协按照章程独立自主、创造性地开展工作，推动女企协工作不断向前发展，努力为女企业家成长创造良好条件，为女企业家建功立业搭建舞台。</w:t>
      </w:r>
    </w:p>
    <w:p>
      <w:pPr>
        <w:ind w:left="0" w:right="0" w:firstLine="560"/>
        <w:spacing w:before="450" w:after="450" w:line="312" w:lineRule="auto"/>
      </w:pPr>
      <w:r>
        <w:rPr>
          <w:rFonts w:ascii="宋体" w:hAnsi="宋体" w:eastAsia="宋体" w:cs="宋体"/>
          <w:color w:val="000"/>
          <w:sz w:val="28"/>
          <w:szCs w:val="28"/>
        </w:rPr>
        <w:t xml:space="preserve">最后，希望与会会员以饱满的精神和积极姿态开好这次大会，在不断发展的新形势下，创建一流水平企业，争当一流水准企业家。预祝大会圆满成功！</w:t>
      </w:r>
    </w:p>
    <w:p>
      <w:pPr>
        <w:ind w:left="0" w:right="0" w:firstLine="560"/>
        <w:spacing w:before="450" w:after="450" w:line="312" w:lineRule="auto"/>
      </w:pPr>
      <w:r>
        <w:rPr>
          <w:rFonts w:ascii="宋体" w:hAnsi="宋体" w:eastAsia="宋体" w:cs="宋体"/>
          <w:color w:val="000"/>
          <w:sz w:val="28"/>
          <w:szCs w:val="28"/>
        </w:rPr>
        <w:t xml:space="preserve">《在市女企业家协会会员大会上的致辞》来源于范文网网，欢迎阅读在市女企业家协会会员大会上的致辞。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2024-10-17T17:34:15+08:00</dcterms:created>
  <dcterms:modified xsi:type="dcterms:W3CDTF">2024-10-17T17:34:15+08:00</dcterms:modified>
</cp:coreProperties>
</file>

<file path=docProps/custom.xml><?xml version="1.0" encoding="utf-8"?>
<Properties xmlns="http://schemas.openxmlformats.org/officeDocument/2006/custom-properties" xmlns:vt="http://schemas.openxmlformats.org/officeDocument/2006/docPropsVTypes"/>
</file>