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最新捐款倡议书汇编(3篇)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捐款倡议书汇编篇一xx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捐款倡议书汇编篇一</w:t>
      </w:r>
    </w:p>
    <w:p>
      <w:pPr>
        <w:ind w:left="0" w:right="0" w:firstLine="560"/>
        <w:spacing w:before="450" w:after="450" w:line="312" w:lineRule="auto"/>
      </w:pPr>
      <w:r>
        <w:rPr>
          <w:rFonts w:ascii="宋体" w:hAnsi="宋体" w:eastAsia="宋体" w:cs="宋体"/>
          <w:color w:val="000"/>
          <w:sz w:val="28"/>
          <w:szCs w:val="28"/>
        </w:rPr>
        <w:t xml:space="preserve">xx是培育我们成长的家园，也是我们企业、社会组织兴业发展的福地。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xx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捐款倡议书汇编篇二</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拥有健康和快乐是每个人的梦想。当我们和家人团聚共享天伦时，当我们和朋友欢快地放声高歌时，就在我们身边，有一位仅有2岁的小生命遭受着白血病痛的折磨。</w:t>
      </w:r>
    </w:p>
    <w:p>
      <w:pPr>
        <w:ind w:left="0" w:right="0" w:firstLine="560"/>
        <w:spacing w:before="450" w:after="450" w:line="312" w:lineRule="auto"/>
      </w:pPr>
      <w:r>
        <w:rPr>
          <w:rFonts w:ascii="宋体" w:hAnsi="宋体" w:eastAsia="宋体" w:cs="宋体"/>
          <w:color w:val="000"/>
          <w:sz w:val="28"/>
          <w:szCs w:val="28"/>
        </w:rPr>
        <w:t xml:space="preserve">这个小生命叫xx，xx人，xx年出生在浙江的嘉兴。父母为了纪念他出生在嘉兴，特意把他的名字起为xx。这个可爱的小xx，没想到在20xx年的x月x号确诊为急性淋巴细胞白血病。</w:t>
      </w:r>
    </w:p>
    <w:p>
      <w:pPr>
        <w:ind w:left="0" w:right="0" w:firstLine="560"/>
        <w:spacing w:before="450" w:after="450" w:line="312" w:lineRule="auto"/>
      </w:pPr>
      <w:r>
        <w:rPr>
          <w:rFonts w:ascii="宋体" w:hAnsi="宋体" w:eastAsia="宋体" w:cs="宋体"/>
          <w:color w:val="000"/>
          <w:sz w:val="28"/>
          <w:szCs w:val="28"/>
        </w:rPr>
        <w:t xml:space="preserve">xx的父母均为农民，为了给xx治病，父母向所有的亲戚、朋友都借遍了；短短的四个月，家里借着花掉了20多万元，但是还是没有阻止住病魔的脚步。谁说人世无情，你的仁爱之心，你的点滴之恩，就有可能拯救一个年轻的生命；谁说命运不公，你的无名关怀，你的善意之举，就是他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爱心与真诚没有界限！希望大家都能伸出援助之手，帮助这位可爱的小李嘉一起与病魔抗争！也许这笔捐款对你而言是一笔小小的支出，但是这些积少成多的爱心，就有可能延续他的生命！相信你一定会伸出同情、友爱、温暖之手，拉一把这个可爱的小生命。</w:t>
      </w:r>
    </w:p>
    <w:p>
      <w:pPr>
        <w:ind w:left="0" w:right="0" w:firstLine="560"/>
        <w:spacing w:before="450" w:after="450" w:line="312" w:lineRule="auto"/>
      </w:pPr>
      <w:r>
        <w:rPr>
          <w:rFonts w:ascii="宋体" w:hAnsi="宋体" w:eastAsia="宋体" w:cs="宋体"/>
          <w:color w:val="000"/>
          <w:sz w:val="28"/>
          <w:szCs w:val="28"/>
        </w:rPr>
        <w:t xml:space="preserve">您的一份爱心，必将改变这个小生命的命运；您的一次善举，更将换回父母心灵的快慰。</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xx需要你、需要我、需要我们大家伸起双臂，用我们的爱、我们的心，点亮这个小生命明天的希望，帮他撑起一片蔚蓝的天……</w:t>
      </w:r>
    </w:p>
    <w:p>
      <w:pPr>
        <w:ind w:left="0" w:right="0" w:firstLine="560"/>
        <w:spacing w:before="450" w:after="450" w:line="312" w:lineRule="auto"/>
      </w:pPr>
      <w:r>
        <w:rPr>
          <w:rFonts w:ascii="宋体" w:hAnsi="宋体" w:eastAsia="宋体" w:cs="宋体"/>
          <w:color w:val="000"/>
          <w:sz w:val="28"/>
          <w:szCs w:val="28"/>
        </w:rPr>
        <w:t xml:space="preserve">捐出的是一份“爱心”，献上一片真情。俗话说，授人玫瑰，手有余香；奉献爱心，收获希望。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捐款倡议书汇编篇三</w:t>
      </w:r>
    </w:p>
    <w:p>
      <w:pPr>
        <w:ind w:left="0" w:right="0" w:firstLine="560"/>
        <w:spacing w:before="450" w:after="450" w:line="312" w:lineRule="auto"/>
      </w:pPr>
      <w:r>
        <w:rPr>
          <w:rFonts w:ascii="宋体" w:hAnsi="宋体" w:eastAsia="宋体" w:cs="宋体"/>
          <w:color w:val="000"/>
          <w:sz w:val="28"/>
          <w:szCs w:val="28"/>
        </w:rPr>
        <w:t xml:space="preserve">xx有限公司沈阳分公司全体职工：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xx，是我公司华晨车间车门a1班组的一名普通员工，20xx年02月份加入凌云大家庭。作为一名普通员工，在工作期间，他工作诚恳热情、勤奋敬业、积极上进。在生活中，他是一位好丈夫，好父亲。</w:t>
      </w:r>
    </w:p>
    <w:p>
      <w:pPr>
        <w:ind w:left="0" w:right="0" w:firstLine="560"/>
        <w:spacing w:before="450" w:after="450" w:line="312" w:lineRule="auto"/>
      </w:pPr>
      <w:r>
        <w:rPr>
          <w:rFonts w:ascii="宋体" w:hAnsi="宋体" w:eastAsia="宋体" w:cs="宋体"/>
          <w:color w:val="000"/>
          <w:sz w:val="28"/>
          <w:szCs w:val="28"/>
        </w:rPr>
        <w:t xml:space="preserve">然而，6月份他家孩子因发烧感冒，住进沈阳儿童医院，经检查确诊为：先天性心脏病。目前，孩子正在北京阜外心血管医院接受治疗，专家认为必须尽快做搭桥手术，以稳定孩子病情，但是目前仅搭桥手术初次费用就需要20万元，而后面的手术费用未进行预计。</w:t>
      </w:r>
    </w:p>
    <w:p>
      <w:pPr>
        <w:ind w:left="0" w:right="0" w:firstLine="560"/>
        <w:spacing w:before="450" w:after="450" w:line="312" w:lineRule="auto"/>
      </w:pPr>
      <w:r>
        <w:rPr>
          <w:rFonts w:ascii="宋体" w:hAnsi="宋体" w:eastAsia="宋体" w:cs="宋体"/>
          <w:color w:val="000"/>
          <w:sz w:val="28"/>
          <w:szCs w:val="28"/>
        </w:rPr>
        <w:t xml:space="preserve">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为此，凌云工业股份有限公司沈阳分公司工会倡议发起这次爱心捐款救治员工xx的孩子李子硕，为孩子筹集资金帮助李子硕实施手术。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他一生的命运；给他一个机会，就能让脆弱的生命之树长青。</w:t>
      </w:r>
    </w:p>
    <w:p>
      <w:pPr>
        <w:ind w:left="0" w:right="0" w:firstLine="560"/>
        <w:spacing w:before="450" w:after="450" w:line="312" w:lineRule="auto"/>
      </w:pPr>
      <w:r>
        <w:rPr>
          <w:rFonts w:ascii="宋体" w:hAnsi="宋体" w:eastAsia="宋体" w:cs="宋体"/>
          <w:color w:val="000"/>
          <w:sz w:val="28"/>
          <w:szCs w:val="28"/>
        </w:rPr>
        <w:t xml:space="preserve">我们相信，各位同事献出你们的博爱之心，伸出你们的援助之手，付出你们的宝贵之情，积极参与救治xx的孩子的活动，就一定能够为xx的孩子架起生活的桥梁，用大爱和善举点燃他人生的希望之光！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我们向公司员工郑重承诺：您的每一份爱心捐款都将全部用于救助先天性心脏病患儿李子硕。</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有意捐款的同事请以个人为单位捐款，交到公司工会，公司工会登记后统一交给员工xx。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&lt;br style=\"white-space: normal;\"/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2024-10-18T22:22:55+08:00</dcterms:created>
  <dcterms:modified xsi:type="dcterms:W3CDTF">2024-10-18T22:22:55+08:00</dcterms:modified>
</cp:coreProperties>
</file>

<file path=docProps/custom.xml><?xml version="1.0" encoding="utf-8"?>
<Properties xmlns="http://schemas.openxmlformats.org/officeDocument/2006/custom-properties" xmlns:vt="http://schemas.openxmlformats.org/officeDocument/2006/docPropsVTypes"/>
</file>