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最新质监局迎七一演讲稿题目(3篇)</w:t>
      </w:r>
      <w:bookmarkEnd w:id="1"/>
    </w:p>
    <w:p>
      <w:pPr>
        <w:jc w:val="center"/>
        <w:spacing w:before="0" w:after="450"/>
      </w:pPr>
      <w:r>
        <w:rPr>
          <w:rFonts w:ascii="Arial" w:hAnsi="Arial" w:eastAsia="Arial" w:cs="Arial"/>
          <w:color w:val="999999"/>
          <w:sz w:val="20"/>
          <w:szCs w:val="20"/>
        </w:rPr>
        <w:t xml:space="preserve">来源：网络  作者：七色彩虹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那么下面我就给大家讲一讲演讲稿怎么写才比较好，我们一起来看一看吧。质监局迎七一演讲稿题目篇一我演讲的题目是...</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质监局迎七一演讲稿题目篇一</w:t>
      </w:r>
    </w:p>
    <w:p>
      <w:pPr>
        <w:ind w:left="0" w:right="0" w:firstLine="560"/>
        <w:spacing w:before="450" w:after="450" w:line="312" w:lineRule="auto"/>
      </w:pPr>
      <w:r>
        <w:rPr>
          <w:rFonts w:ascii="宋体" w:hAnsi="宋体" w:eastAsia="宋体" w:cs="宋体"/>
          <w:color w:val="000"/>
          <w:sz w:val="28"/>
          <w:szCs w:val="28"/>
        </w:rPr>
        <w:t xml:space="preserve">我演讲的题目是：用真情挥洒人生。</w:t>
      </w:r>
    </w:p>
    <w:p>
      <w:pPr>
        <w:ind w:left="0" w:right="0" w:firstLine="560"/>
        <w:spacing w:before="450" w:after="450" w:line="312" w:lineRule="auto"/>
      </w:pPr>
      <w:r>
        <w:rPr>
          <w:rFonts w:ascii="宋体" w:hAnsi="宋体" w:eastAsia="宋体" w:cs="宋体"/>
          <w:color w:val="000"/>
          <w:sz w:val="28"/>
          <w:szCs w:val="28"/>
        </w:rPr>
        <w:t xml:space="preserve">我是沂南人。沂南人善良、勤劳、淳朴、热情!我爱我的家乡，我爱家乡的人民，我在沂南质监岗位上为家乡奉献我的青春，所以我更加自豪!</w:t>
      </w:r>
    </w:p>
    <w:p>
      <w:pPr>
        <w:ind w:left="0" w:right="0" w:firstLine="560"/>
        <w:spacing w:before="450" w:after="450" w:line="312" w:lineRule="auto"/>
      </w:pPr>
      <w:r>
        <w:rPr>
          <w:rFonts w:ascii="宋体" w:hAnsi="宋体" w:eastAsia="宋体" w:cs="宋体"/>
          <w:color w:val="000"/>
          <w:sz w:val="28"/>
          <w:szCs w:val="28"/>
        </w:rPr>
        <w:t xml:space="preserve">我选择了质监工作，便用最纯的真情去奉献。我选择了为家乡做奉献，便注定用我的一生去挥洒我的真情!</w:t>
      </w:r>
    </w:p>
    <w:p>
      <w:pPr>
        <w:ind w:left="0" w:right="0" w:firstLine="560"/>
        <w:spacing w:before="450" w:after="450" w:line="312" w:lineRule="auto"/>
      </w:pPr>
      <w:r>
        <w:rPr>
          <w:rFonts w:ascii="宋体" w:hAnsi="宋体" w:eastAsia="宋体" w:cs="宋体"/>
          <w:color w:val="000"/>
          <w:sz w:val="28"/>
          <w:szCs w:val="28"/>
        </w:rPr>
        <w:t xml:space="preserve">众所周知，我们质监人忠于职守、勇于负责、严格把关，哪里最艰苦，哪里就有我们共产党员的身影。人们不会忘记：无私捐助老区贫困儿童23万元的邱良炳;廉洁勤政，两袖清风，30年如一日带领干部职工走出一条创新之路的林学敏;冒着生命危险为企业排除甲醛系统安全阀故障的李国才。在质监一线还有许许多多同志和他们一样，用一片对党、对事业的赤诚真情默默无闻地书写着闪光的人生。</w:t>
      </w:r>
    </w:p>
    <w:p>
      <w:pPr>
        <w:ind w:left="0" w:right="0" w:firstLine="560"/>
        <w:spacing w:before="450" w:after="450" w:line="312" w:lineRule="auto"/>
      </w:pPr>
      <w:r>
        <w:rPr>
          <w:rFonts w:ascii="宋体" w:hAnsi="宋体" w:eastAsia="宋体" w:cs="宋体"/>
          <w:color w:val="000"/>
          <w:sz w:val="28"/>
          <w:szCs w:val="28"/>
        </w:rPr>
        <w:t xml:space="preserve">在沂南县局的一线，有这样一位同事，她是一位女性，长期战斗在稽查岗位上，有力地打击制假售假分子，无论酷暑炎炎，还是寒风刺骨，她，付出了比男同志还要大还要多的代价。孩子对妈妈说：人家的妈妈都陪孩子一起做作业，而你，却总是在我睡着之后还不回家，妈妈，你不爱我吗?有哪个妈妈不爱自己的孩子呢?母亲愧疚的泪水无声地流下面庞，孩子啊，你不知道，妈妈多么爱你!但妈妈同时还爱着所有所有的孩子!妈妈不愿意看到婴儿喝了假劣的奶粉长成大头娃娃，妈妈不愿意看到儿童吃了伪劣的饼干，影响了他们的成长，玷污了他们的心灵!</w:t>
      </w:r>
    </w:p>
    <w:p>
      <w:pPr>
        <w:ind w:left="0" w:right="0" w:firstLine="560"/>
        <w:spacing w:before="450" w:after="450" w:line="312" w:lineRule="auto"/>
      </w:pPr>
      <w:r>
        <w:rPr>
          <w:rFonts w:ascii="宋体" w:hAnsi="宋体" w:eastAsia="宋体" w:cs="宋体"/>
          <w:color w:val="000"/>
          <w:sz w:val="28"/>
          <w:szCs w:val="28"/>
        </w:rPr>
        <w:t xml:space="preserve">我还有这样一位同事，50岁的老职工了，还奋斗在安全监察科一线的岗位上。他秉公执法、不徇私情，他傲视来自不法分子的诱惑，他冷对匿名电话的威胁。今年春节，正当全家人沉浸在幸福的团聚之中，刺耳的电话铃突然打破了祥和的气氛。不是拜年的电话，而是充满着血腥的威胁：再敢查板厂的锅炉，小心你全家人的脑袋!妻子哭着说：你干的哪门子工作啊?爱工作就不要再要家!是啊!他能说什么呢?老伴跟了自己多年，没能享多少福却要跟着担惊受怕。可他，不能啊!不能退缩。他爱正义，他有正气，他的眼里容不得违法啊!春节刚过，他就毅然来到了那家工厂，严格按程序按规定进行了处理。</w:t>
      </w:r>
    </w:p>
    <w:p>
      <w:pPr>
        <w:ind w:left="0" w:right="0" w:firstLine="560"/>
        <w:spacing w:before="450" w:after="450" w:line="312" w:lineRule="auto"/>
      </w:pPr>
      <w:r>
        <w:rPr>
          <w:rFonts w:ascii="宋体" w:hAnsi="宋体" w:eastAsia="宋体" w:cs="宋体"/>
          <w:color w:val="000"/>
          <w:sz w:val="28"/>
          <w:szCs w:val="28"/>
        </w:rPr>
        <w:t xml:space="preserve">计量测试所是咱们质监局重要的部门之一，这里工作的同志们心里都装着“一杆秤”：一杆维护人民群众利益的秤。</w:t>
      </w:r>
    </w:p>
    <w:p>
      <w:pPr>
        <w:ind w:left="0" w:right="0" w:firstLine="560"/>
        <w:spacing w:before="450" w:after="450" w:line="312" w:lineRule="auto"/>
      </w:pPr>
      <w:r>
        <w:rPr>
          <w:rFonts w:ascii="宋体" w:hAnsi="宋体" w:eastAsia="宋体" w:cs="宋体"/>
          <w:color w:val="000"/>
          <w:sz w:val="28"/>
          <w:szCs w:val="28"/>
        </w:rPr>
        <w:t xml:space="preserve">“五一”黄金周之前，为了保证节日市场不出现“缺斤少两”的不法现象，沂南县计量测试所定量包装室的3名同志，他们跑遍全县17个乡镇539个门头，面对很多老板的不解和冷漠，他们耐心讲解《定量包装商品监督管理办法》等一系列法律法规，顾不得喝上一口热水，一天下来，舌头都累得打不过弯。当陪伴着家人感受在温馨和幸福里的人们轻松地度过了7天黄金周的时候，有谁会想到，我们的3名同志没能休息一天，他们不约而同地都哑了嗓子。一名同志哑嗓子很正常，可3名同志同时哑了嗓子啊!为什么?那是因为在他们的心中，老百姓的利益胜过了我们自己的利益!</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一次读到艾青的这句诗,我都禁不住想:诗人的情感世界里有着怎样的感动,而这些感动又是怎样化作澎湃的激情?我不停地思索,终于找到了答案:正是对质监工作的热爱,让我们沉淀出对这份职业炽热的激情。为什么沂南县局的干部职工们脸上常挂着汗水，而他们的眼中却常含微笑?那是因为他们对0沂蒙老区这片土地爱得深沉;他们对自己所崇尚的这份平凡而伟大的事业爱得深沉!当他们从每一次秉公执法和凌然正气中看到了自己的分量,同时又在责任的砝码上不断地加重，幸福感也不禁油然而生。</w:t>
      </w:r>
    </w:p>
    <w:p>
      <w:pPr>
        <w:ind w:left="0" w:right="0" w:firstLine="560"/>
        <w:spacing w:before="450" w:after="450" w:line="312" w:lineRule="auto"/>
      </w:pPr>
      <w:r>
        <w:rPr>
          <w:rFonts w:ascii="黑体" w:hAnsi="黑体" w:eastAsia="黑体" w:cs="黑体"/>
          <w:color w:val="000000"/>
          <w:sz w:val="34"/>
          <w:szCs w:val="34"/>
          <w:b w:val="1"/>
          <w:bCs w:val="1"/>
        </w:rPr>
        <w:t xml:space="preserve">质监局迎七一演讲稿题目篇二</w:t>
      </w:r>
    </w:p>
    <w:p>
      <w:pPr>
        <w:ind w:left="0" w:right="0" w:firstLine="560"/>
        <w:spacing w:before="450" w:after="450" w:line="312" w:lineRule="auto"/>
      </w:pPr>
      <w:r>
        <w:rPr>
          <w:rFonts w:ascii="宋体" w:hAnsi="宋体" w:eastAsia="宋体" w:cs="宋体"/>
          <w:color w:val="000"/>
          <w:sz w:val="28"/>
          <w:szCs w:val="28"/>
        </w:rPr>
        <w:t xml:space="preserve">同志们：今天我们在这里欢聚一堂，隆重庆祝中国共产党建党九十周年。在此我代表金桥村党支部，向各位辛勤工作和战斗在各个岗位上的广大共产党员，表示节日的问候!各位党员都明白：中国共产党始终是无产阶级的忠实代表，它始终代表中国生产力的发展要求，代表中国先进文化前进的方向，代表最广大人民群众的根本利益。回顾党的历史，中共党员自成立的那一天起，就把解放全中国、解救劳苦大众为己任，在群众中起到了典范作用。回顾一下我们村所走过的路，说句实实在在的话，也离不了在座的各位党员的支持和帮助。在我们的日常工作中，广大党员建言献策，为我们村的兴旺发达作出了不可磨灭的贡献。</w:t>
      </w:r>
    </w:p>
    <w:p>
      <w:pPr>
        <w:ind w:left="0" w:right="0" w:firstLine="560"/>
        <w:spacing w:before="450" w:after="450" w:line="312" w:lineRule="auto"/>
      </w:pPr>
      <w:r>
        <w:rPr>
          <w:rFonts w:ascii="宋体" w:hAnsi="宋体" w:eastAsia="宋体" w:cs="宋体"/>
          <w:color w:val="000"/>
          <w:sz w:val="28"/>
          <w:szCs w:val="28"/>
        </w:rPr>
        <w:t xml:space="preserve">近几年来，我村党支部带领广大干部、群众认真学习党的“xx大”精神和学习型党组织建设，大力发展农村经济，使我村的思想认识得到了统一和提高，极大地推动了农村经济的建设和各项事业的蓬勃发展。村党支部积极响应党的号召，团结和带领全村人民发展农村经济、维护社会稳定、抗旱防涝、扶贫帮困，使农民的收入有了较大幅度的提高，人民群众的生活质量得到了明显改善，居住环境取得了可喜的成绩。</w:t>
      </w:r>
    </w:p>
    <w:p>
      <w:pPr>
        <w:ind w:left="0" w:right="0" w:firstLine="560"/>
        <w:spacing w:before="450" w:after="450" w:line="312" w:lineRule="auto"/>
      </w:pPr>
      <w:r>
        <w:rPr>
          <w:rFonts w:ascii="宋体" w:hAnsi="宋体" w:eastAsia="宋体" w:cs="宋体"/>
          <w:color w:val="000"/>
          <w:sz w:val="28"/>
          <w:szCs w:val="28"/>
        </w:rPr>
        <w:t xml:space="preserve">回顾过去，我们无比骄傲和自豪，展望未来，我们满怀激情和信心。金桥人民在中国共产党的领导下，始终坚持以邓小平理论和“三个代表”重要思想为指导，紧扣发展第一要务，解放思想，锐意改革，</w:t>
      </w:r>
    </w:p>
    <w:p>
      <w:pPr>
        <w:ind w:left="0" w:right="0" w:firstLine="560"/>
        <w:spacing w:before="450" w:after="450" w:line="312" w:lineRule="auto"/>
      </w:pPr>
      <w:r>
        <w:rPr>
          <w:rFonts w:ascii="宋体" w:hAnsi="宋体" w:eastAsia="宋体" w:cs="宋体"/>
          <w:color w:val="000"/>
          <w:sz w:val="28"/>
          <w:szCs w:val="28"/>
        </w:rPr>
        <w:t xml:space="preserve">科学发展，真抓实干，在政治、经济、社会等各方面取得了新突破，实现了新发展。今天，我们在这里隆重召开庆祝建党九十周年全体党员大会。现在，我提几点要求，与大家共勉。</w:t>
      </w:r>
    </w:p>
    <w:p>
      <w:pPr>
        <w:ind w:left="0" w:right="0" w:firstLine="560"/>
        <w:spacing w:before="450" w:after="450" w:line="312" w:lineRule="auto"/>
      </w:pPr>
      <w:r>
        <w:rPr>
          <w:rFonts w:ascii="宋体" w:hAnsi="宋体" w:eastAsia="宋体" w:cs="宋体"/>
          <w:color w:val="000"/>
          <w:sz w:val="28"/>
          <w:szCs w:val="28"/>
        </w:rPr>
        <w:t xml:space="preserve">首先，学习型党组织建设重在落实，贵在创新。只有深刻领会建设学习型党组织的时代背景和深远意义，切实做到在认识上有新提高，观念上有新突破，方法上有新拓展，才能在实践中把这项工作不断推向前进、落到实处。</w:t>
      </w:r>
    </w:p>
    <w:p>
      <w:pPr>
        <w:ind w:left="0" w:right="0" w:firstLine="560"/>
        <w:spacing w:before="450" w:after="450" w:line="312" w:lineRule="auto"/>
      </w:pPr>
      <w:r>
        <w:rPr>
          <w:rFonts w:ascii="宋体" w:hAnsi="宋体" w:eastAsia="宋体" w:cs="宋体"/>
          <w:color w:val="000"/>
          <w:sz w:val="28"/>
          <w:szCs w:val="28"/>
        </w:rPr>
        <w:t xml:space="preserve">其次，要加强组织领导，切实抓好广大党员干部的学习贯彻。我们必须高度重视，认真研究，着力部署，确保学习贯彻工作顺利开展，使广大党员干部真正在思想上有所提高，为人民服务的思想要进一步加强，使各项工作切实得到改进。</w:t>
      </w:r>
    </w:p>
    <w:p>
      <w:pPr>
        <w:ind w:left="0" w:right="0" w:firstLine="560"/>
        <w:spacing w:before="450" w:after="450" w:line="312" w:lineRule="auto"/>
      </w:pPr>
      <w:r>
        <w:rPr>
          <w:rFonts w:ascii="宋体" w:hAnsi="宋体" w:eastAsia="宋体" w:cs="宋体"/>
          <w:color w:val="000"/>
          <w:sz w:val="28"/>
          <w:szCs w:val="28"/>
        </w:rPr>
        <w:t xml:space="preserve">最后再强调一点，我们学习贯彻学习型党组织建设中，一定要记住，创新是建设学习型党组织的总体要求，也是学习型党组织的核心特征。学习型党组织的学习，从根本上讲是研究解决问题的学习。时代在不断发展，社会在不断进步，知识在不断更新，实践在不断探索，要求我们必须坚持用与时俱进的创新精神去努力学习新知识、研究新问题、寻求新对策、破解新矛盾，更好的为我村经济社会发展服务。</w:t>
      </w:r>
    </w:p>
    <w:p>
      <w:pPr>
        <w:ind w:left="0" w:right="0" w:firstLine="560"/>
        <w:spacing w:before="450" w:after="450" w:line="312" w:lineRule="auto"/>
      </w:pPr>
      <w:r>
        <w:rPr>
          <w:rFonts w:ascii="宋体" w:hAnsi="宋体" w:eastAsia="宋体" w:cs="宋体"/>
          <w:color w:val="000"/>
          <w:sz w:val="28"/>
          <w:szCs w:val="28"/>
        </w:rPr>
        <w:t xml:space="preserve">一、坚持开拓创新抓好党的建设</w:t>
      </w:r>
    </w:p>
    <w:p>
      <w:pPr>
        <w:ind w:left="0" w:right="0" w:firstLine="560"/>
        <w:spacing w:before="450" w:after="450" w:line="312" w:lineRule="auto"/>
      </w:pPr>
      <w:r>
        <w:rPr>
          <w:rFonts w:ascii="宋体" w:hAnsi="宋体" w:eastAsia="宋体" w:cs="宋体"/>
          <w:color w:val="000"/>
          <w:sz w:val="28"/>
          <w:szCs w:val="28"/>
        </w:rPr>
        <w:t xml:space="preserve">新形势新任务，要求党建工作必须创新。一要敢于创新。我们要大胆实践，大胆探索，不但要敢于创新，而且重视创新、鼓励创新、支持创新，推动整体工作不断提档升级。二要善于创新。创新必须坚持正确的方向，必须面对新形势、新任务、新要求，积极探索新路子、</w:t>
      </w:r>
    </w:p>
    <w:p>
      <w:pPr>
        <w:ind w:left="0" w:right="0" w:firstLine="560"/>
        <w:spacing w:before="450" w:after="450" w:line="312" w:lineRule="auto"/>
      </w:pPr>
      <w:r>
        <w:rPr>
          <w:rFonts w:ascii="宋体" w:hAnsi="宋体" w:eastAsia="宋体" w:cs="宋体"/>
          <w:color w:val="000"/>
          <w:sz w:val="28"/>
          <w:szCs w:val="28"/>
        </w:rPr>
        <w:t xml:space="preserve">新方法、新途径。创新必须求真务实，不搞花拳绣腿，不“做秀”、不搞花架子。要抓住工作中的重点、难点问问题，着力创新工作机制，开创新局面、争创新业绩。创新必须注重特色，要做到人无我有、人有我新、人新我特。三要勤于创新，社会发展日新月异，时代步伐永不停息，有些东西现在是新的，过不了多久可能就落伍了，所以我要把保持先进性当作长期任务，坚持不懈地抓下去，使我们的党建工作经常产出自己的“特色产品”。</w:t>
      </w:r>
    </w:p>
    <w:p>
      <w:pPr>
        <w:ind w:left="0" w:right="0" w:firstLine="560"/>
        <w:spacing w:before="450" w:after="450" w:line="312" w:lineRule="auto"/>
      </w:pPr>
      <w:r>
        <w:rPr>
          <w:rFonts w:ascii="宋体" w:hAnsi="宋体" w:eastAsia="宋体" w:cs="宋体"/>
          <w:color w:val="000"/>
          <w:sz w:val="28"/>
          <w:szCs w:val="28"/>
        </w:rPr>
        <w:t xml:space="preserve">二、坚持求真务实抓好党的建设</w:t>
      </w:r>
    </w:p>
    <w:p>
      <w:pPr>
        <w:ind w:left="0" w:right="0" w:firstLine="560"/>
        <w:spacing w:before="450" w:after="450" w:line="312" w:lineRule="auto"/>
      </w:pPr>
      <w:r>
        <w:rPr>
          <w:rFonts w:ascii="宋体" w:hAnsi="宋体" w:eastAsia="宋体" w:cs="宋体"/>
          <w:color w:val="000"/>
          <w:sz w:val="28"/>
          <w:szCs w:val="28"/>
        </w:rPr>
        <w:t xml:space="preserve">党建工作要作到求真务实，必须处理好三种关系：一是思与行的关系。就是要认真调查研究，准确分析党建工作的成效、经验和不足，认真思考谋划党建工作的任务，做到底子清楚、方向明确、措施对路。二是说与做的关系。党建工作要围绕发展、服务大局，不能只停留在口头上，而是要落实在行动上，做到“言必行、行必果”。三是绩与效的关系。成绩比较直观，成效更为宏观，有绩未必有效，有效才是有绩。党建工作求真务实，必须把工作的着力点真正放到研究解决改革发展稳定中的重大问题上，放到研究解决党建工作的突出问题上。要在解决问题、发挥作用上用力气、下功夫。</w:t>
      </w:r>
    </w:p>
    <w:p>
      <w:pPr>
        <w:ind w:left="0" w:right="0" w:firstLine="560"/>
        <w:spacing w:before="450" w:after="450" w:line="312" w:lineRule="auto"/>
      </w:pPr>
      <w:r>
        <w:rPr>
          <w:rFonts w:ascii="宋体" w:hAnsi="宋体" w:eastAsia="宋体" w:cs="宋体"/>
          <w:color w:val="000"/>
          <w:sz w:val="28"/>
          <w:szCs w:val="28"/>
        </w:rPr>
        <w:t xml:space="preserve">三、坚持突出重点抓好党的建设</w:t>
      </w:r>
    </w:p>
    <w:p>
      <w:pPr>
        <w:ind w:left="0" w:right="0" w:firstLine="560"/>
        <w:spacing w:before="450" w:after="450" w:line="312" w:lineRule="auto"/>
      </w:pPr>
      <w:r>
        <w:rPr>
          <w:rFonts w:ascii="宋体" w:hAnsi="宋体" w:eastAsia="宋体" w:cs="宋体"/>
          <w:color w:val="000"/>
          <w:sz w:val="28"/>
          <w:szCs w:val="28"/>
        </w:rPr>
        <w:t xml:space="preserve">就全局而言，领导班子建设、基层党组织建设和干部人才队伍建设就是党建工作的重点。因此，我们要围绕经济建设这个中心，注重思想建设、组织建设和作风建设，经常组织班子成员努力学习学习型党组织建设，牢固树立全心全意为人民服务的宗旨。同时，要及时将</w:t>
      </w:r>
    </w:p>
    <w:p>
      <w:pPr>
        <w:ind w:left="0" w:right="0" w:firstLine="560"/>
        <w:spacing w:before="450" w:after="450" w:line="312" w:lineRule="auto"/>
      </w:pPr>
      <w:r>
        <w:rPr>
          <w:rFonts w:ascii="宋体" w:hAnsi="宋体" w:eastAsia="宋体" w:cs="宋体"/>
          <w:color w:val="000"/>
          <w:sz w:val="28"/>
          <w:szCs w:val="28"/>
        </w:rPr>
        <w:t xml:space="preserve">那些德才兼备、符合四化要求的优秀青年选拔到班子中来，不断优化班子的年龄结构、文化结构和专业结构，更好适应经济社会各项事业快速发展的要求。</w:t>
      </w:r>
    </w:p>
    <w:p>
      <w:pPr>
        <w:ind w:left="0" w:right="0" w:firstLine="560"/>
        <w:spacing w:before="450" w:after="450" w:line="312" w:lineRule="auto"/>
      </w:pPr>
      <w:r>
        <w:rPr>
          <w:rFonts w:ascii="宋体" w:hAnsi="宋体" w:eastAsia="宋体" w:cs="宋体"/>
          <w:color w:val="000"/>
          <w:sz w:val="28"/>
          <w:szCs w:val="28"/>
        </w:rPr>
        <w:t xml:space="preserve">四、坚持齐心协力抓好党的建设</w:t>
      </w:r>
    </w:p>
    <w:p>
      <w:pPr>
        <w:ind w:left="0" w:right="0" w:firstLine="560"/>
        <w:spacing w:before="450" w:after="450" w:line="312" w:lineRule="auto"/>
      </w:pPr>
      <w:r>
        <w:rPr>
          <w:rFonts w:ascii="宋体" w:hAnsi="宋体" w:eastAsia="宋体" w:cs="宋体"/>
          <w:color w:val="000"/>
          <w:sz w:val="28"/>
          <w:szCs w:val="28"/>
        </w:rPr>
        <w:t xml:space="preserve">党建工作是一项系统工程，内容丰富，涉及面广，必须建立一套分工合理、职责明确、层次清楚、系统配套、动作协调的工作机制，才能保证各项工作落到实处。抓好党建工作不仅要用心，更要用力。用心就是聚精会神，心往一处想。用力就是下真功夫，劲往一处使。只有齐心协力，才能形成合力，才能抓出成效。</w:t>
      </w:r>
    </w:p>
    <w:p>
      <w:pPr>
        <w:ind w:left="0" w:right="0" w:firstLine="560"/>
        <w:spacing w:before="450" w:after="450" w:line="312" w:lineRule="auto"/>
      </w:pPr>
      <w:r>
        <w:rPr>
          <w:rFonts w:ascii="宋体" w:hAnsi="宋体" w:eastAsia="宋体" w:cs="宋体"/>
          <w:color w:val="000"/>
          <w:sz w:val="28"/>
          <w:szCs w:val="28"/>
        </w:rPr>
        <w:t xml:space="preserve">同志们，全面完成20xx年的各项发展指标，我们的任务艰巨，责任重大，希望广大党员干部要认真贯彻落实学习型党组织建设的重要思想，同心同德、求真务实、开拓创新、扎实工作，努力开创各项工作的新局面，为率先实现农业现代化和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质监局迎七一演讲稿题目篇三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我演讲的题目是：用真情挥洒人生。</w:t>
      </w:r>
    </w:p>
    <w:p>
      <w:pPr>
        <w:ind w:left="0" w:right="0" w:firstLine="560"/>
        <w:spacing w:before="450" w:after="450" w:line="312" w:lineRule="auto"/>
      </w:pPr>
      <w:r>
        <w:rPr>
          <w:rFonts w:ascii="宋体" w:hAnsi="宋体" w:eastAsia="宋体" w:cs="宋体"/>
          <w:color w:val="000"/>
          <w:sz w:val="28"/>
          <w:szCs w:val="28"/>
        </w:rPr>
        <w:t xml:space="preserve">我是沂南人。沂南人善良、勤劳、淳朴、热情!我爱我的家乡，我爱家乡的人民，我在沂南质监岗位上为家乡奉献我的青春，所以我更加自豪!</w:t>
      </w:r>
    </w:p>
    <w:p>
      <w:pPr>
        <w:ind w:left="0" w:right="0" w:firstLine="560"/>
        <w:spacing w:before="450" w:after="450" w:line="312" w:lineRule="auto"/>
      </w:pPr>
      <w:r>
        <w:rPr>
          <w:rFonts w:ascii="宋体" w:hAnsi="宋体" w:eastAsia="宋体" w:cs="宋体"/>
          <w:color w:val="000"/>
          <w:sz w:val="28"/>
          <w:szCs w:val="28"/>
        </w:rPr>
        <w:t xml:space="preserve">我选择了质监工作，便用最纯的真情去奉献。我选择了为家乡做奉献，便注定用我的一生去挥洒我的真情!</w:t>
      </w:r>
    </w:p>
    <w:p>
      <w:pPr>
        <w:ind w:left="0" w:right="0" w:firstLine="560"/>
        <w:spacing w:before="450" w:after="450" w:line="312" w:lineRule="auto"/>
      </w:pPr>
      <w:r>
        <w:rPr>
          <w:rFonts w:ascii="宋体" w:hAnsi="宋体" w:eastAsia="宋体" w:cs="宋体"/>
          <w:color w:val="000"/>
          <w:sz w:val="28"/>
          <w:szCs w:val="28"/>
        </w:rPr>
        <w:t xml:space="preserve">众所周知，我们质监人忠于职守、勇于负责、严格把关，哪里最艰苦，哪里就有我们共产党员的身影。人们不会忘记：无私捐助老区贫困儿童23万元的邱良炳;廉洁勤政，两袖清风，30年如一日带领干部职工走出一条创新之路的林学敏;冒着生命危险为企业排除甲醛系统安全阀故障的李国才。在质监一线还有许许多多同志和他们一样，用一片对党、对事业的赤诚真情默默无闻地书写着闪光的人生。</w:t>
      </w:r>
    </w:p>
    <w:p>
      <w:pPr>
        <w:ind w:left="0" w:right="0" w:firstLine="560"/>
        <w:spacing w:before="450" w:after="450" w:line="312" w:lineRule="auto"/>
      </w:pPr>
      <w:r>
        <w:rPr>
          <w:rFonts w:ascii="宋体" w:hAnsi="宋体" w:eastAsia="宋体" w:cs="宋体"/>
          <w:color w:val="000"/>
          <w:sz w:val="28"/>
          <w:szCs w:val="28"/>
        </w:rPr>
        <w:t xml:space="preserve">在沂南县局的一线，有这样一位同事，她是一位女性，长期战斗在稽查岗位上，有力地打击制假售假分子，无论酷暑炎炎，还是寒风刺骨，她，付出了比男同志还要大还要多的代价。孩子对妈妈说：人家的妈妈都陪孩子一起做作业，而你，却总是在我睡着之后还不回家，妈妈，你不爱我吗?有哪个妈妈不爱自己的孩子呢?母亲愧疚的泪水无声地流下面庞，孩子啊，你不知道，妈妈多么爱你!但妈妈同时还爱着所有所有的孩子!妈妈不愿意看到婴儿喝了假劣的奶粉长成大头娃娃，妈妈不愿意看到儿童吃了伪劣的饼干，影响了他们的成长，玷污了他们的心灵!</w:t>
      </w:r>
    </w:p>
    <w:p>
      <w:pPr>
        <w:ind w:left="0" w:right="0" w:firstLine="560"/>
        <w:spacing w:before="450" w:after="450" w:line="312" w:lineRule="auto"/>
      </w:pPr>
      <w:r>
        <w:rPr>
          <w:rFonts w:ascii="宋体" w:hAnsi="宋体" w:eastAsia="宋体" w:cs="宋体"/>
          <w:color w:val="000"/>
          <w:sz w:val="28"/>
          <w:szCs w:val="28"/>
        </w:rPr>
        <w:t xml:space="preserve">我还有这样一位同事，50岁的老职工了，还奋斗在安全监察科一线的岗位上。他秉公执法、不徇私情，他傲视来自不法分子的诱惑，他冷对匿名电话的威胁。今年春节，正当全家人沉浸在幸福的团聚之中，刺耳的电话铃突然打破了祥和的气氛。不是拜年的电话，而是充满着血腥的威胁：再敢查板厂的锅炉，小心你全家人的脑袋!妻子哭着说：你干的哪门子工作啊?爱工作就不要再要家!是啊!他能说什么呢?老伴跟了自己多年，没能享多少福却要跟着担惊受怕。可他，不能啊!不能退缩。他爱正义，他有正气，他的眼里容不得违法啊!春节刚过，他就毅然来到了那家工厂，严格按程序按规定进行了处理。</w:t>
      </w:r>
    </w:p>
    <w:p>
      <w:pPr>
        <w:ind w:left="0" w:right="0" w:firstLine="560"/>
        <w:spacing w:before="450" w:after="450" w:line="312" w:lineRule="auto"/>
      </w:pPr>
      <w:r>
        <w:rPr>
          <w:rFonts w:ascii="宋体" w:hAnsi="宋体" w:eastAsia="宋体" w:cs="宋体"/>
          <w:color w:val="000"/>
          <w:sz w:val="28"/>
          <w:szCs w:val="28"/>
        </w:rPr>
        <w:t xml:space="preserve">计量测试所是咱们质监局重要的部门之一，这里工作的同志们心里都装着“一杆秤”：一杆维护人民群众利益的秤。</w:t>
      </w:r>
    </w:p>
    <w:p>
      <w:pPr>
        <w:ind w:left="0" w:right="0" w:firstLine="560"/>
        <w:spacing w:before="450" w:after="450" w:line="312" w:lineRule="auto"/>
      </w:pPr>
      <w:r>
        <w:rPr>
          <w:rFonts w:ascii="宋体" w:hAnsi="宋体" w:eastAsia="宋体" w:cs="宋体"/>
          <w:color w:val="000"/>
          <w:sz w:val="28"/>
          <w:szCs w:val="28"/>
        </w:rPr>
        <w:t xml:space="preserve">“五一”黄金周之前，为了保证节日市场不出现“缺斤少两”的不法现象，沂南县计量测试所定量包装室的3名同志，他们跑遍全县17个乡镇539个门头，面对很多老板的不解和冷漠，他们耐心讲解《定量包装商品监督管理办法》等一系列法律法规，顾不得喝上一口热水，一天下来，舌头都累得打不过弯。当陪伴着家人感受在温馨和幸福里的人们轻松地度过了7天黄金周的时候，有谁会想到，我们的3名同志没能休息一天，他们不约而同地都哑了嗓子。一名同志哑嗓子很正常，可3名同志同时哑了嗓子啊!为什么?那是因为在他们的心中，老百姓的利益胜过了我们自己的利益!</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一次读到艾青的这句诗,我都禁不住想:诗人的情感世界里有着怎样的感动,而这些感动又是怎样化作澎湃的激情?我不停地思索,终于找到了答案:正是对质监工作的热爱,让我们沉淀出对这份职业炽热的激情。为什么沂南县局的干部职工们脸上常挂着汗水，而他们的眼中却常含微笑?那是因为他们对0沂蒙老区这片土地爱得深沉;他们对自己所崇尚的这份平凡而伟大的事业爱得深沉!当他们从每一次秉公执法和凌然正气中看到了自己的分量,同时又在责任的砝码上不断地加重，幸福感也不禁油然而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2024-10-19T14:25:07+08:00</dcterms:created>
  <dcterms:modified xsi:type="dcterms:W3CDTF">2024-10-19T14:25:07+08:00</dcterms:modified>
</cp:coreProperties>
</file>

<file path=docProps/custom.xml><?xml version="1.0" encoding="utf-8"?>
<Properties xmlns="http://schemas.openxmlformats.org/officeDocument/2006/custom-properties" xmlns:vt="http://schemas.openxmlformats.org/officeDocument/2006/docPropsVTypes"/>
</file>