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广西劳动合同范本</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西是中国东盟博览会的举办地。区内聚居着以汉、壮、瑶、苗、侗、京、回等民族，汉语方言有粤语、西南官话(桂柳话)、客家语、平话、湘语、闽语六种，壮语方言有北部方言和南部方言，其他少数民族语言有苗语、瑶语等。以下是范文网小编整理的广西劳动合同...</w:t>
      </w:r>
    </w:p>
    <w:p>
      <w:pPr>
        <w:ind w:left="0" w:right="0" w:firstLine="560"/>
        <w:spacing w:before="450" w:after="450" w:line="312" w:lineRule="auto"/>
      </w:pPr>
      <w:r>
        <w:rPr>
          <w:rFonts w:ascii="宋体" w:hAnsi="宋体" w:eastAsia="宋体" w:cs="宋体"/>
          <w:color w:val="000"/>
          <w:sz w:val="28"/>
          <w:szCs w:val="28"/>
        </w:rPr>
        <w:t xml:space="preserve">广西是中国东盟博览会的举办地。区内聚居着以汉、壮、瑶、苗、侗、京、回等民族，汉语方言有粤语、西南官话(桂柳话)、客家语、平话、湘语、闽语六种，壮语方言有北部方言和南部方言，其他少数民族语言有苗语、瑶语等。以下是范文网小编整理的广西劳动合同，欢迎参考阅读。</w:t>
      </w:r>
    </w:p>
    <w:p>
      <w:pPr>
        <w:ind w:left="0" w:right="0" w:firstLine="560"/>
        <w:spacing w:before="450" w:after="450" w:line="312" w:lineRule="auto"/>
      </w:pPr>
      <w:r>
        <w:rPr>
          <w:rFonts w:ascii="宋体" w:hAnsi="宋体" w:eastAsia="宋体" w:cs="宋体"/>
          <w:color w:val="000"/>
          <w:sz w:val="28"/>
          <w:szCs w:val="28"/>
        </w:rPr>
        <w:t xml:space="preserve">广西劳动合同范文一</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单位地址： 企业法人营业执照编号： 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 身份证号码： 出生年月 户口所在地： 现住址： 联系电话： 邮编：</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为建立劳动关系，明确权利义务，根据《中华人民共和国劳动合同法》和有关法律、法规，甲乙双方经平等协商一致，自愿签订本合同，并共同遵守执行。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1、本合同有固定期限：本合同期限为 日至年月日止。其中试用期为个月，自月 日起至年月</w:t>
      </w:r>
    </w:p>
    <w:p>
      <w:pPr>
        <w:ind w:left="0" w:right="0" w:firstLine="560"/>
        <w:spacing w:before="450" w:after="450" w:line="312" w:lineRule="auto"/>
      </w:pPr>
      <w:r>
        <w:rPr>
          <w:rFonts w:ascii="宋体" w:hAnsi="宋体" w:eastAsia="宋体" w:cs="宋体"/>
          <w:color w:val="000"/>
          <w:sz w:val="28"/>
          <w:szCs w:val="28"/>
        </w:rPr>
        <w:t xml:space="preserve">2、无固定期限：从</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1、甲方根据工作需要，聘用乙方在工作岗位，并为乙方提供必要的工作条件。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劳动关系成立后，甲方可根据经营需要或者管理需要，调整乙方工作岗位。工作岗位调整后，根据同工同酬的原则，甲方有权对乙方的工作报酬进行调整。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1、甲乙双方根据本单位依法制定的工资分配制度，约定乙方在试用期的工作时间工资为 元/月(不含保险);试用期满后正常工作时间工资 为 元/月(含所有保险);</w:t>
      </w:r>
    </w:p>
    <w:p>
      <w:pPr>
        <w:ind w:left="0" w:right="0" w:firstLine="560"/>
        <w:spacing w:before="450" w:after="450" w:line="312" w:lineRule="auto"/>
      </w:pPr>
      <w:r>
        <w:rPr>
          <w:rFonts w:ascii="宋体" w:hAnsi="宋体" w:eastAsia="宋体" w:cs="宋体"/>
          <w:color w:val="000"/>
          <w:sz w:val="28"/>
          <w:szCs w:val="28"/>
        </w:rPr>
        <w:t xml:space="preserve">2、甲方每月</w:t>
      </w:r>
    </w:p>
    <w:p>
      <w:pPr>
        <w:ind w:left="0" w:right="0" w:firstLine="560"/>
        <w:spacing w:before="450" w:after="450" w:line="312" w:lineRule="auto"/>
      </w:pPr>
      <w:r>
        <w:rPr>
          <w:rFonts w:ascii="宋体" w:hAnsi="宋体" w:eastAsia="宋体" w:cs="宋体"/>
          <w:color w:val="000"/>
          <w:sz w:val="28"/>
          <w:szCs w:val="28"/>
        </w:rPr>
        <w:t xml:space="preserve">第五条：福利待遇和劳动保险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1.在劳动合同期间，乙方仍享受统一规定的有关津贴，养老保险、医疗保险、工伤保险、失业保险以及法定的公休节假日、探亲假、婚丧假、产假和甲方规定的职工休假等。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w:t>
      </w:r>
    </w:p>
    <w:p>
      <w:pPr>
        <w:ind w:left="0" w:right="0" w:firstLine="560"/>
        <w:spacing w:before="450" w:after="450" w:line="312" w:lineRule="auto"/>
      </w:pPr>
      <w:r>
        <w:rPr>
          <w:rFonts w:ascii="宋体" w:hAnsi="宋体" w:eastAsia="宋体" w:cs="宋体"/>
          <w:color w:val="000"/>
          <w:sz w:val="28"/>
          <w:szCs w:val="28"/>
        </w:rPr>
        <w:t xml:space="preserve">第六条：工作时间和休息、休假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甲方安排乙方实行的工作制为以下第 种。</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 甲方因工作需要安排延长乙方工作时间的，应依法安排乙方同等时间补休或支付加班加点工资。法定节假日，按国家规定执行。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第七条：合同的变更、解除、终止</w:t>
      </w:r>
    </w:p>
    <w:p>
      <w:pPr>
        <w:ind w:left="0" w:right="0" w:firstLine="560"/>
        <w:spacing w:before="450" w:after="450" w:line="312" w:lineRule="auto"/>
      </w:pPr>
      <w:r>
        <w:rPr>
          <w:rFonts w:ascii="宋体" w:hAnsi="宋体" w:eastAsia="宋体" w:cs="宋体"/>
          <w:color w:val="000"/>
          <w:sz w:val="28"/>
          <w:szCs w:val="28"/>
        </w:rPr>
        <w:t xml:space="preserve">符合《劳动合同法》所列的法定条件或者经甲、乙双方协商一致，可以变更本合同的相关内容或者解除本劳动合同。变更劳动合同，双方应当签订《变更劳动合同协议书》或者补充协议。合同期限届满，本合同自行终止。乙方不能按要求完成甲方安排的工作任务，甲方有权终止合同。</w:t>
      </w:r>
    </w:p>
    <w:p>
      <w:pPr>
        <w:ind w:left="0" w:right="0" w:firstLine="560"/>
        <w:spacing w:before="450" w:after="450" w:line="312" w:lineRule="auto"/>
      </w:pPr>
      <w:r>
        <w:rPr>
          <w:rFonts w:ascii="宋体" w:hAnsi="宋体" w:eastAsia="宋体" w:cs="宋体"/>
          <w:color w:val="000"/>
          <w:sz w:val="28"/>
          <w:szCs w:val="28"/>
        </w:rPr>
        <w:t xml:space="preserve">第八条：合同的续订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2、本合同期限届满后，非乙方原因未办理终止或者续订手续，双方形成事实劳动关系的，视为续订同一期限和内容的劳动合同。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宋体" w:hAnsi="宋体" w:eastAsia="宋体" w:cs="宋体"/>
          <w:color w:val="000"/>
          <w:sz w:val="28"/>
          <w:szCs w:val="28"/>
        </w:rPr>
        <w:t xml:space="preserve">广西劳动合同范文二</w:t>
      </w:r>
    </w:p>
    <w:p>
      <w:pPr>
        <w:ind w:left="0" w:right="0" w:firstLine="560"/>
        <w:spacing w:before="450" w:after="450" w:line="312" w:lineRule="auto"/>
      </w:pPr>
      <w:r>
        <w:rPr>
          <w:rFonts w:ascii="宋体" w:hAnsi="宋体" w:eastAsia="宋体" w:cs="宋体"/>
          <w:color w:val="000"/>
          <w:sz w:val="28"/>
          <w:szCs w:val="28"/>
        </w:rPr>
        <w:t xml:space="preserve">职工姓名(乙方)：万业军</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甲、 乙双方根据相关规定，结合公司实际、经双方平等、自愿</w:t>
      </w:r>
    </w:p>
    <w:p>
      <w:pPr>
        <w:ind w:left="0" w:right="0" w:firstLine="560"/>
        <w:spacing w:before="450" w:after="450" w:line="312" w:lineRule="auto"/>
      </w:pPr>
      <w:r>
        <w:rPr>
          <w:rFonts w:ascii="宋体" w:hAnsi="宋体" w:eastAsia="宋体" w:cs="宋体"/>
          <w:color w:val="000"/>
          <w:sz w:val="28"/>
          <w:szCs w:val="28"/>
        </w:rPr>
        <w:t xml:space="preserve">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1、本合同有效期___1_年(即自__2012__年_05月_01_日起止_2013__年__05月_01_日)。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方(盖章)：广西玉林制药有限公司 乙 方(签名)：</w:t>
      </w:r>
    </w:p>
    <w:p>
      <w:pPr>
        <w:ind w:left="0" w:right="0" w:firstLine="560"/>
        <w:spacing w:before="450" w:after="450" w:line="312" w:lineRule="auto"/>
      </w:pPr>
      <w:r>
        <w:rPr>
          <w:rFonts w:ascii="宋体" w:hAnsi="宋体" w:eastAsia="宋体" w:cs="宋体"/>
          <w:color w:val="000"/>
          <w:sz w:val="28"/>
          <w:szCs w:val="28"/>
        </w:rPr>
        <w:t xml:space="preserve">法定代表人： 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广西劳动合同范文三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 户籍所在地： 现居住地址：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(一)固定期限：自__年 月 日起至__年__月__日止。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(三)以完成一定工作任务为期限：自_/_年_/_月_/_日起至__________/____________工作任务完成时止。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工作，岗位职责是 。</w:t>
      </w:r>
    </w:p>
    <w:p>
      <w:pPr>
        <w:ind w:left="0" w:right="0" w:firstLine="560"/>
        <w:spacing w:before="450" w:after="450" w:line="312" w:lineRule="auto"/>
      </w:pPr>
      <w:r>
        <w:rPr>
          <w:rFonts w:ascii="宋体" w:hAnsi="宋体" w:eastAsia="宋体" w:cs="宋体"/>
          <w:color w:val="000"/>
          <w:sz w:val="28"/>
          <w:szCs w:val="28"/>
        </w:rPr>
        <w:t xml:space="preserve">乙方工作地点为 。</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月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1、乙方的工资构成为</w:t>
      </w:r>
    </w:p>
    <w:p>
      <w:pPr>
        <w:ind w:left="0" w:right="0" w:firstLine="560"/>
        <w:spacing w:before="450" w:after="450" w:line="312" w:lineRule="auto"/>
      </w:pPr>
      <w:r>
        <w:rPr>
          <w:rFonts w:ascii="宋体" w:hAnsi="宋体" w:eastAsia="宋体" w:cs="宋体"/>
          <w:color w:val="000"/>
          <w:sz w:val="28"/>
          <w:szCs w:val="28"/>
        </w:rPr>
        <w:t xml:space="preserve">2、乙方的工资标准为/月(周)。</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第十条 甲方于每月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甲方安排乙方延长工作时间或者在休息日工作的，应按照相关法律、法规规定安排乙方补休或者支付加班工资;安排乙方在法定节假日工作的，应按照相关法律法规规定支付加班工资。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第十八条 甲方违章指挥、强令冒险作业，乙方有权拒绝。乙方对危害生命安全和身体健康的劳动条件，有权对用人单位提出批评、检举和控告。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第十九条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第二十一条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第二十五条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乙方应当按照双方约定，办理工作交接。甲方依法应当支付经济补偿的，在乙方办结工作交接时支付。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第二十七条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乙方负有保密义务的，双方可以订立专项保密协议，约定竞业限制条款。 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第二十九条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第三十条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(按手印)</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2024-10-18T22:21:38+08:00</dcterms:created>
  <dcterms:modified xsi:type="dcterms:W3CDTF">2024-10-18T22:21:38+08:00</dcterms:modified>
</cp:coreProperties>
</file>

<file path=docProps/custom.xml><?xml version="1.0" encoding="utf-8"?>
<Properties xmlns="http://schemas.openxmlformats.org/officeDocument/2006/custom-properties" xmlns:vt="http://schemas.openxmlformats.org/officeDocument/2006/docPropsVTypes"/>
</file>