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2024年工程款支付担保合同(四篇)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帮大家整理的最新合同模板，仅供参考，希望能够帮助到大家。工程款支付担保合同篇一合同编号：_________甲方（担保人）：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工程款支付担保合同篇一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甲方（担保人）：_________公司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_____》、《中华人民共和国_____》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第二条?按照《中华人民共和国_____》的有关规定，甲方在对建筑合同的条款已做明确了解的情况下，愿意按合同的担保条款为乙方与承包商签订的建筑合同提供连带责任保证。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_____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甲方在与乙方签署担保合同时，应当按照下列规定向甲方支付担保费及其它相关费用（具体见_____通知单）：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（2）担保费计费按月计算，不足一个月的按一个月计费，在开具担保函时一次性_____。</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工程款支付担保合同篇二</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乙方（被担保人）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工程款支付担保合同篇三</w:t>
      </w:r>
    </w:p>
    <w:p>
      <w:pPr>
        <w:ind w:left="0" w:right="0" w:firstLine="560"/>
        <w:spacing w:before="450" w:after="450" w:line="312" w:lineRule="auto"/>
      </w:pPr>
      <w:r>
        <w:rPr>
          <w:rFonts w:ascii="宋体" w:hAnsi="宋体" w:eastAsia="宋体" w:cs="宋体"/>
          <w:color w:val="000"/>
          <w:sz w:val="28"/>
          <w:szCs w:val="28"/>
        </w:rPr>
        <w:t xml:space="preserve">合同编号：_________甲方（担保人）：_________公司法定代表人：_________住址：_________邮编：_________联系电话：_________乙方（被担保人）：_________法定代表人：_________住址：_________邮编：_________联系电话：_________本建筑工程业主支付担保合同由上列各方于________年____月____日在_________市订立。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本合同自双方的法定代表人或其授权代理人在本合同上签字并加盖公章之日起生效。本合同一式_________份，具有相同法律效力。各方当事人各执_________份，承包商与建筑主管部门各执_________份，其他用于履行相关法律手续。甲方（盖章）：_________乙方（盖章）：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工程款支付担保合同篇四</w:t>
      </w:r>
    </w:p>
    <w:p>
      <w:pPr>
        <w:ind w:left="0" w:right="0" w:firstLine="560"/>
        <w:spacing w:before="450" w:after="450" w:line="312" w:lineRule="auto"/>
      </w:pPr>
      <w:r>
        <w:rPr>
          <w:rFonts w:ascii="宋体" w:hAnsi="宋体" w:eastAsia="宋体" w:cs="宋体"/>
          <w:color w:val="000"/>
          <w:sz w:val="28"/>
          <w:szCs w:val="28"/>
        </w:rPr>
        <w:t xml:space="preserve">甲方：_____公司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以财产抵押押给甲方，以作为偿付债务的担保。双方另订《抵押合同》。其中抵押物的有关内容见合同附件。</w:t>
      </w:r>
    </w:p>
    <w:p>
      <w:pPr>
        <w:ind w:left="0" w:right="0" w:firstLine="560"/>
        <w:spacing w:before="450" w:after="450" w:line="312" w:lineRule="auto"/>
      </w:pPr>
      <w:r>
        <w:rPr>
          <w:rFonts w:ascii="宋体" w:hAnsi="宋体" w:eastAsia="宋体" w:cs="宋体"/>
          <w:color w:val="000"/>
          <w:sz w:val="28"/>
          <w:szCs w:val="28"/>
        </w:rPr>
        <w:t xml:space="preserve">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2024-11-08T18:37:13+08:00</dcterms:created>
  <dcterms:modified xsi:type="dcterms:W3CDTF">2024-11-08T18:37:13+08:00</dcterms:modified>
</cp:coreProperties>
</file>

<file path=docProps/custom.xml><?xml version="1.0" encoding="utf-8"?>
<Properties xmlns="http://schemas.openxmlformats.org/officeDocument/2006/custom-properties" xmlns:vt="http://schemas.openxmlformats.org/officeDocument/2006/docPropsVTypes"/>
</file>