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最新九月九重阳节国旗下讲话稿(五篇)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九月九重阳节国旗下讲话稿篇一大家好!农历九月初九是我国的重阳节，是个值得庆贺的节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九月九重阳节国旗下讲话稿篇一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本文来自免费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九月九重阳节国旗下讲话稿篇二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我是0806班的刘__，今天我国旗下讲话的题目是《九九重阳，关爱久久》。</w:t>
      </w:r>
    </w:p>
    <w:p>
      <w:pPr>
        <w:ind w:left="0" w:right="0" w:firstLine="560"/>
        <w:spacing w:before="450" w:after="450" w:line="312" w:lineRule="auto"/>
      </w:pPr>
      <w:r>
        <w:rPr>
          <w:rFonts w:ascii="宋体" w:hAnsi="宋体" w:eastAsia="宋体" w:cs="宋体"/>
          <w:color w:val="000"/>
          <w:sz w:val="28"/>
          <w:szCs w:val="28"/>
        </w:rPr>
        <w:t xml:space="preserve">农历九月初九，也就是明天，是我们中华民族的传统节日重阳节。在古时候，每年的这一天，人们都会登高山、插茱萸、饮菊花酒，以求长寿。如今，我国将重阳节称为为老人节，是敬老、爱老、助老的日子。</w:t>
      </w:r>
    </w:p>
    <w:p>
      <w:pPr>
        <w:ind w:left="0" w:right="0" w:firstLine="560"/>
        <w:spacing w:before="450" w:after="450" w:line="312" w:lineRule="auto"/>
      </w:pPr>
      <w:r>
        <w:rPr>
          <w:rFonts w:ascii="宋体" w:hAnsi="宋体" w:eastAsia="宋体" w:cs="宋体"/>
          <w:color w:val="000"/>
          <w:sz w:val="28"/>
          <w:szCs w:val="28"/>
        </w:rPr>
        <w:t xml:space="preserve">我们是在爷爷奶奶外公外婆的呵护下长大的，是他们不怕苦累地在关心我们的一切：为我们准备可口的饭菜;准时地接送我们;半夜里为我们盖被子;帮我们洗衣服;陪我们看动画片等等。在重阳节即将到来之际，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1、早晨起床、放学归来，都主动向长辈问好;</w:t>
      </w:r>
    </w:p>
    <w:p>
      <w:pPr>
        <w:ind w:left="0" w:right="0" w:firstLine="560"/>
        <w:spacing w:before="450" w:after="450" w:line="312" w:lineRule="auto"/>
      </w:pPr>
      <w:r>
        <w:rPr>
          <w:rFonts w:ascii="宋体" w:hAnsi="宋体" w:eastAsia="宋体" w:cs="宋体"/>
          <w:color w:val="000"/>
          <w:sz w:val="28"/>
          <w:szCs w:val="28"/>
        </w:rPr>
        <w:t xml:space="preserve">2、尊敬长辈，听他们的话;有好吃的，先给爷爷奶奶吃;</w:t>
      </w:r>
    </w:p>
    <w:p>
      <w:pPr>
        <w:ind w:left="0" w:right="0" w:firstLine="560"/>
        <w:spacing w:before="450" w:after="450" w:line="312" w:lineRule="auto"/>
      </w:pPr>
      <w:r>
        <w:rPr>
          <w:rFonts w:ascii="宋体" w:hAnsi="宋体" w:eastAsia="宋体" w:cs="宋体"/>
          <w:color w:val="000"/>
          <w:sz w:val="28"/>
          <w:szCs w:val="28"/>
        </w:rPr>
        <w:t xml:space="preserve">3、帮爷爷、奶奶做力所能及的事，给他们捶捶背。</w:t>
      </w:r>
    </w:p>
    <w:p>
      <w:pPr>
        <w:ind w:left="0" w:right="0" w:firstLine="560"/>
        <w:spacing w:before="450" w:after="450" w:line="312" w:lineRule="auto"/>
      </w:pPr>
      <w:r>
        <w:rPr>
          <w:rFonts w:ascii="宋体" w:hAnsi="宋体" w:eastAsia="宋体" w:cs="宋体"/>
          <w:color w:val="000"/>
          <w:sz w:val="28"/>
          <w:szCs w:val="28"/>
        </w:rPr>
        <w:t xml:space="preserve">4、乘坐公共汽车时，主动给老年人让座位等等。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最后，请允许我代表全体同学祝普天下的老人健康长寿，平平安安!衷心希望敬老、爱老、助老的中华传统美德在玉潭中小发扬光大，希望同学们个个都成为小孝星。</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九月九重阳节国旗下讲话稿篇四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大家早上好!我今天国旗下讲话的题目是《敬老爱亲，传承文明》。</w:t>
      </w:r>
    </w:p>
    <w:p>
      <w:pPr>
        <w:ind w:left="0" w:right="0" w:firstLine="560"/>
        <w:spacing w:before="450" w:after="450" w:line="312" w:lineRule="auto"/>
      </w:pPr>
      <w:r>
        <w:rPr>
          <w:rFonts w:ascii="宋体" w:hAnsi="宋体" w:eastAsia="宋体" w:cs="宋体"/>
          <w:color w:val="000"/>
          <w:sz w:val="28"/>
          <w:szCs w:val="28"/>
        </w:rPr>
        <w:t xml:space="preserve">上周_是我国的传统节日——重阳节。五经之首的《周易》将九定为阳数，两阳相重称“重阳”。1989年，我国正式把农历九月初九定为老人节，寓意老年人健康长久，所以重阳节又可称为敬老节。</w:t>
      </w:r>
    </w:p>
    <w:p>
      <w:pPr>
        <w:ind w:left="0" w:right="0" w:firstLine="560"/>
        <w:spacing w:before="450" w:after="450" w:line="312" w:lineRule="auto"/>
      </w:pPr>
      <w:r>
        <w:rPr>
          <w:rFonts w:ascii="宋体" w:hAnsi="宋体" w:eastAsia="宋体" w:cs="宋体"/>
          <w:color w:val="000"/>
          <w:sz w:val="28"/>
          <w:szCs w:val="28"/>
        </w:rPr>
        <w:t xml:space="preserve">我们热衷于过洋节，比如有的同学在父亲节、母亲节还兴致勃勃地给父母送上祝福，敬爱父母形式多样固然不错，可是我们对自己身边的传统节日往往不在意、不重视、甚至忘怀。</w:t>
      </w:r>
    </w:p>
    <w:p>
      <w:pPr>
        <w:ind w:left="0" w:right="0" w:firstLine="560"/>
        <w:spacing w:before="450" w:after="450" w:line="312" w:lineRule="auto"/>
      </w:pPr>
      <w:r>
        <w:rPr>
          <w:rFonts w:ascii="宋体" w:hAnsi="宋体" w:eastAsia="宋体" w:cs="宋体"/>
          <w:color w:val="000"/>
          <w:sz w:val="28"/>
          <w:szCs w:val="28"/>
        </w:rPr>
        <w:t xml:space="preserve">一方面，说明我们追求时尚和新潮，对所有“洋气”的节日都津津乐道、乐此不疲。另一方面，也表明我们对传统文化的理解、欣赏能力在下降。大家想想看，敬老节里我们不仅对养育自己的父母给以祝福，更多的是对长期以来关注自己成长的老年人给以关爱、关心，这其实比洋节涵盖的内容更广泛、意义更深远。显而易见的理由之一就是，没有爷爷奶奶，自然不会有爸爸妈妈!</w:t>
      </w:r>
    </w:p>
    <w:p>
      <w:pPr>
        <w:ind w:left="0" w:right="0" w:firstLine="560"/>
        <w:spacing w:before="450" w:after="450" w:line="312" w:lineRule="auto"/>
      </w:pPr>
      <w:r>
        <w:rPr>
          <w:rFonts w:ascii="宋体" w:hAnsi="宋体" w:eastAsia="宋体" w:cs="宋体"/>
          <w:color w:val="000"/>
          <w:sz w:val="28"/>
          <w:szCs w:val="28"/>
        </w:rPr>
        <w:t xml:space="preserve">孟子说“老吾老以及人之老”，意思就是说要像尊敬自家的老人一样尊敬所有的老人，把敬老的美德推己及人。从这个意义上说，我们把传统的重阳节赋予敬老爱亲的新含义，正是从多个方面体现了中国传统文化和现代文明的结合。</w:t>
      </w:r>
    </w:p>
    <w:p>
      <w:pPr>
        <w:ind w:left="0" w:right="0" w:firstLine="560"/>
        <w:spacing w:before="450" w:after="450" w:line="312" w:lineRule="auto"/>
      </w:pPr>
      <w:r>
        <w:rPr>
          <w:rFonts w:ascii="宋体" w:hAnsi="宋体" w:eastAsia="宋体" w:cs="宋体"/>
          <w:color w:val="000"/>
          <w:sz w:val="28"/>
          <w:szCs w:val="28"/>
        </w:rPr>
        <w:t xml:space="preserve">我认为，对身边的老人都不能够尊敬、关怀的人，是不值得做朋友的。明白这个道理，我们就该不仅把关怀老人当做自己日常自然之举，更重要的是要通过自己敬老爱亲的文明之举，使中华文化发扬光大、文明风尚薪火相传。</w:t>
      </w:r>
    </w:p>
    <w:p>
      <w:pPr>
        <w:ind w:left="0" w:right="0" w:firstLine="560"/>
        <w:spacing w:before="450" w:after="450" w:line="312" w:lineRule="auto"/>
      </w:pPr>
      <w:r>
        <w:rPr>
          <w:rFonts w:ascii="宋体" w:hAnsi="宋体" w:eastAsia="宋体" w:cs="宋体"/>
          <w:color w:val="000"/>
          <w:sz w:val="28"/>
          <w:szCs w:val="28"/>
        </w:rPr>
        <w:t xml:space="preserve">同学们，大家谁能说清爷爷奶奶、外公外婆和一切关心我们的师长为我们付出了多少辛苦?也许大家可以找个机会静下来悄悄端详一下，他们脸上的皱纹和鬓边的白发，那正是为了我们的成长而付出的代价。他们的付出从来没有要求过回报，因为孩子永远是他们在夜阑人静时无尽的牵挂。而我们对老人们的需要却因常常沉浸在理所当然之中变得视而不见。因此我要大声号召同学们永远记住：滴水之恩要涌泉相报!</w:t>
      </w:r>
    </w:p>
    <w:p>
      <w:pPr>
        <w:ind w:left="0" w:right="0" w:firstLine="560"/>
        <w:spacing w:before="450" w:after="450" w:line="312" w:lineRule="auto"/>
      </w:pPr>
      <w:r>
        <w:rPr>
          <w:rFonts w:ascii="宋体" w:hAnsi="宋体" w:eastAsia="宋体" w:cs="宋体"/>
          <w:color w:val="000"/>
          <w:sz w:val="28"/>
          <w:szCs w:val="28"/>
        </w:rPr>
        <w:t xml:space="preserve">“又是一年重阳时，人生易老天难老”让我们更懂得敬老爱亲的含义。用温馨的呼唤，质朴的微笑，真诚地问候，简约的礼物……给老人们以幸福和快乐。</w:t>
      </w:r>
    </w:p>
    <w:p>
      <w:pPr>
        <w:ind w:left="0" w:right="0" w:firstLine="560"/>
        <w:spacing w:before="450" w:after="450" w:line="312" w:lineRule="auto"/>
      </w:pPr>
      <w:r>
        <w:rPr>
          <w:rFonts w:ascii="宋体" w:hAnsi="宋体" w:eastAsia="宋体" w:cs="宋体"/>
          <w:color w:val="000"/>
          <w:sz w:val="28"/>
          <w:szCs w:val="28"/>
        </w:rPr>
        <w:t xml:space="preserve">还要用耐心学会聆听，听老人们唠家常，谈琐事;用爱心学会关心，细心照料老人的生活，不怕繁难;用真心学会奉献，对老人的付出给予尊重并尝试为老人们做做我们力所能及的事情。</w:t>
      </w:r>
    </w:p>
    <w:p>
      <w:pPr>
        <w:ind w:left="0" w:right="0" w:firstLine="560"/>
        <w:spacing w:before="450" w:after="450" w:line="312" w:lineRule="auto"/>
      </w:pPr>
      <w:r>
        <w:rPr>
          <w:rFonts w:ascii="宋体" w:hAnsi="宋体" w:eastAsia="宋体" w:cs="宋体"/>
          <w:color w:val="000"/>
          <w:sz w:val="28"/>
          <w:szCs w:val="28"/>
        </w:rPr>
        <w:t xml:space="preserve">同学们，在这天高云淡的季节，让我们戮力同心，以取得的丰硕成果来回报关心我们的老人们。让他们放心、开心。让我们共同祝愿天下所有的老人以及我们挚爱的亲人幸福、安康!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九月九重阳节国旗下讲话稿篇五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大家早上好!今天我的讲话题目是“九九重阳敬老情长”。</w:t>
      </w:r>
    </w:p>
    <w:p>
      <w:pPr>
        <w:ind w:left="0" w:right="0" w:firstLine="560"/>
        <w:spacing w:before="450" w:after="450" w:line="312" w:lineRule="auto"/>
      </w:pPr>
      <w:r>
        <w:rPr>
          <w:rFonts w:ascii="宋体" w:hAnsi="宋体" w:eastAsia="宋体" w:cs="宋体"/>
          <w:color w:val="000"/>
          <w:sz w:val="28"/>
          <w:szCs w:val="28"/>
        </w:rPr>
        <w:t xml:space="preserve">明天是农历九月初九，(重阳节)它是我们中华民族又一个传统佳节——重阳节。农历九月九日，为什么叫重阳?因为古老的《易经》中把“六”定为阴数，把“九”定为阳数，九月九日，日月并阳，两九相重，故而叫重阳，也叫重九。又因为数字“九”与“长久”的“九”同音，九在数字中又是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年，我国把每年农历九初九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我国是一个具有五千多年历史的文明古国，历来以“礼仪之邦”著称于世，中华传统文化和民族美德源远流长，其中尊老、敬老，犹如一泓清泉，流淌在我国悠久的历史长河中。</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因此，作为一名中学生，更要发扬尊老、敬老、爱老、助老的传统美德。“老吾老以及人之老，幼吾幼以及人之幼”，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在日常生活中，我们要时刻关心老人，多为他们着想，对待老人要有礼貌，外出学会礼让老人;在学校里，更要尊重师长……让我们大家从今天做起，从尊敬、关心身边的每一位老人做起，说一句敬老话，读一本敬老书，做一件敬老事，争取做一名懂文明、有礼貌学生。</w:t>
      </w:r>
    </w:p>
    <w:p>
      <w:pPr>
        <w:ind w:left="0" w:right="0" w:firstLine="560"/>
        <w:spacing w:before="450" w:after="450" w:line="312" w:lineRule="auto"/>
      </w:pPr>
      <w:r>
        <w:rPr>
          <w:rFonts w:ascii="宋体" w:hAnsi="宋体" w:eastAsia="宋体" w:cs="宋体"/>
          <w:color w:val="000"/>
          <w:sz w:val="28"/>
          <w:szCs w:val="28"/>
        </w:rPr>
        <w:t xml:space="preserve">同学们，虽然重阳节一年只有一天，但是尊老、敬老不仅仅是重阳节一天的事，更应该表现在日常生活中的每一天。</w:t>
      </w:r>
    </w:p>
    <w:p>
      <w:pPr>
        <w:ind w:left="0" w:right="0" w:firstLine="560"/>
        <w:spacing w:before="450" w:after="450" w:line="312" w:lineRule="auto"/>
      </w:pPr>
      <w:r>
        <w:rPr>
          <w:rFonts w:ascii="宋体" w:hAnsi="宋体" w:eastAsia="宋体" w:cs="宋体"/>
          <w:color w:val="000"/>
          <w:sz w:val="28"/>
          <w:szCs w:val="28"/>
        </w:rPr>
        <w:t xml:space="preserve">把最美丽的祝福送给全天下的老人!做到让老人笑在重阳，笑在每一天。</w:t>
      </w:r>
    </w:p>
    <w:p>
      <w:pPr>
        <w:ind w:left="0" w:right="0" w:firstLine="560"/>
        <w:spacing w:before="450" w:after="450" w:line="312" w:lineRule="auto"/>
      </w:pPr>
      <w:r>
        <w:rPr>
          <w:rFonts w:ascii="宋体" w:hAnsi="宋体" w:eastAsia="宋体" w:cs="宋体"/>
          <w:color w:val="000"/>
          <w:sz w:val="28"/>
          <w:szCs w:val="28"/>
        </w:rPr>
        <w:t xml:space="preserve">同学们，让我们都拥有一颗感恩的心，感谢他们为我们撑起的这片蓝天，让我们为争做一个知礼明礼的好孩子而努力，让“尊老、敬老、爱老、助老”的中华传统美德世代相传，永放光彩!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2024-10-06T05:54:38+08:00</dcterms:created>
  <dcterms:modified xsi:type="dcterms:W3CDTF">2024-10-06T05:54:38+08:00</dcterms:modified>
</cp:coreProperties>
</file>

<file path=docProps/custom.xml><?xml version="1.0" encoding="utf-8"?>
<Properties xmlns="http://schemas.openxmlformats.org/officeDocument/2006/custom-properties" xmlns:vt="http://schemas.openxmlformats.org/officeDocument/2006/docPropsVTypes"/>
</file>