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会计专业实践报告(十四篇)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带来的优秀报告范文，希望大家能够喜欢!会计专业实践报告篇一(一)实践单位的简介粮油经营行位于***, 负责人为***。原...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会计专业实践报告篇一</w:t>
      </w:r>
    </w:p>
    <w:p>
      <w:pPr>
        <w:ind w:left="0" w:right="0" w:firstLine="560"/>
        <w:spacing w:before="450" w:after="450" w:line="312" w:lineRule="auto"/>
      </w:pPr>
      <w:r>
        <w:rPr>
          <w:rFonts w:ascii="宋体" w:hAnsi="宋体" w:eastAsia="宋体" w:cs="宋体"/>
          <w:color w:val="000"/>
          <w:sz w:val="28"/>
          <w:szCs w:val="28"/>
        </w:rPr>
        <w:t xml:space="preserve">(一)实践单位的简介</w:t>
      </w:r>
    </w:p>
    <w:p>
      <w:pPr>
        <w:ind w:left="0" w:right="0" w:firstLine="560"/>
        <w:spacing w:before="450" w:after="450" w:line="312" w:lineRule="auto"/>
      </w:pPr>
      <w:r>
        <w:rPr>
          <w:rFonts w:ascii="宋体" w:hAnsi="宋体" w:eastAsia="宋体" w:cs="宋体"/>
          <w:color w:val="000"/>
          <w:sz w:val="28"/>
          <w:szCs w:val="28"/>
        </w:rPr>
        <w:t xml:space="preserve">粮油经营行位于***, 负责人为***。原为城关粮站,设置部门为：批发部、销售部、零售部、业务部、财务部，总经理办公室。从事粮油及制品，原为国营单位，隶属于****。现在改制成股份制。</w:t>
      </w:r>
    </w:p>
    <w:p>
      <w:pPr>
        <w:ind w:left="0" w:right="0" w:firstLine="560"/>
        <w:spacing w:before="450" w:after="450" w:line="312" w:lineRule="auto"/>
      </w:pPr>
      <w:r>
        <w:rPr>
          <w:rFonts w:ascii="宋体" w:hAnsi="宋体" w:eastAsia="宋体" w:cs="宋体"/>
          <w:color w:val="000"/>
          <w:sz w:val="28"/>
          <w:szCs w:val="28"/>
        </w:rPr>
        <w:t xml:space="preserve">(二)实践岗位的简介</w:t>
      </w:r>
    </w:p>
    <w:p>
      <w:pPr>
        <w:ind w:left="0" w:right="0" w:firstLine="560"/>
        <w:spacing w:before="450" w:after="450" w:line="312" w:lineRule="auto"/>
      </w:pPr>
      <w:r>
        <w:rPr>
          <w:rFonts w:ascii="宋体" w:hAnsi="宋体" w:eastAsia="宋体" w:cs="宋体"/>
          <w:color w:val="000"/>
          <w:sz w:val="28"/>
          <w:szCs w:val="28"/>
        </w:rPr>
        <w:t xml:space="preserve">**县粮油经营行的财务部门有十一个人，其中有一位是财务处长，另一位是会计主管，其余的均为普通会计职员。财务处的岗位设置主要有费用会计、往来会计、税务会计、出纳、成本分析员、成本会计、资产会计(产成品会计、原辅料会计、备件会计、固定资产会计)，其中，有些岗位是由同一个人或不同人担任的。这次实践，粮油经营行招录了三个实践生，其余两个实践生分别学习产成品会计和备件会计岗位，而我实践原辅料会计岗位。</w:t>
      </w:r>
    </w:p>
    <w:p>
      <w:pPr>
        <w:ind w:left="0" w:right="0" w:firstLine="560"/>
        <w:spacing w:before="450" w:after="450" w:line="312" w:lineRule="auto"/>
      </w:pPr>
      <w:r>
        <w:rPr>
          <w:rFonts w:ascii="宋体" w:hAnsi="宋体" w:eastAsia="宋体" w:cs="宋体"/>
          <w:color w:val="000"/>
          <w:sz w:val="28"/>
          <w:szCs w:val="28"/>
        </w:rPr>
        <w:t xml:space="preserve">二、实践内容及过程</w:t>
      </w:r>
    </w:p>
    <w:p>
      <w:pPr>
        <w:ind w:left="0" w:right="0" w:firstLine="560"/>
        <w:spacing w:before="450" w:after="450" w:line="312" w:lineRule="auto"/>
      </w:pPr>
      <w:r>
        <w:rPr>
          <w:rFonts w:ascii="宋体" w:hAnsi="宋体" w:eastAsia="宋体" w:cs="宋体"/>
          <w:color w:val="000"/>
          <w:sz w:val="28"/>
          <w:szCs w:val="28"/>
        </w:rPr>
        <w:t xml:space="preserve">我的实践工作从装订凭证开始，装订结束，在师傅的带领下便开始了业务处理的工作了。第一个月的所有业务对我来说都是新的，所以学起来比较吃力，还好有师傅手把手的教我。</w:t>
      </w:r>
    </w:p>
    <w:p>
      <w:pPr>
        <w:ind w:left="0" w:right="0" w:firstLine="560"/>
        <w:spacing w:before="450" w:after="450" w:line="312" w:lineRule="auto"/>
      </w:pPr>
      <w:r>
        <w:rPr>
          <w:rFonts w:ascii="宋体" w:hAnsi="宋体" w:eastAsia="宋体" w:cs="宋体"/>
          <w:color w:val="000"/>
          <w:sz w:val="28"/>
          <w:szCs w:val="28"/>
        </w:rPr>
        <w:t xml:space="preserve">业务处理业务处理主要有日常业务处理和期末业务处理。日常业务主要有采购入库，冲回暂估入库，销售原辅料，生成凭证，导出导入库，审批合同，采购费用报销，盘点库存，整理台账等。期末业务处理主要有估价入账，各部门费用分配，盘点库存，对账，结账，编制报表等。师傅说，她叫我做什么我就要做什么，别问为什么，别问干的是什么，时间长了，我自然而然地就懂了。师傅教我之前，我觉得师傅说的很对，可真正接触业务时才发现，不知道为什么，不知道自己干的是什么，我很难记住业务要点，很容易把几个业务弄混。</w:t>
      </w:r>
    </w:p>
    <w:p>
      <w:pPr>
        <w:ind w:left="0" w:right="0" w:firstLine="560"/>
        <w:spacing w:before="450" w:after="450" w:line="312" w:lineRule="auto"/>
      </w:pPr>
      <w:r>
        <w:rPr>
          <w:rFonts w:ascii="宋体" w:hAnsi="宋体" w:eastAsia="宋体" w:cs="宋体"/>
          <w:color w:val="000"/>
          <w:sz w:val="28"/>
          <w:szCs w:val="28"/>
        </w:rPr>
        <w:t xml:space="preserve">审发票。我的岗位接触到的票据主要有采购原辅料的增值税专用发票，相关运费发票，装卸费劳务发票。其中前两种税款是可以抵扣的，后一种税款是不能抵扣的，所以，前两种票据分为发票联和抵扣联，后一种票据只有发票联。供应处给我上交票据时票据上的供货单位、货物、数量、金额与和票据用曲别针别好的入库单上的数据都是对应好的，我收到这些上交的票据和入库单还要一一核对。重要审核的地方有点：供货单位用的是否为发票专用章，章迹是否清晰，本厂的名称是否正确，票据号是否正确，票据货物名称数量与入库单是否一致。审核好这些要点后，审核工作并没结束，还要审核单价，即将票据上的单价与合同单价核对，保证单价一致。审核运费或是劳务费的发票也是采用同样的方法。审核无误后将抵扣联拿出，整理好后给税务会计。</w:t>
      </w:r>
    </w:p>
    <w:p>
      <w:pPr>
        <w:ind w:left="0" w:right="0" w:firstLine="560"/>
        <w:spacing w:before="450" w:after="450" w:line="312" w:lineRule="auto"/>
      </w:pPr>
      <w:r>
        <w:rPr>
          <w:rFonts w:ascii="宋体" w:hAnsi="宋体" w:eastAsia="宋体" w:cs="宋体"/>
          <w:color w:val="000"/>
          <w:sz w:val="28"/>
          <w:szCs w:val="28"/>
        </w:rPr>
        <w:t xml:space="preserve">生成凭证。生成外购入库凭证，将审核好的发票联和入库单作为附件生产凭证。具体操作都是在财务软件的各个模块完成的，按照下推生成外购发票专用，入库核算，生成外购入库凭证，修改摘要的顺序生成凭证，最后将凭证打印粘贴好。冲回暂估的凭证只是在入库核算后和在生成外购入库凭证前先设置生成重回暂估凭证，其它步骤和普通生成凭证一样。生成销售凭证的思路与前述一致，只是在不同的财务模块进行处理，细节有些不同。</w:t>
      </w:r>
    </w:p>
    <w:p>
      <w:pPr>
        <w:ind w:left="0" w:right="0" w:firstLine="560"/>
        <w:spacing w:before="450" w:after="450" w:line="312" w:lineRule="auto"/>
      </w:pPr>
      <w:r>
        <w:rPr>
          <w:rFonts w:ascii="宋体" w:hAnsi="宋体" w:eastAsia="宋体" w:cs="宋体"/>
          <w:color w:val="000"/>
          <w:sz w:val="28"/>
          <w:szCs w:val="28"/>
        </w:rPr>
        <w:t xml:space="preserve">审合同。我以为会计只管生成凭证或是编制报表等这类工作，没想到会计还要审核合同。粮油行会下发权限表，不同等级的金额是需要不同的部门批准的，少任何部门的负责人签字，或是合同内容不符合规定，会计都是不给签字的。</w:t>
      </w:r>
    </w:p>
    <w:p>
      <w:pPr>
        <w:ind w:left="0" w:right="0" w:firstLine="560"/>
        <w:spacing w:before="450" w:after="450" w:line="312" w:lineRule="auto"/>
      </w:pPr>
      <w:r>
        <w:rPr>
          <w:rFonts w:ascii="宋体" w:hAnsi="宋体" w:eastAsia="宋体" w:cs="宋体"/>
          <w:color w:val="000"/>
          <w:sz w:val="28"/>
          <w:szCs w:val="28"/>
        </w:rPr>
        <w:t xml:space="preserve">盘点库存。该厂每月要对原辅料进行三次盘点。月中进行两次抽点，月底最后一天盘点一次。月中两次抽点的原辅料是随意挑选的种类，由原辅料会计自己决定，但月末最后一次盘点必须将四种原辅料全部进行盘点。每次盘点结束要制作盘点表，盘点无误后，将盘点表存档。</w:t>
      </w:r>
    </w:p>
    <w:p>
      <w:pPr>
        <w:ind w:left="0" w:right="0" w:firstLine="560"/>
        <w:spacing w:before="450" w:after="450" w:line="312" w:lineRule="auto"/>
      </w:pPr>
      <w:r>
        <w:rPr>
          <w:rFonts w:ascii="宋体" w:hAnsi="宋体" w:eastAsia="宋体" w:cs="宋体"/>
          <w:color w:val="000"/>
          <w:sz w:val="28"/>
          <w:szCs w:val="28"/>
        </w:rPr>
        <w:t xml:space="preserve">估价入账。本月估价入账的原辅料入库单没份都有两张，一张红色的，一张黄色的，黄色的作为估价入账凭证的附件，红色的作为下月来发票时生成凭证的附件。粮油行规定本月暂估入账的货物下个月供应商必须提供发票。</w:t>
      </w:r>
    </w:p>
    <w:p>
      <w:pPr>
        <w:ind w:left="0" w:right="0" w:firstLine="560"/>
        <w:spacing w:before="450" w:after="450" w:line="312" w:lineRule="auto"/>
      </w:pPr>
      <w:r>
        <w:rPr>
          <w:rFonts w:ascii="宋体" w:hAnsi="宋体" w:eastAsia="宋体" w:cs="宋体"/>
          <w:color w:val="000"/>
          <w:sz w:val="28"/>
          <w:szCs w:val="28"/>
        </w:rPr>
        <w:t xml:space="preserve">对账、结账、编制报表。这些业务主要是由财务软件自动完成的，只有一些部分是由会计完成的。</w:t>
      </w:r>
    </w:p>
    <w:p>
      <w:pPr>
        <w:ind w:left="0" w:right="0" w:firstLine="560"/>
        <w:spacing w:before="450" w:after="450" w:line="312" w:lineRule="auto"/>
      </w:pPr>
      <w:r>
        <w:rPr>
          <w:rFonts w:ascii="宋体" w:hAnsi="宋体" w:eastAsia="宋体" w:cs="宋体"/>
          <w:color w:val="000"/>
          <w:sz w:val="28"/>
          <w:szCs w:val="28"/>
        </w:rPr>
        <w:t xml:space="preserve">三、实践收获与体会</w:t>
      </w:r>
    </w:p>
    <w:p>
      <w:pPr>
        <w:ind w:left="0" w:right="0" w:firstLine="560"/>
        <w:spacing w:before="450" w:after="450" w:line="312" w:lineRule="auto"/>
      </w:pPr>
      <w:r>
        <w:rPr>
          <w:rFonts w:ascii="宋体" w:hAnsi="宋体" w:eastAsia="宋体" w:cs="宋体"/>
          <w:color w:val="000"/>
          <w:sz w:val="28"/>
          <w:szCs w:val="28"/>
        </w:rPr>
        <w:t xml:space="preserve">这次实践对我的帮助很大，我深刻地体会到理论必须与实践相结合的重要性。虽然在学校我学习了大量的会计理论知识，但在刚开始实践的时候，根本不知道如何应用这些理论知识，也感觉不到我们在应用理论知识。只是在实践了一个多月的时候才一点一点理解我到底在做什么，哪些实际操作是与课本上的理论知识相联系的。我终于理解到为什么企业在招聘会计时喜欢招聘有经验的会计了。</w:t>
      </w:r>
    </w:p>
    <w:p>
      <w:pPr>
        <w:ind w:left="0" w:right="0" w:firstLine="560"/>
        <w:spacing w:before="450" w:after="450" w:line="312" w:lineRule="auto"/>
      </w:pPr>
      <w:r>
        <w:rPr>
          <w:rFonts w:ascii="宋体" w:hAnsi="宋体" w:eastAsia="宋体" w:cs="宋体"/>
          <w:color w:val="000"/>
          <w:sz w:val="28"/>
          <w:szCs w:val="28"/>
        </w:rPr>
        <w:t xml:space="preserve">会计必须具备专业理论知识和较强的业务处理能力，但其他方面也是会计人员不能忽视的，即办公自动化。例如，会计业务中的许多数据都是要通过excel处理才得到的，许多会计资料都是需要打印机、复印机、扫描仪等处理才得到的，不懂这些方面，会计工作也同样难以进行。</w:t>
      </w:r>
    </w:p>
    <w:p>
      <w:pPr>
        <w:ind w:left="0" w:right="0" w:firstLine="560"/>
        <w:spacing w:before="450" w:after="450" w:line="312" w:lineRule="auto"/>
      </w:pPr>
      <w:r>
        <w:rPr>
          <w:rFonts w:ascii="宋体" w:hAnsi="宋体" w:eastAsia="宋体" w:cs="宋体"/>
          <w:color w:val="000"/>
          <w:sz w:val="28"/>
          <w:szCs w:val="28"/>
        </w:rPr>
        <w:t xml:space="preserve">作为一个个合格的会计，不仅要学习会计及其他相关知识，还要有良好的心理素质。会计是一个非常累的工作，每天都要在电脑前工作很长时间，而且还要计算大量的数据，我经常看到其他部门的行政工作人员说笑，而财务部门的行政人员很少有时间说话，而且都很严肃，这需要会计人员必须具备积极向上的心态和承受压力的心里素质。</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会计专业实践报告篇二</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xx年1月1日至16日安排了一项分散实习，有关会计岗位的实地实习。基于学校安排，在边丽洁老师的指导下顺利地完成实习。于20xx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会计专业实践报告篇三</w:t>
      </w:r>
    </w:p>
    <w:p>
      <w:pPr>
        <w:ind w:left="0" w:right="0" w:firstLine="560"/>
        <w:spacing w:before="450" w:after="450" w:line="312" w:lineRule="auto"/>
      </w:pPr>
      <w:r>
        <w:rPr>
          <w:rFonts w:ascii="宋体" w:hAnsi="宋体" w:eastAsia="宋体" w:cs="宋体"/>
          <w:color w:val="000"/>
          <w:sz w:val="28"/>
          <w:szCs w:val="28"/>
        </w:rPr>
        <w:t xml:space="preserve">现如今，会计是一门应用性很强的技术专业，不能照搬书本，只有真正的“实战”经验—实习，将是我们踏入会计领域工作前不可缺少的锻炼，作为当代研究生，惟有把理论联系实际才是当今社会真正需要的优秀人才。作为一个即将走上社会的研究生。实习是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新疆瑞新有限责任会计师事务所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在放假期间我获得了一次十分难得的机会。在这期间努力将自己所学的理论知识向实践方面转化，尽量做到理论与实践相结合，在实践期间能够遵守工作纪律，不迟到、早退，认真完成领导交办的工作，得到学习领导及全体工作人员的一致好评，同时也发现了自己的许多不足之处。通过实践从而进一步巩固自己所学到的知识，为以后真正走上工作岗位打下基础。更让我感到感动的是，领导让公司的前辈教会我处理公司的综合事物。</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实践中，我参与了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会计工作的全过程，认真学习了各类学校经济业务的会计处理，并掌握了三门财务软件的使用。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以下几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其中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单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匪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w:t>
      </w:r>
    </w:p>
    <w:p>
      <w:pPr>
        <w:ind w:left="0" w:right="0" w:firstLine="560"/>
        <w:spacing w:before="450" w:after="450" w:line="312" w:lineRule="auto"/>
      </w:pPr>
      <w:r>
        <w:rPr>
          <w:rFonts w:ascii="宋体" w:hAnsi="宋体" w:eastAsia="宋体" w:cs="宋体"/>
          <w:color w:val="000"/>
          <w:sz w:val="28"/>
          <w:szCs w:val="28"/>
        </w:rPr>
        <w:t xml:space="preserve">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单位需要有人“当家”，而“当家”人则要善于“理财”。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在我的实践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实践的日子，有喜有忧，有欢乐，也有苦累，也许这就是实践生活的全部吧。我不知道多少实践的人有过这种感觉，但总的来说，这次的实践生活是我人生中迈向社会的重要一步，是值得回忆的。现在想来，十天的实践生活，我收获还是蛮大的。我所学到的生活的道理是我在学校里无法体会的，这也算是我的一分财富吧。现今人才市场上研究生已不是什么“抢手货”，而在每个用人单位的招聘条件中，</w:t>
      </w:r>
    </w:p>
    <w:p>
      <w:pPr>
        <w:ind w:left="0" w:right="0" w:firstLine="560"/>
        <w:spacing w:before="450" w:after="450" w:line="312" w:lineRule="auto"/>
      </w:pPr>
      <w:r>
        <w:rPr>
          <w:rFonts w:ascii="宋体" w:hAnsi="宋体" w:eastAsia="宋体" w:cs="宋体"/>
          <w:color w:val="000"/>
          <w:sz w:val="28"/>
          <w:szCs w:val="28"/>
        </w:rPr>
        <w:t xml:space="preserve">几乎都有工作经验。所以，研究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研究生选择了暑期打工。暑期虽然只有短短的1个月但是在这段时间里，我们却可以体会一下工作的辛苦，锻炼一下意志品质，同时积累一些社会经验和工作经验。这些经验是一个研究生所拥有的.“无形资产”，真正到了关键时刻，它们的作用就会显现出来。“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会计专业实践报告篇四</w:t>
      </w:r>
    </w:p>
    <w:p>
      <w:pPr>
        <w:ind w:left="0" w:right="0" w:firstLine="560"/>
        <w:spacing w:before="450" w:after="450" w:line="312" w:lineRule="auto"/>
      </w:pPr>
      <w:r>
        <w:rPr>
          <w:rFonts w:ascii="宋体" w:hAnsi="宋体" w:eastAsia="宋体" w:cs="宋体"/>
          <w:color w:val="000"/>
          <w:sz w:val="28"/>
          <w:szCs w:val="28"/>
        </w:rPr>
        <w:t xml:space="preserve">为期一个半月的实践结束了，我在这一个半月的实践中学到了很多在课堂上根本就学不到的知识，受益匪浅。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践企业进行了有目的实践。在此之前，我认真学习了《会计法》以及财政颁布的《企业会计准则》、《企业财务通则》等作为过渡的新的行业会计制度和财务制度，因为这些大学法规我国会计制度改革进程中的一重大举措。此次实践，主要岗位是一些帐务的核查，因此主要实践科目应收应付帐款的核算，也涉及一些其他对外投资科目。在实践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践，我从客观上对自己在学校里所学的知识有了感性的认识，使自己更加充分大学解了理论与实际的关系。我这次实践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w:t>
      </w:r>
    </w:p>
    <w:p>
      <w:pPr>
        <w:ind w:left="0" w:right="0" w:firstLine="560"/>
        <w:spacing w:before="450" w:after="450" w:line="312" w:lineRule="auto"/>
      </w:pPr>
      <w:r>
        <w:rPr>
          <w:rFonts w:ascii="宋体" w:hAnsi="宋体" w:eastAsia="宋体" w:cs="宋体"/>
          <w:color w:val="000"/>
          <w:sz w:val="28"/>
          <w:szCs w:val="28"/>
        </w:rPr>
        <w:t xml:space="preserve">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通过这次实践，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会计专业实践报告篇五</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暑假期间，我有幸来到了中国工商银行双流县支行进行了为期一个月的会计实践，学到了许多书本以外的知识，受益匪浅。下面是我对银行储蓄存款实名制进行的一点简单探讨。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于国民收入，而是直接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践报告存款实名制则是最基本、最核心的内容。</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会计专业实践报告篇六</w:t>
      </w:r>
    </w:p>
    <w:p>
      <w:pPr>
        <w:ind w:left="0" w:right="0" w:firstLine="560"/>
        <w:spacing w:before="450" w:after="450" w:line="312" w:lineRule="auto"/>
      </w:pPr>
      <w:r>
        <w:rPr>
          <w:rFonts w:ascii="宋体" w:hAnsi="宋体" w:eastAsia="宋体" w:cs="宋体"/>
          <w:color w:val="000"/>
          <w:sz w:val="28"/>
          <w:szCs w:val="28"/>
        </w:rPr>
        <w:t xml:space="preserve">调查时间：7月12日—7月28日</w:t>
      </w:r>
    </w:p>
    <w:p>
      <w:pPr>
        <w:ind w:left="0" w:right="0" w:firstLine="560"/>
        <w:spacing w:before="450" w:after="450" w:line="312" w:lineRule="auto"/>
      </w:pPr>
      <w:r>
        <w:rPr>
          <w:rFonts w:ascii="宋体" w:hAnsi="宋体" w:eastAsia="宋体" w:cs="宋体"/>
          <w:color w:val="000"/>
          <w:sz w:val="28"/>
          <w:szCs w:val="28"/>
        </w:rPr>
        <w:t xml:space="preserve">调查地点：中国信合营业部</w:t>
      </w:r>
    </w:p>
    <w:p>
      <w:pPr>
        <w:ind w:left="0" w:right="0" w:firstLine="560"/>
        <w:spacing w:before="450" w:after="450" w:line="312" w:lineRule="auto"/>
      </w:pPr>
      <w:r>
        <w:rPr>
          <w:rFonts w:ascii="宋体" w:hAnsi="宋体" w:eastAsia="宋体" w:cs="宋体"/>
          <w:color w:val="000"/>
          <w:sz w:val="28"/>
          <w:szCs w:val="28"/>
        </w:rPr>
        <w:t xml:space="preserve">调查内容：会计对公业务及储蓄、信用卡、贷款业务等</w:t>
      </w:r>
    </w:p>
    <w:p>
      <w:pPr>
        <w:ind w:left="0" w:right="0" w:firstLine="560"/>
        <w:spacing w:before="450" w:after="450" w:line="312" w:lineRule="auto"/>
      </w:pPr>
      <w:r>
        <w:rPr>
          <w:rFonts w:ascii="宋体" w:hAnsi="宋体" w:eastAsia="宋体" w:cs="宋体"/>
          <w:color w:val="000"/>
          <w:sz w:val="28"/>
          <w:szCs w:val="28"/>
        </w:rPr>
        <w:t xml:space="preserve">调查目的：认识国家经济宏观调控的必要性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调查意义：锻炼适应社会的能力，理解理论与实践结合的必要</w:t>
      </w:r>
    </w:p>
    <w:p>
      <w:pPr>
        <w:ind w:left="0" w:right="0" w:firstLine="560"/>
        <w:spacing w:before="450" w:after="450" w:line="312" w:lineRule="auto"/>
      </w:pPr>
      <w:r>
        <w:rPr>
          <w:rFonts w:ascii="宋体" w:hAnsi="宋体" w:eastAsia="宋体" w:cs="宋体"/>
          <w:color w:val="000"/>
          <w:sz w:val="28"/>
          <w:szCs w:val="28"/>
        </w:rPr>
        <w:t xml:space="preserve">一银行实习调查内容</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学生，接触社会，适应社会是必不可少的，会计专业假期实践报告。所以，暑假作为一个很好的接触社会的契机自然不可浪费，社会实践报告《会计专业假期实践报告》。于是继“三下乡”社会实践结束后，我于7月12日至7月28日在中国信合营业部进行了为期半个月的实习。此次实习的目的主要是在于一步了解国家经济宏观调控的宗旨，其次就是锻炼自己的社交能力，丰富自己的社会经验。</w:t>
      </w:r>
    </w:p>
    <w:p>
      <w:pPr>
        <w:ind w:left="0" w:right="0" w:firstLine="560"/>
        <w:spacing w:before="450" w:after="450" w:line="312" w:lineRule="auto"/>
      </w:pPr>
      <w:r>
        <w:rPr>
          <w:rFonts w:ascii="宋体" w:hAnsi="宋体" w:eastAsia="宋体" w:cs="宋体"/>
          <w:color w:val="000"/>
          <w:sz w:val="28"/>
          <w:szCs w:val="28"/>
        </w:rPr>
        <w:t xml:space="preserve">经过在信合调查实习，我从客观上对自己在学校里所学的知识有了感性的认识，使自己更加充分地理解了理论与实际的关系。我这次实习所涉及到的内容主要是会计业务（对公业务）和储蓄业务，其他一般了解的有信用卡业务，贷款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二了解国家宏观调控的目标</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会计专业实践报告篇七</w:t>
      </w:r>
    </w:p>
    <w:p>
      <w:pPr>
        <w:ind w:left="0" w:right="0" w:firstLine="560"/>
        <w:spacing w:before="450" w:after="450" w:line="312" w:lineRule="auto"/>
      </w:pPr>
      <w:r>
        <w:rPr>
          <w:rFonts w:ascii="宋体" w:hAnsi="宋体" w:eastAsia="宋体" w:cs="宋体"/>
          <w:color w:val="000"/>
          <w:sz w:val="28"/>
          <w:szCs w:val="28"/>
        </w:rPr>
        <w:t xml:space="preserve">通过近三个月的工作，目前我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会计专业实践报告篇八</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二、不同点为：</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会计专业实践报告篇九</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在将近一个月的实践过程中，我深深的感受到所学知识的肤浅和在实际运用中的专业知识的匮乏。此次实践的具体内容为：</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随着社会经济的不断发展，会计制度的日臻完善，社会对会计人员的专业素质、综合能力的要求也日益提高，我们作为未来社会的会计专业人员，为了适应社会的要求，加强社会竞争力，也应该努力提高自身专业素质，培养熟练的会计操作能力。为此我于14年11月4日—12月22日，进行了为期一个多月的会计实践，对自己所学的知识和会计业务有了更深层次的认识，使自己更加充分地了解了理论与实际的关系。实践是一种经历，只有亲身经历才能体会其中滋味。实践是挑战更是机遇，只有认真而细致地去把握，才能体现出它的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实际上经过了在单位里的这一段时间实践，觉得虽说理论源于实践并且指导实践，可是实践与理论还是有很大的差异的，特别是会计这个与金钱直接挂钩的的业务。会计的主要任务就是做账。刚到会计室时我是先看他们以往所制的会计凭证和附在会计凭证上的原始凭证，先熟悉单位通常的会计做账方法。由于以前在学校上过会计模拟实验和会计凭证的手工模拟，所以对于会计凭证不是太陌生，但是在实践中，我发现，并不是凭着记忆再加上学校里所学过的理论就可以完全轻轻松松地熟练掌握会计凭证。有些凭证看似很简单，但做起来仍需要花费一定的时间精力还要有耐心。会计其实更讲究的是它的实际操作性和实践性。脱离了实际操作，那就枉谈做好会计。下面是我通过这次会计实践所学习到的实际工作中的一些会计处理要点和技巧。</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据此登记记账凭证。然后，根据记账凭证，登记明细账。期末，填写科目汇总表以及试算平衡表，最后再登记入账。结转其成本后，根据总账合计，填制资产负债表，利润表，损益表等年度报表。这就是会计操作的一般流程。</w:t>
      </w:r>
    </w:p>
    <w:p>
      <w:pPr>
        <w:ind w:left="0" w:right="0" w:firstLine="560"/>
        <w:spacing w:before="450" w:after="450" w:line="312" w:lineRule="auto"/>
      </w:pPr>
      <w:r>
        <w:rPr>
          <w:rFonts w:ascii="宋体" w:hAnsi="宋体" w:eastAsia="宋体" w:cs="宋体"/>
          <w:color w:val="000"/>
          <w:sz w:val="28"/>
          <w:szCs w:val="28"/>
        </w:rPr>
        <w:t xml:space="preserve">在各项经济业务登记到账户之前，都要首先根据经济业务的内容，运用借贷记账法的记账规则，确定所涉及的账户及其应借、应贷账户的名称及其金额。庆幸的是，这部分知识我在学校学的还不错，所以，在尝试制单的时候就顺利多了。虽然有很多会计分录在书本上可以学习，可是现实工作中的一些银行账单、汇票、发票联等就要靠实践时才能真正接触熟悉，白天在单位我尽可能的多问会计师傅相关知识，晚上回家会复习一天所学的内容，并查找相关资料弥补自己的不足，首先我认真读透公司日常使用较多的的会计业务，做好笔记，随身带在身上，有空就看看。这时候我对会计操作的印象也就更加深刻了。</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学习与会计实践犹如车之两轮、鸟之两翼，两者有机衔接、紧密配合,才能使我们的会计操作能力得到有效提高。在课本上我们所学到的理论知识只是为我们的实际工作注明框架、指明方向、提供相应的方法论，真正的职业技巧是需要我们从以后的实际工作中慢慢汲取的，而针对实际操作中遇到的一些特殊的问题，我们不能拘泥于课本，不可纯粹地“以本为本”，而应在遵从《企业会计准则》与《企业会计制度》的前提下，结合本企业的实际情况可适当地加以变通。这就可以把课本上所学的理论知识的原则性与针对实际情况进行操作的灵活性很好地结合起来。还有就是作为一名未来的会计人员，我们应该具有较高的职业道德和专业素养。因此在实践过程中对基本的会计操作原理、规范的熟悉掌握明显是不够的，唯有具备更强的动手能力和更全面的职业素养才能胜任以后的工作要求。从上述的这几个方面去要求锻炼自己，着重下功夫提高相关的能力，才能使我们在毕业走出校门后更好地投入到工作中去。</w:t>
      </w:r>
    </w:p>
    <w:p>
      <w:pPr>
        <w:ind w:left="0" w:right="0" w:firstLine="560"/>
        <w:spacing w:before="450" w:after="450" w:line="312" w:lineRule="auto"/>
      </w:pPr>
      <w:r>
        <w:rPr>
          <w:rFonts w:ascii="宋体" w:hAnsi="宋体" w:eastAsia="宋体" w:cs="宋体"/>
          <w:color w:val="000"/>
          <w:sz w:val="28"/>
          <w:szCs w:val="28"/>
        </w:rPr>
        <w:t xml:space="preserve">在实践过程中，我也记下了几点较易出错的地方，以资后鉴，例如：1. 写错数字就要用红笔划横线，再盖上责任人的章子，这样才能作废。而我们以前在学校模拟实践时，只要用红笔划掉，再写上“作废”两字就可以了。2. 写错摘要栏，则可以用蓝笔划横线并在旁边写上正确的摘要，平常我们写字总觉得写正中点好看，可摘要却不行，一定要靠左写起不能空格，这样做是为了防止摘要栏被人任意篡改。在以前的课堂学习和模拟实训中，对摘要栏不太在意，认为可写可不写，没想到细节微处出学问，看来细节是不容忽视的。 3. 在做账中对于数字的书写也有严格的要求，字迹一定要清晰明了，按格填写，不可马虎潦草。并且记帐帐时要分清楚每一明细分录以及总帐名称，不能含糊不清，否则总帐的借贷双方就不能平衡了。</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会计专业实践报告篇十</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于20xx*年2月*日到20xx年*月**日，我在*****信息技术有限公司财务部部进行为期三周的会计专业岗位实践。</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（三）实践方式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根据我们专业的特点，采取分散实践的方式，即由学生自己联系实践单位，企业会计人员现场指导与教师跟踪指导相结合。我所联系的实践单位是某某公司。</w:t>
      </w:r>
    </w:p>
    <w:p>
      <w:pPr>
        <w:ind w:left="0" w:right="0" w:firstLine="560"/>
        <w:spacing w:before="450" w:after="450" w:line="312" w:lineRule="auto"/>
      </w:pPr>
      <w:r>
        <w:rPr>
          <w:rFonts w:ascii="宋体" w:hAnsi="宋体" w:eastAsia="宋体" w:cs="宋体"/>
          <w:color w:val="000"/>
          <w:sz w:val="28"/>
          <w:szCs w:val="28"/>
        </w:rPr>
        <w:t xml:space="preserve">进入实践单位后，根据实践计划，首先听取实践单位同志对本单位基本情况的介绍，其次在实践单位指导人员的带领下参观企业的各职能部门。主要包括了解以下内容：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****信息技术有限公司是按照现代企业管理制度组建成的有限责任公司，成立于xx年7月，注册资金1000万元。</w:t>
      </w:r>
    </w:p>
    <w:p>
      <w:pPr>
        <w:ind w:left="0" w:right="0" w:firstLine="560"/>
        <w:spacing w:before="450" w:after="450" w:line="312" w:lineRule="auto"/>
      </w:pPr>
      <w:r>
        <w:rPr>
          <w:rFonts w:ascii="宋体" w:hAnsi="宋体" w:eastAsia="宋体" w:cs="宋体"/>
          <w:color w:val="000"/>
          <w:sz w:val="28"/>
          <w:szCs w:val="28"/>
        </w:rPr>
        <w:t xml:space="preserve">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（二）实践具体内容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w:t>
      </w:r>
    </w:p>
    <w:p>
      <w:pPr>
        <w:ind w:left="0" w:right="0" w:firstLine="560"/>
        <w:spacing w:before="450" w:after="450" w:line="312" w:lineRule="auto"/>
      </w:pPr>
      <w:r>
        <w:rPr>
          <w:rFonts w:ascii="宋体" w:hAnsi="宋体" w:eastAsia="宋体" w:cs="宋体"/>
          <w:color w:val="000"/>
          <w:sz w:val="28"/>
          <w:szCs w:val="28"/>
        </w:rPr>
        <w:t xml:space="preserve">从建账、编制记账凭证到记账、编制会计报表、结账都是通过财务软件完成。由于公司已经有现成的账套，为了更加熟悉账套建立的流程，所以我自己利用空闲时间尝试重新建一套简单的虚拟账套。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w:t>
      </w:r>
    </w:p>
    <w:p>
      <w:pPr>
        <w:ind w:left="0" w:right="0" w:firstLine="560"/>
        <w:spacing w:before="450" w:after="450" w:line="312" w:lineRule="auto"/>
      </w:pPr>
      <w:r>
        <w:rPr>
          <w:rFonts w:ascii="宋体" w:hAnsi="宋体" w:eastAsia="宋体" w:cs="宋体"/>
          <w:color w:val="000"/>
          <w:sz w:val="28"/>
          <w:szCs w:val="28"/>
        </w:rPr>
        <w:t xml:space="preserve">学习了正规而标准的公司会计流程，我可以说是真正从课本中走到了现实中，细致地了解公司会计工作的全部过程，熟练地掌握了用友财务软件的操作。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时间荏苒，一个月的实践很快过去了，回首过去的一个月，内心不禁感慨万千。转眼间跨过实践期门坎，迎接新学期的到来，回首望，虽没有轰轰烈烈的战果，但也算经历了一段不平凡的考验和磨练。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践中领悟到的很多书本上所不能学到的会计的特点和积累，以及题外的很多道理。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在实践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总之，在这次会计实践中，我努力将自己在学校所学的理论知识向实践方面转化，尽量做到理论与实践相结合。在实践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w:t>
      </w:r>
    </w:p>
    <w:p>
      <w:pPr>
        <w:ind w:left="0" w:right="0" w:firstLine="560"/>
        <w:spacing w:before="450" w:after="450" w:line="312" w:lineRule="auto"/>
      </w:pPr>
      <w:r>
        <w:rPr>
          <w:rFonts w:ascii="宋体" w:hAnsi="宋体" w:eastAsia="宋体" w:cs="宋体"/>
          <w:color w:val="000"/>
          <w:sz w:val="28"/>
          <w:szCs w:val="28"/>
        </w:rPr>
        <w:t xml:space="preserve">5、税法税务实务纯粹纸上谈兵。</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会计专业实践报告篇十一</w:t>
      </w:r>
    </w:p>
    <w:p>
      <w:pPr>
        <w:ind w:left="0" w:right="0" w:firstLine="560"/>
        <w:spacing w:before="450" w:after="450" w:line="312" w:lineRule="auto"/>
      </w:pPr>
      <w:r>
        <w:rPr>
          <w:rFonts w:ascii="宋体" w:hAnsi="宋体" w:eastAsia="宋体" w:cs="宋体"/>
          <w:color w:val="000"/>
          <w:sz w:val="28"/>
          <w:szCs w:val="28"/>
        </w:rPr>
        <w:t xml:space="preserve">本人的工作岗位是财务助理,主要工作是协助会计做账。我们部门有一个会计师和一个会计员。进入工作岗位，我主要是做一些基础的出纳工作和协助会计工作，负责银行的存取款、转账业务和登记现金日记账。负责开增值税票和农产品收购发票，帮助会计做好每月的凭证整理和报税处理等工作。</w:t>
      </w:r>
    </w:p>
    <w:p>
      <w:pPr>
        <w:ind w:left="0" w:right="0" w:firstLine="560"/>
        <w:spacing w:before="450" w:after="450" w:line="312" w:lineRule="auto"/>
      </w:pPr>
      <w:r>
        <w:rPr>
          <w:rFonts w:ascii="宋体" w:hAnsi="宋体" w:eastAsia="宋体" w:cs="宋体"/>
          <w:color w:val="000"/>
          <w:sz w:val="28"/>
          <w:szCs w:val="28"/>
        </w:rPr>
        <w:t xml:space="preserve">我们财务部工作任务也就是做好公司每个月的账目，让公司领导知道每个月所得的利润和亏损。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我是在20xx年x月底到4月初在公司会计部进行实习，主要提高自己的实际操作技能，学习、丰富实际工作和社会经验。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1、出纳岗位的相关工作</w:t>
      </w:r>
    </w:p>
    <w:p>
      <w:pPr>
        <w:ind w:left="0" w:right="0" w:firstLine="560"/>
        <w:spacing w:before="450" w:after="450" w:line="312" w:lineRule="auto"/>
      </w:pPr>
      <w:r>
        <w:rPr>
          <w:rFonts w:ascii="宋体" w:hAnsi="宋体" w:eastAsia="宋体" w:cs="宋体"/>
          <w:color w:val="000"/>
          <w:sz w:val="28"/>
          <w:szCs w:val="28"/>
        </w:rPr>
        <w:t xml:space="preserve">首先，填写现金支票，对于支票我并不陌生，我以为我以前填过，这个并没过多大的问题，很快填完了，但是交给领导审核的时候却出错了，日期的壹月应该在前面加零，要写零壹月。我却没写;再有就是现金支票后面必须加盖印鉴章。我却忘记了。</w:t>
      </w:r>
    </w:p>
    <w:p>
      <w:pPr>
        <w:ind w:left="0" w:right="0" w:firstLine="560"/>
        <w:spacing w:before="450" w:after="450" w:line="312" w:lineRule="auto"/>
      </w:pPr>
      <w:r>
        <w:rPr>
          <w:rFonts w:ascii="宋体" w:hAnsi="宋体" w:eastAsia="宋体" w:cs="宋体"/>
          <w:color w:val="000"/>
          <w:sz w:val="28"/>
          <w:szCs w:val="28"/>
        </w:rPr>
        <w:t xml:space="preserve">再者，去银行转账汇款，对于公司转账业务必须首先查清楚公司基本账户的余额。银行的回单也是必须拿回来给会计做账用的，要好好保存。月末要打印出银行对账单和拿回这个月剩下的回单，以便会计做账。</w:t>
      </w:r>
    </w:p>
    <w:p>
      <w:pPr>
        <w:ind w:left="0" w:right="0" w:firstLine="560"/>
        <w:spacing w:before="450" w:after="450" w:line="312" w:lineRule="auto"/>
      </w:pPr>
      <w:r>
        <w:rPr>
          <w:rFonts w:ascii="宋体" w:hAnsi="宋体" w:eastAsia="宋体" w:cs="宋体"/>
          <w:color w:val="000"/>
          <w:sz w:val="28"/>
          <w:szCs w:val="28"/>
        </w:rPr>
        <w:t xml:space="preserve">此外，我还负责登记日记账，登记时分清账户，避免张冠李戴。每日结出各账户存款余额，以便经理及财务会计了解公司资金运作情况，以调度资金。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2、会计岗位的相关工作</w:t>
      </w:r>
    </w:p>
    <w:p>
      <w:pPr>
        <w:ind w:left="0" w:right="0" w:firstLine="560"/>
        <w:spacing w:before="450" w:after="450" w:line="312" w:lineRule="auto"/>
      </w:pPr>
      <w:r>
        <w:rPr>
          <w:rFonts w:ascii="宋体" w:hAnsi="宋体" w:eastAsia="宋体" w:cs="宋体"/>
          <w:color w:val="000"/>
          <w:sz w:val="28"/>
          <w:szCs w:val="28"/>
        </w:rPr>
        <w:t xml:space="preserve">①原始凭证的填制和核对;原始凭证是直接记录经济业务、明确经济责任具有法律效力并作为记账原始依据的证明文件，其主要是证明经济业务的发生和完成情况。在公司我负责开增值税发票，金额有时是一个公司的几次销售业务一起开在一张发票。而且开增值税发票的时候一定把税票放在正确的位置，如果密码区超出边框，税票就没办法审核，就得重开，这样会影响公司抵扣时间,影响当期利润。所以在我们收到供应商的增值税发票的时候，也要好好检查增值税票是否完整。</w:t>
      </w:r>
    </w:p>
    <w:p>
      <w:pPr>
        <w:ind w:left="0" w:right="0" w:firstLine="560"/>
        <w:spacing w:before="450" w:after="450" w:line="312" w:lineRule="auto"/>
      </w:pPr>
      <w:r>
        <w:rPr>
          <w:rFonts w:ascii="宋体" w:hAnsi="宋体" w:eastAsia="宋体" w:cs="宋体"/>
          <w:color w:val="000"/>
          <w:sz w:val="28"/>
          <w:szCs w:val="28"/>
        </w:rPr>
        <w:t xml:space="preserve">②编制记账凭证;公司采用的是财务软件处理账务，电子账簿的准确和完整性完全依赖于记账凭证，操作中根据无误的原始凭证填制记账凭证。填制记账凭证的内容：凭证类别、凭证编号、制单日期、科目内容，检查无误后就可以保存，进行下一笔凭证的编制。</w:t>
      </w:r>
    </w:p>
    <w:p>
      <w:pPr>
        <w:ind w:left="0" w:right="0" w:firstLine="560"/>
        <w:spacing w:before="450" w:after="450" w:line="312" w:lineRule="auto"/>
      </w:pPr>
      <w:r>
        <w:rPr>
          <w:rFonts w:ascii="宋体" w:hAnsi="宋体" w:eastAsia="宋体" w:cs="宋体"/>
          <w:color w:val="000"/>
          <w:sz w:val="28"/>
          <w:szCs w:val="28"/>
        </w:rPr>
        <w:t xml:space="preserve">③根据记账凭证及所附的原始凭证登记明细账;一般输入记账凭证后操作计算机就可以自动登记明细账了。</w:t>
      </w:r>
    </w:p>
    <w:p>
      <w:pPr>
        <w:ind w:left="0" w:right="0" w:firstLine="560"/>
        <w:spacing w:before="450" w:after="450" w:line="312" w:lineRule="auto"/>
      </w:pPr>
      <w:r>
        <w:rPr>
          <w:rFonts w:ascii="宋体" w:hAnsi="宋体" w:eastAsia="宋体" w:cs="宋体"/>
          <w:color w:val="000"/>
          <w:sz w:val="28"/>
          <w:szCs w:val="28"/>
        </w:rPr>
        <w:t xml:space="preserve">④根据记账凭证及明细账计算产品成本，公司主要采用逐步结转法中的综合结转法计算产品成本。</w:t>
      </w:r>
    </w:p>
    <w:p>
      <w:pPr>
        <w:ind w:left="0" w:right="0" w:firstLine="560"/>
        <w:spacing w:before="450" w:after="450" w:line="312" w:lineRule="auto"/>
      </w:pPr>
      <w:r>
        <w:rPr>
          <w:rFonts w:ascii="宋体" w:hAnsi="宋体" w:eastAsia="宋体" w:cs="宋体"/>
          <w:color w:val="000"/>
          <w:sz w:val="28"/>
          <w:szCs w:val="28"/>
        </w:rPr>
        <w:t xml:space="preserve">⑤根据记账凭证编制科目汇总表;科目汇总表也由凭证文件生成，其编制方法是用户输入需汇总的起止日期由计算机生成相应时间段的科目汇总表。</w:t>
      </w:r>
    </w:p>
    <w:p>
      <w:pPr>
        <w:ind w:left="0" w:right="0" w:firstLine="560"/>
        <w:spacing w:before="450" w:after="450" w:line="312" w:lineRule="auto"/>
      </w:pPr>
      <w:r>
        <w:rPr>
          <w:rFonts w:ascii="宋体" w:hAnsi="宋体" w:eastAsia="宋体" w:cs="宋体"/>
          <w:color w:val="000"/>
          <w:sz w:val="28"/>
          <w:szCs w:val="28"/>
        </w:rPr>
        <w:t xml:space="preserve">⑥根据得出的科目汇总表，由计算机自动生成对应的总账。</w:t>
      </w:r>
    </w:p>
    <w:p>
      <w:pPr>
        <w:ind w:left="0" w:right="0" w:firstLine="560"/>
        <w:spacing w:before="450" w:after="450" w:line="312" w:lineRule="auto"/>
      </w:pPr>
      <w:r>
        <w:rPr>
          <w:rFonts w:ascii="宋体" w:hAnsi="宋体" w:eastAsia="宋体" w:cs="宋体"/>
          <w:color w:val="000"/>
          <w:sz w:val="28"/>
          <w:szCs w:val="28"/>
        </w:rPr>
        <w:t xml:space="preserve">⑦对账(编试算平衡表)对账是对账薄数据进行核对，以检查记账是否正确，以及账薄是否平衡。它主要是通过核对总账与明细账、总账与辅助账数据来完成账账核对。试算平衡表就是将系统中设置的所有科目的期末余额按会计平衡公式借方余额=贷方余额进行平衡检验，并输出科目余额表及是否平衡信息。一般来说计算机记账后，只要记账凭证录入正确，计算机自动记账后各种账薄应该是正确的、平衡的，但由于非法操作，计算机病毒或其他原因有可能会造成某些数据被破坏，因此引起账账不符，为保证账证相符，应经常进行对账，每月至少一次，一般在月末结账前进行。</w:t>
      </w:r>
    </w:p>
    <w:p>
      <w:pPr>
        <w:ind w:left="0" w:right="0" w:firstLine="560"/>
        <w:spacing w:before="450" w:after="450" w:line="312" w:lineRule="auto"/>
      </w:pPr>
      <w:r>
        <w:rPr>
          <w:rFonts w:ascii="宋体" w:hAnsi="宋体" w:eastAsia="宋体" w:cs="宋体"/>
          <w:color w:val="000"/>
          <w:sz w:val="28"/>
          <w:szCs w:val="28"/>
        </w:rPr>
        <w:t xml:space="preserve">⑧根据给出的.相关内容编制本月的资产负债表和利润表。季末一般还要编制现金流量表。</w:t>
      </w:r>
    </w:p>
    <w:p>
      <w:pPr>
        <w:ind w:left="0" w:right="0" w:firstLine="560"/>
        <w:spacing w:before="450" w:after="450" w:line="312" w:lineRule="auto"/>
      </w:pPr>
      <w:r>
        <w:rPr>
          <w:rFonts w:ascii="宋体" w:hAnsi="宋体" w:eastAsia="宋体" w:cs="宋体"/>
          <w:color w:val="000"/>
          <w:sz w:val="28"/>
          <w:szCs w:val="28"/>
        </w:rPr>
        <w:t xml:space="preserve">3、报税的相关处理</w:t>
      </w:r>
    </w:p>
    <w:p>
      <w:pPr>
        <w:ind w:left="0" w:right="0" w:firstLine="560"/>
        <w:spacing w:before="450" w:after="450" w:line="312" w:lineRule="auto"/>
      </w:pPr>
      <w:r>
        <w:rPr>
          <w:rFonts w:ascii="宋体" w:hAnsi="宋体" w:eastAsia="宋体" w:cs="宋体"/>
          <w:color w:val="000"/>
          <w:sz w:val="28"/>
          <w:szCs w:val="28"/>
        </w:rPr>
        <w:t xml:space="preserve">公司是一般纳税人，需在网上申报，在月底首先要完成购入货物发票的认证即进项税的认证，这项工作必须在月底完成。如果金额超过公司开票金额，就必须去国税局认证。认证完成后要打印出认证结果和进项增值税发票装订成册。然后再网上继续填制相关信息。打印出相关资料，装订成册，再到国税局申报。</w:t>
      </w:r>
    </w:p>
    <w:p>
      <w:pPr>
        <w:ind w:left="0" w:right="0" w:firstLine="560"/>
        <w:spacing w:before="450" w:after="450" w:line="312" w:lineRule="auto"/>
      </w:pPr>
      <w:r>
        <w:rPr>
          <w:rFonts w:ascii="宋体" w:hAnsi="宋体" w:eastAsia="宋体" w:cs="宋体"/>
          <w:color w:val="000"/>
          <w:sz w:val="28"/>
          <w:szCs w:val="28"/>
        </w:rPr>
        <w:t xml:space="preserve">地税一般是根据增值税按一定的百分比计算出来的，一般的公司要上交城建税和教育费附加，公司每月还必须进行个人所得税的代扣代缴,进行个人所得税的申报处理。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专业知识得到了很大的提高，在这两个月中所接触的会计实务让我加深理解了会计核算的基本原则和方法，将所有的基础会计，财务会计和成本会计等相关课程进行综合运用。熟练掌握了会计操作的基本技能。将会计专业理论知识和专业实践，有机的结合起来，开阔了我们的视野，增进了实践运作情况的认识，为自己以后更好的发展奠定了基础。第二，在工作中我更加认真细致，因为财务部门是与公司资金联系最紧密的。处理不好就会导致公司损失。在一月份的一次转账中，我把对方公司的账号少写了一位，结果钱没汇到对方公司账上。对方由于钱没到账就一直没发货，这就会影响公司的生产;所以会计工作一定要细致，尤其数字方面一定要认真审核;第三，工作中的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这两个月来很感谢怀化市华亿创新科技发展有限公司给我这样的一个学习机会，重要的是单位的领导对我的教导及其他同事对我帮助。以上是我的实习报告。不妥之处，请老师指正。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会计专业实践报告篇十二</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财务工作多年，也写了近很多份的总结，按说，定期对自己进行一番盘点，也是对自己的一种鞭策吧。 作为大华集团子公司的华品房产、华建策划、商业公司的财务，财务部应算是关键部门之一，对内不仅要求迅速熟悉集团财务制度，熟悉财务软件的操作，而且还应适应不断提升财务管理水平的要求，对外</w:t>
      </w:r>
    </w:p>
    <w:p>
      <w:pPr>
        <w:ind w:left="0" w:right="0" w:firstLine="560"/>
        <w:spacing w:before="450" w:after="450" w:line="312" w:lineRule="auto"/>
      </w:pPr>
      <w:r>
        <w:rPr>
          <w:rFonts w:ascii="宋体" w:hAnsi="宋体" w:eastAsia="宋体" w:cs="宋体"/>
          <w:color w:val="000"/>
          <w:sz w:val="28"/>
          <w:szCs w:val="28"/>
        </w:rPr>
        <w:t xml:space="preserve">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实习期的工作可以分以下两个方面：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(2)根据集团的指示，对华品公司会计电算化情况进行了备案，使财务工作更加合理化.</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会计专业实践报告篇十三</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黑体" w:hAnsi="黑体" w:eastAsia="黑体" w:cs="黑体"/>
          <w:color w:val="000000"/>
          <w:sz w:val="34"/>
          <w:szCs w:val="34"/>
          <w:b w:val="1"/>
          <w:bCs w:val="1"/>
        </w:rPr>
        <w:t xml:space="preserve">会计专业实践报告篇十四</w:t>
      </w:r>
    </w:p>
    <w:p>
      <w:pPr>
        <w:ind w:left="0" w:right="0" w:firstLine="560"/>
        <w:spacing w:before="450" w:after="450" w:line="312" w:lineRule="auto"/>
      </w:pPr>
      <w:r>
        <w:rPr>
          <w:rFonts w:ascii="宋体" w:hAnsi="宋体" w:eastAsia="宋体" w:cs="宋体"/>
          <w:color w:val="000"/>
          <w:sz w:val="28"/>
          <w:szCs w:val="28"/>
        </w:rPr>
        <w:t xml:space="preserve">一、实训目的 二、实训内容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xxx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三、实训总结与感受</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匪浅！</w:t>
      </w:r>
    </w:p>
    <w:p>
      <w:pPr>
        <w:ind w:left="0" w:right="0" w:firstLine="560"/>
        <w:spacing w:before="450" w:after="450" w:line="312" w:lineRule="auto"/>
      </w:pPr>
      <w:r>
        <w:rPr>
          <w:rFonts w:ascii="宋体" w:hAnsi="宋体" w:eastAsia="宋体" w:cs="宋体"/>
          <w:color w:val="000"/>
          <w:sz w:val="28"/>
          <w:szCs w:val="28"/>
        </w:rPr>
        <w:t xml:space="preserve">四、综合实践的建议 高职会计实践教学中，必须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2024-10-06T07:15:49+08:00</dcterms:created>
  <dcterms:modified xsi:type="dcterms:W3CDTF">2024-10-06T07:15:49+08:00</dcterms:modified>
</cp:coreProperties>
</file>

<file path=docProps/custom.xml><?xml version="1.0" encoding="utf-8"?>
<Properties xmlns="http://schemas.openxmlformats.org/officeDocument/2006/custom-properties" xmlns:vt="http://schemas.openxmlformats.org/officeDocument/2006/docPropsVTypes"/>
</file>