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2024年入社团面试自我介绍(3篇)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入社团面试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入社团面试自我介绍篇一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半年神笔美术社在团委老师的关怀指导下，经过全体成员共同努力，社内联欢、“共庆华诞喜迎中秋”美术展、“书之古韵画之和谐”校园美术征集美术展、“激情神笔梦想飞扬”美术征集现场美术美术展等活动圆满完成——成绩斐然，令人骄傲!而回顾自己走过的道路，有迷惘有奋进，有泪水有欢笑。终有成长，倍感欣慰。在此向曾经关心和帮助我的老师和学长以及各位朋友表示由衷地感谢!神笔美术社的事业是每个社员的事业，能够为神笔美术社出力，实现社团理想，是一件很幸运的事。随着工作和学习的不断深入，我的思想发生了转变，感觉到应该对自己提出更高的目标和要求，特此对竞选副社长职务提出申请。我怀着谨慎而真诚的态度去珍惜和争取，希望并相信能拥有这个机会。</w:t>
      </w:r>
    </w:p>
    <w:p>
      <w:pPr>
        <w:ind w:left="0" w:right="0" w:firstLine="560"/>
        <w:spacing w:before="450" w:after="450" w:line="312" w:lineRule="auto"/>
      </w:pPr>
      <w:r>
        <w:rPr>
          <w:rFonts w:ascii="宋体" w:hAnsi="宋体" w:eastAsia="宋体" w:cs="宋体"/>
          <w:color w:val="000"/>
          <w:sz w:val="28"/>
          <w:szCs w:val="28"/>
        </w:rPr>
        <w:t xml:space="preserve">副社长需要一个有能力有爱心的人来担当，我相信自己有这个能力，现将自己的基本情况介绍如下：</w:t>
      </w:r>
    </w:p>
    <w:p>
      <w:pPr>
        <w:ind w:left="0" w:right="0" w:firstLine="560"/>
        <w:spacing w:before="450" w:after="450" w:line="312" w:lineRule="auto"/>
      </w:pPr>
      <w:r>
        <w:rPr>
          <w:rFonts w:ascii="宋体" w:hAnsi="宋体" w:eastAsia="宋体" w:cs="宋体"/>
          <w:color w:val="000"/>
          <w:sz w:val="28"/>
          <w:szCs w:val="28"/>
        </w:rPr>
        <w:t xml:space="preserve">决定要做的事，就坚决要把它做好;克服一切困难，利用和创造有利条件，认真负责到底;做事情之前告诉自己先做好安排;倘若不能很顺利地解决问题，不妨用别的方法试试看，认真找到问题的症结所在。只要不断去思考去探索，任何问题都会有解决办法的。</w:t>
      </w:r>
    </w:p>
    <w:p>
      <w:pPr>
        <w:ind w:left="0" w:right="0" w:firstLine="560"/>
        <w:spacing w:before="450" w:after="450" w:line="312" w:lineRule="auto"/>
      </w:pPr>
      <w:r>
        <w:rPr>
          <w:rFonts w:ascii="宋体" w:hAnsi="宋体" w:eastAsia="宋体" w:cs="宋体"/>
          <w:color w:val="000"/>
          <w:sz w:val="28"/>
          <w:szCs w:val="28"/>
        </w:rPr>
        <w:t xml:space="preserve">积极向上，锐意进取，广交朋友，热爱生活。三、人文素养长时间以来一直坚持写作练习和书法练习，不断尝试新的形式和风格，积极交流，争取有所突破;制定阅读计划，不断积累文史哲等知识;专业学习中，也积淀了一定的修养。</w:t>
      </w:r>
    </w:p>
    <w:p>
      <w:pPr>
        <w:ind w:left="0" w:right="0" w:firstLine="560"/>
        <w:spacing w:before="450" w:after="450" w:line="312" w:lineRule="auto"/>
      </w:pPr>
      <w:r>
        <w:rPr>
          <w:rFonts w:ascii="宋体" w:hAnsi="宋体" w:eastAsia="宋体" w:cs="宋体"/>
          <w:color w:val="000"/>
          <w:sz w:val="28"/>
          <w:szCs w:val="28"/>
        </w:rPr>
        <w:t xml:space="preserve">在工作和学习之余，一直以来坚持发展自己的兴趣爱好。除美术方面以外，有体育运动、文学、音乐、历史等。一方面是为了使生活快乐充实，放松心情，更好地去做事。另一方面也希望多少给大家带来一些快乐吧。</w:t>
      </w:r>
    </w:p>
    <w:p>
      <w:pPr>
        <w:ind w:left="0" w:right="0" w:firstLine="560"/>
        <w:spacing w:before="450" w:after="450" w:line="312" w:lineRule="auto"/>
      </w:pPr>
      <w:r>
        <w:rPr>
          <w:rFonts w:ascii="宋体" w:hAnsi="宋体" w:eastAsia="宋体" w:cs="宋体"/>
          <w:color w:val="000"/>
          <w:sz w:val="28"/>
          <w:szCs w:val="28"/>
        </w:rPr>
        <w:t xml:space="preserve">中学期间多次任班长、团支书、学习委员等职务，有基本组织能力上的锻炼。进入大学以后：有近半年多的社团工作经历，和校团委两位老师相互了解。期间老师悉心指导，使我的计算机技能，文字材料整理等相应能力有了很大的提高。在交往中对团委和社联以及学校其他各部门有一些了解;担任经济管理学院组织部副部长，组织部是一个处理团总支，学生日常事物的部门，在组织部的工作，使我对团委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创建昊天文学队，体验到社团建设之初的不易，对社团的各项工作的想法有过实践;</w:t>
      </w:r>
    </w:p>
    <w:p>
      <w:pPr>
        <w:ind w:left="0" w:right="0" w:firstLine="560"/>
        <w:spacing w:before="450" w:after="450" w:line="312" w:lineRule="auto"/>
      </w:pPr>
      <w:r>
        <w:rPr>
          <w:rFonts w:ascii="宋体" w:hAnsi="宋体" w:eastAsia="宋体" w:cs="宋体"/>
          <w:color w:val="000"/>
          <w:sz w:val="28"/>
          <w:szCs w:val="28"/>
        </w:rPr>
        <w:t xml:space="preserve">在神笔美术社，编辑、管理等各方面的能力有了进一步的提高。熟悉社团及它基本的工作，对社团有较全面的了解。和同学们有较多的接触，并形成了真诚的友谊。同时对于自己的缺点和不足之处，我一定会虚心接受批评和指正，认真改正不足之处，在实践中不断磨练，开阔胸襟，用实际行动去证明自己。在以上的生活和工作当中，自己不断思考和总结，逐渐形成了对大通社基本的工作思路，偏颇之处，恳请大家斧正。</w:t>
      </w:r>
    </w:p>
    <w:p>
      <w:pPr>
        <w:ind w:left="0" w:right="0" w:firstLine="560"/>
        <w:spacing w:before="450" w:after="450" w:line="312" w:lineRule="auto"/>
      </w:pPr>
      <w:r>
        <w:rPr>
          <w:rFonts w:ascii="宋体" w:hAnsi="宋体" w:eastAsia="宋体" w:cs="宋体"/>
          <w:color w:val="000"/>
          <w:sz w:val="28"/>
          <w:szCs w:val="28"/>
        </w:rPr>
        <w:t xml:space="preserve">1、搞好基本文化知识学习结合工作和生活实际对自己的学习任务提前进行安排。保障基本的学习时间，提高学习效率，保证各项学习目标顺利实现。</w:t>
      </w:r>
    </w:p>
    <w:p>
      <w:pPr>
        <w:ind w:left="0" w:right="0" w:firstLine="560"/>
        <w:spacing w:before="450" w:after="450" w:line="312" w:lineRule="auto"/>
      </w:pPr>
      <w:r>
        <w:rPr>
          <w:rFonts w:ascii="宋体" w:hAnsi="宋体" w:eastAsia="宋体" w:cs="宋体"/>
          <w:color w:val="000"/>
          <w:sz w:val="28"/>
          <w:szCs w:val="28"/>
        </w:rPr>
        <w:t xml:space="preserve">2、重视广大社员思想动态定期交流，深入了解社员思想动态，针对生活当中遇到的各类问题及时给予积极引导;在各类活动之前做好思想动员;尊重社员权利，注重积极性的调动。</w:t>
      </w:r>
    </w:p>
    <w:p>
      <w:pPr>
        <w:ind w:left="0" w:right="0" w:firstLine="560"/>
        <w:spacing w:before="450" w:after="450" w:line="312" w:lineRule="auto"/>
      </w:pPr>
      <w:r>
        <w:rPr>
          <w:rFonts w:ascii="宋体" w:hAnsi="宋体" w:eastAsia="宋体" w:cs="宋体"/>
          <w:color w:val="000"/>
          <w:sz w:val="28"/>
          <w:szCs w:val="28"/>
        </w:rPr>
        <w:t xml:space="preserve">3、提高各部通力协作能力注重各位负责人之间的相互交流，对各类问题发扬民主，充分协商;加强对办公室和外联部等工作的重视程度，着力解决一些疑难问题，保障其它各项基本工作顺利进行。</w:t>
      </w:r>
    </w:p>
    <w:p>
      <w:pPr>
        <w:ind w:left="0" w:right="0" w:firstLine="560"/>
        <w:spacing w:before="450" w:after="450" w:line="312" w:lineRule="auto"/>
      </w:pPr>
      <w:r>
        <w:rPr>
          <w:rFonts w:ascii="宋体" w:hAnsi="宋体" w:eastAsia="宋体" w:cs="宋体"/>
          <w:color w:val="000"/>
          <w:sz w:val="28"/>
          <w:szCs w:val="28"/>
        </w:rPr>
        <w:t xml:space="preserve">4、制定完整学期计划安排集思广益，结合实际，共同制定出学期或学年社团计划，并且实付诸实施。</w:t>
      </w:r>
    </w:p>
    <w:p>
      <w:pPr>
        <w:ind w:left="0" w:right="0" w:firstLine="560"/>
        <w:spacing w:before="450" w:after="450" w:line="312" w:lineRule="auto"/>
      </w:pPr>
      <w:r>
        <w:rPr>
          <w:rFonts w:ascii="宋体" w:hAnsi="宋体" w:eastAsia="宋体" w:cs="宋体"/>
          <w:color w:val="000"/>
          <w:sz w:val="28"/>
          <w:szCs w:val="28"/>
        </w:rPr>
        <w:t xml:space="preserve">5、加强社团精神文化建设精神文化是一个社团的灵魂。对神笔美术社长期以来形成的优良传统进行提取总结并继承发展;完善社徽设计，确定能反映社团良好精神风貌的社歌;在活动中培养相互之间的团结和协作精神。</w:t>
      </w:r>
    </w:p>
    <w:p>
      <w:pPr>
        <w:ind w:left="0" w:right="0" w:firstLine="560"/>
        <w:spacing w:before="450" w:after="450" w:line="312" w:lineRule="auto"/>
      </w:pPr>
      <w:r>
        <w:rPr>
          <w:rFonts w:ascii="宋体" w:hAnsi="宋体" w:eastAsia="宋体" w:cs="宋体"/>
          <w:color w:val="000"/>
          <w:sz w:val="28"/>
          <w:szCs w:val="28"/>
        </w:rPr>
        <w:t xml:space="preserve">6、完善各项工作规章制度创新方法，注重实效，进一步完善各项具体的规章制度。对编辑﹑值班﹑交稿、会议及其他集体活动等提出合理的要求，使各项工作进一步规范;建立有效的激励机制。</w:t>
      </w:r>
    </w:p>
    <w:p>
      <w:pPr>
        <w:ind w:left="0" w:right="0" w:firstLine="560"/>
        <w:spacing w:before="450" w:after="450" w:line="312" w:lineRule="auto"/>
      </w:pPr>
      <w:r>
        <w:rPr>
          <w:rFonts w:ascii="宋体" w:hAnsi="宋体" w:eastAsia="宋体" w:cs="宋体"/>
          <w:color w:val="000"/>
          <w:sz w:val="28"/>
          <w:szCs w:val="28"/>
        </w:rPr>
        <w:t xml:space="preserve">7、积极探索社刊创办工作制定出办刊宗旨，合理定位;形成撰稿、编辑、发行等体制;长远规划，循序渐进。争取各项有利条件，克服困难，最终形成有自己特色的发展道路。</w:t>
      </w:r>
    </w:p>
    <w:p>
      <w:pPr>
        <w:ind w:left="0" w:right="0" w:firstLine="560"/>
        <w:spacing w:before="450" w:after="450" w:line="312" w:lineRule="auto"/>
      </w:pPr>
      <w:r>
        <w:rPr>
          <w:rFonts w:ascii="宋体" w:hAnsi="宋体" w:eastAsia="宋体" w:cs="宋体"/>
          <w:color w:val="000"/>
          <w:sz w:val="28"/>
          <w:szCs w:val="28"/>
        </w:rPr>
        <w:t xml:space="preserve">8、拓宽社员学习锻炼平台优化社团文化环境;开展各种讲座与活动;切实开辟社刊锻炼平台;开发对外交流推荐途径，对有价值的书法作品争取在媒体平台上发表。</w:t>
      </w:r>
    </w:p>
    <w:p>
      <w:pPr>
        <w:ind w:left="0" w:right="0" w:firstLine="560"/>
        <w:spacing w:before="450" w:after="450" w:line="312" w:lineRule="auto"/>
      </w:pPr>
      <w:r>
        <w:rPr>
          <w:rFonts w:ascii="宋体" w:hAnsi="宋体" w:eastAsia="宋体" w:cs="宋体"/>
          <w:color w:val="000"/>
          <w:sz w:val="28"/>
          <w:szCs w:val="28"/>
        </w:rPr>
        <w:t xml:space="preserve">虽然从根本上来说自己的能力还是有限的，但我愿意尽我所能，不断学习。有慈爱的师长，有团结的集体，相信天道酬勤，有付出定会有收获。如果有幸得到各位老师和学长以及同学们的信任与认可，我将和大家一起迅速找准自己的位置，紧密团结，尽快进入角色，认真履行职责!同时我也在内心端正自己的态度，以平常之心态来对待。师长的教导和生活的经历已使我渐渐明白什么才是真正的收获。正如白岩松所说，人生不是竞技，不必把撞线当成最大的光荣。我们每一个人，都不过是和自己赛跑，重要的是做一个有梦想的人，去享受青春追梦的快乐!神笔美术社的明天一定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入社团面试自我介绍篇二</w:t>
      </w:r>
    </w:p>
    <w:p>
      <w:pPr>
        <w:ind w:left="0" w:right="0" w:firstLine="560"/>
        <w:spacing w:before="450" w:after="450" w:line="312" w:lineRule="auto"/>
      </w:pPr>
      <w:r>
        <w:rPr>
          <w:rFonts w:ascii="宋体" w:hAnsi="宋体" w:eastAsia="宋体" w:cs="宋体"/>
          <w:color w:val="000"/>
          <w:sz w:val="28"/>
          <w:szCs w:val="28"/>
        </w:rPr>
        <w:t xml:space="preserve">大家好!我是x班的x。我很想很想加入学生会。因为作为学生会干部，可以锻炼自己的能力，也可以上我的校园生活更加精彩。我的意向是纪检部，不过也服从调配。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纪检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纪检部和各个部门之间的联系，让同学的住校生活丰富多彩。把寝室打造成同学的最最温馨的家。把纪检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黑体" w:hAnsi="黑体" w:eastAsia="黑体" w:cs="黑体"/>
          <w:color w:val="000000"/>
          <w:sz w:val="34"/>
          <w:szCs w:val="34"/>
          <w:b w:val="1"/>
          <w:bCs w:val="1"/>
        </w:rPr>
        <w:t xml:space="preserve">入社团面试自我介绍篇三</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首先我要感谢校学生会提供给我这个宝贵的机会，让我能坐在这里和你们进行交流。我叫xx，是xx系xx班的学生。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2024-11-09T09:22:52+08:00</dcterms:created>
  <dcterms:modified xsi:type="dcterms:W3CDTF">2024-11-09T09:22:52+08:00</dcterms:modified>
</cp:coreProperties>
</file>

<file path=docProps/custom.xml><?xml version="1.0" encoding="utf-8"?>
<Properties xmlns="http://schemas.openxmlformats.org/officeDocument/2006/custom-properties" xmlns:vt="http://schemas.openxmlformats.org/officeDocument/2006/docPropsVTypes"/>
</file>