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2024年喜剧之王感悟心得(三篇)</w:t>
      </w:r>
      <w:bookmarkEnd w:id="1"/>
    </w:p>
    <w:p>
      <w:pPr>
        <w:jc w:val="center"/>
        <w:spacing w:before="0" w:after="450"/>
      </w:pPr>
      <w:r>
        <w:rPr>
          <w:rFonts w:ascii="Arial" w:hAnsi="Arial" w:eastAsia="Arial" w:cs="Arial"/>
          <w:color w:val="999999"/>
          <w:sz w:val="20"/>
          <w:szCs w:val="20"/>
        </w:rPr>
        <w:t xml:space="preserve">来源：网络  作者：紫芸轻舞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我们如何才能写得一篇优质的心得感悟呢？下面是小编帮大家整理的优秀心得感悟范文，供大家参考借鉴，希望可以帮助到有需要的朋友。喜剧之王感悟心得篇一对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我们如何才能写得一篇优质的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喜剧之王感悟心得篇一</w:t>
      </w:r>
    </w:p>
    <w:p>
      <w:pPr>
        <w:ind w:left="0" w:right="0" w:firstLine="560"/>
        <w:spacing w:before="450" w:after="450" w:line="312" w:lineRule="auto"/>
      </w:pPr>
      <w:r>
        <w:rPr>
          <w:rFonts w:ascii="宋体" w:hAnsi="宋体" w:eastAsia="宋体" w:cs="宋体"/>
          <w:color w:val="000"/>
          <w:sz w:val="28"/>
          <w:szCs w:val="28"/>
        </w:rPr>
        <w:t xml:space="preserve">对于非电影人的我们来说，何谓好电影?——能有所共鸣，给自身的思考和影响没有随着荧幕落下而结束，在很久以后，想起曾经看过的，还是感觉最深刻，不会刻意想起却也不会忘记，会觉得自己在看过那部电影之后的反思会对你的生活已产生了或多或少的影响，导演能拍出这样的片子，演员能演出这样的效果，就是好电影。我几乎看过星爷所有的电影，其中我觉得最好的便是《喜剧之王》。</w:t>
      </w:r>
    </w:p>
    <w:p>
      <w:pPr>
        <w:ind w:left="0" w:right="0" w:firstLine="560"/>
        <w:spacing w:before="450" w:after="450" w:line="312" w:lineRule="auto"/>
      </w:pPr>
      <w:r>
        <w:rPr>
          <w:rFonts w:ascii="宋体" w:hAnsi="宋体" w:eastAsia="宋体" w:cs="宋体"/>
          <w:color w:val="000"/>
          <w:sz w:val="28"/>
          <w:szCs w:val="28"/>
        </w:rPr>
        <w:t xml:space="preserve">开场白。周星弛对着浩瀚的大海，高喊“努力，奋斗!”，地地道道的小人物的凡人本色。看惯了他是风流倜傥的唐伯虎，是穿越时空的至尊宝，都是呼风唤雨的人物，一下子却变成贫困窘迫的没有奇迹出现而不能咸鱼翻身的小人物，不得不让我们和从前产生了巨大的心理落差。不知道这是不是就是熟悉惯了夸张搞笑的观众猛然间接受不了背后的故事这种悲情手法而导致这部本来应该是星爷里程碑的作品，却票房一片惨淡的主要原因。也许是潜意识里每个人都不想看到残酷的真相，在这个浮躁的社会，人们只会看到美好的结果或表面，其背后的辛酸不过是别人瓦上霜，大家只顾扫着自家门前雪就好，哪来的闲功夫呢?</w:t>
      </w:r>
    </w:p>
    <w:p>
      <w:pPr>
        <w:ind w:left="0" w:right="0" w:firstLine="560"/>
        <w:spacing w:before="450" w:after="450" w:line="312" w:lineRule="auto"/>
      </w:pPr>
      <w:r>
        <w:rPr>
          <w:rFonts w:ascii="宋体" w:hAnsi="宋体" w:eastAsia="宋体" w:cs="宋体"/>
          <w:color w:val="000"/>
          <w:sz w:val="28"/>
          <w:szCs w:val="28"/>
        </w:rPr>
        <w:t xml:space="preserve">星爷用这部电影讲述了他的奋斗史，其实那也未尝不是现在或者将来你我人生的奋斗史。电影里的尹天仇可以时运不济，可以落魄潦倒，可以倒霉透顶，但是他绝对不会没有尊严。无论怎样摸爬滚打抬不起头，属于他的便当他也仍然会来理直气壮地拿走，即便钢刀架在脖子上也绝不心慌气短。而且，他从来都没有多拿一个。在星爷连星仔都不是的时候，他也曾跑过宋兵甲路人乙的龙套，他也会像尹天仇那样给导演开开心心认认真真地提各种意见，被拒绝，再提再被拒绝……如此重复多次之后，他仍秉着导演不喊咔即使火烧身也纹丝不动的敬业精神。</w:t>
      </w:r>
    </w:p>
    <w:p>
      <w:pPr>
        <w:ind w:left="0" w:right="0" w:firstLine="560"/>
        <w:spacing w:before="450" w:after="450" w:line="312" w:lineRule="auto"/>
      </w:pPr>
      <w:r>
        <w:rPr>
          <w:rFonts w:ascii="宋体" w:hAnsi="宋体" w:eastAsia="宋体" w:cs="宋体"/>
          <w:color w:val="000"/>
          <w:sz w:val="28"/>
          <w:szCs w:val="28"/>
        </w:rPr>
        <w:t xml:space="preserve">有尊严的人也会很有信用。尹天仇时来运转做了男主角，在华丽的翻身之后，面对柳飘飘的“喂~上次你说养我是不是真的?”发文，他没有丝毫的犹豫，依然大声的回应“是啊，在等你”。</w:t>
      </w:r>
    </w:p>
    <w:p>
      <w:pPr>
        <w:ind w:left="0" w:right="0" w:firstLine="560"/>
        <w:spacing w:before="450" w:after="450" w:line="312" w:lineRule="auto"/>
      </w:pPr>
      <w:r>
        <w:rPr>
          <w:rFonts w:ascii="宋体" w:hAnsi="宋体" w:eastAsia="宋体" w:cs="宋体"/>
          <w:color w:val="000"/>
          <w:sz w:val="28"/>
          <w:szCs w:val="28"/>
        </w:rPr>
        <w:t xml:space="preserve">被爱情出卖的柳飘飘则选择了用沉沦的方式践踏自己的尊严，她以为每个小人物都应该是这样。所以当她一次又一次地骂尹天仇死跑龙套的却被尹天仇一次又一次的微笑着挡回来“对不起，其实我是一个演员”的时候，她恼羞成怒了，因为尹天仇坚持的东西正是她已经放弃的东西。而更让她怒不可遏的是，尹天仇只顾维护自己的自尊却毫无顾忌地说她们是“出来卖的”，也难怪那一板凳砸的如此扎实。</w:t>
      </w:r>
    </w:p>
    <w:p>
      <w:pPr>
        <w:ind w:left="0" w:right="0" w:firstLine="560"/>
        <w:spacing w:before="450" w:after="450" w:line="312" w:lineRule="auto"/>
      </w:pPr>
      <w:r>
        <w:rPr>
          <w:rFonts w:ascii="宋体" w:hAnsi="宋体" w:eastAsia="宋体" w:cs="宋体"/>
          <w:color w:val="000"/>
          <w:sz w:val="28"/>
          <w:szCs w:val="28"/>
        </w:rPr>
        <w:t xml:space="preserve">在海边擦唇膏的那一幕其实也很值得回味。柳飘飘霸道的索吻，尹天仇直愣的回应，他们之间没有浓情蜜意，也不会你侬我侬。作为在底层为生存而挣扎的人而言，他们情感的表达显得相当粗糙而含蓄，唇枪舌剑寸步不让间寻找到彼此柔软的缝隙，然后迅速一贴即合。这就是市井小人物的真实爱情。对于小人物而言，很多时候其实都只是在嬉嬉闹闹中相濡以沫，没有什么花前月下，也没有什么缱绻缠绵，只有一句实实在在的，我养你啊。</w:t>
      </w:r>
    </w:p>
    <w:p>
      <w:pPr>
        <w:ind w:left="0" w:right="0" w:firstLine="560"/>
        <w:spacing w:before="450" w:after="450" w:line="312" w:lineRule="auto"/>
      </w:pPr>
      <w:r>
        <w:rPr>
          <w:rFonts w:ascii="宋体" w:hAnsi="宋体" w:eastAsia="宋体" w:cs="宋体"/>
          <w:color w:val="000"/>
          <w:sz w:val="28"/>
          <w:szCs w:val="28"/>
        </w:rPr>
        <w:t xml:space="preserve">电影里，尹天仇反复强调：“其实，我是一个演员。”然而，他在最后却说：“其实我对演戏也没什么才华，我还是当观众好一点。”这是多么寒意彻骨的一句话。当他的电影被定义为无厘头的时候，有多少人真正看懂他对表演艺术的强烈追求和对社会生活的不满和抨击?</w:t>
      </w:r>
    </w:p>
    <w:p>
      <w:pPr>
        <w:ind w:left="0" w:right="0" w:firstLine="560"/>
        <w:spacing w:before="450" w:after="450" w:line="312" w:lineRule="auto"/>
      </w:pPr>
      <w:r>
        <w:rPr>
          <w:rFonts w:ascii="宋体" w:hAnsi="宋体" w:eastAsia="宋体" w:cs="宋体"/>
          <w:color w:val="000"/>
          <w:sz w:val="28"/>
          <w:szCs w:val="28"/>
        </w:rPr>
        <w:t xml:space="preserve">电影《武状元苏乞儿》的片尾，皇帝因惧于丐帮强大的帮派力量而想让苏灿解散丐帮，苏灿反驳道，丐帮的力量取决于皇上，若皇上励精图治，天下太平，百姓摆脱贫困，谁还愿意当乞丐?</w:t>
      </w:r>
    </w:p>
    <w:p>
      <w:pPr>
        <w:ind w:left="0" w:right="0" w:firstLine="560"/>
        <w:spacing w:before="450" w:after="450" w:line="312" w:lineRule="auto"/>
      </w:pPr>
      <w:r>
        <w:rPr>
          <w:rFonts w:ascii="宋体" w:hAnsi="宋体" w:eastAsia="宋体" w:cs="宋体"/>
          <w:color w:val="000"/>
          <w:sz w:val="28"/>
          <w:szCs w:val="28"/>
        </w:rPr>
        <w:t xml:space="preserve">另外在《鹿鼎记》中，陈近南私底下跟韦小宝这样说：“读过书明事理的人，大多数已经在清廷里面当管了。所以我们如果要对抗清廷，就要用一些蠢一点的人。对付那些蠢人，就是绝不可以跟他们说真话。必须要用宗教的形式来催眠他们，使他们觉得所做的事情都是对的。所以反清复明只不过是一句口号，跟阿弥陀佛其实是一样的。清朝一直欺压我们汉人，抢走了我们的银两和女人，所以我们要反清。”韦小宝一点就破：“要反清抢回我们的钱和女人，对不对?复不复明根本就是脱了裤子放屁，关人鸟事啊，行了，大家都是聪明人，了解。”也许史学家会觉得这是个荒谬的论断，但又能阻止一个平凡人发表自己的历史观点呢?</w:t>
      </w:r>
    </w:p>
    <w:p>
      <w:pPr>
        <w:ind w:left="0" w:right="0" w:firstLine="560"/>
        <w:spacing w:before="450" w:after="450" w:line="312" w:lineRule="auto"/>
      </w:pPr>
      <w:r>
        <w:rPr>
          <w:rFonts w:ascii="宋体" w:hAnsi="宋体" w:eastAsia="宋体" w:cs="宋体"/>
          <w:color w:val="000"/>
          <w:sz w:val="28"/>
          <w:szCs w:val="28"/>
        </w:rPr>
        <w:t xml:space="preserve">诸如此类，在幽默中带着讽刺去探索人性，阐述思想，那些认为周星驰的电影滑稽有余而空洞无物的人们，无非是在看电影的时候只带着个人喜好去欣赏和挑剔罢了，只是把看电影当做空闲时间的一项消遣。</w:t>
      </w:r>
    </w:p>
    <w:p>
      <w:pPr>
        <w:ind w:left="0" w:right="0" w:firstLine="560"/>
        <w:spacing w:before="450" w:after="450" w:line="312" w:lineRule="auto"/>
      </w:pPr>
      <w:r>
        <w:rPr>
          <w:rFonts w:ascii="宋体" w:hAnsi="宋体" w:eastAsia="宋体" w:cs="宋体"/>
          <w:color w:val="000"/>
          <w:sz w:val="28"/>
          <w:szCs w:val="28"/>
        </w:rPr>
        <w:t xml:space="preserve">今年来关于星爷的负面新闻接连不断，当众多人都指责一个人的不是时，可见事情并非空穴来风。然而生活难免磕磕碰碰，而且他把太多的欢乐付诸于电影，生活里留给自己的是大部分的苦闷和抑郁。对处在娱乐圈的一个人的评价，往往会由一时得势的言论所主导。可是，当很多人都夸大其词得指责他时，有谁见过周星驰站出来说过哪个人的不好?</w:t>
      </w:r>
    </w:p>
    <w:p>
      <w:pPr>
        <w:ind w:left="0" w:right="0" w:firstLine="560"/>
        <w:spacing w:before="450" w:after="450" w:line="312" w:lineRule="auto"/>
      </w:pPr>
      <w:r>
        <w:rPr>
          <w:rFonts w:ascii="宋体" w:hAnsi="宋体" w:eastAsia="宋体" w:cs="宋体"/>
          <w:color w:val="000"/>
          <w:sz w:val="28"/>
          <w:szCs w:val="28"/>
        </w:rPr>
        <w:t xml:space="preserve">周星驰的其它电影偶尔会拍续集，但《喜剧之王》只有一部。明明是悲剧，却是喜剧的表演形式。记得在某次采访中，他说：“我真的希望大家会喜欢《西游》，这样我就可以拍续集了，我真的没有多少时间了。”看到此处颇为痛心，不禁想起在他五十大寿的时候，影迷们为他制作的一个视频，背景音乐是《你不是真正的快乐》，其中有句歌词是这样的：“你不是真正地快乐，你的笑只是你穿的保护色，你决定不恨了，也决定不爱了，把你的灵魂关在永远锁上的躯壳。”</w:t>
      </w:r>
    </w:p>
    <w:p>
      <w:pPr>
        <w:ind w:left="0" w:right="0" w:firstLine="560"/>
        <w:spacing w:before="450" w:after="450" w:line="312" w:lineRule="auto"/>
      </w:pPr>
      <w:r>
        <w:rPr>
          <w:rFonts w:ascii="黑体" w:hAnsi="黑体" w:eastAsia="黑体" w:cs="黑体"/>
          <w:color w:val="000000"/>
          <w:sz w:val="34"/>
          <w:szCs w:val="34"/>
          <w:b w:val="1"/>
          <w:bCs w:val="1"/>
        </w:rPr>
        <w:t xml:space="preserve">喜剧之王感悟心得篇二</w:t>
      </w:r>
    </w:p>
    <w:p>
      <w:pPr>
        <w:ind w:left="0" w:right="0" w:firstLine="560"/>
        <w:spacing w:before="450" w:after="450" w:line="312" w:lineRule="auto"/>
      </w:pPr>
      <w:r>
        <w:rPr>
          <w:rFonts w:ascii="宋体" w:hAnsi="宋体" w:eastAsia="宋体" w:cs="宋体"/>
          <w:color w:val="000"/>
          <w:sz w:val="28"/>
          <w:szCs w:val="28"/>
        </w:rPr>
        <w:t xml:space="preserve">最近闲暇时间我重新看了一次周星驰的《喜剧之王》。我已经记不清这是我第几次看这部电影了，有时候是漫不经心的用来打发时间，有时候是用来激励自己一定要努力为梦想奋斗，不管动机怎样，每一次我都会被感动到热泪盈眶。</w:t>
      </w:r>
    </w:p>
    <w:p>
      <w:pPr>
        <w:ind w:left="0" w:right="0" w:firstLine="560"/>
        <w:spacing w:before="450" w:after="450" w:line="312" w:lineRule="auto"/>
      </w:pPr>
      <w:r>
        <w:rPr>
          <w:rFonts w:ascii="宋体" w:hAnsi="宋体" w:eastAsia="宋体" w:cs="宋体"/>
          <w:color w:val="000"/>
          <w:sz w:val="28"/>
          <w:szCs w:val="28"/>
        </w:rPr>
        <w:t xml:space="preserve">事实上，所有周星驰的影片中，这是我喜欢的一部。看周星星的电影越多，看喜剧越多，看香港电影越多，就越来越认识到《喜剧之王》里的人生蕴涵着怎样可贵的精神。很多时候，感动观众不用太多，只需要真实就够了。周星驰的《喜剧之王》之所以是他最伟大的作品，之所以几乎达到了喜剧电影的最高境界，原因很简单，就是因为他拍出了他自己，描绘了小人物的心酸历程，这是周星驰自己的真实写照——“人活着没有理想，和咸鱼有什么分别?”</w:t>
      </w:r>
    </w:p>
    <w:p>
      <w:pPr>
        <w:ind w:left="0" w:right="0" w:firstLine="560"/>
        <w:spacing w:before="450" w:after="450" w:line="312" w:lineRule="auto"/>
      </w:pPr>
      <w:r>
        <w:rPr>
          <w:rFonts w:ascii="宋体" w:hAnsi="宋体" w:eastAsia="宋体" w:cs="宋体"/>
          <w:color w:val="000"/>
          <w:sz w:val="28"/>
          <w:szCs w:val="28"/>
        </w:rPr>
        <w:t xml:space="preserve">电影一开头就是周星驰大喊 “ 努力，奋斗 ”，奠定了全片的基调。片中“其实，我是一个演员”，这句经典台词不知激励了多少人，不知让多少懦弱者用功，让多少脆弱者坚强，让多少迷茫者找到出口。每个人都在追求着自己的梦想，在这个世界只有梦想时时激励着我们。只有坚持，不断为理想而奋斗，自己才永远不会倒下，而通往成功和梦想的机会都是靠自己努力争取的。</w:t>
      </w:r>
    </w:p>
    <w:p>
      <w:pPr>
        <w:ind w:left="0" w:right="0" w:firstLine="560"/>
        <w:spacing w:before="450" w:after="450" w:line="312" w:lineRule="auto"/>
      </w:pPr>
      <w:r>
        <w:rPr>
          <w:rFonts w:ascii="宋体" w:hAnsi="宋体" w:eastAsia="宋体" w:cs="宋体"/>
          <w:color w:val="000"/>
          <w:sz w:val="28"/>
          <w:szCs w:val="28"/>
        </w:rPr>
        <w:t xml:space="preserve">片中，面对别人对他评论 “ 死跑龙套的 ”，他从容的去面对，不在乎他人对自己的看法，一直坚持着自己对自己目前职业的热情，坚信自己的目标。周星驰自己的长远目标是成为优秀的演员，中期目标是演员，短期目标是临时演员。在这个目标的晋级阶段，有很多的失败在等待他，挫折一次又一次的打击他，甚至伤害了一个男人的尊严，但是他却不忘他的目标，他是一个演员。</w:t>
      </w:r>
    </w:p>
    <w:p>
      <w:pPr>
        <w:ind w:left="0" w:right="0" w:firstLine="560"/>
        <w:spacing w:before="450" w:after="450" w:line="312" w:lineRule="auto"/>
      </w:pPr>
      <w:r>
        <w:rPr>
          <w:rFonts w:ascii="宋体" w:hAnsi="宋体" w:eastAsia="宋体" w:cs="宋体"/>
          <w:color w:val="000"/>
          <w:sz w:val="28"/>
          <w:szCs w:val="28"/>
        </w:rPr>
        <w:t xml:space="preserve">所以我们不论是什么时候，都不要忘记自己的目标，或许我们的人生存在着许多的不同待遇，这待遇或许是别人的原因，但更多的问题是自己是否努力，自己是否去坚持了呢，做任何事情都不要忘记他一开始说的那4 个字 “ 奋斗，坚持 ” 。</w:t>
      </w:r>
    </w:p>
    <w:p>
      <w:pPr>
        <w:ind w:left="0" w:right="0" w:firstLine="560"/>
        <w:spacing w:before="450" w:after="450" w:line="312" w:lineRule="auto"/>
      </w:pPr>
      <w:r>
        <w:rPr>
          <w:rFonts w:ascii="宋体" w:hAnsi="宋体" w:eastAsia="宋体" w:cs="宋体"/>
          <w:color w:val="000"/>
          <w:sz w:val="28"/>
          <w:szCs w:val="28"/>
        </w:rPr>
        <w:t xml:space="preserve">事实上周星驰的一生就像一场 “ 喜剧之王 ”，从不成功的跑龙套开始，当有人讥笑他时，当有人鄙视他时，周星驰始终保持着自己所特有的平静然后反复的向大家强调着，我是一个演员。一句话，一个理想，一份誓言，屡受挫折，几乎所有的打击和失败都冲着他来时，他是靠什么坚持下来呢? 是靠对自己的信心、对工作的认真、和对追求梦想的执着。我最喜欢他的一句话就是 :“ 我是一个专业的演员 ” 。被人呵斥 “ 连龙套都跑不好 ” 的时候，他坚信“ 我是一个专业的演员 ”，每天去看《演员的自我修养》，每天去学习、去改正、去尝试、去表现。当所有的失败都无法挫灭他内心的信心时，失败退却了。人生就是如此，只要你够投入，只要一心一意地想做好一件事，没有什么可以阻挡你。</w:t>
      </w:r>
    </w:p>
    <w:p>
      <w:pPr>
        <w:ind w:left="0" w:right="0" w:firstLine="560"/>
        <w:spacing w:before="450" w:after="450" w:line="312" w:lineRule="auto"/>
      </w:pPr>
      <w:r>
        <w:rPr>
          <w:rFonts w:ascii="宋体" w:hAnsi="宋体" w:eastAsia="宋体" w:cs="宋体"/>
          <w:color w:val="000"/>
          <w:sz w:val="28"/>
          <w:szCs w:val="28"/>
        </w:rPr>
        <w:t xml:space="preserve">在困惑的日子中，《喜剧之王》一遍又一遍的在感动我，在鼓励我，在给我看人生逆境里不屈美好的那一面，给我为理想奋斗的勇气。小人物的自我励志，是不能不珍惜的一份人生财富。</w:t>
      </w:r>
    </w:p>
    <w:p>
      <w:pPr>
        <w:ind w:left="0" w:right="0" w:firstLine="560"/>
        <w:spacing w:before="450" w:after="450" w:line="312" w:lineRule="auto"/>
      </w:pPr>
      <w:r>
        <w:rPr>
          <w:rFonts w:ascii="宋体" w:hAnsi="宋体" w:eastAsia="宋体" w:cs="宋体"/>
          <w:color w:val="000"/>
          <w:sz w:val="28"/>
          <w:szCs w:val="28"/>
        </w:rPr>
        <w:t xml:space="preserve">现在我刚毕业，刚刚来到新航集团参加工作，做为一名年轻的新员工，我更要不断的奋斗，展现自己的激情，不断的践行中航工业“强军富民，航空报国”的宗旨。为国家的航空事业做出自己的贡献，为自己的理想插上一双翅膀，展翅高飞!</w:t>
      </w:r>
    </w:p>
    <w:p>
      <w:pPr>
        <w:ind w:left="0" w:right="0" w:firstLine="560"/>
        <w:spacing w:before="450" w:after="450" w:line="312" w:lineRule="auto"/>
      </w:pPr>
      <w:r>
        <w:rPr>
          <w:rFonts w:ascii="黑体" w:hAnsi="黑体" w:eastAsia="黑体" w:cs="黑体"/>
          <w:color w:val="000000"/>
          <w:sz w:val="34"/>
          <w:szCs w:val="34"/>
          <w:b w:val="1"/>
          <w:bCs w:val="1"/>
        </w:rPr>
        <w:t xml:space="preserve">喜剧之王感悟心得篇三</w:t>
      </w:r>
    </w:p>
    <w:p>
      <w:pPr>
        <w:ind w:left="0" w:right="0" w:firstLine="560"/>
        <w:spacing w:before="450" w:after="450" w:line="312" w:lineRule="auto"/>
      </w:pPr>
      <w:r>
        <w:rPr>
          <w:rFonts w:ascii="宋体" w:hAnsi="宋体" w:eastAsia="宋体" w:cs="宋体"/>
          <w:color w:val="000"/>
          <w:sz w:val="28"/>
          <w:szCs w:val="28"/>
        </w:rPr>
        <w:t xml:space="preserve">昨晚看完了星爷的《喜剧之王》，也看了一些影评，有点感触，直到现在，心情仍不能平复，总感觉到一股激流在动荡，是生活的激流，通过乱山碎石中间，在创造着它自己的道路，在搅动着我内心的平静。我要发泄出来，我要写些什么!</w:t>
      </w:r>
    </w:p>
    <w:p>
      <w:pPr>
        <w:ind w:left="0" w:right="0" w:firstLine="560"/>
        <w:spacing w:before="450" w:after="450" w:line="312" w:lineRule="auto"/>
      </w:pPr>
      <w:r>
        <w:rPr>
          <w:rFonts w:ascii="宋体" w:hAnsi="宋体" w:eastAsia="宋体" w:cs="宋体"/>
          <w:color w:val="000"/>
          <w:sz w:val="28"/>
          <w:szCs w:val="28"/>
        </w:rPr>
        <w:t xml:space="preserve">这部电影讲的是一个小人物的自我修养的故事，是他的故事，其中自强和乐观的精神唤起了我的共鸣。电影以喜剧的方式告诉人们怎样度过逆境、低谷，怎样面对委屈，怎样维护自己的尊严，怎样对待爱情……</w:t>
      </w:r>
    </w:p>
    <w:p>
      <w:pPr>
        <w:ind w:left="0" w:right="0" w:firstLine="560"/>
        <w:spacing w:before="450" w:after="450" w:line="312" w:lineRule="auto"/>
      </w:pPr>
      <w:r>
        <w:rPr>
          <w:rFonts w:ascii="宋体" w:hAnsi="宋体" w:eastAsia="宋体" w:cs="宋体"/>
          <w:color w:val="000"/>
          <w:sz w:val="28"/>
          <w:szCs w:val="28"/>
        </w:rPr>
        <w:t xml:space="preserve">虽然这是喜剧，但我是带着严肃认真的\'心情看完的。因为关于社会底层人物的故事总有着更深层的意义，不管艺术如何高于生活，它都是来源于生活，这些故事反映着一些社会现实，一些现在过着幸福生活的学生们想象不到的生活。</w:t>
      </w:r>
    </w:p>
    <w:p>
      <w:pPr>
        <w:ind w:left="0" w:right="0" w:firstLine="560"/>
        <w:spacing w:before="450" w:after="450" w:line="312" w:lineRule="auto"/>
      </w:pPr>
      <w:r>
        <w:rPr>
          <w:rFonts w:ascii="宋体" w:hAnsi="宋体" w:eastAsia="宋体" w:cs="宋体"/>
          <w:color w:val="000"/>
          <w:sz w:val="28"/>
          <w:szCs w:val="28"/>
        </w:rPr>
        <w:t xml:space="preserve">电影一开头，就是主角天仇面朝大海，高喊：努力!奋斗!奠定了小人物的励志故事这一基调。主角是个跑龙套的，全副身家只不过几百块加块表加本书。他只是跑龙套的，但他每次出入片场都是西装打tie，他不妄自菲薄，他一次次地强调“其实我是一个演员”，他以演员的自我修养要求自己，认真对待每一个角色;他穷，一百块相当于他几分之一的身家，但他补偿那位被敲竹杠的老婆婆时没有丝毫犹豫，人性内在的善良从来与外在的身份、物质无关;他卑微、低贱，但是属于他的东西他一定会拿回来，即使有刀架在脖子上，那三份盒饭他也要拿回来，这是一个人的尊严;他孤傲清高，他无视那些看不懂他的人，依旧按照他的方式去表演，他相信会有懂他的人，于是回家默默拿起《演员的自我修养》。他脸皮厚到我望尘莫及，在他身上看不到一丝虚荣心，没有比较，没有名利，他只是追求一个演员的梦。</w:t>
      </w:r>
    </w:p>
    <w:p>
      <w:pPr>
        <w:ind w:left="0" w:right="0" w:firstLine="560"/>
        <w:spacing w:before="450" w:after="450" w:line="312" w:lineRule="auto"/>
      </w:pPr>
      <w:r>
        <w:rPr>
          <w:rFonts w:ascii="宋体" w:hAnsi="宋体" w:eastAsia="宋体" w:cs="宋体"/>
          <w:color w:val="000"/>
          <w:sz w:val="28"/>
          <w:szCs w:val="28"/>
        </w:rPr>
        <w:t xml:space="preserve">这部电影讲的是个辛酸故事，周星驰想说的也许是《蝙蝠侠：the dark knight 》里小丑的那句台词：do you wanna know howi got these scars ?本是悲剧，但他却拍成了一部喜剧，而观众也混然不觉。周星驰说过，我搞笑是因为我内心忧郁，我要拼命让自己开心起来。</w:t>
      </w:r>
    </w:p>
    <w:p>
      <w:pPr>
        <w:ind w:left="0" w:right="0" w:firstLine="560"/>
        <w:spacing w:before="450" w:after="450" w:line="312" w:lineRule="auto"/>
      </w:pPr>
      <w:r>
        <w:rPr>
          <w:rFonts w:ascii="宋体" w:hAnsi="宋体" w:eastAsia="宋体" w:cs="宋体"/>
          <w:color w:val="000"/>
          <w:sz w:val="28"/>
          <w:szCs w:val="28"/>
        </w:rPr>
        <w:t xml:space="preserve">爱默生举过一个例子：正当喜剧演员卡里尼使整个城的人笑痛肚子的时候，有一个病人去找城里的医生，治疗他致命的忧郁症。医生劝他到戏院去看卡里尼的表演，他回答：“我就是卡里尼。”</w:t>
      </w:r>
    </w:p>
    <w:p>
      <w:pPr>
        <w:ind w:left="0" w:right="0" w:firstLine="560"/>
        <w:spacing w:before="450" w:after="450" w:line="312" w:lineRule="auto"/>
      </w:pPr>
      <w:r>
        <w:rPr>
          <w:rFonts w:ascii="宋体" w:hAnsi="宋体" w:eastAsia="宋体" w:cs="宋体"/>
          <w:color w:val="000"/>
          <w:sz w:val="28"/>
          <w:szCs w:val="28"/>
        </w:rPr>
        <w:t xml:space="preserve">周星驰在戏里和戏外判若两人，他的眼神和每部电影背后都有一丝忧郁，他是一个深沉的人，甚少有人看懂他的幽默，理解他的深刻。虽然他总有负面新闻，我相信里面肯定有误会有炒作有诽谤，但不见他出来澄清过一次，因为他不屑，正如天仇一样不屑让看不懂他的人理解他。</w:t>
      </w:r>
    </w:p>
    <w:p>
      <w:pPr>
        <w:ind w:left="0" w:right="0" w:firstLine="560"/>
        <w:spacing w:before="450" w:after="450" w:line="312" w:lineRule="auto"/>
      </w:pPr>
      <w:r>
        <w:rPr>
          <w:rFonts w:ascii="宋体" w:hAnsi="宋体" w:eastAsia="宋体" w:cs="宋体"/>
          <w:color w:val="000"/>
          <w:sz w:val="28"/>
          <w:szCs w:val="28"/>
        </w:rPr>
        <w:t xml:space="preserve">可能生活本身就是一场悲剧，生命本身就是无意义的，但我并不愿意承认。生活不是悲剧，它是一场“搏斗”。我们生活来做什么?或者说我们为什么要有这生命?罗曼罗兰的回答是“为的是来征服它”。鲁迅的回答是“真的猛士，敢于直面惨淡的人生，敢于正视淋漓的鲜血”。可能这也是周星驰把它拍成喜剧的原因吧，嗯，“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2024-09-20T17:04:40+08:00</dcterms:created>
  <dcterms:modified xsi:type="dcterms:W3CDTF">2024-09-20T17:04:40+08:00</dcterms:modified>
</cp:coreProperties>
</file>

<file path=docProps/custom.xml><?xml version="1.0" encoding="utf-8"?>
<Properties xmlns="http://schemas.openxmlformats.org/officeDocument/2006/custom-properties" xmlns:vt="http://schemas.openxmlformats.org/officeDocument/2006/docPropsVTypes"/>
</file>