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2024年事业单位转正自我鉴定</w:t>
      </w:r>
      <w:bookmarkEnd w:id="1"/>
    </w:p>
    <w:p>
      <w:pPr>
        <w:jc w:val="center"/>
        <w:spacing w:before="0" w:after="450"/>
      </w:pPr>
      <w:r>
        <w:rPr>
          <w:rFonts w:ascii="Arial" w:hAnsi="Arial" w:eastAsia="Arial" w:cs="Arial"/>
          <w:color w:val="999999"/>
          <w:sz w:val="20"/>
          <w:szCs w:val="20"/>
        </w:rPr>
        <w:t xml:space="preserve">来源：网络  作者：落梅无痕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转正定级自我鉴定范文：又是一个凤凰花吐露艳红的季节。转眼间，离开大学校园已经整整一年了，下面是小编整理的关于2024年事业单位转正自我鉴定，欢迎借鉴!  2024年事业单位转正自我鉴定范文一  在经历了离开校园生活的第一次社会挑战，在进行...</w:t>
      </w:r>
    </w:p>
    <w:p>
      <w:pPr>
        <w:ind w:left="0" w:right="0" w:firstLine="560"/>
        <w:spacing w:before="450" w:after="450" w:line="312" w:lineRule="auto"/>
      </w:pPr>
      <w:r>
        <w:rPr>
          <w:rFonts w:ascii="宋体" w:hAnsi="宋体" w:eastAsia="宋体" w:cs="宋体"/>
          <w:color w:val="000"/>
          <w:sz w:val="28"/>
          <w:szCs w:val="28"/>
        </w:rPr>
        <w:t xml:space="preserve">转正定级自我鉴定范文：又是一个凤凰花吐露艳红的季节。转眼间，离开大学校园已经整整一年了，下面是小编整理的关于2024年事业单位转正自我鉴定，欢迎借鉴!</w:t>
      </w:r>
    </w:p>
    <w:p>
      <w:pPr>
        <w:ind w:left="0" w:right="0" w:firstLine="560"/>
        <w:spacing w:before="450" w:after="450" w:line="312" w:lineRule="auto"/>
      </w:pPr>
      <w:r>
        <w:rPr>
          <w:rFonts w:ascii="宋体" w:hAnsi="宋体" w:eastAsia="宋体" w:cs="宋体"/>
          <w:color w:val="000"/>
          <w:sz w:val="28"/>
          <w:szCs w:val="28"/>
        </w:rPr>
        <w:t xml:space="preserve">2024年事业单位转正自我鉴定范文一</w:t>
      </w:r>
    </w:p>
    <w:p>
      <w:pPr>
        <w:ind w:left="0" w:right="0" w:firstLine="560"/>
        <w:spacing w:before="450" w:after="450" w:line="312" w:lineRule="auto"/>
      </w:pPr>
      <w:r>
        <w:rPr>
          <w:rFonts w:ascii="宋体" w:hAnsi="宋体" w:eastAsia="宋体" w:cs="宋体"/>
          <w:color w:val="000"/>
          <w:sz w:val="28"/>
          <w:szCs w:val="28"/>
        </w:rPr>
        <w:t xml:space="preserve">在经历了离开校园生活的第一次社会挑战，在进行了努力奋斗的工作后，紧接着就是想要的成果了，我的转正定级自我鉴定在这里总结，我新的工作挑战也将从这里开始。以下是转正定级自我鉴定范本，仅供参考。</w:t>
      </w:r>
    </w:p>
    <w:p>
      <w:pPr>
        <w:ind w:left="0" w:right="0" w:firstLine="560"/>
        <w:spacing w:before="450" w:after="450" w:line="312" w:lineRule="auto"/>
      </w:pPr>
      <w:r>
        <w:rPr>
          <w:rFonts w:ascii="宋体" w:hAnsi="宋体" w:eastAsia="宋体" w:cs="宋体"/>
          <w:color w:val="000"/>
          <w:sz w:val="28"/>
          <w:szCs w:val="28"/>
        </w:rPr>
        <w:t xml:space="preserve">转正定级自我鉴定范文：又是一个凤凰花吐露艳红的季节。转眼间，离开大学校园已经整整一年了，人生列车在不断地疾驰前行，学生时代的点滴记忆就像车窗外的风景，在我的脑海里渐渐模糊远去，迎接我的是一个又一个人生的十字路口。</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毛泽东思想，邓小平理论，xx三个代表重要思想，自觉树立高尚的世界观、人生观，树立社会社会主义荣辱观，用先进的思想武装自己，使自己一步步地向着先进前行。 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路桥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广东同望科技股份有限公司的学习，是我迈入职场的第一步。在这家专注于公路交通行业及工程建设领域的公司里，我系统学习了公路工程造价管理系统、计量支付管理系统等软件的基本操作和常见问题的解决办法，以及基本的客服行为规范。软件涉及到的业务知识是我之前从未接触过的，我除了在私下里花大量的时间去熟悉并了解相关的路桥知识外，专业和非专业上不懂的问题还虚心地向同事学习请教，不断提高充实自己。这使我在较短的时间内适应了公司的工作环境，也熟悉了公司的整个操作流程,取得了比较大的进步。学成回到厦门后，我负责了仙岳路东段(湖边水库--五石路)道路工程、厦大人行隧道工程、海新路二期(海沧农场--角嵩路)道路工程、环东海域同安段/集美段、疏港路高架桥等项目简易版计量支付项目的前期现场培训和后继技术支持服务，通过一段时间的锻炼，我对同望的软件尤其是计量支付软件有了较为深刻的理解，和用户的沟通能力也有所提高。之后，我还被派驻到福州办事处，承担了福州长乐国际机场高速路一期工程以及湾边特大桥互通立交及接线工程的标准版计量支付软件技术支持服务，在这期间我还尝试着做了一段时间的销售工作，通过电话或上门的形式拜访了新老用户，到浦南高速b、c标段的项目指挥部推介同望产品，协助经理做好福建省高速公路建设管理系统的述标、开标工作等。</w:t>
      </w:r>
    </w:p>
    <w:p>
      <w:pPr>
        <w:ind w:left="0" w:right="0" w:firstLine="560"/>
        <w:spacing w:before="450" w:after="450" w:line="312" w:lineRule="auto"/>
      </w:pPr>
      <w:r>
        <w:rPr>
          <w:rFonts w:ascii="宋体" w:hAnsi="宋体" w:eastAsia="宋体" w:cs="宋体"/>
          <w:color w:val="000"/>
          <w:sz w:val="28"/>
          <w:szCs w:val="28"/>
        </w:rPr>
        <w:t xml:space="preserve">由于公司内部的调整，今年5月我又被安排回厦门，初步定位是软件研发。目前被安排在厦门网捷软件有限公司跟班学习，对sql数据库编程和erp企业信息化管理软件的理念有了一定深度的理解，在技术方面有了较为明显的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2024年事业单位转正自我鉴定范文二</w:t>
      </w:r>
    </w:p>
    <w:p>
      <w:pPr>
        <w:ind w:left="0" w:right="0" w:firstLine="560"/>
        <w:spacing w:before="450" w:after="450" w:line="312" w:lineRule="auto"/>
      </w:pPr>
      <w:r>
        <w:rPr>
          <w:rFonts w:ascii="宋体" w:hAnsi="宋体" w:eastAsia="宋体" w:cs="宋体"/>
          <w:color w:val="000"/>
          <w:sz w:val="28"/>
          <w:szCs w:val="28"/>
        </w:rPr>
        <w:t xml:space="preserve">时光如梭，我参加工作已将近一年。在一年里，在领导的关心指导下，在同事的耐心帮助下，我通过虚心学习和努力工作，不仅提高了实际工作能力，还积累了丰富经验。下面我把任职以来的工作做下简要的总结。</w:t>
      </w:r>
    </w:p>
    <w:p>
      <w:pPr>
        <w:ind w:left="0" w:right="0" w:firstLine="560"/>
        <w:spacing w:before="450" w:after="450" w:line="312" w:lineRule="auto"/>
      </w:pPr>
      <w:r>
        <w:rPr>
          <w:rFonts w:ascii="宋体" w:hAnsi="宋体" w:eastAsia="宋体" w:cs="宋体"/>
          <w:color w:val="000"/>
          <w:sz w:val="28"/>
          <w:szCs w:val="28"/>
        </w:rPr>
        <w:t xml:space="preserve">思想纪律方面：</w:t>
      </w:r>
    </w:p>
    <w:p>
      <w:pPr>
        <w:ind w:left="0" w:right="0" w:firstLine="560"/>
        <w:spacing w:before="450" w:after="450" w:line="312" w:lineRule="auto"/>
      </w:pPr>
      <w:r>
        <w:rPr>
          <w:rFonts w:ascii="宋体" w:hAnsi="宋体" w:eastAsia="宋体" w:cs="宋体"/>
          <w:color w:val="000"/>
          <w:sz w:val="28"/>
          <w:szCs w:val="28"/>
        </w:rPr>
        <w:t xml:space="preserve">在职之间，我严格遵守集团公司各项规章制度，按时上下班，对工作认真负责，拥护集团公司的发展事业，积极地向集团公司靠拢。平时遵纪守法，爱护公共财产，乐于助人，人际关系融洽，并积极参与集团公司举办的各种公益活动。 工作业务方面：</w:t>
      </w:r>
    </w:p>
    <w:p>
      <w:pPr>
        <w:ind w:left="0" w:right="0" w:firstLine="560"/>
        <w:spacing w:before="450" w:after="450" w:line="312" w:lineRule="auto"/>
      </w:pPr>
      <w:r>
        <w:rPr>
          <w:rFonts w:ascii="宋体" w:hAnsi="宋体" w:eastAsia="宋体" w:cs="宋体"/>
          <w:color w:val="000"/>
          <w:sz w:val="28"/>
          <w:szCs w:val="28"/>
        </w:rPr>
        <w:t xml:space="preserve">对于刚踏上工作岗位的我，实际操作经验少是事实。因此，在平时的工作中，我虚心地向领导和同事门学习请教。在他们的帮助下，我充分的将所学理论知识应用到实际工作中，既能独立完成单项工作任务，又能与他们合作，团队协作完成复杂的任务同，从中我积累了不少的实战经验。我还在领导的指示下，发挥制作动态网站的特长，成功的与领导一起将集团公司内部信息.com网站静态版改版成动态版。一年下来，我掌握了大量的计算机软件和硬件的日常维护技巧，巩固了局域网组建和维护的知识，实际动手能力得到很大的提高，在集团公司内遇到的专业问题，已基本上能独立解决。 总之，我深深地了解到，我今天的成绩和进步与领导的指导和同事帮助是分不开的。今后，我将进一步加强技术学习，扎实工作，充分发挥个人所长，为集团公司再创佳绩作另再附上一份企业在职员工的工作自我鉴定范文</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w:t>
      </w:r>
    </w:p>
    <w:p>
      <w:pPr>
        <w:ind w:left="0" w:right="0" w:firstLine="560"/>
        <w:spacing w:before="450" w:after="450" w:line="312" w:lineRule="auto"/>
      </w:pPr>
      <w:r>
        <w:rPr>
          <w:rFonts w:ascii="宋体" w:hAnsi="宋体" w:eastAsia="宋体" w:cs="宋体"/>
          <w:color w:val="000"/>
          <w:sz w:val="28"/>
          <w:szCs w:val="28"/>
        </w:rPr>
        <w:t xml:space="preserve">提高，并于xx年参加全国中级经济师资格考试，顺利通过同时被行里聘为中级师。在多年的业务知识考核当中，每次会计业务资格考试都达到1级水平。转正定级自我鉴定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2024-10-06T13:32:00+08:00</dcterms:created>
  <dcterms:modified xsi:type="dcterms:W3CDTF">2024-10-06T13:32:00+08:00</dcterms:modified>
</cp:coreProperties>
</file>

<file path=docProps/custom.xml><?xml version="1.0" encoding="utf-8"?>
<Properties xmlns="http://schemas.openxmlformats.org/officeDocument/2006/custom-properties" xmlns:vt="http://schemas.openxmlformats.org/officeDocument/2006/docPropsVTypes"/>
</file>