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幼儿园家访工作总结大班(3篇)</w:t>
      </w:r>
      <w:bookmarkEnd w:id="1"/>
    </w:p>
    <w:p>
      <w:pPr>
        <w:jc w:val="center"/>
        <w:spacing w:before="0" w:after="450"/>
      </w:pPr>
      <w:r>
        <w:rPr>
          <w:rFonts w:ascii="Arial" w:hAnsi="Arial" w:eastAsia="Arial" w:cs="Arial"/>
          <w:color w:val="999999"/>
          <w:sz w:val="20"/>
          <w:szCs w:val="20"/>
        </w:rPr>
        <w:t xml:space="preserve">来源：网络  作者：情深意重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幼儿园家访工作总结大班篇一在中班下学期，我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幼儿园家访工作总结大班篇一</w:t>
      </w:r>
    </w:p>
    <w:p>
      <w:pPr>
        <w:ind w:left="0" w:right="0" w:firstLine="560"/>
        <w:spacing w:before="450" w:after="450" w:line="312" w:lineRule="auto"/>
      </w:pPr>
      <w:r>
        <w:rPr>
          <w:rFonts w:ascii="宋体" w:hAnsi="宋体" w:eastAsia="宋体" w:cs="宋体"/>
          <w:color w:val="000"/>
          <w:sz w:val="28"/>
          <w:szCs w:val="28"/>
        </w:rPr>
        <w:t xml:space="preserve">在中班下学期，我班增进四名新生。以面访的形式，我们主要是了解幼儿的基本情况，向家长宣传幼儿园及教师的教育理念，根据家长的提问进行适当地解答帮助，告知家长我们的交流途径有很多主要包括成长册、电话、家长园地等。同时希望我们的家长能够配和班级老师做好各项工作，随时联系，随时沟通。</w:t>
      </w:r>
    </w:p>
    <w:p>
      <w:pPr>
        <w:ind w:left="0" w:right="0" w:firstLine="560"/>
        <w:spacing w:before="450" w:after="450" w:line="312" w:lineRule="auto"/>
      </w:pPr>
      <w:r>
        <w:rPr>
          <w:rFonts w:ascii="宋体" w:hAnsi="宋体" w:eastAsia="宋体" w:cs="宋体"/>
          <w:color w:val="000"/>
          <w:sz w:val="28"/>
          <w:szCs w:val="28"/>
        </w:rPr>
        <w:t xml:space="preserve">新生基本情况：一名女孩子性格内向，胆小，体质比较弱，自己不太会单独吃饭，自理能力较弱，以前上过幼儿园由于体质弱经常请假，在园时间相对较少。另一名女孩子，性格活泼，外向。一名男孩子不太会说普通话，父母接送较晚，另一名则牙齿不太好。</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交流，了解到所访问的幼儿;1）孩子基本的自理能力提高了;2）语言表达能力提高了;3）通过了解更多的家长开始对孩子进行兴趣培养。家长们开始计划培养孩子的兴趣，孩子的兴趣较广泛在绘画、乐器、英语、表演、舞蹈等方面有所涉猎。对于家长来说让孩子在课外学一些东西我们还是比较赞成的，但我们也提出了建议还是希望以孩子的兴趣为主，不要给孩子过多的压力，毕竟只有孩子愿意学才会有成果。</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夏夏耐挫力较弱，悦悦性格内向，交往力不强，申申缺乏足够的自信心等等。经过沟通我们进一步了解不同幼儿身上存在的不足，今后需要我们因材施教，同时也提出建议希望得到家长的配合与支持，帮助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多数的幼儿通过一个寒假的放松之后，原本良好的作息时间有所打乱，针对这一现象我们对家长进行提醒，控制孩子的作息规律，通过家园合作尽快将孩子的时间调整过来，以便更快的适应。</w:t>
      </w:r>
    </w:p>
    <w:p>
      <w:pPr>
        <w:ind w:left="0" w:right="0" w:firstLine="560"/>
        <w:spacing w:before="450" w:after="450" w:line="312" w:lineRule="auto"/>
      </w:pPr>
      <w:r>
        <w:rPr>
          <w:rFonts w:ascii="宋体" w:hAnsi="宋体" w:eastAsia="宋体" w:cs="宋体"/>
          <w:color w:val="000"/>
          <w:sz w:val="28"/>
          <w:szCs w:val="28"/>
        </w:rPr>
        <w:t xml:space="preserve">通过与每位家长的交流，让我们感受到了家长对自己孩子各个方面的殷切期望。无论这些期望是关于一生健康快乐还是将来能成为一名优秀的人才，这其中所饱含的浓浓爱意，让我们倍受感动和鼓舞，所以我们期望自己今后能够竭己所能，使每一个孩子在人生这个最重要的中班阶段得到最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幼儿园家访工作总结大班篇二</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教育是个大家庭。学校、家庭、社会应共同承担起教育的责任，各司其职并互相促进。</w:t>
      </w:r>
    </w:p>
    <w:p>
      <w:pPr>
        <w:ind w:left="0" w:right="0" w:firstLine="560"/>
        <w:spacing w:before="450" w:after="450" w:line="312" w:lineRule="auto"/>
      </w:pPr>
      <w:r>
        <w:rPr>
          <w:rFonts w:ascii="宋体" w:hAnsi="宋体" w:eastAsia="宋体" w:cs="宋体"/>
          <w:color w:val="000"/>
          <w:sz w:val="28"/>
          <w:szCs w:val="28"/>
        </w:rPr>
        <w:t xml:space="preserve">作为幼儿教师，在思想上充分意识到了解幼儿，了解幼儿家庭情况对于今后的保教工作、幼儿管理工作的重要意义。因此，在我园领导的指导下，各位老师怀着极大的热忱积极参加了家访活动。</w:t>
      </w:r>
    </w:p>
    <w:p>
      <w:pPr>
        <w:ind w:left="0" w:right="0" w:firstLine="560"/>
        <w:spacing w:before="450" w:after="450" w:line="312" w:lineRule="auto"/>
      </w:pPr>
      <w:r>
        <w:rPr>
          <w:rFonts w:ascii="宋体" w:hAnsi="宋体" w:eastAsia="宋体" w:cs="宋体"/>
          <w:color w:val="000"/>
          <w:sz w:val="28"/>
          <w:szCs w:val="28"/>
        </w:rPr>
        <w:t xml:space="preserve">在家访前老师们做了充分准备，制订了家访计划，针对每一名幼儿的特点，设计好内容，预先通知家长，约定时间。按照园里的部署，认真完成家访任务。家访时我们做到了态度和蔼可亲、语言简洁易通、不让家长感到拘束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老师们发现多数家长的综合素质还不高，在教育子女时，缺乏教育学、心理学等方面的知识。有的家长还习惯于传统的“棍棒教育”，只要幼儿不听话就打一顿再说。有的家长还无法理解幼儿日益增长的“自我”意识，凡事搞包办，助长了子女依赖性、惰性的蔓延。有的家长对幼儿是百依百顺，当做小皇帝，在日常生活中没有与孩子进行经常的多方位的思想情感交流等等。这些都需要我们老师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老师们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因此，在今后的日子里，老师们将一如既往地，抱着极大的热情参加家访活动，使自己迅速成长起来，同时坚信家访活动是对我园、对教师、对幼儿都有益的活动，领导的积极组织，教师的积极参加，家长的积极配合，会让我们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幼儿园家访工作总结大班篇三</w:t>
      </w:r>
    </w:p>
    <w:p>
      <w:pPr>
        <w:ind w:left="0" w:right="0" w:firstLine="560"/>
        <w:spacing w:before="450" w:after="450" w:line="312" w:lineRule="auto"/>
      </w:pPr>
      <w:r>
        <w:rPr>
          <w:rFonts w:ascii="宋体" w:hAnsi="宋体" w:eastAsia="宋体" w:cs="宋体"/>
          <w:color w:val="000"/>
          <w:sz w:val="28"/>
          <w:szCs w:val="28"/>
        </w:rPr>
        <w:t xml:space="preserve">对幼儿园小朋友们的成长来说，老师与家长是最具有影响力的两大群体。想要把老师与家长对幼儿的这种影响力发挥到最大，就需要两者之间默契的配合与及时的沟通。因此，我对我们班上的小朋友们进行了家访，在这个过程中，我受益匪浅。</w:t>
      </w:r>
    </w:p>
    <w:p>
      <w:pPr>
        <w:ind w:left="0" w:right="0" w:firstLine="560"/>
        <w:spacing w:before="450" w:after="450" w:line="312" w:lineRule="auto"/>
      </w:pPr>
      <w:r>
        <w:rPr>
          <w:rFonts w:ascii="宋体" w:hAnsi="宋体" w:eastAsia="宋体" w:cs="宋体"/>
          <w:color w:val="000"/>
          <w:sz w:val="28"/>
          <w:szCs w:val="28"/>
        </w:rPr>
        <w:t xml:space="preserve">当家长们接到家访的通知时，都表示出了积极与热情，因此，家访进行得非常顺利。在与家长的沟通交流当中，我惊讶地发现，孩子们在幼儿园与家中呈现出两种活动状态，而这两种状态往往相差甚远。</w:t>
      </w:r>
    </w:p>
    <w:p>
      <w:pPr>
        <w:ind w:left="0" w:right="0" w:firstLine="560"/>
        <w:spacing w:before="450" w:after="450" w:line="312" w:lineRule="auto"/>
      </w:pPr>
      <w:r>
        <w:rPr>
          <w:rFonts w:ascii="宋体" w:hAnsi="宋体" w:eastAsia="宋体" w:cs="宋体"/>
          <w:color w:val="000"/>
          <w:sz w:val="28"/>
          <w:szCs w:val="28"/>
        </w:rPr>
        <w:t xml:space="preserve">我们班上有一个非常文静、内向的小女孩xx，她常常在父母送她进幼儿园并离开之后一个人躲在角落里哭泣，有需要也不敢举手说明，但是她的父母告诉我，这个孩子在家中是长辈们的开心果，是个乐观积极的孩子。类似xx的情况我在其他几个孩子的父母口中也发现了。这使我很惊讶也非常焦虑，孩子在幼儿园隐藏了自己阳光积极的一面，而变得胆小内向，我就这个问题及时地与他们的父母进行了沟通，细致地了解了孩子在家的生活状态，并且与家长共同分析了孩子这种行为的心理状态。</w:t>
      </w:r>
    </w:p>
    <w:p>
      <w:pPr>
        <w:ind w:left="0" w:right="0" w:firstLine="560"/>
        <w:spacing w:before="450" w:after="450" w:line="312" w:lineRule="auto"/>
      </w:pPr>
      <w:r>
        <w:rPr>
          <w:rFonts w:ascii="宋体" w:hAnsi="宋体" w:eastAsia="宋体" w:cs="宋体"/>
          <w:color w:val="000"/>
          <w:sz w:val="28"/>
          <w:szCs w:val="28"/>
        </w:rPr>
        <w:t xml:space="preserve">我发现，导致这种情况的一个重要原因是孩子对家庭环境强烈地依赖与信任，从而加强了他们对幼儿园环境的陌生感。在家中父母对孩子全方位的关爱与照顾，让孩子在面对较为陌生的环境时无法找到那种熟悉的依赖感，因此封闭了自己。面对这样的情况我与家长们达成共识，家庭与幼儿园两个方面相互配合，家长要逐渐培养孩子独立的能力，让孩子学会面对陌生的环境，接触陌生的同伴。</w:t>
      </w:r>
    </w:p>
    <w:p>
      <w:pPr>
        <w:ind w:left="0" w:right="0" w:firstLine="560"/>
        <w:spacing w:before="450" w:after="450" w:line="312" w:lineRule="auto"/>
      </w:pPr>
      <w:r>
        <w:rPr>
          <w:rFonts w:ascii="宋体" w:hAnsi="宋体" w:eastAsia="宋体" w:cs="宋体"/>
          <w:color w:val="000"/>
          <w:sz w:val="28"/>
          <w:szCs w:val="28"/>
        </w:rPr>
        <w:t xml:space="preserve">幼儿园作为孩子知识启蒙的沃土，要为孩子今后的深入学习打下一定的基础，启发孩子学习求知的意识。这次家访我就孩子的学习与家长进行了交流。家长们反映孩子学习知识的态度主要是依据知识本身的趣味性而确定的。有趣的知识或者以游戏的形式表现出来的知识，孩子比较乐于接受，相反，死板的、硬性的问题则遭到了孩子们的排斥。同时，我发现，孩子们对知识本身并没有过多的渴求意识，而是对于该知识相关联的附带价值表示关注，例如，学习知识之后所获得的奖励或者来自于父母的表扬等等。</w:t>
      </w:r>
    </w:p>
    <w:p>
      <w:pPr>
        <w:ind w:left="0" w:right="0" w:firstLine="560"/>
        <w:spacing w:before="450" w:after="450" w:line="312" w:lineRule="auto"/>
      </w:pPr>
      <w:r>
        <w:rPr>
          <w:rFonts w:ascii="宋体" w:hAnsi="宋体" w:eastAsia="宋体" w:cs="宋体"/>
          <w:color w:val="000"/>
          <w:sz w:val="28"/>
          <w:szCs w:val="28"/>
        </w:rPr>
        <w:t xml:space="preserve">孩子们在家庭中所表现出来的对于学习知识的意识与他们在幼儿园所表现出来的具有较高的一致性。</w:t>
      </w:r>
    </w:p>
    <w:p>
      <w:pPr>
        <w:ind w:left="0" w:right="0" w:firstLine="560"/>
        <w:spacing w:before="450" w:after="450" w:line="312" w:lineRule="auto"/>
      </w:pPr>
      <w:r>
        <w:rPr>
          <w:rFonts w:ascii="宋体" w:hAnsi="宋体" w:eastAsia="宋体" w:cs="宋体"/>
          <w:color w:val="000"/>
          <w:sz w:val="28"/>
          <w:szCs w:val="28"/>
        </w:rPr>
        <w:t xml:space="preserve">在幼儿园中，孩子们依然关注老师手中的奖励或者伴随而来的玩乐的时间，只有极少数孩子表现出对于知识本身的好奇与渴望。特别是针对学习过的知识，大多数孩子不再表现出关心与重视。 从这个体会中我发现，提高孩子的求知意识是较为重要的。只有培养孩子的学习意识，才能更好地为他们将来的学习打下坚实的基础，这就需要家长与老师的配合，从课堂上与生活上全方位地提高孩子的学习意识，更好地促进孩子的思维发展。</w:t>
      </w:r>
    </w:p>
    <w:p>
      <w:pPr>
        <w:ind w:left="0" w:right="0" w:firstLine="560"/>
        <w:spacing w:before="450" w:after="450" w:line="312" w:lineRule="auto"/>
      </w:pPr>
      <w:r>
        <w:rPr>
          <w:rFonts w:ascii="宋体" w:hAnsi="宋体" w:eastAsia="宋体" w:cs="宋体"/>
          <w:color w:val="000"/>
          <w:sz w:val="28"/>
          <w:szCs w:val="28"/>
        </w:rPr>
        <w:t xml:space="preserve">通过这次家访，大大加深了老师与家长的默契与信任。在与家长的交流当中，我深刻地体会到了作为家长的用心良苦。他们对孩子有多么爱护，对我们的信任就有多么大，给予我们的责任就有多么重。在老师理解家长并且感谢家长给予的这份信任的同时，家访工作也让家长们充分地认识了教师工作的难度，需要家长们给予全力的支持。可以说家访让老师和家长彼此走近了，让老师和孩子们走近了，让这样三个独立的个体紧密地联系起来，把每个人的力量都发挥到最大，一切为了孩子。</w:t>
      </w:r>
    </w:p>
    <w:p>
      <w:pPr>
        <w:ind w:left="0" w:right="0" w:firstLine="560"/>
        <w:spacing w:before="450" w:after="450" w:line="312" w:lineRule="auto"/>
      </w:pPr>
      <w:r>
        <w:rPr>
          <w:rFonts w:ascii="宋体" w:hAnsi="宋体" w:eastAsia="宋体" w:cs="宋体"/>
          <w:color w:val="000"/>
          <w:sz w:val="28"/>
          <w:szCs w:val="28"/>
        </w:rPr>
        <w:t xml:space="preserve">经过与家长们的交流，我意识到家访工作是非常重要的，是不可替代的，只有彼此信任，彼此交流，才能让孩子们的明天更加灿烂。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