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2024年产科护士个人总结优质</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产科护士个人总结篇一</w:t>
      </w:r>
    </w:p>
    <w:p>
      <w:pPr>
        <w:ind w:left="0" w:right="0" w:firstLine="560"/>
        <w:spacing w:before="450" w:after="450" w:line="312" w:lineRule="auto"/>
      </w:pPr>
      <w:r>
        <w:rPr>
          <w:rFonts w:ascii="宋体" w:hAnsi="宋体" w:eastAsia="宋体" w:cs="宋体"/>
          <w:color w:val="000"/>
          <w:sz w:val="28"/>
          <w:szCs w:val="28"/>
        </w:rPr>
        <w:t xml:space="preserve">怀揣着对“白衣天使”这个称号的神往，__年2月1号，我带着新奇与紧张的心情踏进了卫生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枉然不知所措的感觉，对于护理工作处于比较陌生的状态，看着护士们忙忙碌碌的身影，有着良好操作技术和各种护理工作能力，我才更全面地了解护理工作，更具体的了解这个行业，在这里我学会了适应新环境，在陌生环境中成长和生存。护士工作是非常繁重与杂乱的，尽管在未来之前也有所了解解，但在观察病房之后，感触又更深了，的确，护士们的工作很零碎杂乱。还可以说是很低微，可是透过多数人的不理解，我们发现护士有着其独特的魅力，医院不可能没有护士，这就说明了护士的重要性。医生离不开护士，病人离不开护士，整个环境都离不开护士。因此，我们应该树立正确的职业道德观，养成良好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也是病人，了解甚深的是各种疾病，掌握透彻的是各种基础护理操作，如：铺床，老师说了，铺床一定要平整，病人才能睡个安稳觉，床铺不是每天都换，但每天都会清扫。这也是为病人健康着想，有时候一些病重的病人无法翻身，护士也要尽力让其翻身，为其打扫床铺;量血压看似简单，但也一定要认真，护士长还给我们介绍了量体温和测血糖的方法，量体温时一定擦干腋下汗液;测血糖时，医院糖尿病人在饭前饭后都要测血糖，虽方法简单，但易出问题，比如，指尖消毒，测血糖时一针见血，干脆利落，否则病人很痛苦。他们每天至少要侧六次血糖，只有十根指甲，指尖全是针孔，如果第一次血量不够，就得从新侧，这就无疑增加病人痛苦，还有什么导尿术，插胃管，口腔护理，静脉输液各种灌肠法等等。护士不仅要把病人照顾好，与病人和家属沟通交流也是一门技术，一门学问，病人就是上帝，无论怎么样，我么都不可以与病人吵架，我们的多多站在病人角度想想。有时候，病人要求与护士职责相互矛盾，护士必须懂得如何更好地与病人沟通，不能凡事都有着病人来，那样只会造成更严重的后果，和家属吵架时，护士应该避免不必要的争吵，选择沉默。家属吼骂护士忽视病人，而护士长却什么也不说，因为病人就是上帝。</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省就是一个长期坚持，不断探索的过程，一年半后的我们也要离开校园，踏入社会，然而社会看重的不仅是所学的书本知识，更多的是看重我们是否掌握了适应社会的能力，一旦踏入社会，我们必须去适应，去融入，那么怎么做呢，怎么样才能学以致用呢，就显得极其重要。其中最重要的一点就是我们要有踏实的基本功，以知识为后盾，以不变应万变，而这些都是我们在校学习的主要目的。等到大三，都是在医院实习，虽然只有一年的时间，但确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所以，我们必须在校期间尽可能多的学，只有这样，我们才能够更好地适应社会，才能经得起社会残酷的考验，不被淘汰。</w:t>
      </w:r>
    </w:p>
    <w:p>
      <w:pPr>
        <w:ind w:left="0" w:right="0" w:firstLine="560"/>
        <w:spacing w:before="450" w:after="450" w:line="312" w:lineRule="auto"/>
      </w:pPr>
      <w:r>
        <w:rPr>
          <w:rFonts w:ascii="黑体" w:hAnsi="黑体" w:eastAsia="黑体" w:cs="黑体"/>
          <w:color w:val="000000"/>
          <w:sz w:val="34"/>
          <w:szCs w:val="34"/>
          <w:b w:val="1"/>
          <w:bCs w:val="1"/>
        </w:rPr>
        <w:t xml:space="preserve">产科护士个人总结篇二</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护理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护理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护理岗位工作的实际情况，认真学习的护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护理岗位工作中我都本着认真负责的态度去对待每项工作。虽然开始由于经验不足和认识不够，觉得在护理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护理岗位工作的情况有了一个比较系统、全面的认知和了解。根据护理岗位工作的实际情况，结合自身的优势，把握工作的重点和难点， 尽心尽力</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护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护理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1.做好实习期工作计划，继续加强对护理岗位工作岗位各种制度和业务的学习，做到全面深入的了解各种制度和业务。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2024-11-08T17:43:13+08:00</dcterms:created>
  <dcterms:modified xsi:type="dcterms:W3CDTF">2024-11-08T17:43:13+08:00</dcterms:modified>
</cp:coreProperties>
</file>

<file path=docProps/custom.xml><?xml version="1.0" encoding="utf-8"?>
<Properties xmlns="http://schemas.openxmlformats.org/officeDocument/2006/custom-properties" xmlns:vt="http://schemas.openxmlformats.org/officeDocument/2006/docPropsVTypes"/>
</file>