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最新《伊索寓言》读书心得体会 伊索寓言初读体会(4篇)</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接下来我就给大家介绍一下如何才能写好一篇心得体会吧，我们一起来看一看吧。《伊索寓言》读书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 伊索寓言初读体会篇一</w:t>
      </w:r>
    </w:p>
    <w:p>
      <w:pPr>
        <w:ind w:left="0" w:right="0" w:firstLine="560"/>
        <w:spacing w:before="450" w:after="450" w:line="312" w:lineRule="auto"/>
      </w:pPr>
      <w:r>
        <w:rPr>
          <w:rFonts w:ascii="宋体" w:hAnsi="宋体" w:eastAsia="宋体" w:cs="宋体"/>
          <w:color w:val="000"/>
          <w:sz w:val="28"/>
          <w:szCs w:val="28"/>
        </w:rPr>
        <w:t xml:space="preserve">这则寓言讲的是一只小小的蚊子向森林——狮子宣战，竟然凭自己的机智最终战胜了凶猛的狮子。可是随后，蚊子便得意忘形地吹着喇叭，唱着凯歌不知天高地厚地飞走了。结果，被一只小小的蜘蛛网给粘住了。最终，成了蜘蛛的一顿美餐。在临死的时候，它悲叹道：“我已经战胜了强者，却被弱者所消灭。”</w:t>
      </w:r>
    </w:p>
    <w:p>
      <w:pPr>
        <w:ind w:left="0" w:right="0" w:firstLine="560"/>
        <w:spacing w:before="450" w:after="450" w:line="312" w:lineRule="auto"/>
      </w:pPr>
      <w:r>
        <w:rPr>
          <w:rFonts w:ascii="宋体" w:hAnsi="宋体" w:eastAsia="宋体" w:cs="宋体"/>
          <w:color w:val="000"/>
          <w:sz w:val="28"/>
          <w:szCs w:val="28"/>
        </w:rPr>
        <w:t xml:space="preserve">这则寓言告诉我们做人要谦逊，不能太骄傲了，因为骄兵必败。在笑过蚊子傻之后，忽然发现自己也不是这样子的吗?</w:t>
      </w:r>
    </w:p>
    <w:p>
      <w:pPr>
        <w:ind w:left="0" w:right="0" w:firstLine="560"/>
        <w:spacing w:before="450" w:after="450" w:line="312" w:lineRule="auto"/>
      </w:pPr>
      <w:r>
        <w:rPr>
          <w:rFonts w:ascii="宋体" w:hAnsi="宋体" w:eastAsia="宋体" w:cs="宋体"/>
          <w:color w:val="000"/>
          <w:sz w:val="28"/>
          <w:szCs w:val="28"/>
        </w:rPr>
        <w:t xml:space="preserve">在我平时的学习中，我的语文成绩一直不是很稳定。有时候在班上名列前茅，有时候就只能是比上不足，比下有余。过去也不知道到底是为什么。现在读了这则寓言，我忽然明白了——那是因为我太骄傲、太自满了。每当我考了个好成绩时，我总是洋洋得意地思量着怎么去跟爸爸、妈妈要奖品，思考着是奥特曼呢，还是要变形金刚;或者想着去哪儿玩，是去温州乐园呢，还是去江心西园;要不，就琢磨着要爸爸妈妈带我去瓯北吃肯德基。尾巴翘得太高了，也总是会折断的。所以，自己的语文成绩一直就像微风中的麦浪，波涛起伏，时高时低。看来不能在娶得一点小胜利的时候就忘记了自己姓什么、长什么样儿了。</w:t>
      </w:r>
    </w:p>
    <w:p>
      <w:pPr>
        <w:ind w:left="0" w:right="0" w:firstLine="560"/>
        <w:spacing w:before="450" w:after="450" w:line="312" w:lineRule="auto"/>
      </w:pPr>
      <w:r>
        <w:rPr>
          <w:rFonts w:ascii="宋体" w:hAnsi="宋体" w:eastAsia="宋体" w:cs="宋体"/>
          <w:color w:val="000"/>
          <w:sz w:val="28"/>
          <w:szCs w:val="28"/>
        </w:rPr>
        <w:t xml:space="preserve">而我们班的学习委员，无论考得多好，她都不骄傲。老师也常常表扬她，还号召大家要向她学习呢。</w:t>
      </w:r>
    </w:p>
    <w:p>
      <w:pPr>
        <w:ind w:left="0" w:right="0" w:firstLine="560"/>
        <w:spacing w:before="450" w:after="450" w:line="312" w:lineRule="auto"/>
      </w:pPr>
      <w:r>
        <w:rPr>
          <w:rFonts w:ascii="宋体" w:hAnsi="宋体" w:eastAsia="宋体" w:cs="宋体"/>
          <w:color w:val="000"/>
          <w:sz w:val="28"/>
          <w:szCs w:val="28"/>
        </w:rPr>
        <w:t xml:space="preserve">“虚心使人进步，骄傲使人落后，”这话不假!蚊子骄傲的代价是生命，而如果我骄傲自满了，那我的代价又将是什么呢?</w:t>
      </w:r>
    </w:p>
    <w:p>
      <w:pPr>
        <w:ind w:left="0" w:right="0" w:firstLine="560"/>
        <w:spacing w:before="450" w:after="450" w:line="312" w:lineRule="auto"/>
      </w:pPr>
      <w:r>
        <w:rPr>
          <w:rFonts w:ascii="宋体" w:hAnsi="宋体" w:eastAsia="宋体" w:cs="宋体"/>
          <w:color w:val="000"/>
          <w:sz w:val="28"/>
          <w:szCs w:val="28"/>
        </w:rPr>
        <w:t xml:space="preserve">《伊索寓言》以拟人化的动物、普通人以及神为主要表现。还有许多寓言，教人如何处世，如何做一个好人，怎样去辨别是非、好坏，怎样变得聪明，怎样变得智慧。</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 伊索寓言初读体会篇二</w:t>
      </w:r>
    </w:p>
    <w:p>
      <w:pPr>
        <w:ind w:left="0" w:right="0" w:firstLine="560"/>
        <w:spacing w:before="450" w:after="450" w:line="312" w:lineRule="auto"/>
      </w:pPr>
      <w:r>
        <w:rPr>
          <w:rFonts w:ascii="宋体" w:hAnsi="宋体" w:eastAsia="宋体" w:cs="宋体"/>
          <w:color w:val="000"/>
          <w:sz w:val="28"/>
          <w:szCs w:val="28"/>
        </w:rPr>
        <w:t xml:space="preserve">古希腊每一本寓言都是一颗星星，《伊索寓言》则是一颗璀璨的明星。在天空中绽放出万丈光芒。</w:t>
      </w:r>
    </w:p>
    <w:p>
      <w:pPr>
        <w:ind w:left="0" w:right="0" w:firstLine="560"/>
        <w:spacing w:before="450" w:after="450" w:line="312" w:lineRule="auto"/>
      </w:pPr>
      <w:r>
        <w:rPr>
          <w:rFonts w:ascii="宋体" w:hAnsi="宋体" w:eastAsia="宋体" w:cs="宋体"/>
          <w:color w:val="000"/>
          <w:sz w:val="28"/>
          <w:szCs w:val="28"/>
        </w:rPr>
        <w:t xml:space="preserve">《伊索寓言》里的每一则寓言都十分简短，但包含了做人的道理与智慧。每一次阅读都能从中感悟到许多。在以后的人生道路中，这些故事将引导我们走向成功。</w:t>
      </w:r>
    </w:p>
    <w:p>
      <w:pPr>
        <w:ind w:left="0" w:right="0" w:firstLine="560"/>
        <w:spacing w:before="450" w:after="450" w:line="312" w:lineRule="auto"/>
      </w:pPr>
      <w:r>
        <w:rPr>
          <w:rFonts w:ascii="宋体" w:hAnsi="宋体" w:eastAsia="宋体" w:cs="宋体"/>
          <w:color w:val="000"/>
          <w:sz w:val="28"/>
          <w:szCs w:val="28"/>
        </w:rPr>
        <w:t xml:space="preserve">我在11岁时接触到了《伊索寓言》，里面的一个个小故事，立马让我看入了迷，令我爱不释手。有时连吃饭都忘记了，只为多去看几篇寓言。连睡觉之前都要抱着书看看。</w:t>
      </w:r>
    </w:p>
    <w:p>
      <w:pPr>
        <w:ind w:left="0" w:right="0" w:firstLine="560"/>
        <w:spacing w:before="450" w:after="450" w:line="312" w:lineRule="auto"/>
      </w:pPr>
      <w:r>
        <w:rPr>
          <w:rFonts w:ascii="宋体" w:hAnsi="宋体" w:eastAsia="宋体" w:cs="宋体"/>
          <w:color w:val="000"/>
          <w:sz w:val="28"/>
          <w:szCs w:val="28"/>
        </w:rPr>
        <w:t xml:space="preserve">其中的三篇寓言，我至今也能记得清清楚楚。</w:t>
      </w:r>
    </w:p>
    <w:p>
      <w:pPr>
        <w:ind w:left="0" w:right="0" w:firstLine="560"/>
        <w:spacing w:before="450" w:after="450" w:line="312" w:lineRule="auto"/>
      </w:pPr>
      <w:r>
        <w:rPr>
          <w:rFonts w:ascii="宋体" w:hAnsi="宋体" w:eastAsia="宋体" w:cs="宋体"/>
          <w:color w:val="000"/>
          <w:sz w:val="28"/>
          <w:szCs w:val="28"/>
        </w:rPr>
        <w:t xml:space="preserve">《说谎的放牛娃》是一篇家喻户晓的寓言，它揭示出了说谎的坏处，简洁风趣的语言让我们每个人都铭记在心;《驴子与骡子》讲述了一个骡子不愿帮驴子，最终反而背上了摔断腿的驴子与驴子的货物。这篇寓言生动地告诉我们要有一颗乐于助人的心;《蚊子与狮子》说了“狮子被蚊子所打败，当蚊子洋洋自得时，一只蜘蛛捉住了蚊子”这样的一个故事。说明了得意忘形，掉以轻心会给我们致命的麻烦的道理。</w:t>
      </w:r>
    </w:p>
    <w:p>
      <w:pPr>
        <w:ind w:left="0" w:right="0" w:firstLine="560"/>
        <w:spacing w:before="450" w:after="450" w:line="312" w:lineRule="auto"/>
      </w:pPr>
      <w:r>
        <w:rPr>
          <w:rFonts w:ascii="宋体" w:hAnsi="宋体" w:eastAsia="宋体" w:cs="宋体"/>
          <w:color w:val="000"/>
          <w:sz w:val="28"/>
          <w:szCs w:val="28"/>
        </w:rPr>
        <w:t xml:space="preserve">回想起来，作者伊索是一位多么伟大的作家啊，他将动物们拟人化，口述告诉我们道理与启发。通俗明白，语言生动，每一个人都会被《伊索寓言》独特的魅力所迷住的吧!</w:t>
      </w:r>
    </w:p>
    <w:p>
      <w:pPr>
        <w:ind w:left="0" w:right="0" w:firstLine="560"/>
        <w:spacing w:before="450" w:after="450" w:line="312" w:lineRule="auto"/>
      </w:pPr>
      <w:r>
        <w:rPr>
          <w:rFonts w:ascii="宋体" w:hAnsi="宋体" w:eastAsia="宋体" w:cs="宋体"/>
          <w:color w:val="000"/>
          <w:sz w:val="28"/>
          <w:szCs w:val="28"/>
        </w:rPr>
        <w:t xml:space="preserve">伊索为我营造出了属于自己的童话世界，于是童年时的天空时而风和日丽，时而霞彩满天，时而白云飘逸。《伊索寓言》成为了我的亲密伙伴，伴随着我长大。随着岁月的流逝，我不再去对动物们的故事感兴趣，而是去更深刻地了解故事的道理，我认为这些小小的道理，将会成为我人生中的指路标，不再让我感到迷茫与无所适从。</w:t>
      </w:r>
    </w:p>
    <w:p>
      <w:pPr>
        <w:ind w:left="0" w:right="0" w:firstLine="560"/>
        <w:spacing w:before="450" w:after="450" w:line="312" w:lineRule="auto"/>
      </w:pPr>
      <w:r>
        <w:rPr>
          <w:rFonts w:ascii="宋体" w:hAnsi="宋体" w:eastAsia="宋体" w:cs="宋体"/>
          <w:color w:val="000"/>
          <w:sz w:val="28"/>
          <w:szCs w:val="28"/>
        </w:rPr>
        <w:t xml:space="preserve">哦!《伊索寓言》，我是多么的喜爱你啊!相信其他人对你的感觉跟我是一样的吧!</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 伊索寓言初读体会篇三</w:t>
      </w:r>
    </w:p>
    <w:p>
      <w:pPr>
        <w:ind w:left="0" w:right="0" w:firstLine="560"/>
        <w:spacing w:before="450" w:after="450" w:line="312" w:lineRule="auto"/>
      </w:pPr>
      <w:r>
        <w:rPr>
          <w:rFonts w:ascii="宋体" w:hAnsi="宋体" w:eastAsia="宋体" w:cs="宋体"/>
          <w:color w:val="000"/>
          <w:sz w:val="28"/>
          <w:szCs w:val="28"/>
        </w:rPr>
        <w:t xml:space="preserve">《伊索寓言》的作者是古希腊的作家伊索，当时是奴隶社会，地位卑微的人们常常倍受折磨，伊索于心不忍，写下了这本激励人心的着名书——《伊索寓言》。这本书里把丑陋动物比作地主老财，把善良动物比作好人，利用小故事告诉我们大道理。</w:t>
      </w:r>
    </w:p>
    <w:p>
      <w:pPr>
        <w:ind w:left="0" w:right="0" w:firstLine="560"/>
        <w:spacing w:before="450" w:after="450" w:line="312" w:lineRule="auto"/>
      </w:pPr>
      <w:r>
        <w:rPr>
          <w:rFonts w:ascii="宋体" w:hAnsi="宋体" w:eastAsia="宋体" w:cs="宋体"/>
          <w:color w:val="000"/>
          <w:sz w:val="28"/>
          <w:szCs w:val="28"/>
        </w:rPr>
        <w:t xml:space="preserve">第一卷：披着羊皮的狼。就拿《狼和小羊》来说吧。狼想吃羊，找了三次借口才把它吃掉。第一次：弄脏水，第二次：背后骂人，第三次：老爸骂人。最终吃掉可怜善良的羊。在这个故事中狼是地主老财，羊是善良农民。就是说恶人想做坏事总有很多理由，仗势欺人。</w:t>
      </w:r>
    </w:p>
    <w:p>
      <w:pPr>
        <w:ind w:left="0" w:right="0" w:firstLine="560"/>
        <w:spacing w:before="450" w:after="450" w:line="312" w:lineRule="auto"/>
      </w:pPr>
      <w:r>
        <w:rPr>
          <w:rFonts w:ascii="宋体" w:hAnsi="宋体" w:eastAsia="宋体" w:cs="宋体"/>
          <w:color w:val="000"/>
          <w:sz w:val="28"/>
          <w:szCs w:val="28"/>
        </w:rPr>
        <w:t xml:space="preserve">第二卷：狐狸和葡萄。《狐狸和葡萄》是最经典的故事。狐狸想吃葡萄，但是想尽了各种办法都没有吃到葡萄，这就是标准的吃不到葡萄说葡萄酸的人。这个故事告诉我们，做人做事要敢作敢当，不要自欺欺人。</w:t>
      </w:r>
    </w:p>
    <w:p>
      <w:pPr>
        <w:ind w:left="0" w:right="0" w:firstLine="560"/>
        <w:spacing w:before="450" w:after="450" w:line="312" w:lineRule="auto"/>
      </w:pPr>
      <w:r>
        <w:rPr>
          <w:rFonts w:ascii="宋体" w:hAnsi="宋体" w:eastAsia="宋体" w:cs="宋体"/>
          <w:color w:val="000"/>
          <w:sz w:val="28"/>
          <w:szCs w:val="28"/>
        </w:rPr>
        <w:t xml:space="preserve">第三卷：农夫和蛇。农夫在寒冷的冬日碰到了一条冻僵的蛇，就把它放在怀里温暖射速行了，蛇苏醒了，却给了农夫致命的伤害。农夫后悔地讲道：“我真不应该可怜蛇，我这就是自作自受啊!”你对恶人好，但恶人不会为你而改变。</w:t>
      </w:r>
    </w:p>
    <w:p>
      <w:pPr>
        <w:ind w:left="0" w:right="0" w:firstLine="560"/>
        <w:spacing w:before="450" w:after="450" w:line="312" w:lineRule="auto"/>
      </w:pPr>
      <w:r>
        <w:rPr>
          <w:rFonts w:ascii="宋体" w:hAnsi="宋体" w:eastAsia="宋体" w:cs="宋体"/>
          <w:color w:val="000"/>
          <w:sz w:val="28"/>
          <w:szCs w:val="28"/>
        </w:rPr>
        <w:t xml:space="preserve">第四卷：龟兔赛跑。《龟兔赛跑》大家都知晓，兔子跑得快，但他骄傲，乌龟跑得慢，但他坚持不懈，所以才会是乌龟获胜的结局发生。不管你怎么样，坚持就是胜利，坚持是胜利的关键!</w:t>
      </w:r>
    </w:p>
    <w:p>
      <w:pPr>
        <w:ind w:left="0" w:right="0" w:firstLine="560"/>
        <w:spacing w:before="450" w:after="450" w:line="312" w:lineRule="auto"/>
      </w:pPr>
      <w:r>
        <w:rPr>
          <w:rFonts w:ascii="宋体" w:hAnsi="宋体" w:eastAsia="宋体" w:cs="宋体"/>
          <w:color w:val="000"/>
          <w:sz w:val="28"/>
          <w:szCs w:val="28"/>
        </w:rPr>
        <w:t xml:space="preserve">第五卷：牧童和狼。放羊娃欺骗村子里的村民，让自己喜笑颜开，让他人愁眉苦脸，结果就被狼无情地吃掉了，害的村民的羊也丧失了生命。这个故事告诉我敏一定不能撒谎，即使这次你说了真话，也不会有任何一个人相信你的，人们就会厌恶你，讨厌你。</w:t>
      </w:r>
    </w:p>
    <w:p>
      <w:pPr>
        <w:ind w:left="0" w:right="0" w:firstLine="560"/>
        <w:spacing w:before="450" w:after="450" w:line="312" w:lineRule="auto"/>
      </w:pPr>
      <w:r>
        <w:rPr>
          <w:rFonts w:ascii="宋体" w:hAnsi="宋体" w:eastAsia="宋体" w:cs="宋体"/>
          <w:color w:val="000"/>
          <w:sz w:val="28"/>
          <w:szCs w:val="28"/>
        </w:rPr>
        <w:t xml:space="preserve">第六卷</w:t>
      </w:r>
    </w:p>
    <w:p>
      <w:pPr>
        <w:ind w:left="0" w:right="0" w:firstLine="560"/>
        <w:spacing w:before="450" w:after="450" w:line="312" w:lineRule="auto"/>
      </w:pPr>
      <w:r>
        <w:rPr>
          <w:rFonts w:ascii="宋体" w:hAnsi="宋体" w:eastAsia="宋体" w:cs="宋体"/>
          <w:color w:val="000"/>
          <w:sz w:val="28"/>
          <w:szCs w:val="28"/>
        </w:rPr>
        <w:t xml:space="preserve">阅读了这本书，我的收获很大，每一个小故事虽然很短，但是却你在你失败的时候激励你，鼓励你，为你加油鼓劲，让我们及时悔悟，给我们人生的启迪。</w:t>
      </w:r>
    </w:p>
    <w:p>
      <w:pPr>
        <w:ind w:left="0" w:right="0" w:firstLine="560"/>
        <w:spacing w:before="450" w:after="450" w:line="312" w:lineRule="auto"/>
      </w:pPr>
      <w:r>
        <w:rPr>
          <w:rFonts w:ascii="宋体" w:hAnsi="宋体" w:eastAsia="宋体" w:cs="宋体"/>
          <w:color w:val="000"/>
          <w:sz w:val="28"/>
          <w:szCs w:val="28"/>
        </w:rPr>
        <w:t xml:space="preserve">阅读，很快乐!你觉得呢?</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 伊索寓言初读体会篇四</w:t>
      </w:r>
    </w:p>
    <w:p>
      <w:pPr>
        <w:ind w:left="0" w:right="0" w:firstLine="560"/>
        <w:spacing w:before="450" w:after="450" w:line="312" w:lineRule="auto"/>
      </w:pPr>
      <w:r>
        <w:rPr>
          <w:rFonts w:ascii="宋体" w:hAnsi="宋体" w:eastAsia="宋体" w:cs="宋体"/>
          <w:color w:val="000"/>
          <w:sz w:val="28"/>
          <w:szCs w:val="28"/>
        </w:rPr>
        <w:t xml:space="preserve">暑假里我看了许多有趣的书，有《海蒂》，有《伊索寓言》，还有《昆虫记》等等。在这些书中令我印象最深的是《伊索寓言》这本书。</w:t>
      </w:r>
    </w:p>
    <w:p>
      <w:pPr>
        <w:ind w:left="0" w:right="0" w:firstLine="560"/>
        <w:spacing w:before="450" w:after="450" w:line="312" w:lineRule="auto"/>
      </w:pPr>
      <w:r>
        <w:rPr>
          <w:rFonts w:ascii="宋体" w:hAnsi="宋体" w:eastAsia="宋体" w:cs="宋体"/>
          <w:color w:val="000"/>
          <w:sz w:val="28"/>
          <w:szCs w:val="28"/>
        </w:rPr>
        <w:t xml:space="preserve">这本书的作者是一位生活在公元前六世纪左右，又有非凡的智慧和哲思。他就是(古希腊)伊索。他将动物为主角的拟人手法，走遍世界各地，将寓言故事传播到整个世界。</w:t>
      </w:r>
    </w:p>
    <w:p>
      <w:pPr>
        <w:ind w:left="0" w:right="0" w:firstLine="560"/>
        <w:spacing w:before="450" w:after="450" w:line="312" w:lineRule="auto"/>
      </w:pPr>
      <w:r>
        <w:rPr>
          <w:rFonts w:ascii="宋体" w:hAnsi="宋体" w:eastAsia="宋体" w:cs="宋体"/>
          <w:color w:val="000"/>
          <w:sz w:val="28"/>
          <w:szCs w:val="28"/>
        </w:rPr>
        <w:t xml:space="preserve">这本书中我印象最深的就是“母猴与小猴”，主演讲了：一只母猴生了一对双胞胎。但母猴却很偏心，她只宠爱的的，整天抱在怀里，特被爱护。对哥哥呢，嫌弃得不得了。日子一天一天过下去，又到小猴学爬树的时候了，可是母猴怕弟弟受伤不让它学，一天母猴把猴弟弟抱得太紧而死了，它哥哥却身强体壮什么都会。这则寓言告诉我们;过分的关心和宠爱对我们的健康成长是很不利的。</w:t>
      </w:r>
    </w:p>
    <w:p>
      <w:pPr>
        <w:ind w:left="0" w:right="0" w:firstLine="560"/>
        <w:spacing w:before="450" w:after="450" w:line="312" w:lineRule="auto"/>
      </w:pPr>
      <w:r>
        <w:rPr>
          <w:rFonts w:ascii="宋体" w:hAnsi="宋体" w:eastAsia="宋体" w:cs="宋体"/>
          <w:color w:val="000"/>
          <w:sz w:val="28"/>
          <w:szCs w:val="28"/>
        </w:rPr>
        <w:t xml:space="preserve">其实每个故事后面都会写着这则寓言告诉我们的知识。《老鼠开会》告诉我们：想出一个好主意也许不难，实现它就不那么容易了;《黄鼠狼变少女》告诉我们：本性恶劣的人，即使外形变了，但本性还是很难改的。《公牛与车轴》告诉我们：那些交换的特别响的人，往往干活少，而那些不作声的人，往往承担着全部责任，完成着最重要的任务。</w:t>
      </w:r>
    </w:p>
    <w:p>
      <w:pPr>
        <w:ind w:left="0" w:right="0" w:firstLine="560"/>
        <w:spacing w:before="450" w:after="450" w:line="312" w:lineRule="auto"/>
      </w:pPr>
      <w:r>
        <w:rPr>
          <w:rFonts w:ascii="宋体" w:hAnsi="宋体" w:eastAsia="宋体" w:cs="宋体"/>
          <w:color w:val="000"/>
          <w:sz w:val="28"/>
          <w:szCs w:val="28"/>
        </w:rPr>
        <w:t xml:space="preserve">看了寓言大师伊索的文章，会让我感受颇深，受益匪浅。它可以培养我的阅读能力，理解能力，更能让我感受到生活的真谛，领略到生活的智慧，想象的魅力和做人的道理。读一篇寓言，我就好象长大了一岁，又积累到了一点经验，对生活看得更透彻了。</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寓言就像一位老师，教书育人;寓言就像一块警告牌，提示我们做好少年;寓言就像一个大喇叭，时刻提醒着我们先行。《伊索寓言》这本书让我爱不释手，也使我受益匪浅。寓言里包括着人们所有的真、善、美。我们要永远做一个讲文明、讲道德的好少年，像这寓言故事一样，永不后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2024-09-20T06:31:24+08:00</dcterms:created>
  <dcterms:modified xsi:type="dcterms:W3CDTF">2024-09-20T06:31:24+08:00</dcterms:modified>
</cp:coreProperties>
</file>

<file path=docProps/custom.xml><?xml version="1.0" encoding="utf-8"?>
<Properties xmlns="http://schemas.openxmlformats.org/officeDocument/2006/custom-properties" xmlns:vt="http://schemas.openxmlformats.org/officeDocument/2006/docPropsVTypes"/>
</file>