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酒店总经理年终报告3篇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酒店（又称为宾馆、旅馆、旅店、旅社、商旅、客店、客栈，中国作饭店、酒店等，马来西亚、新加坡等作酒店）其基本定义是提供安全、舒适，令利用者得到短期的休息或睡眠的空间的商业机构。下面是为大家带来的酒店总经理年终报告3篇，希望能帮助到大家!　　酒...</w:t>
      </w:r>
    </w:p>
    <w:p>
      <w:pPr>
        <w:ind w:left="0" w:right="0" w:firstLine="560"/>
        <w:spacing w:before="450" w:after="450" w:line="312" w:lineRule="auto"/>
      </w:pPr>
      <w:r>
        <w:rPr>
          <w:rFonts w:ascii="宋体" w:hAnsi="宋体" w:eastAsia="宋体" w:cs="宋体"/>
          <w:color w:val="000"/>
          <w:sz w:val="28"/>
          <w:szCs w:val="28"/>
        </w:rPr>
        <w:t xml:space="preserve">酒店（又称为宾馆、旅馆、旅店、旅社、商旅、客店、客栈，中国作饭店、酒店等，马来西亚、新加坡等作酒店）其基本定义是提供安全、舒适，令利用者得到短期的休息或睡眠的空间的商业机构。下面是为大家带来的酒店总经理年终报告3篇，希望能帮助到大家![_TAG_h2]　　酒店总经理年终报告1篇</w:t>
      </w:r>
    </w:p>
    <w:p>
      <w:pPr>
        <w:ind w:left="0" w:right="0" w:firstLine="560"/>
        <w:spacing w:before="450" w:after="450" w:line="312" w:lineRule="auto"/>
      </w:pPr>
      <w:r>
        <w:rPr>
          <w:rFonts w:ascii="宋体" w:hAnsi="宋体" w:eastAsia="宋体" w:cs="宋体"/>
          <w:color w:val="000"/>
          <w:sz w:val="28"/>
          <w:szCs w:val="28"/>
        </w:rPr>
        <w:t xml:space="preserve">　　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&gt;　　一、回顾20xx年的主要工作</w:t>
      </w:r>
    </w:p>
    <w:p>
      <w:pPr>
        <w:ind w:left="0" w:right="0" w:firstLine="560"/>
        <w:spacing w:before="450" w:after="450" w:line="312" w:lineRule="auto"/>
      </w:pPr>
      <w:r>
        <w:rPr>
          <w:rFonts w:ascii="宋体" w:hAnsi="宋体" w:eastAsia="宋体" w:cs="宋体"/>
          <w:color w:val="000"/>
          <w:sz w:val="28"/>
          <w:szCs w:val="28"/>
        </w:rPr>
        <w:t xml:space="preserve">　　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　　1、一个中心：以顾客为中心。</w:t>
      </w:r>
    </w:p>
    <w:p>
      <w:pPr>
        <w:ind w:left="0" w:right="0" w:firstLine="560"/>
        <w:spacing w:before="450" w:after="450" w:line="312" w:lineRule="auto"/>
      </w:pPr>
      <w:r>
        <w:rPr>
          <w:rFonts w:ascii="宋体" w:hAnsi="宋体" w:eastAsia="宋体" w:cs="宋体"/>
          <w:color w:val="000"/>
          <w:sz w:val="28"/>
          <w:szCs w:val="28"/>
        </w:rPr>
        <w:t xml:space="preserve">　　“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　　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　　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　　重发展强品牌：20xx年，喜来登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x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喜来登酒店品牌。</w:t>
      </w:r>
    </w:p>
    <w:p>
      <w:pPr>
        <w:ind w:left="0" w:right="0" w:firstLine="560"/>
        <w:spacing w:before="450" w:after="450" w:line="312" w:lineRule="auto"/>
      </w:pPr>
      <w:r>
        <w:rPr>
          <w:rFonts w:ascii="宋体" w:hAnsi="宋体" w:eastAsia="宋体" w:cs="宋体"/>
          <w:color w:val="000"/>
          <w:sz w:val="28"/>
          <w:szCs w:val="28"/>
        </w:rPr>
        <w:t xml:space="preserve">　　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　　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　　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喜来登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　　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　　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　　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　　总之20xx年取得的成绩都归功于全体员工不懈的努力。同仁们，通过大家的团结协作、共同努力，喜来登酒店在过去的一年中管理更加规范、制度更加健全，取得了更大的进步，我们喜来登酒店人可以自豪地说：是我们谱写了喜来登酒店新的辉煌篇章。</w:t>
      </w:r>
    </w:p>
    <w:p>
      <w:pPr>
        <w:ind w:left="0" w:right="0" w:firstLine="560"/>
        <w:spacing w:before="450" w:after="450" w:line="312" w:lineRule="auto"/>
      </w:pPr>
      <w:r>
        <w:rPr>
          <w:rFonts w:ascii="宋体" w:hAnsi="宋体" w:eastAsia="宋体" w:cs="宋体"/>
          <w:color w:val="000"/>
          <w:sz w:val="28"/>
          <w:szCs w:val="28"/>
        </w:rPr>
        <w:t xml:space="preserve">&gt;　　二、部署20xx年度工作</w:t>
      </w:r>
    </w:p>
    <w:p>
      <w:pPr>
        <w:ind w:left="0" w:right="0" w:firstLine="560"/>
        <w:spacing w:before="450" w:after="450" w:line="312" w:lineRule="auto"/>
      </w:pPr>
      <w:r>
        <w:rPr>
          <w:rFonts w:ascii="宋体" w:hAnsi="宋体" w:eastAsia="宋体" w:cs="宋体"/>
          <w:color w:val="000"/>
          <w:sz w:val="28"/>
          <w:szCs w:val="28"/>
        </w:rPr>
        <w:t xml:space="preserve">　　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喜来登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　　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1、内挖潜力，外拓客源，共同提高客户入住率及餐厅就餐率。继续在全员营销全同服务上下功夫。喜来登酒店上下，人人都是服务员，个个都是营销员，营销中有服务，服务中有营销。建立客户档案，了解客人的爱好，无微不至地做好服务工作。为扩大喜来登酒店在漳浦县乃至漳州市的影响，适应不同顾客群体的需求，要利用一切喜庆机会，开展丰富多彩的特色促销活动。作个有心人，商机到处有，采取“走出去，请进来”、送上门、发贺卡、送优惠等多种形式，让顾客了解喜来登酒店，享受喜来登酒店的服务。</w:t>
      </w:r>
    </w:p>
    <w:p>
      <w:pPr>
        <w:ind w:left="0" w:right="0" w:firstLine="560"/>
        <w:spacing w:before="450" w:after="450" w:line="312" w:lineRule="auto"/>
      </w:pPr>
      <w:r>
        <w:rPr>
          <w:rFonts w:ascii="宋体" w:hAnsi="宋体" w:eastAsia="宋体" w:cs="宋体"/>
          <w:color w:val="000"/>
          <w:sz w:val="28"/>
          <w:szCs w:val="28"/>
        </w:rPr>
        <w:t xml:space="preserve">　　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　　3、做好各项服务保障工作，一切为了顾客的需要。客房部、餐饮部是公司的第一线，直接为顾客服务，代表着喜来登酒店的形象，喜来登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　　同仁们，今年是喜来登酒店开业的第六年，也是漳浦成为优秀旅游县的第一年，我们要抓住这个大好时机，实现今年的营业任务，需要酒店领导的正确领导，更需要全体同仁的共同努力，让我们团结一致，开拓进取，锐意创新，实现喜来登酒店经济效益的突飞猛进，以优异的业绩为喜来登酒店奠定坚实基础，为喜来登酒店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　　酒店总经理年终报告2篇</w:t>
      </w:r>
    </w:p>
    <w:p>
      <w:pPr>
        <w:ind w:left="0" w:right="0" w:firstLine="560"/>
        <w:spacing w:before="450" w:after="450" w:line="312" w:lineRule="auto"/>
      </w:pPr>
      <w:r>
        <w:rPr>
          <w:rFonts w:ascii="宋体" w:hAnsi="宋体" w:eastAsia="宋体" w:cs="宋体"/>
          <w:color w:val="000"/>
          <w:sz w:val="28"/>
          <w:szCs w:val="28"/>
        </w:rPr>
        <w:t xml:space="preserve">　　20__年已经过去，在这一年里，大酒店在公司和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员工服务水准的进一步提高，使大酒店在20__年的星评复核中取得有史以来的最好成绩第二名，使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　　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　　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9.46%，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4、商务中心复印机老化，复印机效果不好，影响到商务中心的收入，今年全年商务中心的复印现金收入只有元。</w:t>
      </w:r>
    </w:p>
    <w:p>
      <w:pPr>
        <w:ind w:left="0" w:right="0" w:firstLine="560"/>
        <w:spacing w:before="450" w:after="450" w:line="312" w:lineRule="auto"/>
      </w:pPr>
      <w:r>
        <w:rPr>
          <w:rFonts w:ascii="黑体" w:hAnsi="黑体" w:eastAsia="黑体" w:cs="黑体"/>
          <w:color w:val="000000"/>
          <w:sz w:val="36"/>
          <w:szCs w:val="36"/>
          <w:b w:val="1"/>
          <w:bCs w:val="1"/>
        </w:rPr>
        <w:t xml:space="preserve">　　酒店总经理年终报告3篇</w:t>
      </w:r>
    </w:p>
    <w:p>
      <w:pPr>
        <w:ind w:left="0" w:right="0" w:firstLine="560"/>
        <w:spacing w:before="450" w:after="450" w:line="312" w:lineRule="auto"/>
      </w:pPr>
      <w:r>
        <w:rPr>
          <w:rFonts w:ascii="宋体" w:hAnsi="宋体" w:eastAsia="宋体" w:cs="宋体"/>
          <w:color w:val="000"/>
          <w:sz w:val="28"/>
          <w:szCs w:val="28"/>
        </w:rPr>
        <w:t xml:space="preserve">&gt;　　一、科学决策，群策群力。</w:t>
      </w:r>
    </w:p>
    <w:p>
      <w:pPr>
        <w:ind w:left="0" w:right="0" w:firstLine="560"/>
        <w:spacing w:before="450" w:after="450" w:line="312" w:lineRule="auto"/>
      </w:pPr>
      <w:r>
        <w:rPr>
          <w:rFonts w:ascii="宋体" w:hAnsi="宋体" w:eastAsia="宋体" w:cs="宋体"/>
          <w:color w:val="000"/>
          <w:sz w:val="28"/>
          <w:szCs w:val="28"/>
        </w:rPr>
        <w:t xml:space="preserve">　　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　　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　　（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　　（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&gt;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　　三、创品牌效果，抓好全面工作</w:t>
      </w:r>
    </w:p>
    <w:p>
      <w:pPr>
        <w:ind w:left="0" w:right="0" w:firstLine="560"/>
        <w:spacing w:before="450" w:after="450" w:line="312" w:lineRule="auto"/>
      </w:pPr>
      <w:r>
        <w:rPr>
          <w:rFonts w:ascii="宋体" w:hAnsi="宋体" w:eastAsia="宋体" w:cs="宋体"/>
          <w:color w:val="000"/>
          <w:sz w:val="28"/>
          <w:szCs w:val="28"/>
        </w:rPr>
        <w:t xml:space="preserve">　　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（二）以改鄯为动力，抓好餐饮工作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责任，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　　2、催收房费。催收房费也是一件难事。有的客人因为某种原因不按时交房费，管事部就积极进行催账，不仅是打电话，每到交费的时候就亲自到房间去收房费。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（四）以质量为前提，抓好客服工作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服”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符合酒店电器使用规定）数起。</w:t>
      </w:r>
    </w:p>
    <w:p>
      <w:pPr>
        <w:ind w:left="0" w:right="0" w:firstLine="560"/>
        <w:spacing w:before="450" w:after="450" w:line="312" w:lineRule="auto"/>
      </w:pPr>
      <w:r>
        <w:rPr>
          <w:rFonts w:ascii="宋体" w:hAnsi="宋体" w:eastAsia="宋体" w:cs="宋体"/>
          <w:color w:val="000"/>
          <w:sz w:val="28"/>
          <w:szCs w:val="28"/>
        </w:rPr>
        <w:t xml:space="preserve">　　（五）以“防”为内容，抓好安保工作。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　　（八）以“准则”为参照，抓好培训工作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酒店讲座。按照酒店年初制定的全员培训计划，参照《员工接待基本行为准则》20字内容，由领导组织召集对部门经理、主管、领班及待客服务人员的专题培训，重点讲解治理素质、服务意识、礼貌待客、案例分析等。全年共组织培训数批，约3800人次参加，通过讲解、点评、交流等，受训人员在思想熟悉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天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足度也提高了。一年来，各部门共自行组织培训20xx年的工作，经过全体员工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服务技能有待提升。一表现在服务技能人员文化修养、专业知识、外语水平和服务能力等综合素质高低不一、参差不齐；二表现在酒店尚未制订一整套规范的系统的切实可行的“评定模式”；三服务技能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治理目标、经营指标和工作计划，以指导20xx年酒店及部门各项工作的全面开展和具体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2024-09-21T02:02:56+08:00</dcterms:created>
  <dcterms:modified xsi:type="dcterms:W3CDTF">2024-09-21T02:02:56+08:00</dcterms:modified>
</cp:coreProperties>
</file>

<file path=docProps/custom.xml><?xml version="1.0" encoding="utf-8"?>
<Properties xmlns="http://schemas.openxmlformats.org/officeDocument/2006/custom-properties" xmlns:vt="http://schemas.openxmlformats.org/officeDocument/2006/docPropsVTypes"/>
</file>