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优秀企业管理人员个人总结</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优秀企业管理人员个人总结(通用5篇)一段时间的工作已经结束了，回顾坚强走过的这段时间，取得的成绩实则来之不易，又要准备开始写工作总结了。工作总结怎么写才能发挥它最大的作用呢？以下是小编整理的优秀企业管理人员个人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优秀企业管理人员个人总结(通用5篇)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坚强走过的这段时间，取得的成绩实则来之不易，又要准备开始写工作总结了。工作总结怎么写才能发挥它最大的作用呢？以下是小编整理的优秀企业管理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帮助下，我按照公司的工作精神和工作部署，以---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党的十八和---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___万元，比20__年增长200%；完成营业收入____万元，超额完成公司____万元的年初任务指标，实际增长____万元。20__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公司的客户。</w:t>
      </w:r>
    </w:p>
    <w:p>
      <w:pPr>
        <w:ind w:left="0" w:right="0" w:firstLine="560"/>
        <w:spacing w:before="450" w:after="450" w:line="312" w:lineRule="auto"/>
      </w:pPr>
      <w:r>
        <w:rPr>
          <w:rFonts w:ascii="宋体" w:hAnsi="宋体" w:eastAsia="宋体" w:cs="宋体"/>
          <w:color w:val="000"/>
          <w:sz w:val="28"/>
          <w:szCs w:val="28"/>
        </w:rPr>
        <w:t xml:space="preserve">二是积极参加展销推介会。我带领员工不定期参加一些行业展销推介会，如国际酒店论坛等，在推介会上广交朋友，建立关系，努力寻求高端客户，为我们公司业务发展打下坚实基础。三是积极寻找战略合作伙伴。我在继续与大型有实力的地产公司建立战略合作伙伴关系的同时，积极寻找新的战略合作伙伴。通过这些举措既可节约公司大量营销成本，又为公司积累更多的人脉关系，使公司的业务基础更扎实更牢固。四是实行营销方式多样化。20__年除了巩固发展传统营销模式之外，我不断学习和尝试各种营销方式及手段，找到符合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公司的要求和不断发展的形势相比，还是存在一些不足问题，经梳理归纳，主要有四方面问题：一是市场定位不够清晰。大而全的市场开拓模式，缺乏工作重点，加上人力资源短缺，工程管理不够到位，影响了公司的发展。二是品牌建设薄弱。主要是公司网站设计平庸，画册、宣传片内容严重滞后，与公司实际情况不符，使公司的对外形象不够靓丽，社会声誉不够上乘。三是工程管理不够到位。由于工程采取分包形式，加上管理没有及时跟进，致使工程管理存在失控现象。四是资质浪费。目前我公司资质已在业内处于领先水平，各项资质配套齐全，但由于相关技术人员配套一直未能跟上，导致没有专业人员配合，使得很多投标机会白白浪费，影响了公司的业务发展。这些存在的不足问题，我要引起高度重视，向公司提出建设性意见，与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公司的形象和声誉，在发展业务上具有举足轻重的作用，我要花精力加强品牌建设，一是在行业内影响力较强的网站、杂志刊登广告，扩大公司的影响力；二是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公司在建工程、地方施工项目情况。</w:t>
      </w:r>
    </w:p>
    <w:p>
      <w:pPr>
        <w:ind w:left="0" w:right="0" w:firstLine="560"/>
        <w:spacing w:before="450" w:after="450" w:line="312" w:lineRule="auto"/>
      </w:pPr>
      <w:r>
        <w:rPr>
          <w:rFonts w:ascii="宋体" w:hAnsi="宋体" w:eastAsia="宋体" w:cs="宋体"/>
          <w:color w:val="000"/>
          <w:sz w:val="28"/>
          <w:szCs w:val="28"/>
        </w:rPr>
        <w:t xml:space="preserve">针对恒大业务工期较紧特点，确保材料工人及时到场，能够解决工地中实际发生的一些问题，我方部门带头人要及时与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公司八个一级资质的总包优势，用具体的案例和数据分析出不同专业选择不同承包商施工所浪费的成本，幕墙、机电智能化、空调、内装由一家公司施工，即可节约成本，又能保障工期；二是节能环保成熟技术，我们公司目前在空调节能，幕墙节能方面都具有一定的经验和优势；三是资本运作，我们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公司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公司的客户资源，由于分公司技术力量、人员及资金力量不够强大，使得这部分业务没有得到充分拓展，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公司的工作精神和工作部署，以求真务实的工作作风，以创新发展的工作思路，奋发努力，攻坚破难，把各项工作提高到一个新的水平，全面完成20__年工作目标任务，为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优秀企业管理人员个人总结精选篇2</w:t>
      </w:r>
    </w:p>
    <w:p>
      <w:pPr>
        <w:ind w:left="0" w:right="0" w:firstLine="560"/>
        <w:spacing w:before="450" w:after="450" w:line="312" w:lineRule="auto"/>
      </w:pPr>
      <w:r>
        <w:rPr>
          <w:rFonts w:ascii="宋体" w:hAnsi="宋体" w:eastAsia="宋体" w:cs="宋体"/>
          <w:color w:val="000"/>
          <w:sz w:val="28"/>
          <w:szCs w:val="28"/>
        </w:rPr>
        <w:t xml:space="preserve">我于20__年__月份，顺利通过 招录考试。一年来，在领导的培养帮助、同事的关心支持下，坚持以理论、\"---\"重要思想和---为指导，紧紧围绕县政府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重要思想和---。同时，注重学习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办公室工作最大的特点就是\"无规律\"。因此，我正确认识自身的工作和价值，正确处理苦与乐、得与失、个人利益和集体利益、工作与家庭的关系，坚持无私奉献、诚实敬业，一年来，做</w:t>
      </w:r>
    </w:p>
    <w:p>
      <w:pPr>
        <w:ind w:left="0" w:right="0" w:firstLine="560"/>
        <w:spacing w:before="450" w:after="450" w:line="312" w:lineRule="auto"/>
      </w:pPr>
      <w:r>
        <w:rPr>
          <w:rFonts w:ascii="宋体" w:hAnsi="宋体" w:eastAsia="宋体" w:cs="宋体"/>
          <w:color w:val="000"/>
          <w:sz w:val="28"/>
          <w:szCs w:val="28"/>
        </w:rPr>
        <w:t xml:space="preserve">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在为领导提供服务期间，全面把握领导的思想脉搏，正确贯彻领导的意图，当好参谋和助手。二是搞好配合，为科室服务突出主动性。在开展重要工作中，经常向领导请示，时刻按照科室领导的安排开展工作，围绕中心工作搞好报务，形成合力，较好地完成了各项工作任务，提高了整体工作水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通过坚持不懈的努力，成为国家有用之才，为经济社会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优秀企业管理人员个人总结精选篇3</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大家好！在这里感谢各位领导和同事对我20--年工作的支持、认可和帮助。现就我一年的工作汇报如下：</w:t>
      </w:r>
    </w:p>
    <w:p>
      <w:pPr>
        <w:ind w:left="0" w:right="0" w:firstLine="560"/>
        <w:spacing w:before="450" w:after="450" w:line="312" w:lineRule="auto"/>
      </w:pPr>
      <w:r>
        <w:rPr>
          <w:rFonts w:ascii="宋体" w:hAnsi="宋体" w:eastAsia="宋体" w:cs="宋体"/>
          <w:color w:val="000"/>
          <w:sz w:val="28"/>
          <w:szCs w:val="28"/>
        </w:rPr>
        <w:t xml:space="preserve">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优秀企业管理人员个人总结精选篇4</w:t>
      </w:r>
    </w:p>
    <w:p>
      <w:pPr>
        <w:ind w:left="0" w:right="0" w:firstLine="560"/>
        <w:spacing w:before="450" w:after="450" w:line="312" w:lineRule="auto"/>
      </w:pPr>
      <w:r>
        <w:rPr>
          <w:rFonts w:ascii="宋体" w:hAnsi="宋体" w:eastAsia="宋体" w:cs="宋体"/>
          <w:color w:val="000"/>
          <w:sz w:val="28"/>
          <w:szCs w:val="28"/>
        </w:rPr>
        <w:t xml:space="preserve">_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年的生产经营中得到了验证。随着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优秀企业管理人员个人总结精选篇5</w:t>
      </w:r>
    </w:p>
    <w:p>
      <w:pPr>
        <w:ind w:left="0" w:right="0" w:firstLine="560"/>
        <w:spacing w:before="450" w:after="450" w:line="312" w:lineRule="auto"/>
      </w:pPr>
      <w:r>
        <w:rPr>
          <w:rFonts w:ascii="宋体" w:hAnsi="宋体" w:eastAsia="宋体" w:cs="宋体"/>
          <w:color w:val="000"/>
          <w:sz w:val="28"/>
          <w:szCs w:val="28"/>
        </w:rPr>
        <w:t xml:space="preserve">_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__年一至十月份，我们的经营指标跟上了形象进度，业务收入完成形象进度81.7%，三季度kpi得分97.75，从目前的请况看，今年可完成总体指标。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_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2024-09-20T21:48:08+08:00</dcterms:created>
  <dcterms:modified xsi:type="dcterms:W3CDTF">2024-09-20T21:48:08+08:00</dcterms:modified>
</cp:coreProperties>
</file>

<file path=docProps/custom.xml><?xml version="1.0" encoding="utf-8"?>
<Properties xmlns="http://schemas.openxmlformats.org/officeDocument/2006/custom-properties" xmlns:vt="http://schemas.openxmlformats.org/officeDocument/2006/docPropsVTypes"/>
</file>