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2024年教师试用期工作总结1500字</w:t>
      </w:r>
      <w:bookmarkEnd w:id="1"/>
    </w:p>
    <w:p>
      <w:pPr>
        <w:jc w:val="center"/>
        <w:spacing w:before="0" w:after="450"/>
      </w:pPr>
      <w:r>
        <w:rPr>
          <w:rFonts w:ascii="Arial" w:hAnsi="Arial" w:eastAsia="Arial" w:cs="Arial"/>
          <w:color w:val="999999"/>
          <w:sz w:val="20"/>
          <w:szCs w:val="20"/>
        </w:rPr>
        <w:t xml:space="preserve">来源：网络  作者：烟雨迷离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2024年教师试用期工作总结1500字》，希望对大家有...</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2024年教师试用期工作总结1500字》，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时光如水，岁月如歌，转眼间，初为人师已几个月了。作为一名新教师，刚从学校出来又进学校，但身份却由学生转变为教师。期间，自己感受良多。</w:t>
      </w:r>
    </w:p>
    <w:p>
      <w:pPr>
        <w:ind w:left="0" w:right="0" w:firstLine="560"/>
        <w:spacing w:before="450" w:after="450" w:line="312" w:lineRule="auto"/>
      </w:pPr>
      <w:r>
        <w:rPr>
          <w:rFonts w:ascii="宋体" w:hAnsi="宋体" w:eastAsia="宋体" w:cs="宋体"/>
          <w:color w:val="000"/>
          <w:sz w:val="28"/>
          <w:szCs w:val="28"/>
        </w:rPr>
        <w:t xml:space="preserve">　　一年来，我积极参加学校组织的各种学习政治活动，坚定正确的信仰，不断提高思想觉悟，树立正确的人生观价值观。与同事关系和睦，并发扬团队协作精神，无私奉献，工作效率高。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　　教学上，我积极参加科组教研教改学习和听课评课活动，既学习继承传统教学的经验，又学习新教材教法的新理念。课前精心设计教案。上课时，注意开展以学生为主体的教学活动，培养和发展学生的英语实践能力和创新能力，师生互动，课堂气氛活跃。我还注意考虑学生的心理特点、情感取向和接受能力，营造课堂活跃气氛，注意跟学生的情感交流。在具体操作中，大胆放手，主动放权，鼓励他们动口动手动脑，重视培养主动获取知识的能力。在探究学习和英语实践活动中，我注意指导学生进行单词和简单句子的记忆，为他们升上五年级打基础课后，我耐心辅导，细心批改作业，尽量减轻学生的课业负担。我还利用外出学习的机会，认真学习他人经验，取长补短，不断努力提高业务水平。</w:t>
      </w:r>
    </w:p>
    <w:p>
      <w:pPr>
        <w:ind w:left="0" w:right="0" w:firstLine="560"/>
        <w:spacing w:before="450" w:after="450" w:line="312" w:lineRule="auto"/>
      </w:pPr>
      <w:r>
        <w:rPr>
          <w:rFonts w:ascii="宋体" w:hAnsi="宋体" w:eastAsia="宋体" w:cs="宋体"/>
          <w:color w:val="000"/>
          <w:sz w:val="28"/>
          <w:szCs w:val="28"/>
        </w:rPr>
        <w:t xml:space="preserve">　　在学校领导和同事的帮助指导下，我的教学水平提高较快，我的课受到学生和听课老师、家长的好评。教学效果也比较显著。如：我接手四（2）和四（3）两个班，成绩水平不均，2班英语是年级里最差的，与3班差距很大。但经我一年的用心，两个班学生的成绩都有了很大的进步。2班英语测验的平均分由原来的70多上升到80分，与年级的其他班拉近了差距。3班也在稳步前进。论文在东区英语教学论文评比中获二等奖。我校英语剧获得东区英语剧比赛一等奖。我作为一个主要的策划者，受到了练校长的肯定和表扬。但我深知这离不开领导和同事的支持帮助。</w:t>
      </w:r>
    </w:p>
    <w:p>
      <w:pPr>
        <w:ind w:left="0" w:right="0" w:firstLine="560"/>
        <w:spacing w:before="450" w:after="450" w:line="312" w:lineRule="auto"/>
      </w:pPr>
      <w:r>
        <w:rPr>
          <w:rFonts w:ascii="宋体" w:hAnsi="宋体" w:eastAsia="宋体" w:cs="宋体"/>
          <w:color w:val="000"/>
          <w:sz w:val="28"/>
          <w:szCs w:val="28"/>
        </w:rPr>
        <w:t xml:space="preserve">　　我是四（2）班的副班主任，我主动协助班主任潘琼苑老师开展班级工作，经常下班指导学生出墙报、督促做两操等。我时刻注意对学生进行思想教育，培养他们良好的情感和健全心理。班上很多学生觉得我知心，很多心事都告诉我。连一些比较调皮的学生，在我的开导下，劣性行为也有所收敛，对其他同学的影响力也大大的减弱了。我经常用家校通或者电话与家长联系，了解学生情况或向家长汇报学生近况，坚持正面教育和激励引导。我和班主任一起去家访，尤其注意做好单亲家庭学生、下岗家庭学生的思想和心理教育工作。我常常和班主任、其他任课老师常常交换意见，工作协调，注意培优补差，为提高2班3班的整体素质付出了辛勤的努力。对学校值周、科组宣传栏的工作，我都热心付出，毫不计较。</w:t>
      </w:r>
    </w:p>
    <w:p>
      <w:pPr>
        <w:ind w:left="0" w:right="0" w:firstLine="560"/>
        <w:spacing w:before="450" w:after="450" w:line="312" w:lineRule="auto"/>
      </w:pPr>
      <w:r>
        <w:rPr>
          <w:rFonts w:ascii="宋体" w:hAnsi="宋体" w:eastAsia="宋体" w:cs="宋体"/>
          <w:color w:val="000"/>
          <w:sz w:val="28"/>
          <w:szCs w:val="28"/>
        </w:rPr>
        <w:t xml:space="preserve">　　半年的工作与学习，我自感收获颇丰。如果说有一点成绩的话，首先要谢谢领导和同事的帮助和支持，我的成长途中写满了他们悉心关怀和鼓励的印记。我初涉教坛，工作中还存在很多不足，有待我努力改进。如：我的教学设计能力还有待提高。其次，在处理教学中有些事情有时还过于急躁，还需要有更多的耐心和处理的技巧。我相信在今后的工作和学习中，经过磨练，我会改善自己的不足，越做越好，努力把自己培养成一个深受学生欢迎的优秀教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我很庆幸能走上向往已久的三尺讲台。望着那一张张天真可爱的笑脸，一切的烦恼与忧愁刹那间消退，生活如诗如画地在眼前飞扬，使心田灿烂，温馨甜美……我觉得小学教师是一个纯真和美好的职业。有人形容做小学教师这份职业将永远显得那么年轻和充满朝气。这种形容不无道理。当你面对孩子那双无比清澈充满童真的眼睛时，当你聆听着他们银铃般的笑声时，每个人都仿佛又重新回到了童年时光。这让我更叫喜欢这个职业，让我觉得这份职业如此纯真美好。</w:t>
      </w:r>
    </w:p>
    <w:p>
      <w:pPr>
        <w:ind w:left="0" w:right="0" w:firstLine="560"/>
        <w:spacing w:before="450" w:after="450" w:line="312" w:lineRule="auto"/>
      </w:pPr>
      <w:r>
        <w:rPr>
          <w:rFonts w:ascii="宋体" w:hAnsi="宋体" w:eastAsia="宋体" w:cs="宋体"/>
          <w:color w:val="000"/>
          <w:sz w:val="28"/>
          <w:szCs w:val="28"/>
        </w:rPr>
        <w:t xml:space="preserve">　　最重要的就是通过学习和实践锻炼掌握各项教育技能，成为一名合格的人民教师。为此，我在试用期内完成了如下学习和工作任务：</w:t>
      </w:r>
    </w:p>
    <w:p>
      <w:pPr>
        <w:ind w:left="0" w:right="0" w:firstLine="560"/>
        <w:spacing w:before="450" w:after="450" w:line="312" w:lineRule="auto"/>
      </w:pPr>
      <w:r>
        <w:rPr>
          <w:rFonts w:ascii="宋体" w:hAnsi="宋体" w:eastAsia="宋体" w:cs="宋体"/>
          <w:color w:val="000"/>
          <w:sz w:val="28"/>
          <w:szCs w:val="28"/>
        </w:rPr>
        <w:t xml:space="preserve">　　（一）积极参加XX科技学院组织的各项培训工作。在这里非常感谢教育局为新教师准备的包括师德教育、班主任工作、主题班会、教育科研、多媒体教学等一系列培训。在培训中，我的思想政治修养、师德修养水平和实践教学能力都得到很大的提高。特别是当地教育发展状况的培训，使我这个从外地来的，对XX教育不太熟悉的毕业生能够尽快的用新课改的理念组织我的教育、教学。</w:t>
      </w:r>
    </w:p>
    <w:p>
      <w:pPr>
        <w:ind w:left="0" w:right="0" w:firstLine="560"/>
        <w:spacing w:before="450" w:after="450" w:line="312" w:lineRule="auto"/>
      </w:pPr>
      <w:r>
        <w:rPr>
          <w:rFonts w:ascii="宋体" w:hAnsi="宋体" w:eastAsia="宋体" w:cs="宋体"/>
          <w:color w:val="000"/>
          <w:sz w:val="28"/>
          <w:szCs w:val="28"/>
        </w:rPr>
        <w:t xml:space="preserve">　　（二）在学校领导和带教老师的指导下，圆满地完成了一年级语文的教学工作。我有幸能得到一位教学经验非常丰富老师XX老师的指导，并参加了XX区教学新秀、如何做好班主任的培训学习，并参加了10余次区级公开课的观摩和讨论，这些培训使我对语文教学有了新的认识。抓住学生的兴趣，充分认识到兴趣是的老师，我接触到学生后并没有给学生讲要求，讲教材，而是给他们将了许多课外知识。利用午睡前的十五分钟给学生们讲故事，《香草女巫》、《我和小姐姐克拉拉》等，学生们流连忘返，对语文充满了兴趣。我还组织学生每天写一句话，虽然是一年级，但是一学期下来，学生们已经能写出一两百字了，还会用很多好词好句。同学们的成绩提高了，语文能力增强了。班级一名同学的校园心语被推荐到《XX青少年报》上，一些同学还代表学校参加英语美文朗诵大赛、文艺汇演等。我的教学论文《浅谈朗读训练》也刊登在《中外教学研究》上。</w:t>
      </w:r>
    </w:p>
    <w:p>
      <w:pPr>
        <w:ind w:left="0" w:right="0" w:firstLine="560"/>
        <w:spacing w:before="450" w:after="450" w:line="312" w:lineRule="auto"/>
      </w:pPr>
      <w:r>
        <w:rPr>
          <w:rFonts w:ascii="宋体" w:hAnsi="宋体" w:eastAsia="宋体" w:cs="宋体"/>
          <w:color w:val="000"/>
          <w:sz w:val="28"/>
          <w:szCs w:val="28"/>
        </w:rPr>
        <w:t xml:space="preserve">　　（三）作为班主任，我制定切实有效的班规，并通过班干部轮流制实行。并对没有当过班干部的同学给予指导。充分利用班会课，了解班级情况和学生们的心理状态，有的放矢的进行教育和解决问题。或讲座、或讨论、或给他们讲充满人生哲理的故事的班会课是我对学生进行思想道德建设的有效阵地。在老师们的帮助下，向全体新教师展示了主题队会课《争做安全小卫士》。不仅如此，我还关怀后进生、行为偏差生。有些活泼好动的孩子其实心灵十分脆弱，对此，我拿出了极大的耐心。通过家访、通信、谈话等形式使他们转变，现在我们班级已经逐步变为一个既有着严格的制度，又充满团结向上风气的集体。</w:t>
      </w:r>
    </w:p>
    <w:p>
      <w:pPr>
        <w:ind w:left="0" w:right="0" w:firstLine="560"/>
        <w:spacing w:before="450" w:after="450" w:line="312" w:lineRule="auto"/>
      </w:pPr>
      <w:r>
        <w:rPr>
          <w:rFonts w:ascii="宋体" w:hAnsi="宋体" w:eastAsia="宋体" w:cs="宋体"/>
          <w:color w:val="000"/>
          <w:sz w:val="28"/>
          <w:szCs w:val="28"/>
        </w:rPr>
        <w:t xml:space="preserve">　　“路漫漫其修远兮，吾将上下求索”。在几个月中，我的生活和工作都发生了重大的改变，同时也让我深刻的体会到这份工作的纯真与美好。当然我的还存在一些不足，有时候很毛躁等，我会在以后的工作学习中，克服缺点，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2024-10-20T07:58:01+08:00</dcterms:created>
  <dcterms:modified xsi:type="dcterms:W3CDTF">2024-10-20T07:58:01+08:00</dcterms:modified>
</cp:coreProperties>
</file>

<file path=docProps/custom.xml><?xml version="1.0" encoding="utf-8"?>
<Properties xmlns="http://schemas.openxmlformats.org/officeDocument/2006/custom-properties" xmlns:vt="http://schemas.openxmlformats.org/officeDocument/2006/docPropsVTypes"/>
</file>