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初三班主任工作总结通用教师的工作很复杂，班主任教师更加需要加强班级管理，培养优秀的学风与班风，鼓励学生参与各项活动。下面是小编为大家整理的20_初三班主任工作总结，希望对您有所帮助!20_初三班主任工作总结篇1作为一名班主任，工作中既...</w:t>
      </w:r>
    </w:p>
    <w:p>
      <w:pPr>
        <w:ind w:left="0" w:right="0" w:firstLine="560"/>
        <w:spacing w:before="450" w:after="450" w:line="312" w:lineRule="auto"/>
      </w:pPr>
      <w:r>
        <w:rPr>
          <w:rFonts w:ascii="宋体" w:hAnsi="宋体" w:eastAsia="宋体" w:cs="宋体"/>
          <w:color w:val="000"/>
          <w:sz w:val="28"/>
          <w:szCs w:val="28"/>
        </w:rPr>
        <w:t xml:space="preserve">20_初三班主任工作总结通用</w:t>
      </w:r>
    </w:p>
    <w:p>
      <w:pPr>
        <w:ind w:left="0" w:right="0" w:firstLine="560"/>
        <w:spacing w:before="450" w:after="450" w:line="312" w:lineRule="auto"/>
      </w:pPr>
      <w:r>
        <w:rPr>
          <w:rFonts w:ascii="宋体" w:hAnsi="宋体" w:eastAsia="宋体" w:cs="宋体"/>
          <w:color w:val="000"/>
          <w:sz w:val="28"/>
          <w:szCs w:val="28"/>
        </w:rPr>
        <w:t xml:space="preserve">教师的工作很复杂，班主任教师更加需要加强班级管理，培养优秀的学风与班风，鼓励学生参与各项活动。下面是小编为大家整理的20_初三班主任工作总结，希望对您有所帮助!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20_初三班主任工作总结篇1</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20_初三班主任工作总结篇4</w:t>
      </w:r>
    </w:p>
    <w:p>
      <w:pPr>
        <w:ind w:left="0" w:right="0" w:firstLine="560"/>
        <w:spacing w:before="450" w:after="450" w:line="312" w:lineRule="auto"/>
      </w:pPr>
      <w:r>
        <w:rPr>
          <w:rFonts w:ascii="宋体" w:hAnsi="宋体" w:eastAsia="宋体" w:cs="宋体"/>
          <w:color w:val="000"/>
          <w:sz w:val="28"/>
          <w:szCs w:val="28"/>
        </w:rPr>
        <w:t xml:space="preserve">一个学期已经接近尾声了，回想起来似乎昨天才是学期的开始。在校领导的充分信任和栽培下，加上许多前辈老师们的热心帮助和鼓励，工作之中，收获了许多，下面就本学期所做的主要工作进行自我总结与反思。</w:t>
      </w:r>
    </w:p>
    <w:p>
      <w:pPr>
        <w:ind w:left="0" w:right="0" w:firstLine="560"/>
        <w:spacing w:before="450" w:after="450" w:line="312" w:lineRule="auto"/>
      </w:pPr>
      <w:r>
        <w:rPr>
          <w:rFonts w:ascii="宋体" w:hAnsi="宋体" w:eastAsia="宋体" w:cs="宋体"/>
          <w:color w:val="000"/>
          <w:sz w:val="28"/>
          <w:szCs w:val="28"/>
        </w:rPr>
        <w:t xml:space="preserve">一、关注心灵，给每个孩子指引一个方向。</w:t>
      </w:r>
    </w:p>
    <w:p>
      <w:pPr>
        <w:ind w:left="0" w:right="0" w:firstLine="560"/>
        <w:spacing w:before="450" w:after="450" w:line="312" w:lineRule="auto"/>
      </w:pPr>
      <w:r>
        <w:rPr>
          <w:rFonts w:ascii="宋体" w:hAnsi="宋体" w:eastAsia="宋体" w:cs="宋体"/>
          <w:color w:val="000"/>
          <w:sz w:val="28"/>
          <w:szCs w:val="28"/>
        </w:rPr>
        <w:t xml:space="preserve">有一句话一直让我难以忘怀，“管好一个班，最重要的不是管好每个人，而是要管好每个孩子的心。”秉承这样的理念，我终于找到了班主任的方向。于是在新接手这个班级时，我努力去靠近每个孩子的心灵。</w:t>
      </w:r>
    </w:p>
    <w:p>
      <w:pPr>
        <w:ind w:left="0" w:right="0" w:firstLine="560"/>
        <w:spacing w:before="450" w:after="450" w:line="312" w:lineRule="auto"/>
      </w:pPr>
      <w:r>
        <w:rPr>
          <w:rFonts w:ascii="宋体" w:hAnsi="宋体" w:eastAsia="宋体" w:cs="宋体"/>
          <w:color w:val="000"/>
          <w:sz w:val="28"/>
          <w:szCs w:val="28"/>
        </w:rPr>
        <w:t xml:space="preserve">进入初三，本是一个值得特别关注的阶段，但由于孩子们自立、自强意识的缺乏，大部分孩子不知该如何走进初三。在级长的辛勤带领下，在全级老师的共同配合下，我们决定给孩子们进行一次较为系统、实效的目标教育，从制定成长目标卡到邀请上届优秀师兄师姐来做经验介绍，以及个别谈心辅导，让每个孩子对初三的成长历程有了一个新的认识，也使部分孩子能够较好地进入初三的状态。</w:t>
      </w:r>
    </w:p>
    <w:p>
      <w:pPr>
        <w:ind w:left="0" w:right="0" w:firstLine="560"/>
        <w:spacing w:before="450" w:after="450" w:line="312" w:lineRule="auto"/>
      </w:pPr>
      <w:r>
        <w:rPr>
          <w:rFonts w:ascii="宋体" w:hAnsi="宋体" w:eastAsia="宋体" w:cs="宋体"/>
          <w:color w:val="000"/>
          <w:sz w:val="28"/>
          <w:szCs w:val="28"/>
        </w:rPr>
        <w:t xml:space="preserve">阶段性的反复规律常常会呈现出旧有的不良问题，期中考试后一部分学生在学习上出现了懈怠，对此我利用班会课给他们介绍了“_”的故事，由于准备得不够生动，在预期的效果上有了些许的偏差，但是我仍然可以感受到一部分心灵的震撼。</w:t>
      </w:r>
    </w:p>
    <w:p>
      <w:pPr>
        <w:ind w:left="0" w:right="0" w:firstLine="560"/>
        <w:spacing w:before="450" w:after="450" w:line="312" w:lineRule="auto"/>
      </w:pPr>
      <w:r>
        <w:rPr>
          <w:rFonts w:ascii="宋体" w:hAnsi="宋体" w:eastAsia="宋体" w:cs="宋体"/>
          <w:color w:val="000"/>
          <w:sz w:val="28"/>
          <w:szCs w:val="28"/>
        </w:rPr>
        <w:t xml:space="preserve">二、赏识“优点”，让每个孩子都有喜悦。</w:t>
      </w:r>
    </w:p>
    <w:p>
      <w:pPr>
        <w:ind w:left="0" w:right="0" w:firstLine="560"/>
        <w:spacing w:before="450" w:after="450" w:line="312" w:lineRule="auto"/>
      </w:pPr>
      <w:r>
        <w:rPr>
          <w:rFonts w:ascii="宋体" w:hAnsi="宋体" w:eastAsia="宋体" w:cs="宋体"/>
          <w:color w:val="000"/>
          <w:sz w:val="28"/>
          <w:szCs w:val="28"/>
        </w:rPr>
        <w:t xml:space="preserve">古人云：“三人行，必有我师焉。”成长中的少年也有着许多可爱、可敬的优点，我想每个成长中的孩子同样希望得到别人的赏识与认可，因此我尽量挖掘孩子们的每个优点，让他们都能享受到成长的喜悦。</w:t>
      </w:r>
    </w:p>
    <w:p>
      <w:pPr>
        <w:ind w:left="0" w:right="0" w:firstLine="560"/>
        <w:spacing w:before="450" w:after="450" w:line="312" w:lineRule="auto"/>
      </w:pPr>
      <w:r>
        <w:rPr>
          <w:rFonts w:ascii="宋体" w:hAnsi="宋体" w:eastAsia="宋体" w:cs="宋体"/>
          <w:color w:val="000"/>
          <w:sz w:val="28"/>
          <w:szCs w:val="28"/>
        </w:rPr>
        <w:t xml:space="preserve">期中考试结束后，要开家长会，第一次正式接触每个孩子的家长，为此我苦思冥想，希望能让每个孩子不认为家长会就是“告状会”，希望能让每个家长不认为家长会就是“教育会”，针对第一次的特殊性，我尝试了一种新的方式，送给每位家长一份“见面礼”，这份礼物就是我给每个孩子的一张奖状，每张奖状上都写下了半学期来每个孩子的优点和长处，如“最热心班级服务奖”、“写字最漂亮奖”等。在家长会上，我一边送“礼”，一边简单描述每个孩子的表现，让每个家长都能感受到老师对他们子女的了解和关怀。这样的家长会后，孩子们的表现比以前有了明显的进步，得到了科任老师的一致认可。</w:t>
      </w:r>
    </w:p>
    <w:p>
      <w:pPr>
        <w:ind w:left="0" w:right="0" w:firstLine="560"/>
        <w:spacing w:before="450" w:after="450" w:line="312" w:lineRule="auto"/>
      </w:pPr>
      <w:r>
        <w:rPr>
          <w:rFonts w:ascii="宋体" w:hAnsi="宋体" w:eastAsia="宋体" w:cs="宋体"/>
          <w:color w:val="000"/>
          <w:sz w:val="28"/>
          <w:szCs w:val="28"/>
        </w:rPr>
        <w:t xml:space="preserve">三、善待“缺点”，把每个孩子当成孩子。</w:t>
      </w:r>
    </w:p>
    <w:p>
      <w:pPr>
        <w:ind w:left="0" w:right="0" w:firstLine="560"/>
        <w:spacing w:before="450" w:after="450" w:line="312" w:lineRule="auto"/>
      </w:pPr>
      <w:r>
        <w:rPr>
          <w:rFonts w:ascii="宋体" w:hAnsi="宋体" w:eastAsia="宋体" w:cs="宋体"/>
          <w:color w:val="000"/>
          <w:sz w:val="28"/>
          <w:szCs w:val="28"/>
        </w:rPr>
        <w:t xml:space="preserve">“人非圣贤，孰能无过”，何况是成长的青少年。这样去思考每个孩子成长中发生的每一首不合音符的“插曲”，你会觉得豁达许多。担任班主任工作兼两个班的语文教学工作，实在可以称得是“重任”在肩了，如何对待每个孩子的缺点或出现的不恰当行为，那就需要认真思索一番了。在过去的岁月里，经验告诉我：“你急，他更急;你慢，他也慢”。当我遇到一些孩子自控能力不足而带来的违纪行为时，我要站在他们的角度上多思考一下，切合实际地掌握事实，然后给予真诚的对话空间，帮助他们分析利弊，引导他们找到问题的出口。</w:t>
      </w:r>
    </w:p>
    <w:p>
      <w:pPr>
        <w:ind w:left="0" w:right="0" w:firstLine="560"/>
        <w:spacing w:before="450" w:after="450" w:line="312" w:lineRule="auto"/>
      </w:pPr>
      <w:r>
        <w:rPr>
          <w:rFonts w:ascii="宋体" w:hAnsi="宋体" w:eastAsia="宋体" w:cs="宋体"/>
          <w:color w:val="000"/>
          <w:sz w:val="28"/>
          <w:szCs w:val="28"/>
        </w:rPr>
        <w:t xml:space="preserve">我们班有一位女生小曼，她在初一初二时经常缺课，在学校领导和级长的大力劝说下，回到了学校。对她的了解也只是从同事或学生的口中略知一二，但是我没有把她以前的过失纠住不放，而是放开胸怀来接纳她的一切。从老师们那里了解到她的家庭背景后，与她触膝长谈，和她朋友似的聊天，用最热诚的话语鼓励她、赞赏她，使她慢慢找到了自信。有一次早操时，她讲小话而违反了纪律，过后找她谈时，她不肯承认，当时我的内心觉得十分气恼，为什么她要不承认，然而我控制好情绪，在给她时间考虑的同时，我努力地思考着如何让她敢于承认错误。在原则的范围内经过一番苦口婆心，终于她承认了自己的过失，然而我也剖开心思与她交谈做人的一些重要品质，最终她诚恳地接纳了我的意见。而我的内心因一次较为成功的教育而舒坦了许多。如果当时我不把她当成一个孩子，不去冷静思索解开心结的方法，也许结果将是另外一番不堪回首的景象吧。</w:t>
      </w:r>
    </w:p>
    <w:p>
      <w:pPr>
        <w:ind w:left="0" w:right="0" w:firstLine="560"/>
        <w:spacing w:before="450" w:after="450" w:line="312" w:lineRule="auto"/>
      </w:pPr>
      <w:r>
        <w:rPr>
          <w:rFonts w:ascii="宋体" w:hAnsi="宋体" w:eastAsia="宋体" w:cs="宋体"/>
          <w:color w:val="000"/>
          <w:sz w:val="28"/>
          <w:szCs w:val="28"/>
        </w:rPr>
        <w:t xml:space="preserve">因此，作为班主任，我们应该在某种程度上把自己变成孩子——用孩子的眼睛去观察，用孩子的耳朵去倾听，用孩子的兴趣去探寻，用孩子的情感去热爱!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反思过去的一个学期，觉得收获在于，能够找到一个良好的心态来对待工作，那就是“把他们看成是自己的天使，这样我就好象生活在天堂一样。”然而也有许多不尽如人意的地方，如班级文化的建设方面、个别学生的心理辅导方面等。然而我依然坚定我的信念，我会一直努力地走下去，做到尽职尽责，无愧自己的内心。</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20_初三班主任工作总结篇5</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2024-10-06T14:38:52+08:00</dcterms:created>
  <dcterms:modified xsi:type="dcterms:W3CDTF">2024-10-06T14:38:52+08:00</dcterms:modified>
</cp:coreProperties>
</file>

<file path=docProps/custom.xml><?xml version="1.0" encoding="utf-8"?>
<Properties xmlns="http://schemas.openxmlformats.org/officeDocument/2006/custom-properties" xmlns:vt="http://schemas.openxmlformats.org/officeDocument/2006/docPropsVTypes"/>
</file>