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党校培训班学员个人总结三篇</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中共中央党校*** 以下是为大家整理的关于党校培训班学员个人总结的文章3篇 ,欢迎品鉴！第1篇: 党校培训班学员个人总结　　本人按照学校组织部的精心安排下，参加了国家局处级干部进修班学习。在学习期间，认真学习了习总书记系列重要讲话精神、马克...</w:t>
      </w:r>
    </w:p>
    <w:p>
      <w:pPr>
        <w:ind w:left="0" w:right="0" w:firstLine="560"/>
        <w:spacing w:before="450" w:after="450" w:line="312" w:lineRule="auto"/>
      </w:pPr>
      <w:r>
        <w:rPr>
          <w:rFonts w:ascii="宋体" w:hAnsi="宋体" w:eastAsia="宋体" w:cs="宋体"/>
          <w:color w:val="000"/>
          <w:sz w:val="28"/>
          <w:szCs w:val="28"/>
        </w:rPr>
        <w:t xml:space="preserve">中共中央党校*** 以下是为大家整理的关于党校培训班学员个人总结的文章3篇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党校培训班学员个人总结</w:t>
      </w:r>
    </w:p>
    <w:p>
      <w:pPr>
        <w:ind w:left="0" w:right="0" w:firstLine="560"/>
        <w:spacing w:before="450" w:after="450" w:line="312" w:lineRule="auto"/>
      </w:pPr>
      <w:r>
        <w:rPr>
          <w:rFonts w:ascii="宋体" w:hAnsi="宋体" w:eastAsia="宋体" w:cs="宋体"/>
          <w:color w:val="000"/>
          <w:sz w:val="28"/>
          <w:szCs w:val="28"/>
        </w:rPr>
        <w:t xml:space="preserve">　　本人按照学校组织部的精心安排下，参加了国家局处级干部进修班学习。在学习期间，认真学习了习总书记系列重要讲话精神、马克思主义基本问题和*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报告如下。</w:t>
      </w:r>
    </w:p>
    <w:p>
      <w:pPr>
        <w:ind w:left="0" w:right="0" w:firstLine="560"/>
        <w:spacing w:before="450" w:after="450" w:line="312" w:lineRule="auto"/>
      </w:pPr>
      <w:r>
        <w:rPr>
          <w:rFonts w:ascii="宋体" w:hAnsi="宋体" w:eastAsia="宋体" w:cs="宋体"/>
          <w:color w:val="000"/>
          <w:sz w:val="28"/>
          <w:szCs w:val="28"/>
        </w:rPr>
        <w:t xml:space="preserve">&gt;　　一、学习主要收获</w:t>
      </w:r>
    </w:p>
    <w:p>
      <w:pPr>
        <w:ind w:left="0" w:right="0" w:firstLine="560"/>
        <w:spacing w:before="450" w:after="450" w:line="312" w:lineRule="auto"/>
      </w:pPr>
      <w:r>
        <w:rPr>
          <w:rFonts w:ascii="宋体" w:hAnsi="宋体" w:eastAsia="宋体" w:cs="宋体"/>
          <w:color w:val="000"/>
          <w:sz w:val="28"/>
          <w:szCs w:val="28"/>
        </w:rPr>
        <w:t xml:space="preserve">　　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2.提高了理论素养，增强了学习意识。在党校的精心安排下，我们系统地学习了习总书记系列重要讲话精神、马列主义、*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　　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　　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　　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　　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　　&gt;二、自身存在的主要问题和今后努力方向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努力提高党性修养，扎牢宗旨意识。（1）坚守理想信念，定时学习党章。增强党的意识、宗旨意识、政治意识、执政意识、大局意识、责任意识，尽心尽力地做好本职工作，努力保持*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党校培训班学员个人总结</w:t>
      </w:r>
    </w:p>
    <w:p>
      <w:pPr>
        <w:ind w:left="0" w:right="0" w:firstLine="560"/>
        <w:spacing w:before="450" w:after="450" w:line="312" w:lineRule="auto"/>
      </w:pPr>
      <w:r>
        <w:rPr>
          <w:rFonts w:ascii="宋体" w:hAnsi="宋体" w:eastAsia="宋体" w:cs="宋体"/>
          <w:color w:val="000"/>
          <w:sz w:val="28"/>
          <w:szCs w:val="28"/>
        </w:rPr>
        <w:t xml:space="preserve">　　时间过得真快，三个月的党校学习就要结束了，虽然时间不是很长，但是收获颇丰。这确实是一次“冷思考、踱方步”，增强理论素养、升华党性修养、提升知识能力的宝贵机会，精神上补了“钙”、知识上充了电、能力上加了油、对做好今后工作、走好以后的人生道路将产生长久深远的影响。党校培训目标是“四句话”：加强理论武装，开阔世界眼光，培养战略思维，增强党性修养。认真总结，虽然还有差距，自己基本上实现了这样的目标，感谢党组织的培养。</w:t>
      </w:r>
    </w:p>
    <w:p>
      <w:pPr>
        <w:ind w:left="0" w:right="0" w:firstLine="560"/>
        <w:spacing w:before="450" w:after="450" w:line="312" w:lineRule="auto"/>
      </w:pPr>
      <w:r>
        <w:rPr>
          <w:rFonts w:ascii="宋体" w:hAnsi="宋体" w:eastAsia="宋体" w:cs="宋体"/>
          <w:color w:val="000"/>
          <w:sz w:val="28"/>
          <w:szCs w:val="28"/>
        </w:rPr>
        <w:t xml:space="preserve">　&gt;　一、提高了理论水平、思想政治素质，进一步坚定了理想信念。</w:t>
      </w:r>
    </w:p>
    <w:p>
      <w:pPr>
        <w:ind w:left="0" w:right="0" w:firstLine="560"/>
        <w:spacing w:before="450" w:after="450" w:line="312" w:lineRule="auto"/>
      </w:pPr>
      <w:r>
        <w:rPr>
          <w:rFonts w:ascii="宋体" w:hAnsi="宋体" w:eastAsia="宋体" w:cs="宋体"/>
          <w:color w:val="000"/>
          <w:sz w:val="28"/>
          <w:szCs w:val="28"/>
        </w:rPr>
        <w:t xml:space="preserve">　　学习期间，自己通过精读原著、收听讲座、交流研讨等方式，系统学习了马克思列宁主义、*思想和中国特色社会主义理论体系基本问题，深入学习了党的十八大、十八届三中、四中、五中全会精神和习总书记系列重要讲话精神，深入学习研究改革发展和党的建设中的重大理论和现实问题，夯实了理论基础，拓展世界眼光，培养了战略思维，进一步深化了对党的基本理论，特别是习总书记系列重要讲话精神的理解和把握。马克思主义揭示了人类社会的发展规律，马克思主义是与时俱进的科学，中国特色的社会主义就是符合中国实际的当代的马克思主义，与马克思主义是一脉相承的。我们处在社会主义初级阶段，我们的首要任务是发展社会生产力，建国后几十年的发展，即创造了人类社会发展的奇迹，也积累了西方发达国家几百年才积累的问题，这些问题通过我们深化改革是可以得到解决的，我们要坚定走中国特色社会主义道路的信心，向党中央看齐，与党中央保持高度一致，要深刻理解中国特色社会主义理论体系的重大理论意义和实践意义，深刻认识“四个全面”就是当前马克思主义关于发展的世界观和方*的集中体现。在当代中国，坚持和发展马克思主义尤其要坚决贯彻落实好“四个全面”战略目标。</w:t>
      </w:r>
    </w:p>
    <w:p>
      <w:pPr>
        <w:ind w:left="0" w:right="0" w:firstLine="560"/>
        <w:spacing w:before="450" w:after="450" w:line="312" w:lineRule="auto"/>
      </w:pPr>
      <w:r>
        <w:rPr>
          <w:rFonts w:ascii="宋体" w:hAnsi="宋体" w:eastAsia="宋体" w:cs="宋体"/>
          <w:color w:val="000"/>
          <w:sz w:val="28"/>
          <w:szCs w:val="28"/>
        </w:rPr>
        <w:t xml:space="preserve">　　要深入学习践行“三严三实”，不断提高政治觉悟和大局意识，为实现两个100年目标贡献力量。</w:t>
      </w:r>
    </w:p>
    <w:p>
      <w:pPr>
        <w:ind w:left="0" w:right="0" w:firstLine="560"/>
        <w:spacing w:before="450" w:after="450" w:line="312" w:lineRule="auto"/>
      </w:pPr>
      <w:r>
        <w:rPr>
          <w:rFonts w:ascii="宋体" w:hAnsi="宋体" w:eastAsia="宋体" w:cs="宋体"/>
          <w:color w:val="000"/>
          <w:sz w:val="28"/>
          <w:szCs w:val="28"/>
        </w:rPr>
        <w:t xml:space="preserve">　　&gt;二、加强了党性锻炼，增强了党性修养。</w:t>
      </w:r>
    </w:p>
    <w:p>
      <w:pPr>
        <w:ind w:left="0" w:right="0" w:firstLine="560"/>
        <w:spacing w:before="450" w:after="450" w:line="312" w:lineRule="auto"/>
      </w:pPr>
      <w:r>
        <w:rPr>
          <w:rFonts w:ascii="宋体" w:hAnsi="宋体" w:eastAsia="宋体" w:cs="宋体"/>
          <w:color w:val="000"/>
          <w:sz w:val="28"/>
          <w:szCs w:val="28"/>
        </w:rPr>
        <w:t xml:space="preserve">　　通过收听等讲座，重新学习《党章》《论*员的修养》等文章，特别是到重*岩干部党性教育基地实地学习，重温党争取民族解放斗争的历史和光荣传统，学习红岩精神，学习革命先辈为了崇高革命理想，不惜抛头颅洒热血，进一步净化了心灵，增强了责任感使命感，强化了宗旨意识，强化了忠诚、干净、担当和纪律规矩意识，提高了党性修养。使自己更加坚定了接过先辈旗帜，坚定共产主义理想信念决心，更加自觉的践行社会主义核心价值观，永葆*人的先进性、纯洁性。为今后在工作和生活中“守纪律、讲规矩、做表率”、时刻与党中央保持高度一致，为共产主义事业终身的决心，奠定了坚实的思想基础。</w:t>
      </w:r>
    </w:p>
    <w:p>
      <w:pPr>
        <w:ind w:left="0" w:right="0" w:firstLine="560"/>
        <w:spacing w:before="450" w:after="450" w:line="312" w:lineRule="auto"/>
      </w:pPr>
      <w:r>
        <w:rPr>
          <w:rFonts w:ascii="宋体" w:hAnsi="宋体" w:eastAsia="宋体" w:cs="宋体"/>
          <w:color w:val="000"/>
          <w:sz w:val="28"/>
          <w:szCs w:val="28"/>
        </w:rPr>
        <w:t xml:space="preserve">　&gt;　三、提高了运用辩证思维，联系实际解决问题的能力。</w:t>
      </w:r>
    </w:p>
    <w:p>
      <w:pPr>
        <w:ind w:left="0" w:right="0" w:firstLine="560"/>
        <w:spacing w:before="450" w:after="450" w:line="312" w:lineRule="auto"/>
      </w:pPr>
      <w:r>
        <w:rPr>
          <w:rFonts w:ascii="宋体" w:hAnsi="宋体" w:eastAsia="宋体" w:cs="宋体"/>
          <w:color w:val="000"/>
          <w:sz w:val="28"/>
          <w:szCs w:val="28"/>
        </w:rPr>
        <w:t xml:space="preserve">　　马克思主义既是世界观，更是方*。在认真学习马克思主义的立场观点方法的基础上，通过收听中央党校教授讲座，大家向老师学，教学相长，掌握理论知识；通过同学间认真开展学习研讨，相互交流、相互借鉴、相互学习，学学相长，深受教育启发。大家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　　党校的学习即将结束，回到工作岗位上后，我们将把学习的收获转化为提升素质、勤奋工作的内生动力，更加自觉地加强党性修养，始终把“三严三实”作为*员最基本的政治品格和做人准则；更加自觉地加强理论学习，牢固树立终身学习理念；更加自觉地加强创新实干，要把在党校学到的理论、知识、技能运用到实际工作中去，转化为实实在在的工作成果，强化担当意识、创新意识，以踏石留印的精神、求真务实的作风，把党的十八大、十八届三中、四中、五中全会精神贯彻落实好，围绕中心，服务大局，按照服务中心统一安排部署，团结带领全处干部职工，努力为总局机关、领导提供安全优质车辆服务，为促进我国安全生产形势持续稳定好转、夺取全面建成小康社会决胜阶段的伟大胜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党校培训班学员个人总结</w:t>
      </w:r>
    </w:p>
    <w:p>
      <w:pPr>
        <w:ind w:left="0" w:right="0" w:firstLine="560"/>
        <w:spacing w:before="450" w:after="450" w:line="312" w:lineRule="auto"/>
      </w:pPr>
      <w:r>
        <w:rPr>
          <w:rFonts w:ascii="宋体" w:hAnsi="宋体" w:eastAsia="宋体" w:cs="宋体"/>
          <w:color w:val="000"/>
          <w:sz w:val="28"/>
          <w:szCs w:val="28"/>
        </w:rPr>
        <w:t xml:space="preserve">　　通过这次党校学习，我感觉受益匪浅。首先我对党的章程进行了系统的学习，对马克思主义、邓小平理论及“三个代表”又进行了深层次的研究。在学习过程中，我对中国共产党的性质以及中国共产党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人民利益的忠实代表，是中国社会主义事业的领导核心。\"三个代表\"的重要思想是对党的性质、宗旨和历史任务的全面系统的概括，对党的先进性有了新的界定。我党代表中国先进生产力的发展要求，代表中国先进文化的前进方向，代表中国人民的根本利益。中国共产党有它的先进性，阶级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三个代表\"的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　　同时，\"三个代表\"中的每一个\"代表\"，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　　在党员的具体要求中明确指出:中国共产党党员必须全心全意为人民服务，不惜牺牲个人的一切，为实现共-产主义奋斗终生。\"三个代表\"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的牺牲，赢得了人民群众的信赖和支持。我们也看到了我们很多优秀党员的感人肺腑的先进事迹，他们一心一意为人民，为人民付出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2024-10-18T18:13:43+08:00</dcterms:created>
  <dcterms:modified xsi:type="dcterms:W3CDTF">2024-10-18T18:13:43+08:00</dcterms:modified>
</cp:coreProperties>
</file>

<file path=docProps/custom.xml><?xml version="1.0" encoding="utf-8"?>
<Properties xmlns="http://schemas.openxmlformats.org/officeDocument/2006/custom-properties" xmlns:vt="http://schemas.openxmlformats.org/officeDocument/2006/docPropsVTypes"/>
</file>