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初中班主任经验交流范文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初中班主任经验交流范文（通用12篇）初中班主任经验交流范文 篇1 大家好，本人担任145班班主任，在这里是与大家就班主任工作进行交流沟通，群策群力，对一些管理班级方面得到帮助和促进。 首先，我先谈谈初中班主任工作的主要难处 目前，尽管至上而...</w:t>
      </w:r>
    </w:p>
    <w:p>
      <w:pPr>
        <w:ind w:left="0" w:right="0" w:firstLine="560"/>
        <w:spacing w:before="450" w:after="450" w:line="312" w:lineRule="auto"/>
      </w:pPr>
      <w:r>
        <w:rPr>
          <w:rFonts w:ascii="宋体" w:hAnsi="宋体" w:eastAsia="宋体" w:cs="宋体"/>
          <w:color w:val="000"/>
          <w:sz w:val="28"/>
          <w:szCs w:val="28"/>
        </w:rPr>
        <w:t xml:space="preserve">初中班主任经验交流范文（通用12篇）</w:t>
      </w:r>
    </w:p>
    <w:p>
      <w:pPr>
        <w:ind w:left="0" w:right="0" w:firstLine="560"/>
        <w:spacing w:before="450" w:after="450" w:line="312" w:lineRule="auto"/>
      </w:pPr>
      <w:r>
        <w:rPr>
          <w:rFonts w:ascii="宋体" w:hAnsi="宋体" w:eastAsia="宋体" w:cs="宋体"/>
          <w:color w:val="000"/>
          <w:sz w:val="28"/>
          <w:szCs w:val="28"/>
        </w:rPr>
        <w:t xml:space="preserve">初中班主任经验交流范文 篇1</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 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 1、学生的思想工作难做 2、学生厌学情绪严重</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 通过多年的班级管理的摸索，可以归纳如下的几种基本方法： 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 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 因材施教 。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 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 偶然的错误 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 3、批评时贯穿 爱 ，教育时体现 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 恨 铁不成钢转化为 爱 铁能成钢。贯穿 爱 字，要准确把握学生的心理，在批评教育后通过了解，学生反映能接受老师的批评，但希望老师也肯定他们的优点，不要挫伤他们的自尊心。教育引导时重视体现 情 字， 晓之以礼、动之以情、导之以行、持之以恒、明之以纪 的科学方法，保护好学生的信心，使学生得到最真切的教育。 4、教育面向全体学生，杜绝偏 爱 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 漂亮的孩子人人都爱，爱不漂亮的孩子才是教师真正的爱 。做老师的就应该公平地对待每一个学生，让学生享受到平等的权利。每个班级中都存在着不同程度的学生，表现突出的是 优秀生 和 低差生 ，班主任都把 优秀生 看成掌中之宝，而对待 低差生 的教育不够耐心甚至放弃。要充分认识到转化一名 低差生 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 身教重于言教 ，因此我们时刻注意自身对学生的影响，处处做到以身作则。平时我在班级经常强调： 要讲卫生，不能随便乱扔垃圾。 有一天，我看见教室的地面上有垃圾，就随手捡起扔到垃圾桶里。我的动作被学生看见了，他们也都开始检查自己的周围是否有垃圾，并有同学在周记中写道： 老师都能弯下腰去捡一片小小的垃圾，我们更应该按照她的要求去做。 事后，班级卫生明显有了好转。也让我领悟一个道理：老师的一言一行都会潜移默化地对学生发生影响。 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 求实、勤奋、团结、友爱 的班风为中心目标的确定过程，既是一个教育学生的过程，又是组织班集体的动员过程。 确定了奋斗目标，就要有确保实现目标的措施，这也是班级工作计划的重要内容。要制定一些合理的班级规章制度。 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 一切都是瞬息，一切都会过去，而那过去了的，将会成为亲切的怀恋! 我以魏书生的一段话作为结束语： 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初中班主任经验交流范文 篇2</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今天我就自己担任班主任工作以来的心得和体会来跟大家进行探讨和研究，其实我的很多经验和做法是跟在座的一些老师学的，老师们在担任班主任方面都有一套独特的管理方法和管理经验，而且是比较成功的， 他山之石，可以攻玉 ，今天我就将这些经验再结合自己的一些做法和大家交流一下。</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一是通过故事感悟来净化学生的心灵，给学生洗脑。</w:t>
      </w:r>
    </w:p>
    <w:p>
      <w:pPr>
        <w:ind w:left="0" w:right="0" w:firstLine="560"/>
        <w:spacing w:before="450" w:after="450" w:line="312" w:lineRule="auto"/>
      </w:pPr>
      <w:r>
        <w:rPr>
          <w:rFonts w:ascii="宋体" w:hAnsi="宋体" w:eastAsia="宋体" w:cs="宋体"/>
          <w:color w:val="000"/>
          <w:sz w:val="28"/>
          <w:szCs w:val="28"/>
        </w:rPr>
        <w:t xml:space="preserve">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的这个班，开始有许多问题。迟到的、上课说话的、不干值日的、不完成作业的，没有良好的学习习惯和生活习惯，但是孩子们的自尊心很强，很想引起大家的关注。针对这些情况，我在学期初利用班会时间引导大家就 你喜欢什么样的同学 展开了讨论，大家认识到：为了自己、为了同学、为了班集体，自己应该做一个大家喜欢的人。引导大家树立正确的班级荣辱观： 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现在有谁的原因给班里扣了分，大家就都反对他。学校一开展文明课堂评选，大家纷纷表了决心，无论如何不能拖集体的后腿，都希望能在班集体中有一个好的形象。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 我们这个班，就是一个大家庭，无论老师还是同学，都是这个家庭中的一员，要想家庭兴旺，就必须大家一起努力。 在班级理念上，我积极主张这样一个理念：积极的人象太阳，照到哪里哪里亮;消极的人象月亮，初一十五不一样。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纪律上我积极主张许多老师的经验：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(1)强化学生的主人翁意识，班中大小事务责任到人，从公务维护、室内、外卫生分工、从擦黑板到倒垃圾都有明确的分工。切实做到 人人有事做、事事有人管 ， 人人为我，我为人人 。</w:t>
      </w:r>
    </w:p>
    <w:p>
      <w:pPr>
        <w:ind w:left="0" w:right="0" w:firstLine="560"/>
        <w:spacing w:before="450" w:after="450" w:line="312" w:lineRule="auto"/>
      </w:pPr>
      <w:r>
        <w:rPr>
          <w:rFonts w:ascii="宋体" w:hAnsi="宋体" w:eastAsia="宋体" w:cs="宋体"/>
          <w:color w:val="000"/>
          <w:sz w:val="28"/>
          <w:szCs w:val="28"/>
        </w:rPr>
        <w:t xml:space="preserve">(2)制定班级考评制度。 没有规矩，无以成方圆 。学期一开始，我们就利用班会、晨会时间，带领学生认真学习《中学生守则》、《中学生日常行为规范》等校规校纪方面的文件，从两操、卫生、学生行为习惯、大型活动等都对学生提出明确的要求，并从学习、纪律、卫生、作业、考勤、好人好事等方面对学生的在校行为进行量化考评，使学生做到 有法可依、有法必依、执法必严、违法必究 。对学生的常规考评都有相应的惩罚措施和奖励措施，以便于调动学生的积极性。继续实行上一学年的小组管理制度，实行组长负责制，小组成员进行捆绑评价。在执行的过程中做到 制度面前，人人平等 ，尽量客观公正地评价每一名学生。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这是我认为我班常规能取得优异表现的主要原因。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 在选择班干部时，遵循三个原则：</w:t>
      </w:r>
    </w:p>
    <w:p>
      <w:pPr>
        <w:ind w:left="0" w:right="0" w:firstLine="560"/>
        <w:spacing w:before="450" w:after="450" w:line="312" w:lineRule="auto"/>
      </w:pPr>
      <w:r>
        <w:rPr>
          <w:rFonts w:ascii="宋体" w:hAnsi="宋体" w:eastAsia="宋体" w:cs="宋体"/>
          <w:color w:val="000"/>
          <w:sz w:val="28"/>
          <w:szCs w:val="28"/>
        </w:rPr>
        <w:t xml:space="preserve">(1)责任心强，办事公正，品学兼优，有较强的组织能力和活动能力，易于他人沟通的学生。</w:t>
      </w:r>
    </w:p>
    <w:p>
      <w:pPr>
        <w:ind w:left="0" w:right="0" w:firstLine="560"/>
        <w:spacing w:before="450" w:after="450" w:line="312" w:lineRule="auto"/>
      </w:pPr>
      <w:r>
        <w:rPr>
          <w:rFonts w:ascii="宋体" w:hAnsi="宋体" w:eastAsia="宋体" w:cs="宋体"/>
          <w:color w:val="000"/>
          <w:sz w:val="28"/>
          <w:szCs w:val="28"/>
        </w:rPr>
        <w:t xml:space="preserve">(2)各类特色学生，扬长避短，最大限度地展示他们的能力。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(3)发扬民主作风，使学生干部同学关系形成动态平衡，人人有机会实现自我价值。为防止个别同学 老好人 主义，在民主选举班委会时，我实行的是 提名候选人 的做法，体现了民主集中制。这样产生的班干部工作热情高、工作态度端正、切实起到了模范带头作用，利于体现老师的要求。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对待班干部，我积极引导，大胆使用。先给班干部戴高帽子，注意在时间和场合上把握好，帮助树立起他们的威信。注意培养他们的工作能力，要求他们以身作则，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(五)对待和处分违纪的学生的方法</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500字左右的说明书，描述他当时的违纪心理，请大家注意说明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说明书的学生要用正楷字来写间接的帮他们练字和培养了组织语言的能力。第三：可以令到学生的心态更加积极、可以发掘到一部分学生的潜能。我这种处罚方式是借鉴了魏书生老师的方法。 当然自己在班级管理中仍然存在一些问题：</w:t>
      </w:r>
    </w:p>
    <w:p>
      <w:pPr>
        <w:ind w:left="0" w:right="0" w:firstLine="560"/>
        <w:spacing w:before="450" w:after="450" w:line="312" w:lineRule="auto"/>
      </w:pPr>
      <w:r>
        <w:rPr>
          <w:rFonts w:ascii="宋体" w:hAnsi="宋体" w:eastAsia="宋体" w:cs="宋体"/>
          <w:color w:val="000"/>
          <w:sz w:val="28"/>
          <w:szCs w:val="28"/>
        </w:rPr>
        <w:t xml:space="preserve">1.学生的作业仍然不能全交。有的学生交上了但没做完。 2.学生有忘记作业的现象。 3.课堂气氛不够活跃。 4.晨读收作业忙乱。 5.没时间和学生谈心。</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初中班主任经验交流范文 篇3</w:t>
      </w:r>
    </w:p>
    <w:p>
      <w:pPr>
        <w:ind w:left="0" w:right="0" w:firstLine="560"/>
        <w:spacing w:before="450" w:after="450" w:line="312" w:lineRule="auto"/>
      </w:pPr>
      <w:r>
        <w:rPr>
          <w:rFonts w:ascii="宋体" w:hAnsi="宋体" w:eastAsia="宋体" w:cs="宋体"/>
          <w:color w:val="000"/>
          <w:sz w:val="28"/>
          <w:szCs w:val="28"/>
        </w:rPr>
        <w:t xml:space="preserve">担任班主任近15个年头了，一路走来，点点滴滴，几多欢愁，几多感慨。今天借此机会谈一下这么多么年来做班主任的一些想法和做法，以求抛砖引玉</w:t>
      </w:r>
    </w:p>
    <w:p>
      <w:pPr>
        <w:ind w:left="0" w:right="0" w:firstLine="560"/>
        <w:spacing w:before="450" w:after="450" w:line="312" w:lineRule="auto"/>
      </w:pPr>
      <w:r>
        <w:rPr>
          <w:rFonts w:ascii="宋体" w:hAnsi="宋体" w:eastAsia="宋体" w:cs="宋体"/>
          <w:color w:val="000"/>
          <w:sz w:val="28"/>
          <w:szCs w:val="28"/>
        </w:rPr>
        <w:t xml:space="preserve">班主任是学生在校与之接触时间最多的老师，学生通常称班主任为老班。班主任工作是学校教育教学活动的基础，直接关系到教育教学工作质量的优劣，同时班主任工作也直接关系到学生能否健康成长。做好班级管理工作，首先我觉得班主任自身方面需要 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 因此，作为一名班主任，首先应该是爱孩子。对全班学生，无论他是出生于什么样的家庭背景，无论他是品学兼优的好学生或是令人头疼的后进生，均应一视同仁，爱得公正。班主任一定要博爱，不能偏爱;师爱不应只是优秀学生的专利，对那些 坏 学生更要给予关爱!否则爱会变成一种伤害!</w:t>
      </w:r>
    </w:p>
    <w:p>
      <w:pPr>
        <w:ind w:left="0" w:right="0" w:firstLine="560"/>
        <w:spacing w:before="450" w:after="450" w:line="312" w:lineRule="auto"/>
      </w:pPr>
      <w:r>
        <w:rPr>
          <w:rFonts w:ascii="宋体" w:hAnsi="宋体" w:eastAsia="宋体" w:cs="宋体"/>
          <w:color w:val="000"/>
          <w:sz w:val="28"/>
          <w:szCs w:val="28"/>
        </w:rPr>
        <w:t xml:space="preserve">对于十三四岁的初中生来说，正是他们好动、好玩，稚气未脱的年纪。因此对于一些童趣十足、无伤大雅的言行举止，班主任可以用一种 慈父慈母 般的眼光去欣赏他们的调皮可爱之处，去宽容他们的小小的过错。即使他们违反了纪律，在批评时，也要动之以情，晓之以理，要让学生明白：老师是因为爱护你和班级，才严格要求的，这样，学生理解了老师的良苦用心，就不会觉得 良药 苦口， 忠言 逆耳。</w:t>
      </w:r>
    </w:p>
    <w:p>
      <w:pPr>
        <w:ind w:left="0" w:right="0" w:firstLine="560"/>
        <w:spacing w:before="450" w:after="450" w:line="312" w:lineRule="auto"/>
      </w:pPr>
      <w:r>
        <w:rPr>
          <w:rFonts w:ascii="宋体" w:hAnsi="宋体" w:eastAsia="宋体" w:cs="宋体"/>
          <w:color w:val="000"/>
          <w:sz w:val="28"/>
          <w:szCs w:val="28"/>
        </w:rPr>
        <w:t xml:space="preserve">二、 细心</w:t>
      </w:r>
    </w:p>
    <w:p>
      <w:pPr>
        <w:ind w:left="0" w:right="0" w:firstLine="560"/>
        <w:spacing w:before="450" w:after="450" w:line="312" w:lineRule="auto"/>
      </w:pPr>
      <w:r>
        <w:rPr>
          <w:rFonts w:ascii="宋体" w:hAnsi="宋体" w:eastAsia="宋体" w:cs="宋体"/>
          <w:color w:val="000"/>
          <w:sz w:val="28"/>
          <w:szCs w:val="28"/>
        </w:rPr>
        <w:t xml:space="preserve">有人说班主任是世界上 最小的主任 ，班级大至教育教育学工作，小至地面卫生、粉笔之类鸡毛蒜皮的小事，班主任都要操心。所以为了管理好班级，班主任一定要细心，要不厌其烦，不厌其细，时时抓，细细抓。</w:t>
      </w:r>
    </w:p>
    <w:p>
      <w:pPr>
        <w:ind w:left="0" w:right="0" w:firstLine="560"/>
        <w:spacing w:before="450" w:after="450" w:line="312" w:lineRule="auto"/>
      </w:pPr>
      <w:r>
        <w:rPr>
          <w:rFonts w:ascii="宋体" w:hAnsi="宋体" w:eastAsia="宋体" w:cs="宋体"/>
          <w:color w:val="000"/>
          <w:sz w:val="28"/>
          <w:szCs w:val="28"/>
        </w:rPr>
        <w:t xml:space="preserve">班主任平时要做到 四多 ，即 多观察、多交流、多鼓励、多联系 。平时，细心观察学生的学习、情绪、表现;多与学生交流、谈心，了解他们的兴趣爱好，喜怒哀乐;关注他们的点滴进步，及时鼓励、表扬;多联系家长，了解学生的家庭情况。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三、 耐心</w:t>
      </w:r>
    </w:p>
    <w:p>
      <w:pPr>
        <w:ind w:left="0" w:right="0" w:firstLine="560"/>
        <w:spacing w:before="450" w:after="450" w:line="312" w:lineRule="auto"/>
      </w:pPr>
      <w:r>
        <w:rPr>
          <w:rFonts w:ascii="宋体" w:hAnsi="宋体" w:eastAsia="宋体" w:cs="宋体"/>
          <w:color w:val="000"/>
          <w:sz w:val="28"/>
          <w:szCs w:val="28"/>
        </w:rPr>
        <w:t xml:space="preserve">班级管理，不是一蹴而就，一劳永逸的事。对于我们学校这样的生源状况，班主任的相当精力要用来教育和转化班级的双差生上。班主任对他们不仅要施以爱心、施以细心，更应施以耐心。面对班级近一半的学生学习基础差和学习习惯差，教师在评价学生时勿以考试分数论英雄，要面对学生实际状况，实事求是的去分析，去寻找对策。哲人说： 使人前进的最大一种刺激物，是一种成功的感觉。做了一点事的人，无论事情大小，只要他尝着一点成功的快乐，便会渴望再次成功的光荣 。所以，平时班主任要千方百计地创设机会让学生获得成功，细心注意他哪怕是非常微小的进步和成功，都应及时给予恰到好处的表扬和鼓励。</w:t>
      </w:r>
    </w:p>
    <w:p>
      <w:pPr>
        <w:ind w:left="0" w:right="0" w:firstLine="560"/>
        <w:spacing w:before="450" w:after="450" w:line="312" w:lineRule="auto"/>
      </w:pPr>
      <w:r>
        <w:rPr>
          <w:rFonts w:ascii="宋体" w:hAnsi="宋体" w:eastAsia="宋体" w:cs="宋体"/>
          <w:color w:val="000"/>
          <w:sz w:val="28"/>
          <w:szCs w:val="28"/>
        </w:rPr>
        <w:t xml:space="preserve">在班级管理方面，我倡导，鼓励和推动学生自我管理，学会我的地盘我做主。</w:t>
      </w:r>
    </w:p>
    <w:p>
      <w:pPr>
        <w:ind w:left="0" w:right="0" w:firstLine="560"/>
        <w:spacing w:before="450" w:after="450" w:line="312" w:lineRule="auto"/>
      </w:pPr>
      <w:r>
        <w:rPr>
          <w:rFonts w:ascii="宋体" w:hAnsi="宋体" w:eastAsia="宋体" w:cs="宋体"/>
          <w:color w:val="000"/>
          <w:sz w:val="28"/>
          <w:szCs w:val="28"/>
        </w:rPr>
        <w:t xml:space="preserve">班级主要采取两种自我管理模式</w:t>
      </w:r>
    </w:p>
    <w:p>
      <w:pPr>
        <w:ind w:left="0" w:right="0" w:firstLine="560"/>
        <w:spacing w:before="450" w:after="450" w:line="312" w:lineRule="auto"/>
      </w:pPr>
      <w:r>
        <w:rPr>
          <w:rFonts w:ascii="宋体" w:hAnsi="宋体" w:eastAsia="宋体" w:cs="宋体"/>
          <w:color w:val="000"/>
          <w:sz w:val="28"/>
          <w:szCs w:val="28"/>
        </w:rPr>
        <w:t xml:space="preserve">一、三权分立自我管理模式：班级一般在开学初期，由学生民主选举出班委，主要是班长，学习委，卫生委等，班主任不干涉学生行使自己的民主选举权利，没有班主任的任何授意和倾向。然后班级日常事务管理分成三个部分，即纪律、学习和卫生三个方面。班长会同5个值日班长负责每天班级纪律督促、处理和记录。学习委会同各科课代表负责作业、学习方面的督促、处理和记录，卫生委、劳动委负责卫生方面的督促、处理和记录。班长协调处理三个方面的事务，通常班委能解决的事务就自己解决，遇到困难时汇报到班主任处，班主任指导他们解决的方法。对于问题比较突出的同学，班委可以讨论处罚办法，并可以约请其家长来配合教育。</w:t>
      </w:r>
    </w:p>
    <w:p>
      <w:pPr>
        <w:ind w:left="0" w:right="0" w:firstLine="560"/>
        <w:spacing w:before="450" w:after="450" w:line="312" w:lineRule="auto"/>
      </w:pPr>
      <w:r>
        <w:rPr>
          <w:rFonts w:ascii="宋体" w:hAnsi="宋体" w:eastAsia="宋体" w:cs="宋体"/>
          <w:color w:val="000"/>
          <w:sz w:val="28"/>
          <w:szCs w:val="28"/>
        </w:rPr>
        <w:t xml:space="preserve">二、学习小组自我管理模式：将班级同学分成4个学习小组，首先由大家民主选举出4个学习组长，每个小组按组长的名字来命名(这样可以激发学习组长的积极性和责任感)，然后由学习组长来轮流选出本组的组员，双向选择，每组5到6人。这样形成的小组在学习成绩，纪律表现方面都很相近，以后班级活动就可以在4个小组内进行评比奖惩。比如，在某此测试中，某组排名第一，就给予本组表扬加分，排名最后的，则本组的学习组长应安排本次的所有同学来分析落后原因，并安排一段时间全组共同来帮助本组最弱的同学。这样分组可以激发每个小组力争上游不甘落后的精神。同时也调动了每组同学之间互帮互助的积极</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初中班主任经验交流范文 篇4</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初中班主任经验交流范文 篇5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初中班主任经验交流范文 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初中班主任年度工作总结6：初二班主任工作总结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(4)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(4)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每次周会甚至每一天都会要求学生注意安全，这个学期最主要是从上、放学交通安全，饮食安全，防火、放电、防溺水，课间活动安全这几个方面教育。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八、下一步的整改措施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初中班主任年度工作总结7：初三班主任工作总结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 、为了巩固这一成果，在班级中给学生树立学习榜样，乌申斯基说过： “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 、充分利用班级墙报，不同学习阶段张贴不同形式的标语，为学生营造一个始终充满中考气息的氛围。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 、重视考前辅导，不仅从学科方面，思想方面，而且从生活、饮食、身体健康等方面，全面具体地进行教育指导，做事有备无患，胸有成竹。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 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宋体" w:hAnsi="宋体" w:eastAsia="宋体" w:cs="宋体"/>
          <w:color w:val="000"/>
          <w:sz w:val="28"/>
          <w:szCs w:val="28"/>
        </w:rPr>
        <w:t xml:space="preserve">初中班主任年度工作总结8：初一班主任个人工作总结</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__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_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初中班主任经验交流范文 篇7</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初中班主任经验交流范文 篇8</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初中班主任经验交流范文 篇9</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初中班主任经验交流范文 篇10</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初中班主任经验交流范文 篇11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初中班主任经验交流范文 篇12</w:t>
      </w:r>
    </w:p>
    <w:p>
      <w:pPr>
        <w:ind w:left="0" w:right="0" w:firstLine="560"/>
        <w:spacing w:before="450" w:after="450" w:line="312" w:lineRule="auto"/>
      </w:pPr>
      <w:r>
        <w:rPr>
          <w:rFonts w:ascii="宋体" w:hAnsi="宋体" w:eastAsia="宋体" w:cs="宋体"/>
          <w:color w:val="000"/>
          <w:sz w:val="28"/>
          <w:szCs w:val="28"/>
        </w:rPr>
        <w:t xml:space="preserve">这学年我担当的职位比较多，日子过得比较忙，但是我很感激校领导对我的信任和支持。我在这段时间，认真做好了各项工作，把班级、学生的事情当成自己生活中的事情，学生需要帮助第一时间伸出援助之手，只求能够给学生一个好的学习环境。虽然我的管理和教学工作取得一定成果，但是我知道还有需要改进的地方，下面我就我的工作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 ，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 看扁 ，树立起他们的信心和激发他们学习语文的兴趣。经过努力，一部分后进生发生了很大的变化，学习成绩提高了不少。另外，我还把自己在教学中比较成功的地方、收获和不足等写成教后感、教学反思、案例，为 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2024-10-19T10:14:49+08:00</dcterms:created>
  <dcterms:modified xsi:type="dcterms:W3CDTF">2024-10-19T10:14:49+08:00</dcterms:modified>
</cp:coreProperties>
</file>

<file path=docProps/custom.xml><?xml version="1.0" encoding="utf-8"?>
<Properties xmlns="http://schemas.openxmlformats.org/officeDocument/2006/custom-properties" xmlns:vt="http://schemas.openxmlformats.org/officeDocument/2006/docPropsVTypes"/>
</file>