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2024采购的员工年终总结有感10篇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有感范文10篇采购员工总结也是不断提高素质和业务技能的一项工作，总结是指导、推动各项工作的一个步骤，更好地促进下一歩工作的开展。下面小编给大家带来关于20_采购的员工年终总结有感，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20_采购的员工年终总结有感范文10篇</w:t>
      </w:r>
    </w:p>
    <w:p>
      <w:pPr>
        <w:ind w:left="0" w:right="0" w:firstLine="560"/>
        <w:spacing w:before="450" w:after="450" w:line="312" w:lineRule="auto"/>
      </w:pPr>
      <w:r>
        <w:rPr>
          <w:rFonts w:ascii="宋体" w:hAnsi="宋体" w:eastAsia="宋体" w:cs="宋体"/>
          <w:color w:val="000"/>
          <w:sz w:val="28"/>
          <w:szCs w:val="28"/>
        </w:rPr>
        <w:t xml:space="preserve">采购员工总结也是不断提高素质和业务技能的一项工作，总结是指导、推动各项工作的一个步骤，更好地促进下一歩工作的开展。下面小编给大家带来关于20_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20_采购的员工年终总结有感篇1</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20_采购的员工年终总结有感篇2</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_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__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20_采购的员工年终总结有感篇3</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时间总是在悄无声息中流逝，试用期即将画上一个圆满句号。真的很感谢__公司给我提供磨练自己的机会，更感谢公司对我的信任和栽培！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20_采购的员工年终总结有感篇5</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我作为采购部的一员，深知自己工作的重要性。确保门店所需，购进质优价廉的物料，促进市场销售已成为我完成工作的基本准则与工作精髓。现对我试用期工作总结如下。</w:t>
      </w:r>
    </w:p>
    <w:p>
      <w:pPr>
        <w:ind w:left="0" w:right="0" w:firstLine="560"/>
        <w:spacing w:before="450" w:after="450" w:line="312" w:lineRule="auto"/>
      </w:pPr>
      <w:r>
        <w:rPr>
          <w:rFonts w:ascii="宋体" w:hAnsi="宋体" w:eastAsia="宋体" w:cs="宋体"/>
          <w:color w:val="000"/>
          <w:sz w:val="28"/>
          <w:szCs w:val="28"/>
        </w:rPr>
        <w:t xml:space="preserve">一、采购过程中我时时提到要确保物料质优价廉，我现在觉得做好.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3、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4、业务合作中与供应商做到输包装等方面的问题尽全力为其想办法。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5、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昨日的成绩已成过去，现在重要的是以后，在以后我会珍惜时间，珍惜机会发扬优点，改正缺点，改进工作的方式方法，全面提高综合素质，更完美地完成采购工作。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20_采购的员工年终总结有感篇7</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20_采购的员工年终总结有感篇8</w:t>
      </w:r>
    </w:p>
    <w:p>
      <w:pPr>
        <w:ind w:left="0" w:right="0" w:firstLine="560"/>
        <w:spacing w:before="450" w:after="450" w:line="312" w:lineRule="auto"/>
      </w:pPr>
      <w:r>
        <w:rPr>
          <w:rFonts w:ascii="宋体" w:hAnsi="宋体" w:eastAsia="宋体" w:cs="宋体"/>
          <w:color w:val="000"/>
          <w:sz w:val="28"/>
          <w:szCs w:val="28"/>
        </w:rPr>
        <w:t xml:space="preserve">各位领导好，我是________年__月份入职的采购助理________，在这辞旧迎新之际，首先祝各位领导新年快乐，万事如意。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________年如流水般从指缝间滑过，这一年对于我，对于公司，对于整个医药行业而言都是特别的一年。刚毕业的我进入了一家在一个月后就要进行新版GSP检查的________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__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__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20_采购的员工年终总结有感篇9</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20_采购的员工年终总结有感篇10</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2024-10-19T16:13:04+08:00</dcterms:created>
  <dcterms:modified xsi:type="dcterms:W3CDTF">2024-10-19T16:13:04+08:00</dcterms:modified>
</cp:coreProperties>
</file>

<file path=docProps/custom.xml><?xml version="1.0" encoding="utf-8"?>
<Properties xmlns="http://schemas.openxmlformats.org/officeDocument/2006/custom-properties" xmlns:vt="http://schemas.openxmlformats.org/officeDocument/2006/docPropsVTypes"/>
</file>