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景区工作总结导游</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景区工作总结导游(精品10篇)景区工作总结导游要怎么写，才更标准规范？根据多年的文秘写作经验，参考优秀的景区工作总结导游样本能让你事半功倍，下面分享【景区工作总结导游(精品10篇)】，供你选择借鉴。&gt;景区工作总结导游篇1回首过去一段时间的工...</w:t>
      </w:r>
    </w:p>
    <w:p>
      <w:pPr>
        <w:ind w:left="0" w:right="0" w:firstLine="560"/>
        <w:spacing w:before="450" w:after="450" w:line="312" w:lineRule="auto"/>
      </w:pPr>
      <w:r>
        <w:rPr>
          <w:rFonts w:ascii="宋体" w:hAnsi="宋体" w:eastAsia="宋体" w:cs="宋体"/>
          <w:color w:val="000"/>
          <w:sz w:val="28"/>
          <w:szCs w:val="28"/>
        </w:rPr>
        <w:t xml:space="preserve">景区工作总结导游(精品10篇)</w:t>
      </w:r>
    </w:p>
    <w:p>
      <w:pPr>
        <w:ind w:left="0" w:right="0" w:firstLine="560"/>
        <w:spacing w:before="450" w:after="450" w:line="312" w:lineRule="auto"/>
      </w:pPr>
      <w:r>
        <w:rPr>
          <w:rFonts w:ascii="宋体" w:hAnsi="宋体" w:eastAsia="宋体" w:cs="宋体"/>
          <w:color w:val="000"/>
          <w:sz w:val="28"/>
          <w:szCs w:val="28"/>
        </w:rPr>
        <w:t xml:space="preserve">景区工作总结导游要怎么写，才更标准规范？根据多年的文秘写作经验，参考优秀的景区工作总结导游样本能让你事半功倍，下面分享【景区工作总结导游(精品10篇)】，供你选择借鉴。</w:t>
      </w:r>
    </w:p>
    <w:p>
      <w:pPr>
        <w:ind w:left="0" w:right="0" w:firstLine="560"/>
        <w:spacing w:before="450" w:after="450" w:line="312" w:lineRule="auto"/>
      </w:pPr>
      <w:r>
        <w:rPr>
          <w:rFonts w:ascii="宋体" w:hAnsi="宋体" w:eastAsia="宋体" w:cs="宋体"/>
          <w:color w:val="000"/>
          <w:sz w:val="28"/>
          <w:szCs w:val="28"/>
        </w:rPr>
        <w:t xml:space="preserve">&gt;景区工作总结导游篇1</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这段时间虽然是旅游淡季，带团的次数不多，但是我并没有因此浪费时间。我利用这段时间阅读了大量的历史、地理、文化等方面的书籍，丰富自己的知识，积累经验，从各个方面提高自己的能力。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今后，我一定会汲取这段时间的的经验和教训，努力做好自己的工作，努力的执行游客至上的理念，争取成为游客心目中最信任的导游!</w:t>
      </w:r>
    </w:p>
    <w:p>
      <w:pPr>
        <w:ind w:left="0" w:right="0" w:firstLine="560"/>
        <w:spacing w:before="450" w:after="450" w:line="312" w:lineRule="auto"/>
      </w:pPr>
      <w:r>
        <w:rPr>
          <w:rFonts w:ascii="宋体" w:hAnsi="宋体" w:eastAsia="宋体" w:cs="宋体"/>
          <w:color w:val="000"/>
          <w:sz w:val="28"/>
          <w:szCs w:val="28"/>
        </w:rPr>
        <w:t xml:space="preserve">&gt;景区工作总结导游篇2</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&gt;景区工作总结导游篇3</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&gt;景区工作总结导游篇4</w:t>
      </w:r>
    </w:p>
    <w:p>
      <w:pPr>
        <w:ind w:left="0" w:right="0" w:firstLine="560"/>
        <w:spacing w:before="450" w:after="450" w:line="312" w:lineRule="auto"/>
      </w:pPr>
      <w:r>
        <w:rPr>
          <w:rFonts w:ascii="宋体" w:hAnsi="宋体" w:eastAsia="宋体" w:cs="宋体"/>
          <w:color w:val="000"/>
          <w:sz w:val="28"/>
          <w:szCs w:val="28"/>
        </w:rPr>
        <w:t xml:space="preserve">我不想感叹时间的匆匆，可是他的流逝就像针尖上的一滴水滴在大海里，我的日子滴在时间的流里，没有声音，也没有影子。蓦然回首，竟然觉得两手空空。__年已然逝去，我的__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不得不承认__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_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&gt;景区工作总结导游篇5</w:t>
      </w:r>
    </w:p>
    <w:p>
      <w:pPr>
        <w:ind w:left="0" w:right="0" w:firstLine="560"/>
        <w:spacing w:before="450" w:after="450" w:line="312" w:lineRule="auto"/>
      </w:pPr>
      <w:r>
        <w:rPr>
          <w:rFonts w:ascii="宋体" w:hAnsi="宋体" w:eastAsia="宋体" w:cs="宋体"/>
          <w:color w:val="000"/>
          <w:sz w:val="28"/>
          <w:szCs w:val="28"/>
        </w:rPr>
        <w:t xml:space="preserve">__年是不平凡的一年，____年我从学校走了出来，把两年里所学到的关于导游的知识运用到我的工作中，从理论转向实践 。20__年__月开始我在南岳衡山从事地接导游导游工作，时间不长，资力也不深，而感慨却颇多：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&gt;景区工作总结导游篇6</w:t>
      </w:r>
    </w:p>
    <w:p>
      <w:pPr>
        <w:ind w:left="0" w:right="0" w:firstLine="560"/>
        <w:spacing w:before="450" w:after="450" w:line="312" w:lineRule="auto"/>
      </w:pPr>
      <w:r>
        <w:rPr>
          <w:rFonts w:ascii="宋体" w:hAnsi="宋体" w:eastAsia="宋体" w:cs="宋体"/>
          <w:color w:val="000"/>
          <w:sz w:val="28"/>
          <w:szCs w:val="28"/>
        </w:rPr>
        <w:t xml:space="preserve">__年__月我荣幸的成为的员工。在这一年中，很感谢单位领导不断给我学习历练的机会，使我从一个刚走出校园的学生慢慢掌握学习实践经验和知识。同时在同事的帮助关怀下，也使我更快的融入了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&gt;景区工作总结导游篇7</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看着日历上的记载一年的时间我带团有40几次，大部分时间在__，__这2个地方做地接导游带团，及个别时间去外地做全陪导游。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因为带团去了很多以前曾经一直很想去的地方，比如__、__、___、__、___等等;又去了以前曾经去过而又留下很多回忆的地方，比如__、__、__古镇等等。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__之旅：带团以来最开心的一次。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其次是__之旅、___之旅、__之旅、___之旅。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(1)给__旅行社带团因为我的疏忽出现经济纠纷，本来还到旅行社的5000多现金团款，因为当时没有让收钱的人写收据而引起2个月以后的麻烦。为此事没少哭。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__环线之旅，散拼团，客人又是我带团以来最恼火的，抢房间抢座位，毫不谦让。分个房间都折腾近一个小时的。车子又坏了N次，晚上9点多还在海拔4000多米高的__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__旅行社的经济纠纷，使我在__之行哭的眼睛都是红的，也没有玩的兴致。客人的领队王主任很体谅我，在他自己身体急需去医院急诊的时候都没有通知我陪同;在__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带团去___，因为火车票难买，旅行社买的始发站的火车票，但是由于始发站到__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12月去__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___变压器厂职工在阆中住宾馆，一个__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8、这一年工作中不足的地方。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_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__年愿望，给母亲买了___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9、对于20__年的期望</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560"/>
        <w:spacing w:before="450" w:after="450" w:line="312" w:lineRule="auto"/>
      </w:pPr>
      <w:r>
        <w:rPr>
          <w:rFonts w:ascii="宋体" w:hAnsi="宋体" w:eastAsia="宋体" w:cs="宋体"/>
          <w:color w:val="000"/>
          <w:sz w:val="28"/>
          <w:szCs w:val="28"/>
        </w:rPr>
        <w:t xml:space="preserve">&gt;景区工作总结导游篇8</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 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&gt;景区工作总结导游篇9</w:t>
      </w:r>
    </w:p>
    <w:p>
      <w:pPr>
        <w:ind w:left="0" w:right="0" w:firstLine="560"/>
        <w:spacing w:before="450" w:after="450" w:line="312" w:lineRule="auto"/>
      </w:pPr>
      <w:r>
        <w:rPr>
          <w:rFonts w:ascii="宋体" w:hAnsi="宋体" w:eastAsia="宋体" w:cs="宋体"/>
          <w:color w:val="000"/>
          <w:sz w:val="28"/>
          <w:szCs w:val="28"/>
        </w:rPr>
        <w:t xml:space="preserve">20__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__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_年开始选择做兼职，我算不上是优秀导游，觉得只要所有团队不被投诉，只要我用心来对待我接待的客人，我能赚一些钱够自己花就还不错了，但是我同时听到很多优秀导游的故事，我也想像他们一样，可是我一直默默无闻，_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&gt;景区工作总结导游篇10</w:t>
      </w:r>
    </w:p>
    <w:p>
      <w:pPr>
        <w:ind w:left="0" w:right="0" w:firstLine="560"/>
        <w:spacing w:before="450" w:after="450" w:line="312" w:lineRule="auto"/>
      </w:pPr>
      <w:r>
        <w:rPr>
          <w:rFonts w:ascii="宋体" w:hAnsi="宋体" w:eastAsia="宋体" w:cs="宋体"/>
          <w:color w:val="000"/>
          <w:sz w:val="28"/>
          <w:szCs w:val="28"/>
        </w:rPr>
        <w:t xml:space="preserve">20__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