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2024财务部门实习工作总结</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前言：2024财务部门实习工作总结为的会员投稿推荐，但愿对你的学习工作带来帮助。财务成本管理会计是财务会计与管理会计的混合物，是计算及提供成本信息的会计方法，企业财务管理的合理性会促使企业加强管理和核算、改进技术、提高劳动生产率、降低成本，...</w:t>
      </w:r>
    </w:p>
    <w:p>
      <w:pPr>
        <w:ind w:left="0" w:right="0" w:firstLine="560"/>
        <w:spacing w:before="450" w:after="450" w:line="312" w:lineRule="auto"/>
      </w:pPr>
      <w:r>
        <w:rPr>
          <w:rFonts w:ascii="宋体" w:hAnsi="宋体" w:eastAsia="宋体" w:cs="宋体"/>
          <w:color w:val="000"/>
          <w:sz w:val="28"/>
          <w:szCs w:val="28"/>
        </w:rPr>
        <w:t xml:space="preserve">前言：2024财务部门实习工作总结为的会员投稿推荐，但愿对你的学习工作带来帮助。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财务成本管理会计是财务会计与管理会计的混合物，是计算及提供成本信息的会计方法，企业财务管理的合理性会促使企业加强管理和核算、改进技术、提高劳动生产率、降低成本，从而有利于资源的合理配置和经济效益的提高。亲爱的读者，小编为您准备了一些财务部门实习工作总结，请笑纳!</w:t>
      </w:r>
    </w:p>
    <w:p>
      <w:pPr>
        <w:ind w:left="0" w:right="0" w:firstLine="560"/>
        <w:spacing w:before="450" w:after="450" w:line="312" w:lineRule="auto"/>
      </w:pPr>
      <w:r>
        <w:rPr>
          <w:rFonts w:ascii="宋体" w:hAnsi="宋体" w:eastAsia="宋体" w:cs="宋体"/>
          <w:color w:val="000"/>
          <w:sz w:val="28"/>
          <w:szCs w:val="28"/>
        </w:rPr>
        <w:t xml:space="preserve">财务部门实习工作总结1</w:t>
      </w:r>
    </w:p>
    <w:p>
      <w:pPr>
        <w:ind w:left="0" w:right="0" w:firstLine="560"/>
        <w:spacing w:before="450" w:after="450" w:line="312" w:lineRule="auto"/>
      </w:pPr>
      <w:r>
        <w:rPr>
          <w:rFonts w:ascii="宋体" w:hAnsi="宋体" w:eastAsia="宋体" w:cs="宋体"/>
          <w:color w:val="000"/>
          <w:sz w:val="28"/>
          <w:szCs w:val="28"/>
        </w:rPr>
        <w:t xml:space="preserve">透过我们对财务管理基本理论与基本方法的运用和对基本技能的训练，有效地提高我们的综合分析潜力。同时透过对本次实训的学习，能够对我们所学的专业知识的掌握程度以及运用潜力进行综合考察，为我们即将从事的财务管理工作打下坚实的基础。从一开始，拿到实训材料，看着一道道的题目，不知所措，甚至想过要放弃，到之后自己拿出财务管理的书，一个个知识点的查阅，理解，再运用到具体的题目，到最后完成每个案例的问题，以及完成这篇实训报告。实训只是一种形式，但这次实训培养了我自主学习的潜力，给我上了很好的一课。</w:t>
      </w:r>
    </w:p>
    <w:p>
      <w:pPr>
        <w:ind w:left="0" w:right="0" w:firstLine="560"/>
        <w:spacing w:before="450" w:after="450" w:line="312" w:lineRule="auto"/>
      </w:pPr>
      <w:r>
        <w:rPr>
          <w:rFonts w:ascii="宋体" w:hAnsi="宋体" w:eastAsia="宋体" w:cs="宋体"/>
          <w:color w:val="000"/>
          <w:sz w:val="28"/>
          <w:szCs w:val="28"/>
        </w:rPr>
        <w:t xml:space="preserve">在完成实训资料的同时，我也在实训过程中发现了自身的一些不足。在此总结了以下几点：首先，作为一名未来从业者就应具备扎实的专业知识和良好的专业思维潜力，这是每个工作岗位对员工最基本的要求。其次，作为一名未来人员要有严谨的工作态度，财务管理工作是一门很精准的工作，要求准确的核算每一项指标，正确使用每一个公式。我们都明白，理论和实践是不同的。或许你的学业成绩很不错，但是工作潜力未必很强;也可能你是成绩马马虎虎，但工作潜力很出色。我们所学习的理论知识，对什么事情都想象的比较完善，但现实与理论有较大的差距，在实践中，有许多预料不到的问题，可能在许多时候能够运用所学的理论知识解决，但是在许多时候并没有想象的那么简单和顺利。理论需要假设，但是现实中这些假设不存在，因此许多问题，没有实际经验的我们是解决不了的。</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期望自己的员工是能将理论与实践相结合的，说白了，既要有经验又要有高学历。如何将所学的理论知识较好的运用到实践中去，怎样完成从理论到实践的过渡是极其重要的。因此实训是我们大学生活的一个重要部分。这一次的实训虽然时间短暂，只是在校内自主实训，但是依然让我学到了许多知识和经验，这些都是书本上无法得来的。透过财务管理综合实训，使我们能够更好的了解自己的不足，了解财务管理工作的本质。</w:t>
      </w:r>
    </w:p>
    <w:p>
      <w:pPr>
        <w:ind w:left="0" w:right="0" w:firstLine="560"/>
        <w:spacing w:before="450" w:after="450" w:line="312" w:lineRule="auto"/>
      </w:pPr>
      <w:r>
        <w:rPr>
          <w:rFonts w:ascii="宋体" w:hAnsi="宋体" w:eastAsia="宋体" w:cs="宋体"/>
          <w:color w:val="000"/>
          <w:sz w:val="28"/>
          <w:szCs w:val="28"/>
        </w:rPr>
        <w:t xml:space="preserve">实训是每一个大学毕业生务必拥有的一段经历，它使我们在实践中了解社会、在实践中巩固知识;实训又是对每一位大学毕业生专业知识的一种检验，它让我们学到了很多课堂之外的知识，既开阔了视野，又增长了见识，为我们以后进一步走向社会打下坚实的基础，也是我们走向工作岗位的第一步。透过这次的实训，不仅仅从中发现了自身的不足，还巩固了所学的知识，对于我一个即将毕业的大学生来说，这次实训能够说是对大学四年知识的再次温习，同时也学会了独立思考、分析问题、解决问题以及在遇到难题时需要互帮互助。我坚信这次实训将会给我以后的道路垫下良好的基石，让我更好、更快的适应工作。</w:t>
      </w:r>
    </w:p>
    <w:p>
      <w:pPr>
        <w:ind w:left="0" w:right="0" w:firstLine="560"/>
        <w:spacing w:before="450" w:after="450" w:line="312" w:lineRule="auto"/>
      </w:pPr>
      <w:r>
        <w:rPr>
          <w:rFonts w:ascii="宋体" w:hAnsi="宋体" w:eastAsia="宋体" w:cs="宋体"/>
          <w:color w:val="000"/>
          <w:sz w:val="28"/>
          <w:szCs w:val="28"/>
        </w:rPr>
        <w:t xml:space="preserve">财务部门实习工作总结2</w:t>
      </w:r>
    </w:p>
    <w:p>
      <w:pPr>
        <w:ind w:left="0" w:right="0" w:firstLine="560"/>
        <w:spacing w:before="450" w:after="450" w:line="312" w:lineRule="auto"/>
      </w:pPr>
      <w:r>
        <w:rPr>
          <w:rFonts w:ascii="宋体" w:hAnsi="宋体" w:eastAsia="宋体" w:cs="宋体"/>
          <w:color w:val="000"/>
          <w:sz w:val="28"/>
          <w:szCs w:val="28"/>
        </w:rPr>
        <w:t xml:space="preserve">这次实训，除了让我对农业银行的基本业务有了必须了解，并且能进行基本操作外，我觉得自己在其他方面的收获也是挺大的。作为一名一向生活在单纯的大学校园的我，这次的实训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训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因此，我体会到，如果将我们在大学里所学的知识与更多的实践结合在一齐，用实践来检验真理，使一个本科生具备较强的处理基本实务的潜力与比较系统的专业知识，这才是我们实训的真正目的。</w:t>
      </w:r>
    </w:p>
    <w:p>
      <w:pPr>
        <w:ind w:left="0" w:right="0" w:firstLine="560"/>
        <w:spacing w:before="450" w:after="450" w:line="312" w:lineRule="auto"/>
      </w:pPr>
      <w:r>
        <w:rPr>
          <w:rFonts w:ascii="宋体" w:hAnsi="宋体" w:eastAsia="宋体" w:cs="宋体"/>
          <w:color w:val="000"/>
          <w:sz w:val="28"/>
          <w:szCs w:val="28"/>
        </w:rPr>
        <w:t xml:space="preserve">很感谢实训单位给我这个这么好的实训机会，让我学习很多、成长很多、收获很多。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财务部门实习工作总结3</w:t>
      </w:r>
    </w:p>
    <w:p>
      <w:pPr>
        <w:ind w:left="0" w:right="0" w:firstLine="560"/>
        <w:spacing w:before="450" w:after="450" w:line="312" w:lineRule="auto"/>
      </w:pPr>
      <w:r>
        <w:rPr>
          <w:rFonts w:ascii="宋体" w:hAnsi="宋体" w:eastAsia="宋体" w:cs="宋体"/>
          <w:color w:val="000"/>
          <w:sz w:val="28"/>
          <w:szCs w:val="28"/>
        </w:rPr>
        <w:t xml:space="preserve">实习时间：20_年x月x日---20_年x月x日</w:t>
      </w:r>
    </w:p>
    <w:p>
      <w:pPr>
        <w:ind w:left="0" w:right="0" w:firstLine="560"/>
        <w:spacing w:before="450" w:after="450" w:line="312" w:lineRule="auto"/>
      </w:pPr>
      <w:r>
        <w:rPr>
          <w:rFonts w:ascii="宋体" w:hAnsi="宋体" w:eastAsia="宋体" w:cs="宋体"/>
          <w:color w:val="000"/>
          <w:sz w:val="28"/>
          <w:szCs w:val="28"/>
        </w:rPr>
        <w:t xml:space="preserve">实习单位：福州聚成环境工程有限公司</w:t>
      </w:r>
    </w:p>
    <w:p>
      <w:pPr>
        <w:ind w:left="0" w:right="0" w:firstLine="560"/>
        <w:spacing w:before="450" w:after="450" w:line="312" w:lineRule="auto"/>
      </w:pPr>
      <w:r>
        <w:rPr>
          <w:rFonts w:ascii="宋体" w:hAnsi="宋体" w:eastAsia="宋体" w:cs="宋体"/>
          <w:color w:val="000"/>
          <w:sz w:val="28"/>
          <w:szCs w:val="28"/>
        </w:rPr>
        <w:t xml:space="preserve">实习地点：福州市鼓楼区工业路570号</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福州聚成环境工程有限公司初创于2024年，是一家位于福建省福州市鼓楼区的组织机构，地址在福建省福州市鼓楼区洪山镇工业路570号，所属行业为：制造业、电气机械及器材制造业、家用电力器具制造、家用清洁卫生电器具制造。工业除尘系统工程承接，环保设备及配件，工程机械及零配件的开发，机械设备及标准件，工程材料，化工产品(不含危险品)，电气控制设备，服装，五金交电，包装材料批发，代购代销.</w:t>
      </w:r>
    </w:p>
    <w:p>
      <w:pPr>
        <w:ind w:left="0" w:right="0" w:firstLine="560"/>
        <w:spacing w:before="450" w:after="450" w:line="312" w:lineRule="auto"/>
      </w:pPr>
      <w:r>
        <w:rPr>
          <w:rFonts w:ascii="宋体" w:hAnsi="宋体" w:eastAsia="宋体" w:cs="宋体"/>
          <w:color w:val="000"/>
          <w:sz w:val="28"/>
          <w:szCs w:val="28"/>
        </w:rPr>
        <w:t xml:space="preserve">该在行业中率先引入了创新的经营概念，以实现规模化、集团化经营为目标，采用统一的运作机制，系统的现代化管理，人员、物资的资源共享，加强企业的综合实力与竞争力，为客户带给全方位的优质服务。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质量取胜，客户为先”是公司的服务宗旨。公司以市场为导向，以服务为宗旨，以质量求发展，以多年的工作经验和认真细心的工作态度为社会为客户带给专业、优质、高效的服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透过此次在福州聚成环境工程有限公司进行毕业实习，进一步的了解会计制度，运用所学基本理论，基本知识和基本技能，深入社会，结合实践，锻炼和提高理论联系实际的潜力，分析问题解决问题的潜力和社会工作潜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1、原始凭证：是指直接记录经济业务、明确经济职责具有法律效力并作为记账原始依据的证明文件，其主要作用是证明经济业务的发生和完成的状况。填写原始凭证的资料为：原始凭证的名称、填制凭证的日期、编号、经济业务的基本资料(对经济业务的基本资料应从定性和定量两个方面给予说明，如购买商品的名称、数量、单价和金额等)，填制单位及有关人员的签章。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务必选取“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对帐是对帐薄数据进行核对，以检查记帐是否正确，以及帐薄是否平衡。它主要是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就应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资料编制本月的负债表和损益表;将十二月月初数视为年初数，本月视为本年数编制会计报表。资产负债表是反映企业在某一特定日期财务状况的一种会计报表，它根据“资产=负债所有者权益”的会计方程式，说明企业的财务状况。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(四)实习的过程</w:t>
      </w:r>
    </w:p>
    <w:p>
      <w:pPr>
        <w:ind w:left="0" w:right="0" w:firstLine="560"/>
        <w:spacing w:before="450" w:after="450" w:line="312" w:lineRule="auto"/>
      </w:pPr>
      <w:r>
        <w:rPr>
          <w:rFonts w:ascii="宋体" w:hAnsi="宋体" w:eastAsia="宋体" w:cs="宋体"/>
          <w:color w:val="000"/>
          <w:sz w:val="28"/>
          <w:szCs w:val="28"/>
        </w:rPr>
        <w:t xml:space="preserve">20_年x月x日我怀着激动地情绪来到公司上班，看到同事们都在忙忙碌碌的做事，氛围十分的好。第一天我们了解公司的基本状况，本公司是月底先打电话给客户收取原始凭证，通知一般纳税人在月底之前将取得的增值税专用进项发票月末前持发票的抵扣联去税务局进行认证，当月认证当月务必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多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能够查看明细账和总账，然后透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务必是为生产经营所发生的相关收入，费用，其取得的凭证务必是贴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透过粘贴好的原始凭证进行凭证录入审核后进行期末结转登账，记账。透过收入我们能够填写本月应缴纳的增值税和地税。其中分为核定征收和查账征收，按照其企业不同的基本状况的如实填写纳税申报表。每月的15日之前务必将上月的税报完并且上交税款。对于一般纳税人每月都要通知其纳税人到国税进行抄税，或者取得进项税票也要同时到国税去认证才能抵扣销项税款。透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透过这一段时间的学习，我懂得了办理一般纳税人的要求和流程，办理一般纳税人需要贴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二、有关会计实务工作改革的几点意见</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决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一)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二)不断更新会计知识体系。在知识经济时代，企业组织结构将出现较大的变革;其税法也在不断的更新，完善;按工作成果取酬的弹性工作制将成为普遍的工时制度;企业越来越重视人力资源和人力投资，员工也期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三)不断普及与深入信息技术的应用。在知识经济时代，财务信息的收集、分析和处理，资本的筹集、调度和投入，产品的设计、加工和制造等关键性的过程，都务必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仅是传授专业知识，更重要的是给学生创造一个有利的学习、生活氛围，本着能构建完善的知识结构和潜力结构，拓宽知识背景和潜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潜力、分析和解决问题的潜力、自我认识和评价的潜力等;另一方面就是要不断地进行自我充电，让自己具备更坚实的理论知识，相信知识能给自己带来财富，带来机遇，注重知识更新的动态。毕业实习是学生大学学习完成全部课程后的最重要的实践环节也是我们大学生走出校园的第一个舞台以及告别学生主角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财务部门实习工作总结4</w:t>
      </w:r>
    </w:p>
    <w:p>
      <w:pPr>
        <w:ind w:left="0" w:right="0" w:firstLine="560"/>
        <w:spacing w:before="450" w:after="450" w:line="312" w:lineRule="auto"/>
      </w:pPr>
      <w:r>
        <w:rPr>
          <w:rFonts w:ascii="宋体" w:hAnsi="宋体" w:eastAsia="宋体" w:cs="宋体"/>
          <w:color w:val="000"/>
          <w:sz w:val="28"/>
          <w:szCs w:val="28"/>
        </w:rPr>
        <w:t xml:space="preserve">觉得每个人都应该适合自己的一套学习方法，在不同时期里，这一套学习方法可以针对不同的要求而做出改变，比如在学校里面学的都是理论知识，如果不是想得到多么优秀的成绩，死记硬背就足以应付考试。从事财务工作就不是应付期末考试，而是天天考试，有些知识必须了然于心，吐口而出。</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非常重要的理念：那就是资金的时间价值。钱是有价值的，百度百科上对其的定义是：资金时间价值是指资金在生产和流通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意义，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形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价，学到后来会发现，其实，财务管理的这条线，是紧紧结合着会计的整个流程的，也可以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自己其实还处于一个比较迷茫的阶段，如果没有很好的数字感觉，我真的感觉永远也达不到财务高手的境界的。感觉这个东西不知道可以不可以培养，不过学习久了，血液里多少也会流淌着数字吧。</w:t>
      </w:r>
    </w:p>
    <w:p>
      <w:pPr>
        <w:ind w:left="0" w:right="0" w:firstLine="560"/>
        <w:spacing w:before="450" w:after="450" w:line="312" w:lineRule="auto"/>
      </w:pPr>
      <w:r>
        <w:rPr>
          <w:rFonts w:ascii="宋体" w:hAnsi="宋体" w:eastAsia="宋体" w:cs="宋体"/>
          <w:color w:val="000"/>
          <w:sz w:val="28"/>
          <w:szCs w:val="28"/>
        </w:rPr>
        <w:t xml:space="preserve">财务部门实习工作总结5</w:t>
      </w:r>
    </w:p>
    <w:p>
      <w:pPr>
        <w:ind w:left="0" w:right="0" w:firstLine="560"/>
        <w:spacing w:before="450" w:after="450" w:line="312" w:lineRule="auto"/>
      </w:pPr>
      <w:r>
        <w:rPr>
          <w:rFonts w:ascii="宋体" w:hAnsi="宋体" w:eastAsia="宋体" w:cs="宋体"/>
          <w:color w:val="000"/>
          <w:sz w:val="28"/>
          <w:szCs w:val="28"/>
        </w:rPr>
        <w:t xml:space="preserve">通过这些天对《财务管理学》的学习，我觉得上财务管理课程能得到的最大的收货就是建立财务观念和简单的数据搜集整理流程，也使我对财务管理有了一个从浅到深的认识，才知道这门学科和我以前所感觉和想象中的完全不同，并不像想象中的那么简单，不仅仅是要记住放在数值背后的涵义和潜在表现上，而是要理解各种比率的公式和推导过程。现就我对近几天的学习心得体会做如下总结:</w:t>
      </w:r>
    </w:p>
    <w:p>
      <w:pPr>
        <w:ind w:left="0" w:right="0" w:firstLine="560"/>
        <w:spacing w:before="450" w:after="450" w:line="312" w:lineRule="auto"/>
      </w:pPr>
      <w:r>
        <w:rPr>
          <w:rFonts w:ascii="宋体" w:hAnsi="宋体" w:eastAsia="宋体" w:cs="宋体"/>
          <w:color w:val="000"/>
          <w:sz w:val="28"/>
          <w:szCs w:val="28"/>
        </w:rPr>
        <w:t xml:space="preserve">首先，通过学习，使我真正的认识到财务管理是企业管理的重要组成部分，渗透到企业的各个领域、各个环节之中。财务管理也是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作为股份制企业，我们明确了具体目标：企业筹资管理目标、企业投资管理目标、企业营运资金管理目标、企业收益分配管理目标等。</w:t>
      </w:r>
    </w:p>
    <w:p>
      <w:pPr>
        <w:ind w:left="0" w:right="0" w:firstLine="560"/>
        <w:spacing w:before="450" w:after="450" w:line="312" w:lineRule="auto"/>
      </w:pPr>
      <w:r>
        <w:rPr>
          <w:rFonts w:ascii="宋体" w:hAnsi="宋体" w:eastAsia="宋体" w:cs="宋体"/>
          <w:color w:val="000"/>
          <w:sz w:val="28"/>
          <w:szCs w:val="28"/>
        </w:rPr>
        <w:t xml:space="preserve">其次，我知道了财务管理学的所包含的主要内容，具体总结如下：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即财务报告，包括会计报表、会计报表附注和财务情况说明书三部分;二组词汇：即反映企业在特定时点状况的词汇，包括资产、负债、股东权益，和反映企业在一定期间经营情况的词汇，包括收入、费用、利润;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二是资产负债表反映企业的“现在时”，即企业现在的健康状况如何;利润表反映企业的“过去时”，即企业过去“怎么样”;现金流量表透视企业的“将来时”，即企业将来“怎么样”。</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四是对利润表要做到“五看”：一看结果;二看结构;三看成绩：关注财务成果、市场表现、基本业务活动等三个层面问题;四看问题：获利能力，包括销售毛利率、主营业务利润率、销售净利率、总资产报酬率、净资产收益率等指标;五看人的因素对计算结果的影响，如成本结转方法、折旧计算方法、费用摊销方法。</w:t>
      </w:r>
    </w:p>
    <w:p>
      <w:pPr>
        <w:ind w:left="0" w:right="0" w:firstLine="560"/>
        <w:spacing w:before="450" w:after="450" w:line="312" w:lineRule="auto"/>
      </w:pPr>
      <w:r>
        <w:rPr>
          <w:rFonts w:ascii="宋体" w:hAnsi="宋体" w:eastAsia="宋体" w:cs="宋体"/>
          <w:color w:val="000"/>
          <w:sz w:val="28"/>
          <w:szCs w:val="28"/>
        </w:rPr>
        <w:t xml:space="preserve">五是对现金流量要 关注。什么是“现金”?对企业老总说，现金就是企业的“血液”;对财务人员说，现金就是货币资金，包括库存现金和银行存款、其他货币资金和现金等价物。</w:t>
      </w:r>
    </w:p>
    <w:p>
      <w:pPr>
        <w:ind w:left="0" w:right="0" w:firstLine="560"/>
        <w:spacing w:before="450" w:after="450" w:line="312" w:lineRule="auto"/>
      </w:pPr>
      <w:r>
        <w:rPr>
          <w:rFonts w:ascii="宋体" w:hAnsi="宋体" w:eastAsia="宋体" w:cs="宋体"/>
          <w:color w:val="000"/>
          <w:sz w:val="28"/>
          <w:szCs w:val="28"/>
        </w:rPr>
        <w:t xml:space="preserve">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不算不知道。可能一算真得吓一跳。我在工作中遇到过在生产时是热火朝天，但实际上年底还亏本的例子，所以不管是工作还是生活，你不理财，财不理你这就是很好的例证。</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你也可以在搜索更多本站小编为你整理的其他2024财务部门实习工作总结范文。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2024-11-08T18:34:52+08:00</dcterms:created>
  <dcterms:modified xsi:type="dcterms:W3CDTF">2024-11-08T18:34:52+08:00</dcterms:modified>
</cp:coreProperties>
</file>

<file path=docProps/custom.xml><?xml version="1.0" encoding="utf-8"?>
<Properties xmlns="http://schemas.openxmlformats.org/officeDocument/2006/custom-properties" xmlns:vt="http://schemas.openxmlformats.org/officeDocument/2006/docPropsVTypes"/>
</file>