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关于师德师风教学总结精选5篇范文</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师德师风教学总结精选5篇范文师德是教师从事教育职业劳动过程中形成的比较稳定的道德观念、道德行为规范和道德品质，与教师的思想觉悟、价值观念、人生追求、品德修养和工作态度等息息相关。下面小编为大家收集整理了“师德师风”，欢迎阅读与借鉴!&gt;师...</w:t>
      </w:r>
    </w:p>
    <w:p>
      <w:pPr>
        <w:ind w:left="0" w:right="0" w:firstLine="560"/>
        <w:spacing w:before="450" w:after="450" w:line="312" w:lineRule="auto"/>
      </w:pPr>
      <w:r>
        <w:rPr>
          <w:rFonts w:ascii="宋体" w:hAnsi="宋体" w:eastAsia="宋体" w:cs="宋体"/>
          <w:color w:val="000"/>
          <w:sz w:val="28"/>
          <w:szCs w:val="28"/>
        </w:rPr>
        <w:t xml:space="preserve">关于师德师风教学总结精选5篇范文</w:t>
      </w:r>
    </w:p>
    <w:p>
      <w:pPr>
        <w:ind w:left="0" w:right="0" w:firstLine="560"/>
        <w:spacing w:before="450" w:after="450" w:line="312" w:lineRule="auto"/>
      </w:pPr>
      <w:r>
        <w:rPr>
          <w:rFonts w:ascii="宋体" w:hAnsi="宋体" w:eastAsia="宋体" w:cs="宋体"/>
          <w:color w:val="000"/>
          <w:sz w:val="28"/>
          <w:szCs w:val="28"/>
        </w:rPr>
        <w:t xml:space="preserve">师德是教师从事教育职业劳动过程中形成的比较稳定的道德观念、道德行为规范和道德品质，与教师的思想觉悟、价值观念、人生追求、品德修养和工作态度等息息相关。下面小编为大家收集整理了“师德师风”，欢迎阅读与借鉴!</w:t>
      </w:r>
    </w:p>
    <w:p>
      <w:pPr>
        <w:ind w:left="0" w:right="0" w:firstLine="560"/>
        <w:spacing w:before="450" w:after="450" w:line="312" w:lineRule="auto"/>
      </w:pPr>
      <w:r>
        <w:rPr>
          <w:rFonts w:ascii="宋体" w:hAnsi="宋体" w:eastAsia="宋体" w:cs="宋体"/>
          <w:color w:val="000"/>
          <w:sz w:val="28"/>
          <w:szCs w:val="28"/>
        </w:rPr>
        <w:t xml:space="preserve">&gt;师德师风1</w:t>
      </w:r>
    </w:p>
    <w:p>
      <w:pPr>
        <w:ind w:left="0" w:right="0" w:firstLine="560"/>
        <w:spacing w:before="450" w:after="450" w:line="312" w:lineRule="auto"/>
      </w:pPr>
      <w:r>
        <w:rPr>
          <w:rFonts w:ascii="宋体" w:hAnsi="宋体" w:eastAsia="宋体" w:cs="宋体"/>
          <w:color w:val="000"/>
          <w:sz w:val="28"/>
          <w:szCs w:val="28"/>
        </w:rPr>
        <w:t xml:space="preserve">开学初，我区在教师队伍中开展了师德教育活动，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使我感悟到教师职业的崇高性，认识到我的人生价值。作为一名教师，我应当为人师表，做学生的楷模，要不断提高自身的职业道德修养，正确认清和对待自己应履行的职责。作为一名语文教师和班主任，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教师对学生的爱首先表现为对全体学生的尊重、信任、理解、把爱洒向全体学生。爱中意“王子、公主”无可厚非，但能爱看不惯的“丑小鸭”更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&gt;师德师风2</w:t>
      </w:r>
    </w:p>
    <w:p>
      <w:pPr>
        <w:ind w:left="0" w:right="0" w:firstLine="560"/>
        <w:spacing w:before="450" w:after="450" w:line="312" w:lineRule="auto"/>
      </w:pPr>
      <w:r>
        <w:rPr>
          <w:rFonts w:ascii="宋体" w:hAnsi="宋体" w:eastAsia="宋体" w:cs="宋体"/>
          <w:color w:val="000"/>
          <w:sz w:val="28"/>
          <w:szCs w:val="28"/>
        </w:rPr>
        <w:t xml:space="preserve">师德是社会公德的一个组成部分，它是符合教师职业特点的一种行业公德。它又是社会文化长期积淀的特定的一种道德观念、道德准则、道德行为的综合体。同时，作为社会的一种道德观念，它与其他的观念一样，具有鲜明的时代特征——不同历史时期的师德观必定反映出其不同时代的特征，新时期的师德内涵也应体现新时代的精神风貌。因此，人们应从时代特点看待第一范文网教师形象，教师更应以新的风貌展现于改革的浪潮中，社会应赋予师德以新时期所特有的内涵。否则，错误地理解师德内涵不仅会影响教师队伍的建设，对社会主义教育事业造成不良后果，还将直接影响到社会主义建设的伟业。清楚的理解师德的内涵，对新时期的师德建设有着十分重要的意义。</w:t>
      </w:r>
    </w:p>
    <w:p>
      <w:pPr>
        <w:ind w:left="0" w:right="0" w:firstLine="560"/>
        <w:spacing w:before="450" w:after="450" w:line="312" w:lineRule="auto"/>
      </w:pPr>
      <w:r>
        <w:rPr>
          <w:rFonts w:ascii="宋体" w:hAnsi="宋体" w:eastAsia="宋体" w:cs="宋体"/>
          <w:color w:val="000"/>
          <w:sz w:val="28"/>
          <w:szCs w:val="28"/>
        </w:rPr>
        <w:t xml:space="preserve">一、教师应怎样理解师德。</w:t>
      </w:r>
    </w:p>
    <w:p>
      <w:pPr>
        <w:ind w:left="0" w:right="0" w:firstLine="560"/>
        <w:spacing w:before="450" w:after="450" w:line="312" w:lineRule="auto"/>
      </w:pPr>
      <w:r>
        <w:rPr>
          <w:rFonts w:ascii="宋体" w:hAnsi="宋体" w:eastAsia="宋体" w:cs="宋体"/>
          <w:color w:val="000"/>
          <w:sz w:val="28"/>
          <w:szCs w:val="28"/>
        </w:rPr>
        <w:t xml:space="preserve">首先，新时期的师德应表现为一种对社会强烈的使命感和责任感，就是为建设社会的物质财富和精神财富奉献自己取之于社会的文化财富和精神财富。这种使命和责任着眼于对全体学生的培养，着眼于学生德、智、体、美等多方面全面发展。</w:t>
      </w:r>
    </w:p>
    <w:p>
      <w:pPr>
        <w:ind w:left="0" w:right="0" w:firstLine="560"/>
        <w:spacing w:before="450" w:after="450" w:line="312" w:lineRule="auto"/>
      </w:pPr>
      <w:r>
        <w:rPr>
          <w:rFonts w:ascii="宋体" w:hAnsi="宋体" w:eastAsia="宋体" w:cs="宋体"/>
          <w:color w:val="000"/>
          <w:sz w:val="28"/>
          <w:szCs w:val="28"/>
        </w:rPr>
        <w:t xml:space="preserve">其次，新时期的师德应体现时代赋予教师的时代特征。不仅体现在教师自我较高的科学文化素养和道德修为，还包括先进的社会观、教育观、教学观、师生关系观。</w:t>
      </w:r>
    </w:p>
    <w:p>
      <w:pPr>
        <w:ind w:left="0" w:right="0" w:firstLine="560"/>
        <w:spacing w:before="450" w:after="450" w:line="312" w:lineRule="auto"/>
      </w:pPr>
      <w:r>
        <w:rPr>
          <w:rFonts w:ascii="宋体" w:hAnsi="宋体" w:eastAsia="宋体" w:cs="宋体"/>
          <w:color w:val="000"/>
          <w:sz w:val="28"/>
          <w:szCs w:val="28"/>
        </w:rPr>
        <w:t xml:space="preserve">再次，新时期历史时期虽为师德加入了新的内涵，还应认识到师德也表现为一种文化传统、道德传统，教师的形象有历史赋予的光环。率先垂范、为人第一范文网师表、有学问等素质便是历史赋予师德形象的必要因素。子曰：“躬自厚而薄责于人”、“以身立教、为人师表”又曰“其身正，不令而行;其身不正，虽令不从。”教师的工作是培养人的工作，而最能起到深远影响的是教师的人格因素。有人将教师喻为学生人生的引路人，是十分有道理的。 第四，教师还应认识到教师本身在时代的社会价值，不宜妄自菲薄。“教师是人类灵魂的工程师。”“教师是太阳底下最光辉的职业。”因此，作为教师要看重自我，懂得自重。陶行知先生说：“要人敬的，必先自敬，重师首先师自重。”</w:t>
      </w:r>
    </w:p>
    <w:p>
      <w:pPr>
        <w:ind w:left="0" w:right="0" w:firstLine="560"/>
        <w:spacing w:before="450" w:after="450" w:line="312" w:lineRule="auto"/>
      </w:pPr>
      <w:r>
        <w:rPr>
          <w:rFonts w:ascii="宋体" w:hAnsi="宋体" w:eastAsia="宋体" w:cs="宋体"/>
          <w:color w:val="000"/>
          <w:sz w:val="28"/>
          <w:szCs w:val="28"/>
        </w:rPr>
        <w:t xml:space="preserve">二、社会应怎样理解师德。</w:t>
      </w:r>
    </w:p>
    <w:p>
      <w:pPr>
        <w:ind w:left="0" w:right="0" w:firstLine="560"/>
        <w:spacing w:before="450" w:after="450" w:line="312" w:lineRule="auto"/>
      </w:pPr>
      <w:r>
        <w:rPr>
          <w:rFonts w:ascii="宋体" w:hAnsi="宋体" w:eastAsia="宋体" w:cs="宋体"/>
          <w:color w:val="000"/>
          <w:sz w:val="28"/>
          <w:szCs w:val="28"/>
        </w:rPr>
        <w:t xml:space="preserve">首先，教师是一种社会人。教师作为一种职业，它就具有一般普通人从业的特点，教师不是不食人间烟火的神。在社会上，人们特别是家长及教育行政的领导们，要清楚的认识到教师首先是普通人，然后才是从事教育行业的教师。</w:t>
      </w:r>
    </w:p>
    <w:p>
      <w:pPr>
        <w:ind w:left="0" w:right="0" w:firstLine="560"/>
        <w:spacing w:before="450" w:after="450" w:line="312" w:lineRule="auto"/>
      </w:pPr>
      <w:r>
        <w:rPr>
          <w:rFonts w:ascii="宋体" w:hAnsi="宋体" w:eastAsia="宋体" w:cs="宋体"/>
          <w:color w:val="000"/>
          <w:sz w:val="28"/>
          <w:szCs w:val="28"/>
        </w:rPr>
        <w:t xml:space="preserve">其次，教师作为一种职业，与其他职业一样，有着本行业的特点，人们应尊重行业的特点，应尊重学校那样的育人圣地。教师在社会上是一种具有双层人格形象的群体，在学校是教师，他们这时具有教师的一面，他们应为人师表，恪尽教师的本职，第一范文网这是他们应尽的职责;走出校园，出没于大街小巷、留连在集市、拥挤在公共汽车里等等时候，他们是社会的普通一员，必须允许他们做社会的普通一员，这是他们应有的权利。</w:t>
      </w:r>
    </w:p>
    <w:p>
      <w:pPr>
        <w:ind w:left="0" w:right="0" w:firstLine="560"/>
        <w:spacing w:before="450" w:after="450" w:line="312" w:lineRule="auto"/>
      </w:pPr>
      <w:r>
        <w:rPr>
          <w:rFonts w:ascii="宋体" w:hAnsi="宋体" w:eastAsia="宋体" w:cs="宋体"/>
          <w:color w:val="000"/>
          <w:sz w:val="28"/>
          <w:szCs w:val="28"/>
        </w:rPr>
        <w:t xml:space="preserve">第三，教育行业肩负着与其他行业所不同的责任，教师是传承文明的载体，是培养下一代的园丁，他们的从业行为理应受到社会的监督;从事教育事业的人，理应挑选社会的精英，对于无师德不适宜从事教育工作的人，理所当然要从本行业清除出去;对社会如此重要的行业理应受到相应的物质和精神上的待遇。</w:t>
      </w:r>
    </w:p>
    <w:p>
      <w:pPr>
        <w:ind w:left="0" w:right="0" w:firstLine="560"/>
        <w:spacing w:before="450" w:after="450" w:line="312" w:lineRule="auto"/>
      </w:pPr>
      <w:r>
        <w:rPr>
          <w:rFonts w:ascii="宋体" w:hAnsi="宋体" w:eastAsia="宋体" w:cs="宋体"/>
          <w:color w:val="000"/>
          <w:sz w:val="28"/>
          <w:szCs w:val="28"/>
        </w:rPr>
        <w:t xml:space="preserve">三、对师德的错误认识。</w:t>
      </w:r>
    </w:p>
    <w:p>
      <w:pPr>
        <w:ind w:left="0" w:right="0" w:firstLine="560"/>
        <w:spacing w:before="450" w:after="450" w:line="312" w:lineRule="auto"/>
      </w:pPr>
      <w:r>
        <w:rPr>
          <w:rFonts w:ascii="宋体" w:hAnsi="宋体" w:eastAsia="宋体" w:cs="宋体"/>
          <w:color w:val="000"/>
          <w:sz w:val="28"/>
          <w:szCs w:val="28"/>
        </w:rPr>
        <w:t xml:space="preserve">教师本身对师德的错误认识。一种认识，认为自己是教师，不是一般的普通人，他们自诩清高，盲目尊大，最终走向孤独，他们将像隐居山林的“隐者”在不被理解的挫折中倒下，谈不上树立师德形象。另一种认识，无论在从事职业还是非从事职业时，都将自己划为普通人一类，只不过是上完自己那堂课了事，他们不注意教师形象，只认为教师也是第一范文网一般的人，这种人完全丧失了师德。还有一种认识，自己是教师要处处谨小慎为，在保持自己的形象的同时筋疲力尽，最后，认为自己得不偿失而最终丧失师德形象。还有的自以为是知识分子，人民教师，理应得到最好的待遇，没有认识到自己首先是社会人，在没得到自己期望的待遇后自暴自弃，丧失师德。这些都应为教师认识戒。</w:t>
      </w:r>
    </w:p>
    <w:p>
      <w:pPr>
        <w:ind w:left="0" w:right="0" w:firstLine="560"/>
        <w:spacing w:before="450" w:after="450" w:line="312" w:lineRule="auto"/>
      </w:pPr>
      <w:r>
        <w:rPr>
          <w:rFonts w:ascii="宋体" w:hAnsi="宋体" w:eastAsia="宋体" w:cs="宋体"/>
          <w:color w:val="000"/>
          <w:sz w:val="28"/>
          <w:szCs w:val="28"/>
        </w:rPr>
        <w:t xml:space="preserve">社会对师德的错误认识。教师理应思想好、行为端、知书达礼、对人礼让三厢、谦和恭顺;教师的言行举止，无论何时何地都应是社会的表率和楷模。他们在与教师有争执时，他们可说粗鄙话但教师不行，他们动辄说：“还说是当老师的。”</w:t>
      </w:r>
    </w:p>
    <w:p>
      <w:pPr>
        <w:ind w:left="0" w:right="0" w:firstLine="560"/>
        <w:spacing w:before="450" w:after="450" w:line="312" w:lineRule="auto"/>
      </w:pPr>
      <w:r>
        <w:rPr>
          <w:rFonts w:ascii="宋体" w:hAnsi="宋体" w:eastAsia="宋体" w:cs="宋体"/>
          <w:color w:val="000"/>
          <w:sz w:val="28"/>
          <w:szCs w:val="28"/>
        </w:rPr>
        <w:t xml:space="preserve">四、教师、学校、社会共建师德。</w:t>
      </w:r>
    </w:p>
    <w:p>
      <w:pPr>
        <w:ind w:left="0" w:right="0" w:firstLine="560"/>
        <w:spacing w:before="450" w:after="450" w:line="312" w:lineRule="auto"/>
      </w:pPr>
      <w:r>
        <w:rPr>
          <w:rFonts w:ascii="宋体" w:hAnsi="宋体" w:eastAsia="宋体" w:cs="宋体"/>
          <w:color w:val="000"/>
          <w:sz w:val="28"/>
          <w:szCs w:val="28"/>
        </w:rPr>
        <w:t xml:space="preserve">1、就教师自身而言：人文关怀，努力学习，修炼人格，实现自我。</w:t>
      </w:r>
    </w:p>
    <w:p>
      <w:pPr>
        <w:ind w:left="0" w:right="0" w:firstLine="560"/>
        <w:spacing w:before="450" w:after="450" w:line="312" w:lineRule="auto"/>
      </w:pPr>
      <w:r>
        <w:rPr>
          <w:rFonts w:ascii="宋体" w:hAnsi="宋体" w:eastAsia="宋体" w:cs="宋体"/>
          <w:color w:val="000"/>
          <w:sz w:val="28"/>
          <w:szCs w:val="28"/>
        </w:rPr>
        <w:t xml:space="preserve">我们认为，新时期的教师对待职业要树立“以人为本”的素质教育的理念，要注重人文关怀，精神扶持，成为学生健康成长的指导者和引路人。具体表现在对学生的人格尊重上。平等地看待每一个学生，关爱每一个学生，严格要求每一个学生。要关注学生的全面发展，和谐发展。对待自己的知识修养树立终身学习、与时俱进的观念以适应教育不断发展的需要;对待自己品行要从小节从严要求，以自身良好的师德形象带动更多的具有高素质人的诞生，培养学生现代人具有的素养，以奉献的精神实现自我的价值。</w:t>
      </w:r>
    </w:p>
    <w:p>
      <w:pPr>
        <w:ind w:left="0" w:right="0" w:firstLine="560"/>
        <w:spacing w:before="450" w:after="450" w:line="312" w:lineRule="auto"/>
      </w:pPr>
      <w:r>
        <w:rPr>
          <w:rFonts w:ascii="宋体" w:hAnsi="宋体" w:eastAsia="宋体" w:cs="宋体"/>
          <w:color w:val="000"/>
          <w:sz w:val="28"/>
          <w:szCs w:val="28"/>
        </w:rPr>
        <w:t xml:space="preserve">2、就学校、社会而言：理解、关怀、规范、监督。</w:t>
      </w:r>
    </w:p>
    <w:p>
      <w:pPr>
        <w:ind w:left="0" w:right="0" w:firstLine="560"/>
        <w:spacing w:before="450" w:after="450" w:line="312" w:lineRule="auto"/>
      </w:pPr>
      <w:r>
        <w:rPr>
          <w:rFonts w:ascii="宋体" w:hAnsi="宋体" w:eastAsia="宋体" w:cs="宋体"/>
          <w:color w:val="000"/>
          <w:sz w:val="28"/>
          <w:szCs w:val="28"/>
        </w:rPr>
        <w:t xml:space="preserve">加强师德建设时，我们对广大教师也应该注重人文关怀和精神建构，我们不能仅仅要求教师怎样怎样，只关注教师业务水平的提升，知识结构的改善，还应充分理解他们的要求，重视他们人文精神和物质精神的充实，建筑起精神文明和物质文明的长城，使广大教师切实感受到教师职业的优越与光辉，让师德自立于教师心中。只有这样才能使广大教师不仅成为科学文化知识的使者，成为弘扬先进文化、建设精神文明的特使。另外，学校、社会应规范教师职业道德，设立相应的条例、准则，进行一定的监督，建立起良好的师德环境，让环境熏陶教师，以社会的力量、行政的力量以及教师群体的力量框正教师的个人行为。</w:t>
      </w:r>
    </w:p>
    <w:p>
      <w:pPr>
        <w:ind w:left="0" w:right="0" w:firstLine="560"/>
        <w:spacing w:before="450" w:after="450" w:line="312" w:lineRule="auto"/>
      </w:pPr>
      <w:r>
        <w:rPr>
          <w:rFonts w:ascii="宋体" w:hAnsi="宋体" w:eastAsia="宋体" w:cs="宋体"/>
          <w:color w:val="000"/>
          <w:sz w:val="28"/>
          <w:szCs w:val="28"/>
        </w:rPr>
        <w:t xml:space="preserve">只要我们正确的理解师德内涵，构建起树立师德规范的科学体系，良好的师德旗帜就一定在教育改革的今天高高飘扬。</w:t>
      </w:r>
    </w:p>
    <w:p>
      <w:pPr>
        <w:ind w:left="0" w:right="0" w:firstLine="560"/>
        <w:spacing w:before="450" w:after="450" w:line="312" w:lineRule="auto"/>
      </w:pPr>
      <w:r>
        <w:rPr>
          <w:rFonts w:ascii="宋体" w:hAnsi="宋体" w:eastAsia="宋体" w:cs="宋体"/>
          <w:color w:val="000"/>
          <w:sz w:val="28"/>
          <w:szCs w:val="28"/>
        </w:rPr>
        <w:t xml:space="preserve">&gt;师德师风3</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有一种人生最为美丽，那就是教师，平凡的人生，壮丽的事业;有一首歌谣最为动听，那就是奉献，无私的奉献，播撒着未来的期望，</w:t>
      </w:r>
    </w:p>
    <w:p>
      <w:pPr>
        <w:ind w:left="0" w:right="0" w:firstLine="560"/>
        <w:spacing w:before="450" w:after="450" w:line="312" w:lineRule="auto"/>
      </w:pPr>
      <w:r>
        <w:rPr>
          <w:rFonts w:ascii="宋体" w:hAnsi="宋体" w:eastAsia="宋体" w:cs="宋体"/>
          <w:color w:val="000"/>
          <w:sz w:val="28"/>
          <w:szCs w:val="28"/>
        </w:rPr>
        <w:t xml:space="preserve">知足、感恩、奉献——学习师德师风心得体会</w:t>
      </w:r>
    </w:p>
    <w:p>
      <w:pPr>
        <w:ind w:left="0" w:right="0" w:firstLine="560"/>
        <w:spacing w:before="450" w:after="450" w:line="312" w:lineRule="auto"/>
      </w:pPr>
      <w:r>
        <w:rPr>
          <w:rFonts w:ascii="宋体" w:hAnsi="宋体" w:eastAsia="宋体" w:cs="宋体"/>
          <w:color w:val="000"/>
          <w:sz w:val="28"/>
          <w:szCs w:val="28"/>
        </w:rPr>
        <w:t xml:space="preserve">。三尺讲台，是我们默默耕耘的土地，扎根这片土地，是我们的光荣和自豪!我们既然选取了这份职业，就把自我的青春，理想，信念，智慧毫不保留的奉献给他而无怨无悔!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就应学会知足，知足者常乐。有了工作本身就是快乐，幸福的。我们就应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一颗感恩的心，化冰峰为春暖。</w:t>
      </w:r>
    </w:p>
    <w:p>
      <w:pPr>
        <w:ind w:left="0" w:right="0" w:firstLine="560"/>
        <w:spacing w:before="450" w:after="450" w:line="312" w:lineRule="auto"/>
      </w:pPr>
      <w:r>
        <w:rPr>
          <w:rFonts w:ascii="宋体" w:hAnsi="宋体" w:eastAsia="宋体" w:cs="宋体"/>
          <w:color w:val="000"/>
          <w:sz w:val="28"/>
          <w:szCs w:val="28"/>
        </w:rPr>
        <w:t xml:space="preserve">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作为一名教师，我也拥有一颗感恩的心。我感谢学校，给我带给了工作的平台;感谢领导，给了我无微不至的关心和帮忙;感谢同事，给了我兄弟姐妹般的温暖，更要感谢学生，给我自信，激发我无穷的工作热情。</w:t>
      </w:r>
    </w:p>
    <w:p>
      <w:pPr>
        <w:ind w:left="0" w:right="0" w:firstLine="560"/>
        <w:spacing w:before="450" w:after="450" w:line="312" w:lineRule="auto"/>
      </w:pPr>
      <w:r>
        <w:rPr>
          <w:rFonts w:ascii="宋体" w:hAnsi="宋体" w:eastAsia="宋体" w:cs="宋体"/>
          <w:color w:val="000"/>
          <w:sz w:val="28"/>
          <w:szCs w:val="28"/>
        </w:rPr>
        <w:t xml:space="preserve">作为一名教师，会义无反顾的选取敬业。之所以选取，我会热爱，之所以热爱，我会执着，之所以执着，我会奉献。因为我们拥有着培养祖国花朵的职责，教书育人是我们的天职和本分，也是我们的信念!我们用一根教鞭守着一方净土，两袖清风执着着一份清淡，三尺讲台献上一片爱。奉献不仅仅仅为了别人，也为了自我的心灵。奉献多一点，付出多一点。每个人的心灵之花就会绽放最美丽的笑颜，我们的世界才会越变越完美!其实，奉献对任何人都不苛刻。常言道，播种善良，收获友爱;播种期望，收获未来。我们既然选取了讲台，就选取了默默奉献。</w:t>
      </w:r>
    </w:p>
    <w:p>
      <w:pPr>
        <w:ind w:left="0" w:right="0" w:firstLine="560"/>
        <w:spacing w:before="450" w:after="450" w:line="312" w:lineRule="auto"/>
      </w:pPr>
      <w:r>
        <w:rPr>
          <w:rFonts w:ascii="宋体" w:hAnsi="宋体" w:eastAsia="宋体" w:cs="宋体"/>
          <w:color w:val="000"/>
          <w:sz w:val="28"/>
          <w:szCs w:val="28"/>
        </w:rPr>
        <w:t xml:space="preserve">让我与你，你，你们一道，携起手，肩并肩，用慈爱呵护纯真，用智慧孕育成长，用真诚开启心灵，用希翼放飞理想，用知足带来感恩，用感恩促进奉献，用奉献来谱写教是人生!</w:t>
      </w:r>
    </w:p>
    <w:p>
      <w:pPr>
        <w:ind w:left="0" w:right="0" w:firstLine="560"/>
        <w:spacing w:before="450" w:after="450" w:line="312" w:lineRule="auto"/>
      </w:pPr>
      <w:r>
        <w:rPr>
          <w:rFonts w:ascii="宋体" w:hAnsi="宋体" w:eastAsia="宋体" w:cs="宋体"/>
          <w:color w:val="000"/>
          <w:sz w:val="28"/>
          <w:szCs w:val="28"/>
        </w:rPr>
        <w:t xml:space="preserve">&gt;师德师风4</w:t>
      </w:r>
    </w:p>
    <w:p>
      <w:pPr>
        <w:ind w:left="0" w:right="0" w:firstLine="560"/>
        <w:spacing w:before="450" w:after="450" w:line="312" w:lineRule="auto"/>
      </w:pPr>
      <w:r>
        <w:rPr>
          <w:rFonts w:ascii="宋体" w:hAnsi="宋体" w:eastAsia="宋体" w:cs="宋体"/>
          <w:color w:val="000"/>
          <w:sz w:val="28"/>
          <w:szCs w:val="28"/>
        </w:rPr>
        <w:t xml:space="preserve">通过师风师德的学习，我认识到教师作为人类灵魂的工程师，不仅要教好书，还要育好人，各个方面都要为人师表。要想成为一名新世纪的合格教师，应当做好以下几方面工作：一、树立事业心，增强责任感热爱教育事业，忠诚教育事业，献身教育事业。教书是手段，育人是目的。因此，我们教师在任何时候都不能忘记，自己不单单是为教书而教书的\"教书匠\"，而应是一个教育家，是人类灵魂的工程师。\"以情育人，热爱学生;以言导行，诲人不倦;以才育人，亲切关心;以身示范，尊重信任\"。</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真正名副其实如江泽民同志《关于教育问题的谈话》明确指出一样：\"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&gt;师德师风5</w:t>
      </w:r>
    </w:p>
    <w:p>
      <w:pPr>
        <w:ind w:left="0" w:right="0" w:firstLine="560"/>
        <w:spacing w:before="450" w:after="450" w:line="312" w:lineRule="auto"/>
      </w:pPr>
      <w:r>
        <w:rPr>
          <w:rFonts w:ascii="宋体" w:hAnsi="宋体" w:eastAsia="宋体" w:cs="宋体"/>
          <w:color w:val="000"/>
          <w:sz w:val="28"/>
          <w:szCs w:val="28"/>
        </w:rPr>
        <w:t xml:space="preserve">本学期，学校组织学习了教育法、教师法、未成年人保护法、预防未成年人犯罪法教师职业道德行为准则等法律法规。通过学习，我认识到教师作为人类灵魂的工程师，不仅要教好书，还要育好人，各个方面都要为人师表，必须牢固竖立社会主义荣辱观。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热爱学生，关注每一位学生的健康成长。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4.孜孜不倦，积极进取。有句话说的好，没有学不会的学生，只有不会教的老师。这就向老师提出了更高的要求，不时提高自身素质，不时完善自身，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海阔凭鱼跃，天高任鸟飞，机会总是给那些有准备的头脑。总之，今天要做一位合格的老师，必须学习，学习，再学习，不断进取，不断攀登，与时俱进，才能去迎接一个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2024-10-06T06:35:09+08:00</dcterms:created>
  <dcterms:modified xsi:type="dcterms:W3CDTF">2024-10-06T06:35:09+08:00</dcterms:modified>
</cp:coreProperties>
</file>

<file path=docProps/custom.xml><?xml version="1.0" encoding="utf-8"?>
<Properties xmlns="http://schemas.openxmlformats.org/officeDocument/2006/custom-properties" xmlns:vt="http://schemas.openxmlformats.org/officeDocument/2006/docPropsVTypes"/>
</file>