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优秀九年级语文教师教学工作总结</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优秀九年级语文教师教学工作总结范文身为语文教师，要系统地认真研究了初中的语文教材和相关的练习，并买来一些语文工具书籍。下面是小编为大家整理的优秀九年级语文教师教学工作总结，希望对您有所帮助!优秀九年级语文教师教学工作总结篇1本学期我继续担任...</w:t>
      </w:r>
    </w:p>
    <w:p>
      <w:pPr>
        <w:ind w:left="0" w:right="0" w:firstLine="560"/>
        <w:spacing w:before="450" w:after="450" w:line="312" w:lineRule="auto"/>
      </w:pPr>
      <w:r>
        <w:rPr>
          <w:rFonts w:ascii="宋体" w:hAnsi="宋体" w:eastAsia="宋体" w:cs="宋体"/>
          <w:color w:val="000"/>
          <w:sz w:val="28"/>
          <w:szCs w:val="28"/>
        </w:rPr>
        <w:t xml:space="preserve">优秀九年级语文教师教学工作总结范文</w:t>
      </w:r>
    </w:p>
    <w:p>
      <w:pPr>
        <w:ind w:left="0" w:right="0" w:firstLine="560"/>
        <w:spacing w:before="450" w:after="450" w:line="312" w:lineRule="auto"/>
      </w:pPr>
      <w:r>
        <w:rPr>
          <w:rFonts w:ascii="宋体" w:hAnsi="宋体" w:eastAsia="宋体" w:cs="宋体"/>
          <w:color w:val="000"/>
          <w:sz w:val="28"/>
          <w:szCs w:val="28"/>
        </w:rPr>
        <w:t xml:space="preserve">身为语文教师，要系统地认真研究了初中的语文教材和相关的练习，并买来一些语文工具书籍。下面是小编为大家整理的优秀九年级语文教师教学工作总结，希望对您有所帮助!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优秀九年级语文教师教学工作总结篇1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初三班语文科教学工作，由于面临中考，所以本学期的主要工作是复习。开学一个月后我就完成了九年级下册的教学工作，然后就开始了繁忙的复习工作。中考复习，我以《中考说明》和《中考复习导引》为指南，以全面提高学生的语文素质与语文能力，强化基础知识和基本技能的训练。具体复习如下：</w:t>
      </w:r>
    </w:p>
    <w:p>
      <w:pPr>
        <w:ind w:left="0" w:right="0" w:firstLine="560"/>
        <w:spacing w:before="450" w:after="450" w:line="312" w:lineRule="auto"/>
      </w:pPr>
      <w:r>
        <w:rPr>
          <w:rFonts w:ascii="宋体" w:hAnsi="宋体" w:eastAsia="宋体" w:cs="宋体"/>
          <w:color w:val="000"/>
          <w:sz w:val="28"/>
          <w:szCs w:val="28"/>
        </w:rPr>
        <w:t xml:space="preserve">第一轮复习：七至九年级的文言文复习</w:t>
      </w:r>
    </w:p>
    <w:p>
      <w:pPr>
        <w:ind w:left="0" w:right="0" w:firstLine="560"/>
        <w:spacing w:before="450" w:after="450" w:line="312" w:lineRule="auto"/>
      </w:pPr>
      <w:r>
        <w:rPr>
          <w:rFonts w:ascii="宋体" w:hAnsi="宋体" w:eastAsia="宋体" w:cs="宋体"/>
          <w:color w:val="000"/>
          <w:sz w:val="28"/>
          <w:szCs w:val="28"/>
        </w:rPr>
        <w:t xml:space="preserve">由于今年的考试内容有所变动，与往年的只考16篇不一样而变为除星号的文言文，所以，文言文的复习是重头戏，每一篇文章让学生自己具体罗列了各种文言现象(通假字、古今异义、一词多义、词类活用、以及特殊句式)，并加以记忆巩固。这样一节复习两到三课(除第一课时我具了个例子外，然后其它的让学生课前自己把文章中的各种文言现象找出来，上课一起分享巩固)，约一个月完成了六册文言文的复习。</w:t>
      </w:r>
    </w:p>
    <w:p>
      <w:pPr>
        <w:ind w:left="0" w:right="0" w:firstLine="560"/>
        <w:spacing w:before="450" w:after="450" w:line="312" w:lineRule="auto"/>
      </w:pPr>
      <w:r>
        <w:rPr>
          <w:rFonts w:ascii="宋体" w:hAnsi="宋体" w:eastAsia="宋体" w:cs="宋体"/>
          <w:color w:val="000"/>
          <w:sz w:val="28"/>
          <w:szCs w:val="28"/>
        </w:rPr>
        <w:t xml:space="preserve">第二轮复习：专题训练(基础知识、现代文阅读、作文板块) 专题训练的重点是阅读。</w:t>
      </w:r>
    </w:p>
    <w:p>
      <w:pPr>
        <w:ind w:left="0" w:right="0" w:firstLine="560"/>
        <w:spacing w:before="450" w:after="450" w:line="312" w:lineRule="auto"/>
      </w:pPr>
      <w:r>
        <w:rPr>
          <w:rFonts w:ascii="宋体" w:hAnsi="宋体" w:eastAsia="宋体" w:cs="宋体"/>
          <w:color w:val="000"/>
          <w:sz w:val="28"/>
          <w:szCs w:val="28"/>
        </w:rPr>
        <w:t xml:space="preserve">对每个考点，我先给学生以理论上的指导，然后精选习题，使学生一一掌握。基础知识部分分重点字词(易写错读错的字词)、病句修改、综合训练以及地方教材的复习;阅读以说明文阅读、议论文阅读和文学作品的阅读为序进行复习，各类文体的复习分文体性阅读题的复习和非文体性的阅读习题进行复习，复习的时候紧紧联系中考要求。</w:t>
      </w:r>
    </w:p>
    <w:p>
      <w:pPr>
        <w:ind w:left="0" w:right="0" w:firstLine="560"/>
        <w:spacing w:before="450" w:after="450" w:line="312" w:lineRule="auto"/>
      </w:pPr>
      <w:r>
        <w:rPr>
          <w:rFonts w:ascii="宋体" w:hAnsi="宋体" w:eastAsia="宋体" w:cs="宋体"/>
          <w:color w:val="000"/>
          <w:sz w:val="28"/>
          <w:szCs w:val="28"/>
        </w:rPr>
        <w:t xml:space="preserve">作文在中考中占语文成绩的百分之四十，所以，在复习的时候我想应该用约40﹪的复习时间进行作文训练。作文的辅导我主要是让学生多练(每周至少写一篇作文同时还加上每周一篇的随笔)，多修改，多品读，把自己的作品修改成自己的“美文”，同时辅之以美文选读，精品文赏读，来吸取别人的优点，以补足自己的缺陷。其实，这项任务在七年级刚来是就实施，效果还可以。</w:t>
      </w:r>
    </w:p>
    <w:p>
      <w:pPr>
        <w:ind w:left="0" w:right="0" w:firstLine="560"/>
        <w:spacing w:before="450" w:after="450" w:line="312" w:lineRule="auto"/>
      </w:pPr>
      <w:r>
        <w:rPr>
          <w:rFonts w:ascii="宋体" w:hAnsi="宋体" w:eastAsia="宋体" w:cs="宋体"/>
          <w:color w:val="000"/>
          <w:sz w:val="28"/>
          <w:szCs w:val="28"/>
        </w:rPr>
        <w:t xml:space="preserve">第三轮复习：重点难点的突破</w:t>
      </w:r>
    </w:p>
    <w:p>
      <w:pPr>
        <w:ind w:left="0" w:right="0" w:firstLine="560"/>
        <w:spacing w:before="450" w:after="450" w:line="312" w:lineRule="auto"/>
      </w:pPr>
      <w:r>
        <w:rPr>
          <w:rFonts w:ascii="宋体" w:hAnsi="宋体" w:eastAsia="宋体" w:cs="宋体"/>
          <w:color w:val="000"/>
          <w:sz w:val="28"/>
          <w:szCs w:val="28"/>
        </w:rPr>
        <w:t xml:space="preserve">在将近最后的一个月里，我引导每个学生寻找自己的不足，然后针对他们各自的不足提出相应的建议和意见，并进行针对性的突破重点难点训练，使学生在知识和技巧上能查漏补缺。 虽然现在中考成绩没有出来，但是无论成绩如何，在这个学期中我就是这样走来的，这是我第一轮的新教材的教学，可以说是摸着石头过河，我相信我还需要不断地努力，还需要多向其他同行的学习，才能提高自己的教学能力，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优秀九年级语文教师教学工作总结篇2</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“路漫漫其修远兮，吾将上下而求索”，这句话不仅是屈原苦苦追寻人生真理的写照，也是我漫漫教学生涯中的艰难写照，初三（下）语文学科教学总结。 对于一个没毕业多久的大学来说，初次接手毕业班，多少有些“才疏学浅”的尴尬，然而不放弃探索不放弃超越的念头却深深地鼓舞了我对语文教学工作的孜孜不倦的追求。</w:t>
      </w:r>
    </w:p>
    <w:p>
      <w:pPr>
        <w:ind w:left="0" w:right="0" w:firstLine="560"/>
        <w:spacing w:before="450" w:after="450" w:line="312" w:lineRule="auto"/>
      </w:pPr>
      <w:r>
        <w:rPr>
          <w:rFonts w:ascii="宋体" w:hAnsi="宋体" w:eastAsia="宋体" w:cs="宋体"/>
          <w:color w:val="000"/>
          <w:sz w:val="28"/>
          <w:szCs w:val="28"/>
        </w:rPr>
        <w:t xml:space="preserve">中考已落下帷幕，现将我这个学期的语文教学工作总结如下：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一、熟悉课标，明确方向。 只有反复诵读课表，认真理解新课标的精神，语文教学工作才不会失却前行的方向。于是我带领同学们一起研读新课表，将重点难点划出来，为自己的教学工作增添厚重的动力。</w:t>
      </w:r>
    </w:p>
    <w:p>
      <w:pPr>
        <w:ind w:left="0" w:right="0" w:firstLine="560"/>
        <w:spacing w:before="450" w:after="450" w:line="312" w:lineRule="auto"/>
      </w:pPr>
      <w:r>
        <w:rPr>
          <w:rFonts w:ascii="宋体" w:hAnsi="宋体" w:eastAsia="宋体" w:cs="宋体"/>
          <w:color w:val="000"/>
          <w:sz w:val="28"/>
          <w:szCs w:val="28"/>
        </w:rPr>
        <w:t xml:space="preserve">二、洞察“中考”，高屋建瓴。 充分利用现代化教学手段，从网上下载近三年的中考语文试卷，细心分析，确定自己的复习范畴。</w:t>
      </w:r>
    </w:p>
    <w:p>
      <w:pPr>
        <w:ind w:left="0" w:right="0" w:firstLine="560"/>
        <w:spacing w:before="450" w:after="450" w:line="312" w:lineRule="auto"/>
      </w:pPr>
      <w:r>
        <w:rPr>
          <w:rFonts w:ascii="宋体" w:hAnsi="宋体" w:eastAsia="宋体" w:cs="宋体"/>
          <w:color w:val="000"/>
          <w:sz w:val="28"/>
          <w:szCs w:val="28"/>
        </w:rPr>
        <w:t xml:space="preserve">三、了解学生，对症下药。 初三（下）的学生面对翻天覆地的考试更容易产生焦虑的情绪，这时要求我们做老师的要有一颗如春风拂面的温柔细致的心，用宽容和慈爱去打动学生，想学生所想，急学生所急，真诚交流，友好和谐地促进教学工作的进展。针对优等生、中等生以及后进的不同的特性采取不同的措施：保住优良品种、促进稳中求升、激励后秀前跑，从而形成良好的学习氛围，促进整体水平的提高，工作总结《初三（下）语文学科教学总结》。</w:t>
      </w:r>
    </w:p>
    <w:p>
      <w:pPr>
        <w:ind w:left="0" w:right="0" w:firstLine="560"/>
        <w:spacing w:before="450" w:after="450" w:line="312" w:lineRule="auto"/>
      </w:pPr>
      <w:r>
        <w:rPr>
          <w:rFonts w:ascii="宋体" w:hAnsi="宋体" w:eastAsia="宋体" w:cs="宋体"/>
          <w:color w:val="000"/>
          <w:sz w:val="28"/>
          <w:szCs w:val="28"/>
        </w:rPr>
        <w:t xml:space="preserve">四、身先士卒，为人师表。 “要想给学生一碗水，自己得先准备好一桶水”。我凭借自己高度的教育热情、正确的教育理念、扎实的教学功底以及对学生满怀______的热爱实打实干地为学生们树立良好的榜样。在具体的教学过程中，身先士卒，力求每一道题目自己按时按质地完成，然后通过与学生竞赛的形式与同学们一起探讨，分享学习语文的快乐，进而不断地总结教学方法。</w:t>
      </w:r>
    </w:p>
    <w:p>
      <w:pPr>
        <w:ind w:left="0" w:right="0" w:firstLine="560"/>
        <w:spacing w:before="450" w:after="450" w:line="312" w:lineRule="auto"/>
      </w:pPr>
      <w:r>
        <w:rPr>
          <w:rFonts w:ascii="宋体" w:hAnsi="宋体" w:eastAsia="宋体" w:cs="宋体"/>
          <w:color w:val="000"/>
          <w:sz w:val="28"/>
          <w:szCs w:val="28"/>
        </w:rPr>
        <w:t xml:space="preserve">五、千锤百炼，点石为金。 复习阶段的最佳训练武器是试卷了。面对铺天盖地的试卷，我有选择地帮助学生练习。形式多样，劳逸结合。既采取了专题训练的方式提高专题的习作技巧（基础与运用，现代文阅读，文言文阅读与作文），又采取了规定时间内的模拟考试的形式方便学生接触中考模式，同时“逢卷必改”，用友善与激励的语言刺激学生们的上进。在不断的练习与总结中提高自己的教学水平，提高同学们的应试技巧。</w:t>
      </w:r>
    </w:p>
    <w:p>
      <w:pPr>
        <w:ind w:left="0" w:right="0" w:firstLine="560"/>
        <w:spacing w:before="450" w:after="450" w:line="312" w:lineRule="auto"/>
      </w:pPr>
      <w:r>
        <w:rPr>
          <w:rFonts w:ascii="宋体" w:hAnsi="宋体" w:eastAsia="宋体" w:cs="宋体"/>
          <w:color w:val="000"/>
          <w:sz w:val="28"/>
          <w:szCs w:val="28"/>
        </w:rPr>
        <w:t xml:space="preserve">六、提纲挈领，综观大局。 临近中考时，我与同学再次梳理中考语文试卷的思路，并能够运用我们聪明的大脑编写一首首通俗易懂的《语文作题方法》歌谣，在趣味与科学中促进我们的友谊，提高我们的教学质量。</w:t>
      </w:r>
    </w:p>
    <w:p>
      <w:pPr>
        <w:ind w:left="0" w:right="0" w:firstLine="560"/>
        <w:spacing w:before="450" w:after="450" w:line="312" w:lineRule="auto"/>
      </w:pPr>
      <w:r>
        <w:rPr>
          <w:rFonts w:ascii="宋体" w:hAnsi="宋体" w:eastAsia="宋体" w:cs="宋体"/>
          <w:color w:val="000"/>
          <w:sz w:val="28"/>
          <w:szCs w:val="28"/>
        </w:rPr>
        <w:t xml:space="preserve">你若问我带毕业班什么感受？我一定会告诉你，“累就一个字”。何也？两个完全不一样的班级，两群完全不一样的学生，两中完全不一样的教师角色的扮演，真令人费脑筋啊！更何况又是初出茅庐之辈接手老将的手，这压力是相当地大!更何况还是接手语文呢！要出成绩，还真是个极大的挑战！幸好我摆平了心态：如果我能继续保持原有的水平，说明我有点水平；如果我能超越原有的水平，说明我很有水平；如果我把学生的成绩都往后退了，那说明我教学经验真的不足我真的需要学习，别人也会原谅我，毕竟我是个生手嘛。进可以攻，退可以守，何愁之有？如此思量一番，也就不再有刚接手时的那么大的压力了。</w:t>
      </w:r>
    </w:p>
    <w:p>
      <w:pPr>
        <w:ind w:left="0" w:right="0" w:firstLine="560"/>
        <w:spacing w:before="450" w:after="450" w:line="312" w:lineRule="auto"/>
      </w:pPr>
      <w:r>
        <w:rPr>
          <w:rFonts w:ascii="宋体" w:hAnsi="宋体" w:eastAsia="宋体" w:cs="宋体"/>
          <w:color w:val="000"/>
          <w:sz w:val="28"/>
          <w:szCs w:val="28"/>
        </w:rPr>
        <w:t xml:space="preserve">于是我以“相信自己挑战自己”为自己的目标，积极探讨，苦心经营，在孜孜不倦的求教与施教过程中我赢得了同学们的认可，赢得了同事们的好评，赢得了自己内心深处的安定与喜悦。 在送学生进中考考场的那一时刻，我进一步坚信了自己的能力，我深信了“业精于勤荒于嬉”的良训，我深信了“勤能补拙”的古训，我深信了“真诚所至，金石为开”的神话！</w:t>
      </w:r>
    </w:p>
    <w:p>
      <w:pPr>
        <w:ind w:left="0" w:right="0" w:firstLine="560"/>
        <w:spacing w:before="450" w:after="450" w:line="312" w:lineRule="auto"/>
      </w:pPr>
      <w:r>
        <w:rPr>
          <w:rFonts w:ascii="宋体" w:hAnsi="宋体" w:eastAsia="宋体" w:cs="宋体"/>
          <w:color w:val="000"/>
          <w:sz w:val="28"/>
          <w:szCs w:val="28"/>
        </w:rPr>
        <w:t xml:space="preserve">在此，我首先要感谢这些器重我的领导，感谢他们给了磨练的机会助我成长； 在此，我也要感谢这些指导我帮助我的同事、电脑、书籍，感谢他们给了我突破迷津的良机促我成长；</w:t>
      </w:r>
    </w:p>
    <w:p>
      <w:pPr>
        <w:ind w:left="0" w:right="0" w:firstLine="560"/>
        <w:spacing w:before="450" w:after="450" w:line="312" w:lineRule="auto"/>
      </w:pPr>
      <w:r>
        <w:rPr>
          <w:rFonts w:ascii="黑体" w:hAnsi="黑体" w:eastAsia="黑体" w:cs="黑体"/>
          <w:color w:val="000000"/>
          <w:sz w:val="36"/>
          <w:szCs w:val="36"/>
          <w:b w:val="1"/>
          <w:bCs w:val="1"/>
        </w:rPr>
        <w:t xml:space="preserve">优秀九年级语文教师教学工作总结篇3</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优秀九年级语文教师教学工作总结篇4</w:t>
      </w:r>
    </w:p>
    <w:p>
      <w:pPr>
        <w:ind w:left="0" w:right="0" w:firstLine="560"/>
        <w:spacing w:before="450" w:after="450" w:line="312" w:lineRule="auto"/>
      </w:pPr>
      <w:r>
        <w:rPr>
          <w:rFonts w:ascii="宋体" w:hAnsi="宋体" w:eastAsia="宋体" w:cs="宋体"/>
          <w:color w:val="000"/>
          <w:sz w:val="28"/>
          <w:szCs w:val="28"/>
        </w:rPr>
        <w:t xml:space="preserve">九年级春季学期是学生初中阶段的最后冲刺阶段，是学生比较重大的第一次人生选择，教学的成败往往会改变学生的命运。介于此种原因，我作为20__级1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w:t>
      </w:r>
    </w:p>
    <w:p>
      <w:pPr>
        <w:ind w:left="0" w:right="0" w:firstLine="560"/>
        <w:spacing w:before="450" w:after="450" w:line="312" w:lineRule="auto"/>
      </w:pPr>
      <w:r>
        <w:rPr>
          <w:rFonts w:ascii="宋体" w:hAnsi="宋体" w:eastAsia="宋体" w:cs="宋体"/>
          <w:color w:val="000"/>
          <w:sz w:val="28"/>
          <w:szCs w:val="28"/>
        </w:rPr>
        <w:t xml:space="preserve">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（一）以阅读教学为主，共完成6个单元共24篇课文的阅读教学。我针对不同文体的特点，采取了灵活多变的教法，让学生学到学法，增强了语文素养。</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（二）完成了六次综合性学习，继续培养学生搜集资料、筛选信息的能力，开拓学生的视野，提高学生的口语交际能力。</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达到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为了取得更好的中考成绩，在李校长、卿主任和陈丽英老师的督促下，我们三年级教师两次探究中考的方向，并出了复习题，准确把握住了中考的方向，保证了质量的提高。其中，我们的作文资料“英雄”，完全和中考作文《我心中的英雄》吻合。</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来的不想看书发展到阅读兴趣渐浓，每周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对于班上一些临界生，我针对他们不同的情况，分别制定适宜的目标，让他们不断地进步，在期末考试前，他们基本达到了应考的要求，在升学考试中，他们都取得了较为满意的成绩。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经过一期的努力，我班的学习风气进一步浓厚，学生成绩得到了大幅度的提高，全班58人，有15人顺利升入年级六中，仅有5人没有达到重高线，完满地完成学校的升学目标，实现了较大的突破。</w:t>
      </w:r>
    </w:p>
    <w:p>
      <w:pPr>
        <w:ind w:left="0" w:right="0" w:firstLine="560"/>
        <w:spacing w:before="450" w:after="450" w:line="312" w:lineRule="auto"/>
      </w:pPr>
      <w:r>
        <w:rPr>
          <w:rFonts w:ascii="宋体" w:hAnsi="宋体" w:eastAsia="宋体" w:cs="宋体"/>
          <w:color w:val="000"/>
          <w:sz w:val="28"/>
          <w:szCs w:val="28"/>
        </w:rPr>
        <w:t xml:space="preserve">值得一提的是，我班有两个学生完全出现了逆转。一个是陆浩天，曾经成绩优秀，后来迷上了手机，成绩一落千丈。我在一天中午发现了过后，一气之下就把手机摔了，后来又耐心给他做了工作。在中考中，没想到以三模103名的成绩竟然考上内江六中。</w:t>
      </w:r>
    </w:p>
    <w:p>
      <w:pPr>
        <w:ind w:left="0" w:right="0" w:firstLine="560"/>
        <w:spacing w:before="450" w:after="450" w:line="312" w:lineRule="auto"/>
      </w:pPr>
      <w:r>
        <w:rPr>
          <w:rFonts w:ascii="宋体" w:hAnsi="宋体" w:eastAsia="宋体" w:cs="宋体"/>
          <w:color w:val="000"/>
          <w:sz w:val="28"/>
          <w:szCs w:val="28"/>
        </w:rPr>
        <w:t xml:space="preserve">还有一个学生是李宇航，他在三年级上册时思想出现了波动，不管我和家长怎样努力，都没能改变他的状态。到了下册，李宇航的思想再次出现了波动，我亲自去家访，跟他交谈了一下午，然后联系家长，督促他继续来读书。经过半年的努力，他在耽搁了两个月的情况下，没想到也考上了内江六中，这不能不说是一个奇迹。</w:t>
      </w:r>
    </w:p>
    <w:p>
      <w:pPr>
        <w:ind w:left="0" w:right="0" w:firstLine="560"/>
        <w:spacing w:before="450" w:after="450" w:line="312" w:lineRule="auto"/>
      </w:pPr>
      <w:r>
        <w:rPr>
          <w:rFonts w:ascii="宋体" w:hAnsi="宋体" w:eastAsia="宋体" w:cs="宋体"/>
          <w:color w:val="000"/>
          <w:sz w:val="28"/>
          <w:szCs w:val="28"/>
        </w:rPr>
        <w:t xml:space="preserve">成绩永远属于过去，希望属于未来。我应该主动站在昨天的肩膀上，继续发扬优点，克服缺点，在这块贫瘠的土地上一如既往地耕耘。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“路漫漫其修远兮，吾将上下而求索。”吾生有涯而学无涯，我将牢固树立终身学习的理念，将神圣的教育事业进行到底。对于每一个学生一定要做到不抛弃，不放弃，尽量让每个孩子都得到应有的发展。</w:t>
      </w:r>
    </w:p>
    <w:p>
      <w:pPr>
        <w:ind w:left="0" w:right="0" w:firstLine="560"/>
        <w:spacing w:before="450" w:after="450" w:line="312" w:lineRule="auto"/>
      </w:pPr>
      <w:r>
        <w:rPr>
          <w:rFonts w:ascii="黑体" w:hAnsi="黑体" w:eastAsia="黑体" w:cs="黑体"/>
          <w:color w:val="000000"/>
          <w:sz w:val="36"/>
          <w:szCs w:val="36"/>
          <w:b w:val="1"/>
          <w:bCs w:val="1"/>
        </w:rPr>
        <w:t xml:space="preserve">优秀九年级语文教师教学工作总结篇5</w:t>
      </w:r>
    </w:p>
    <w:p>
      <w:pPr>
        <w:ind w:left="0" w:right="0" w:firstLine="560"/>
        <w:spacing w:before="450" w:after="450" w:line="312" w:lineRule="auto"/>
      </w:pPr>
      <w:r>
        <w:rPr>
          <w:rFonts w:ascii="宋体" w:hAnsi="宋体" w:eastAsia="宋体" w:cs="宋体"/>
          <w:color w:val="000"/>
          <w:sz w:val="28"/>
          <w:szCs w:val="28"/>
        </w:rPr>
        <w:t xml:space="preserve">这一学年任初三年级两个班的语文课。6月17日，初三学生已经中考结束。现在期待着6月30日的中考结果。现把初三的语文教学做个总结。</w:t>
      </w:r>
    </w:p>
    <w:p>
      <w:pPr>
        <w:ind w:left="0" w:right="0" w:firstLine="560"/>
        <w:spacing w:before="450" w:after="450" w:line="312" w:lineRule="auto"/>
      </w:pPr>
      <w:r>
        <w:rPr>
          <w:rFonts w:ascii="宋体" w:hAnsi="宋体" w:eastAsia="宋体" w:cs="宋体"/>
          <w:color w:val="000"/>
          <w:sz w:val="28"/>
          <w:szCs w:val="28"/>
        </w:rPr>
        <w:t xml:space="preserve">在初三一开始，我就做好了面对各种困难的准备。我校学生总体基础较差，流失严重。在这种情况下要想起色，必须小坡度、低重心、重实效。在平时，我让学生坚持写读书笔记和随笔，认真完成“五个一”。我每周一检查学生完成情况。小组长每天对学生的完成情况进行督促、检查。争取不让任何一个学生掉队。在学习初三课文的时候，学生就开始复习背诵初一初二的古诗词，这样到初三下学期复习时学生在古诗词这一块已经掌握的很好了。在平时，我把每一个单元进行总结，选取精华，进行检测。建立了语文错题本，让学生用不同颜色的笔标注，小组长对组员的错题进行提问，来强化这些知识。</w:t>
      </w:r>
    </w:p>
    <w:p>
      <w:pPr>
        <w:ind w:left="0" w:right="0" w:firstLine="560"/>
        <w:spacing w:before="450" w:after="450" w:line="312" w:lineRule="auto"/>
      </w:pPr>
      <w:r>
        <w:rPr>
          <w:rFonts w:ascii="宋体" w:hAnsi="宋体" w:eastAsia="宋体" w:cs="宋体"/>
          <w:color w:val="000"/>
          <w:sz w:val="28"/>
          <w:szCs w:val="28"/>
        </w:rPr>
        <w:t xml:space="preserve">文言文阅读，教给学生翻译文言文的方法，采用直译获意译，学会灵活运用。现代文阅读这一块，每一种体裁都有一些答题模式，让学生掌握下来。我认识到只靠方法还远远不够，所以在平时我都安排学生每天进行阅读。阅读才是根基，每周一节阅读交流课和一节随笔交流课。让学生在阅读中、写作中、交流中碰撞火花。</w:t>
      </w:r>
    </w:p>
    <w:p>
      <w:pPr>
        <w:ind w:left="0" w:right="0" w:firstLine="560"/>
        <w:spacing w:before="450" w:after="450" w:line="312" w:lineRule="auto"/>
      </w:pPr>
      <w:r>
        <w:rPr>
          <w:rFonts w:ascii="宋体" w:hAnsi="宋体" w:eastAsia="宋体" w:cs="宋体"/>
          <w:color w:val="000"/>
          <w:sz w:val="28"/>
          <w:szCs w:val="28"/>
        </w:rPr>
        <w:t xml:space="preserve">经过努力，在生源如此差的情况下，全县三次模拟，均取得全县前十名，最好的一次全县第六名。在取得成绩的同时，也看到了很多不足。如，仍有极个别同学字体不规范，基础知识掌握不牢，现代文阅读分析不到位。鉴于此，在接新初一时，我会更加注重学生的知识积累，夯实基础，最大限度的不让学生掉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2024-09-20T13:50:26+08:00</dcterms:created>
  <dcterms:modified xsi:type="dcterms:W3CDTF">2024-09-20T13:50:26+08:00</dcterms:modified>
</cp:coreProperties>
</file>

<file path=docProps/custom.xml><?xml version="1.0" encoding="utf-8"?>
<Properties xmlns="http://schemas.openxmlformats.org/officeDocument/2006/custom-properties" xmlns:vt="http://schemas.openxmlformats.org/officeDocument/2006/docPropsVTypes"/>
</file>