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怎样做好乡镇旅游工作总结(共42篇)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怎样做好乡镇旅游工作总结1今年以来，xx社区成立山尖花种植专业合作社，针对社区剩余劳动力，引进技术开发就业岗位，通过合作社加扶贫车间的模式，创新思路促进易迁群众就业，让群众在家门口学技术，在小区车间里就业增收。xx月xx日，**在xx社区扶...</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在xx社区扶贫车间看到，搬迁安置群众在自己的.工作区内认真编织藤椅，虽然才学习了四天，但藤椅已编得有模有样，大半学员能**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帮助我们找事情做，改善我们农村人的生活条件。从那些山区走出来也不容易，我们一定会好好学，只要用心学都能学好，国家的**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支部*迟学剑告诉**，社区于今年三月组建山尖花种植专业合作社，xx月xx日启动扶贫车间竹编培训，xx月xx日启动扶贫车间苗xx培训，xx月xx日启动扶贫车间藤编培训，共培训社区160余名安置群众，目前有70余人在扶贫车间就业。迟学剑告诉**：“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怎样做好乡镇旅游工作总结2</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怎样做好乡镇旅游工作总结3</w:t>
      </w:r>
    </w:p>
    <w:p>
      <w:pPr>
        <w:ind w:left="0" w:right="0" w:firstLine="560"/>
        <w:spacing w:before="450" w:after="450" w:line="312" w:lineRule="auto"/>
      </w:pPr>
      <w:r>
        <w:rPr>
          <w:rFonts w:ascii="宋体" w:hAnsi="宋体" w:eastAsia="宋体" w:cs="宋体"/>
          <w:color w:val="000"/>
          <w:sz w:val="28"/>
          <w:szCs w:val="28"/>
        </w:rPr>
        <w:t xml:space="preserve">一年来我镇综治**工作在区综治委、*局的指导下，在镇*委*的正确**下，认真落实上级各项工作要求，牢固树立发展与稳定并重，富民与安民共进，当前与长远共谋的理念，把**建设重点落实在基层，把握到源头，努力提高群众安全感、满意度，不断探索**建设中的新情况和新问题，建立有效机制，最大限度地实现长治久安。今年全镇共发案40件，其中，刑事案件15起，破案8起，治安案件受理25件，调处19件；全镇共处理*案件40件，结案率达到100%；摸排安全隐患69件，整改69件，整改率达100%；排查各类矛盾纠纷88件，化解成功88件，调处成功率100%，其中，重大疑难纠纷1件，均得到及时、有效的解决，未发生重大集体访，实现无群体的性事件，确保了整个社会的安定**。</w:t>
      </w:r>
    </w:p>
    <w:p>
      <w:pPr>
        <w:ind w:left="0" w:right="0" w:firstLine="560"/>
        <w:spacing w:before="450" w:after="450" w:line="312" w:lineRule="auto"/>
      </w:pPr>
      <w:r>
        <w:rPr>
          <w:rFonts w:ascii="宋体" w:hAnsi="宋体" w:eastAsia="宋体" w:cs="宋体"/>
          <w:color w:val="000"/>
          <w:sz w:val="28"/>
          <w:szCs w:val="28"/>
        </w:rPr>
        <w:t xml:space="preserve">&gt;一、总结一年来的工作，主要体现在以下几方面：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重视，明确了工作任务。坚持每月****成员研究分析综治*例会**，明确每一阶段的工作任务。二是层层签订了综治*工作责任书，将区上下达的各项工作任务，层层分解到各村（居）和执行单位。共签定综治*责任书17份。</w:t>
      </w:r>
    </w:p>
    <w:p>
      <w:pPr>
        <w:ind w:left="0" w:right="0" w:firstLine="560"/>
        <w:spacing w:before="450" w:after="450" w:line="312" w:lineRule="auto"/>
      </w:pPr>
      <w:r>
        <w:rPr>
          <w:rFonts w:ascii="宋体" w:hAnsi="宋体" w:eastAsia="宋体" w:cs="宋体"/>
          <w:color w:val="000"/>
          <w:sz w:val="28"/>
          <w:szCs w:val="28"/>
        </w:rPr>
        <w:t xml:space="preserve">（二）不断强化矛盾纠纷排查调处工作。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镇按照区综治委的**要求，镇村（居）一周一排查，重要节点随时排查机制，综治委**参加集中排查工作，提出相关要求，保证做到矛盾纠纷排查不留死角、不空时段，调处不留盲区，努力遏制因矛盾纠纷排查调处不到位而发生矛盾激化，引发*和民转刑案件及群体的性事件的发生。全年摸排安全隐患69件，整改69件，整改率达100%；排查各类矛盾纠纷88件，化解成功88件，调处成功率100%以上。在矛盾纠纷的排查调处工作中，我们认真总结经验，吸取教训，努力把矛盾纠纷消除在萌芽状态，确保了整个社会的安定**。</w:t>
      </w:r>
    </w:p>
    <w:p>
      <w:pPr>
        <w:ind w:left="0" w:right="0" w:firstLine="560"/>
        <w:spacing w:before="450" w:after="450" w:line="312" w:lineRule="auto"/>
      </w:pPr>
      <w:r>
        <w:rPr>
          <w:rFonts w:ascii="宋体" w:hAnsi="宋体" w:eastAsia="宋体" w:cs="宋体"/>
          <w:color w:val="000"/>
          <w:sz w:val="28"/>
          <w:szCs w:val="28"/>
        </w:rPr>
        <w:t xml:space="preserve">（三）落实治安防范措施，推***建设。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建设和治安防范常识编印成册发放到千家万户，动员全民积极参与**建设，建立公众安全感测评机制，开展群众安全感满意度问卷**，对群众反映的重点治安问题开展整改，不断提高了群众安全感和治安满意度。二是积极探索有效防范**，完善治安防控网络。在继续深化基层治安巡逻、十户联防、门栋关照等防范措施基础上，积极推行科学防控措施。三是加大督查力度，不断创新社会管理。采取专班检查、个别问题督查会议推进等形式促***建设任务的具体落实，人民调解、法制宣传、法律服务触角进一步延伸，社区矫正规范运行，特殊人群管理服务不断改进（我镇安置对象87人，矫正50人，解矫47人，在矫2人），校园周边环境治理、护路护线联防、食品药品管理、道路交通安全、安全生产等社会管理努力适应新形势需要，为构建**社会发挥了应有作用。四是加强**，健全**，全面落实“**村”建设。镇*委*按照区关于“**村”建设的.总体要求，及时召开专题工作会议，研究社会管理综合治理及“**建设”工作，制定经费保障等**。</w:t>
      </w:r>
    </w:p>
    <w:p>
      <w:pPr>
        <w:ind w:left="0" w:right="0" w:firstLine="560"/>
        <w:spacing w:before="450" w:after="450" w:line="312" w:lineRule="auto"/>
      </w:pPr>
      <w:r>
        <w:rPr>
          <w:rFonts w:ascii="宋体" w:hAnsi="宋体" w:eastAsia="宋体" w:cs="宋体"/>
          <w:color w:val="000"/>
          <w:sz w:val="28"/>
          <w:szCs w:val="28"/>
        </w:rPr>
        <w:t xml:space="preserve">（四）建立健全***，保证*渠道**有序，确保案结事了。</w:t>
      </w:r>
    </w:p>
    <w:p>
      <w:pPr>
        <w:ind w:left="0" w:right="0" w:firstLine="560"/>
        <w:spacing w:before="450" w:after="450" w:line="312" w:lineRule="auto"/>
      </w:pPr>
      <w:r>
        <w:rPr>
          <w:rFonts w:ascii="宋体" w:hAnsi="宋体" w:eastAsia="宋体" w:cs="宋体"/>
          <w:color w:val="000"/>
          <w:sz w:val="28"/>
          <w:szCs w:val="28"/>
        </w:rPr>
        <w:t xml:space="preserve">坚持一周一次排查，专题研究解决*问题的办法，*政主要**认真执行**包案**，一年来坚持每周有**带班接访、对处理*工作给予充分保障，全年共接待处理*案件40件，做到了件件有答复，事事有回音。全镇未发生非正常*，无群体性*或因*问题引发的群体的性事件。一是建立健全*工作网络，按照规范完善镇一级，大力加强村一级，延伸组一级的思路，进一步加强*网络建设，镇上已充实加强了镇*工作**小组人员，做到有人值班、接待，并要求综治办、司法所加强民调工作，发挥村“*”作用，将矛盾化解在基层。二是****处理初访，所有的群体性*都是由初访解决不及时而引起的，因此，我们要求，各村、镇属各部门及时对群众初访反映的问题，应该解决并且能够解决的，要立即解决，暂时解决不了的，要做好解释工作，取得群众的理解和信任，对提出无理要求的，要做好说服教育工作，并将处理情况向分管**及时汇报。三是落实*纪律，对一些突发性，异常性的群体性*，镇*委*主要**要做到亲临现场解决，疏导化解矛盾。同时，我们要求各村要及时上报*动态信息，对本村有可能发生的是以集体*或*人数较多，有可能引发集体*的重大案件，要及时向镇*报告，对漏报、**、迟报而造成严重后果要进行严肃处理。四是加大*法规的宣传力度，规范群众*行为，充分利用基层**建设，集中学习活动和节庆日，大力宣传《*条例》把法制宣传教育贯穿于**治访工作之中，使广大**群众树立起依*的观念，教育群众正确行使**，**有序，逐级*，反映问题。</w:t>
      </w:r>
    </w:p>
    <w:p>
      <w:pPr>
        <w:ind w:left="0" w:right="0" w:firstLine="560"/>
        <w:spacing w:before="450" w:after="450" w:line="312" w:lineRule="auto"/>
      </w:pPr>
      <w:r>
        <w:rPr>
          <w:rFonts w:ascii="宋体" w:hAnsi="宋体" w:eastAsia="宋体" w:cs="宋体"/>
          <w:color w:val="000"/>
          <w:sz w:val="28"/>
          <w:szCs w:val="28"/>
        </w:rPr>
        <w:t xml:space="preserve">（五）积极妥善开展对****的整治。</w:t>
      </w:r>
    </w:p>
    <w:p>
      <w:pPr>
        <w:ind w:left="0" w:right="0" w:firstLine="560"/>
        <w:spacing w:before="450" w:after="450" w:line="312" w:lineRule="auto"/>
      </w:pPr>
      <w:r>
        <w:rPr>
          <w:rFonts w:ascii="宋体" w:hAnsi="宋体" w:eastAsia="宋体" w:cs="宋体"/>
          <w:color w:val="000"/>
          <w:sz w:val="28"/>
          <w:szCs w:val="28"/>
        </w:rPr>
        <w:t xml:space="preserve">对我镇辖区内的非法**掌握其活动情况，9月10日发现外来人员到我镇散发“***”传单的非法活动，对此我镇****，立即出动警力，对非法**的被褒助群众采取教育转化的方式，做到发现一个教育一个，转化一个。</w:t>
      </w:r>
    </w:p>
    <w:p>
      <w:pPr>
        <w:ind w:left="0" w:right="0" w:firstLine="560"/>
        <w:spacing w:before="450" w:after="450" w:line="312" w:lineRule="auto"/>
      </w:pPr>
      <w:r>
        <w:rPr>
          <w:rFonts w:ascii="宋体" w:hAnsi="宋体" w:eastAsia="宋体" w:cs="宋体"/>
          <w:color w:val="000"/>
          <w:sz w:val="28"/>
          <w:szCs w:val="28"/>
        </w:rPr>
        <w:t xml:space="preserve">（六）全面落实农村社会管理“1+3”工作机制</w:t>
      </w:r>
    </w:p>
    <w:p>
      <w:pPr>
        <w:ind w:left="0" w:right="0" w:firstLine="560"/>
        <w:spacing w:before="450" w:after="450" w:line="312" w:lineRule="auto"/>
      </w:pPr>
      <w:r>
        <w:rPr>
          <w:rFonts w:ascii="宋体" w:hAnsi="宋体" w:eastAsia="宋体" w:cs="宋体"/>
          <w:color w:val="000"/>
          <w:sz w:val="28"/>
          <w:szCs w:val="28"/>
        </w:rPr>
        <w:t xml:space="preserve">农村社会管理“1+3”工作机制，即在镇*委、*的**下，以农村村居（社区）网格化服务管理为核心，结合村民约法、“六要”群众工作法、为民办事全程**，提高村民**水*、加快农村经济发展、巩固*的**基础、维护农村社会稳定的一种工作模式。以农村村居为单位，划分三级网格。我镇一级网格（16个），村支部*任格长，村挂组**、工作队长配合；二级网格（106个），村两委**或组长任格长，“六大员”配合；三级网格（120个），由中心户长任格长，*员或村民**配合。</w:t>
      </w:r>
    </w:p>
    <w:p>
      <w:pPr>
        <w:ind w:left="0" w:right="0" w:firstLine="560"/>
        <w:spacing w:before="450" w:after="450" w:line="312" w:lineRule="auto"/>
      </w:pPr>
      <w:r>
        <w:rPr>
          <w:rFonts w:ascii="宋体" w:hAnsi="宋体" w:eastAsia="宋体" w:cs="宋体"/>
          <w:color w:val="000"/>
          <w:sz w:val="28"/>
          <w:szCs w:val="28"/>
        </w:rPr>
        <w:t xml:space="preserve">一是一级网格一周一例会。收集汇总情况信息、排查化解矛盾纠纷、为民**相关事务、学习宣传**法规、梳理上报稳定问题。建立会议记录薄、矛盾排查登记簿、**记事簿，分别记录日常工作情况。二是二级网格一周一集中。由三级格长报告情况、掌握信息动态、化解矛盾纠纷、了解群众诉求、收集代办事项；有简要的记事本。三是三级网格一天一收集。掌握社情民意、宣传相关**、**上级事项，每个中心户长都有一个记事本。</w:t>
      </w:r>
    </w:p>
    <w:p>
      <w:pPr>
        <w:ind w:left="0" w:right="0" w:firstLine="560"/>
        <w:spacing w:before="450" w:after="450" w:line="312" w:lineRule="auto"/>
      </w:pPr>
      <w:r>
        <w:rPr>
          <w:rFonts w:ascii="宋体" w:hAnsi="宋体" w:eastAsia="宋体" w:cs="宋体"/>
          <w:color w:val="000"/>
          <w:sz w:val="28"/>
          <w:szCs w:val="28"/>
        </w:rPr>
        <w:t xml:space="preserve">通过落实农村社会管理“1+3”工作机制，宣传*的方针**，及时解决群众诉求、有效化解矛盾纠纷，构建***群关系，不断提高群众对当地社会治安的满意率、**建设知晓率。</w:t>
      </w:r>
    </w:p>
    <w:p>
      <w:pPr>
        <w:ind w:left="0" w:right="0" w:firstLine="560"/>
        <w:spacing w:before="450" w:after="450" w:line="312" w:lineRule="auto"/>
      </w:pPr>
      <w:r>
        <w:rPr>
          <w:rFonts w:ascii="宋体" w:hAnsi="宋体" w:eastAsia="宋体" w:cs="宋体"/>
          <w:color w:val="000"/>
          <w:sz w:val="28"/>
          <w:szCs w:val="28"/>
        </w:rPr>
        <w:t xml:space="preserve">总之，20xx年全镇综合**工作在镇*委、*的正确**下，一切围绕发展，一切围绕**，一切围绕社会**，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20xx年全镇综治**工作要坚持*的***三中、四中、****精神，牢固树立发展是第一要务、稳定是第一责任意识，进一步强化目标要求，全力维护社会稳定，不断创新社会管理。</w:t>
      </w:r>
    </w:p>
    <w:p>
      <w:pPr>
        <w:ind w:left="0" w:right="0" w:firstLine="560"/>
        <w:spacing w:before="450" w:after="450" w:line="312" w:lineRule="auto"/>
      </w:pPr>
      <w:r>
        <w:rPr>
          <w:rFonts w:ascii="宋体" w:hAnsi="宋体" w:eastAsia="宋体" w:cs="宋体"/>
          <w:color w:val="000"/>
          <w:sz w:val="28"/>
          <w:szCs w:val="28"/>
        </w:rPr>
        <w:t xml:space="preserve">（一）强化****，确保责任落实。严格落实**责任制，完善责任追究，检查考评工作责任制，确实解决社会稳定和突出治安问题。</w:t>
      </w:r>
    </w:p>
    <w:p>
      <w:pPr>
        <w:ind w:left="0" w:right="0" w:firstLine="560"/>
        <w:spacing w:before="450" w:after="450" w:line="312" w:lineRule="auto"/>
      </w:pPr>
      <w:r>
        <w:rPr>
          <w:rFonts w:ascii="宋体" w:hAnsi="宋体" w:eastAsia="宋体" w:cs="宋体"/>
          <w:color w:val="000"/>
          <w:sz w:val="28"/>
          <w:szCs w:val="28"/>
        </w:rPr>
        <w:t xml:space="preserve">（二）强化基层基础，确保规范运行。进一步加强基层综治***建设，提升做好新形势下群众工作的应用能力。</w:t>
      </w:r>
    </w:p>
    <w:p>
      <w:pPr>
        <w:ind w:left="0" w:right="0" w:firstLine="560"/>
        <w:spacing w:before="450" w:after="450" w:line="312" w:lineRule="auto"/>
      </w:pPr>
      <w:r>
        <w:rPr>
          <w:rFonts w:ascii="宋体" w:hAnsi="宋体" w:eastAsia="宋体" w:cs="宋体"/>
          <w:color w:val="000"/>
          <w:sz w:val="28"/>
          <w:szCs w:val="28"/>
        </w:rPr>
        <w:t xml:space="preserve">（三）强化社会治安管理，确保水*提升。按照上级要求全面落实农村网格管理工作，健全工作机制，强化工作措施，推进法制建设。</w:t>
      </w:r>
    </w:p>
    <w:p>
      <w:pPr>
        <w:ind w:left="0" w:right="0" w:firstLine="560"/>
        <w:spacing w:before="450" w:after="450" w:line="312" w:lineRule="auto"/>
      </w:pPr>
      <w:r>
        <w:rPr>
          <w:rFonts w:ascii="宋体" w:hAnsi="宋体" w:eastAsia="宋体" w:cs="宋体"/>
          <w:color w:val="000"/>
          <w:sz w:val="28"/>
          <w:szCs w:val="28"/>
        </w:rPr>
        <w:t xml:space="preserve">（四）强化**建设确保长治久安。继续加强治安防范、法律普及宣传教育活动，营造**共建，**共享的良好氛围，提高群众安全感和治安满意度。</w:t>
      </w:r>
    </w:p>
    <w:p>
      <w:pPr>
        <w:ind w:left="0" w:right="0" w:firstLine="560"/>
        <w:spacing w:before="450" w:after="450" w:line="312" w:lineRule="auto"/>
      </w:pPr>
      <w:r>
        <w:rPr>
          <w:rFonts w:ascii="宋体" w:hAnsi="宋体" w:eastAsia="宋体" w:cs="宋体"/>
          <w:color w:val="000"/>
          <w:sz w:val="28"/>
          <w:szCs w:val="28"/>
        </w:rPr>
        <w:t xml:space="preserve">（五）强化矛盾排查，确保及时化解。努力畅通和规范群众诉求表达渠道，坚持社会矛盾定期排查化解机制，把矛盾化解在基层，解决在萌芽状态，最大限度地做好稳控工作，确保不出现越级*和发生群体的性事件。</w:t>
      </w:r>
    </w:p>
    <w:p>
      <w:pPr>
        <w:ind w:left="0" w:right="0" w:firstLine="560"/>
        <w:spacing w:before="450" w:after="450" w:line="312" w:lineRule="auto"/>
      </w:pPr>
      <w:r>
        <w:rPr>
          <w:rFonts w:ascii="宋体" w:hAnsi="宋体" w:eastAsia="宋体" w:cs="宋体"/>
          <w:color w:val="000"/>
          <w:sz w:val="28"/>
          <w:szCs w:val="28"/>
        </w:rPr>
        <w:t xml:space="preserve">乡镇旅游工作总结3篇扩展阅读</w:t>
      </w:r>
    </w:p>
    <w:p>
      <w:pPr>
        <w:ind w:left="0" w:right="0" w:firstLine="560"/>
        <w:spacing w:before="450" w:after="450" w:line="312" w:lineRule="auto"/>
      </w:pPr>
      <w:r>
        <w:rPr>
          <w:rFonts w:ascii="宋体" w:hAnsi="宋体" w:eastAsia="宋体" w:cs="宋体"/>
          <w:color w:val="000"/>
          <w:sz w:val="28"/>
          <w:szCs w:val="28"/>
        </w:rPr>
        <w:t xml:space="preserve">乡镇旅游工作总结3篇（扩展1）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怎样做好乡镇旅游工作总结4</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怎样做好乡镇旅游工作总结5</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xx为组长，副乡长xx、派出所所长xx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怎样做好乡镇旅游工作总结6</w:t>
      </w:r>
    </w:p>
    <w:p>
      <w:pPr>
        <w:ind w:left="0" w:right="0" w:firstLine="560"/>
        <w:spacing w:before="450" w:after="450" w:line="312" w:lineRule="auto"/>
      </w:pPr>
      <w:r>
        <w:rPr>
          <w:rFonts w:ascii="宋体" w:hAnsi="宋体" w:eastAsia="宋体" w:cs="宋体"/>
          <w:color w:val="000"/>
          <w:sz w:val="28"/>
          <w:szCs w:val="28"/>
        </w:rPr>
        <w:t xml:space="preserve">xxxx年度，在镇*委、*的正确**下，我办紧紧围绕乡镇中心工作，转变作风、加强服务，现将xxxx年度工作开展情况及xx年度工作计划汇报如下：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环保督查”和省级环保督查为契机，继续加大环保宣传，不断提高企业、村（社区）及群众的环保意识，做到**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怎样做好乡镇旅游工作总结7</w:t>
      </w:r>
    </w:p>
    <w:p>
      <w:pPr>
        <w:ind w:left="0" w:right="0" w:firstLine="560"/>
        <w:spacing w:before="450" w:after="450" w:line="312" w:lineRule="auto"/>
      </w:pPr>
      <w:r>
        <w:rPr>
          <w:rFonts w:ascii="宋体" w:hAnsi="宋体" w:eastAsia="宋体" w:cs="宋体"/>
          <w:color w:val="000"/>
          <w:sz w:val="28"/>
          <w:szCs w:val="28"/>
        </w:rPr>
        <w:t xml:space="preserve">xx日清晨，当陈xx冒着寒风踏上上班的路，心里却是暖呼呼的，如今她已成为xx物流公司的一员，有着一份稳当的工作。</w:t>
      </w:r>
    </w:p>
    <w:p>
      <w:pPr>
        <w:ind w:left="0" w:right="0" w:firstLine="560"/>
        <w:spacing w:before="450" w:after="450" w:line="312" w:lineRule="auto"/>
      </w:pPr>
      <w:r>
        <w:rPr>
          <w:rFonts w:ascii="宋体" w:hAnsi="宋体" w:eastAsia="宋体" w:cs="宋体"/>
          <w:color w:val="000"/>
          <w:sz w:val="28"/>
          <w:szCs w:val="28"/>
        </w:rPr>
        <w:t xml:space="preserve">陈xx是xx区xx社区的一名普通居民，几年前因为家庭原因失业在家，一直没有工作。总这么下去也不是办法，这个时候陈xx想到了贴心的社区**。前段日子陈xx抱着试一试的态度到社区反映，自己小孩已经上初中，想就近找一份工作，但脱离社会已久，年龄偏大，朋友又少，就业很困难，只好到社区寻求帮助。</w:t>
      </w:r>
    </w:p>
    <w:p>
      <w:pPr>
        <w:ind w:left="0" w:right="0" w:firstLine="560"/>
        <w:spacing w:before="450" w:after="450" w:line="312" w:lineRule="auto"/>
      </w:pPr>
      <w:r>
        <w:rPr>
          <w:rFonts w:ascii="宋体" w:hAnsi="宋体" w:eastAsia="宋体" w:cs="宋体"/>
          <w:color w:val="000"/>
          <w:sz w:val="28"/>
          <w:szCs w:val="28"/>
        </w:rPr>
        <w:t xml:space="preserve">社区劳动保障专干了解情况后，马上为其办理了就业失业登记证，并介绍了相关的惠民**，告知她如果有合适的工作会及时电话通知她。</w:t>
      </w:r>
    </w:p>
    <w:p>
      <w:pPr>
        <w:ind w:left="0" w:right="0" w:firstLine="560"/>
        <w:spacing w:before="450" w:after="450" w:line="312" w:lineRule="auto"/>
      </w:pPr>
      <w:r>
        <w:rPr>
          <w:rFonts w:ascii="宋体" w:hAnsi="宋体" w:eastAsia="宋体" w:cs="宋体"/>
          <w:color w:val="000"/>
          <w:sz w:val="28"/>
          <w:szCs w:val="28"/>
        </w:rPr>
        <w:t xml:space="preserve">社区劳动保障专干一直把这事放在心上，上个月在就业群上看到了xx物流的招聘分拣员的简章后，就立刻联系了陈xx，通知她前去报名，之后一直保持电话联系，跟踪服务。</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怎样做好乡镇旅游工作总结8</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w:t>
      </w:r>
    </w:p>
    <w:p>
      <w:pPr>
        <w:ind w:left="0" w:right="0" w:firstLine="560"/>
        <w:spacing w:before="450" w:after="450" w:line="312" w:lineRule="auto"/>
      </w:pPr>
      <w:r>
        <w:rPr>
          <w:rFonts w:ascii="宋体" w:hAnsi="宋体" w:eastAsia="宋体" w:cs="宋体"/>
          <w:color w:val="000"/>
          <w:sz w:val="28"/>
          <w:szCs w:val="28"/>
        </w:rPr>
        <w:t xml:space="preserve">一、很多贫困村本身并没有发展规模产业的资源禀赋以及社会经济基础；</w:t>
      </w:r>
    </w:p>
    <w:p>
      <w:pPr>
        <w:ind w:left="0" w:right="0" w:firstLine="560"/>
        <w:spacing w:before="450" w:after="450" w:line="312" w:lineRule="auto"/>
      </w:pPr>
      <w:r>
        <w:rPr>
          <w:rFonts w:ascii="宋体" w:hAnsi="宋体" w:eastAsia="宋体" w:cs="宋体"/>
          <w:color w:val="000"/>
          <w:sz w:val="28"/>
          <w:szCs w:val="28"/>
        </w:rPr>
        <w:t xml:space="preserve">二、村庄及村民很多现实而直接的诸如小额资金、村民就业需求容易被排除在外，对普通村民的意义不大；</w:t>
      </w:r>
    </w:p>
    <w:p>
      <w:pPr>
        <w:ind w:left="0" w:right="0" w:firstLine="560"/>
        <w:spacing w:before="450" w:after="450" w:line="312" w:lineRule="auto"/>
      </w:pPr>
      <w:r>
        <w:rPr>
          <w:rFonts w:ascii="宋体" w:hAnsi="宋体" w:eastAsia="宋体" w:cs="宋体"/>
          <w:color w:val="000"/>
          <w:sz w:val="28"/>
          <w:szCs w:val="28"/>
        </w:rPr>
        <w:t xml:space="preserve">三、农民只是作为土地上的打工者，原有的主体性丧失，潜在利益受损；</w:t>
      </w:r>
    </w:p>
    <w:p>
      <w:pPr>
        <w:ind w:left="0" w:right="0" w:firstLine="560"/>
        <w:spacing w:before="450" w:after="450" w:line="312" w:lineRule="auto"/>
      </w:pPr>
      <w:r>
        <w:rPr>
          <w:rFonts w:ascii="宋体" w:hAnsi="宋体" w:eastAsia="宋体" w:cs="宋体"/>
          <w:color w:val="000"/>
          <w:sz w:val="28"/>
          <w:szCs w:val="28"/>
        </w:rPr>
        <w:t xml:space="preserve">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&gt;外来机构的权力需要平衡和制约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&gt;经济项目的选择上要求稳、求实效，最好从小项目入手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&gt;农村的组织和领导工作是必要的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&gt;农村发展需要国家与社会加强投入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怎样做好乡镇旅游工作总结9</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xx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100%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乡镇旅游工作总结3篇（扩展5）</w:t>
      </w:r>
    </w:p>
    <w:p>
      <w:pPr>
        <w:ind w:left="0" w:right="0" w:firstLine="560"/>
        <w:spacing w:before="450" w:after="450" w:line="312" w:lineRule="auto"/>
      </w:pPr>
      <w:r>
        <w:rPr>
          <w:rFonts w:ascii="宋体" w:hAnsi="宋体" w:eastAsia="宋体" w:cs="宋体"/>
          <w:color w:val="000"/>
          <w:sz w:val="28"/>
          <w:szCs w:val="28"/>
        </w:rPr>
        <w:t xml:space="preserve">——乡镇半年工作总结内容3篇</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怎样做好乡镇旅游工作总结11</w:t>
      </w:r>
    </w:p>
    <w:p>
      <w:pPr>
        <w:ind w:left="0" w:right="0" w:firstLine="560"/>
        <w:spacing w:before="450" w:after="450" w:line="312" w:lineRule="auto"/>
      </w:pPr>
      <w:r>
        <w:rPr>
          <w:rFonts w:ascii="宋体" w:hAnsi="宋体" w:eastAsia="宋体" w:cs="宋体"/>
          <w:color w:val="000"/>
          <w:sz w:val="28"/>
          <w:szCs w:val="28"/>
        </w:rPr>
        <w:t xml:space="preserve">20xx年，我镇根据**、市*的**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2024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2024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个塔基浇筑任务，完成组塔个。有序推进鹅颈项低洼棚户区旧城改造工作，完善自改方案，涉及自改群众47户，已完成30户模拟拆迁协议签订。完成汉彭路场镇段（八号支渠至草桥）2024米和下兴街（镇*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计生率在计生局下达的**指标内，1-6月共征收社会抚养费202813元，按计划开展奖扶、特扶工作，加强流动人口计生管理与服务。完成城乡低保复核普查，完成低保对象一户一档。确定天宝村为“三社互动”试点，积极开展各项筹备。做好残疾人服务。**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的正确**下，在上级****的大力**下，认真贯彻落实*的*精神，坚持科学发展观，按照省、市、区会议精神的要求，坚持城乡统筹协调发展，“大力普及农村沼气，积极发展适合农村特点的清洁能源。”加强**，精心**，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3、建成“三沼”综合利用示范片4处，总面积5200亩。其中关帝镇大树村、齐心村、拱桥村芦笋基地2024亩、清水村五谷丰蔬菜基地700亩、清水村西谷养殖场、鑫隆养殖场青花椒基地2500亩。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（一）强化****，实行目标管理</w:t>
      </w:r>
    </w:p>
    <w:p>
      <w:pPr>
        <w:ind w:left="0" w:right="0" w:firstLine="560"/>
        <w:spacing w:before="450" w:after="450" w:line="312" w:lineRule="auto"/>
      </w:pPr>
      <w:r>
        <w:rPr>
          <w:rFonts w:ascii="宋体" w:hAnsi="宋体" w:eastAsia="宋体" w:cs="宋体"/>
          <w:color w:val="000"/>
          <w:sz w:val="28"/>
          <w:szCs w:val="28"/>
        </w:rPr>
        <w:t xml:space="preserve">XX区****农村能源建设工作，区*成立了由分管农业副区长任组长，区级相关部门主要**和各乡镇主要负责人任成员的XX区农村沼气项目建设**小组，负责全区农村能源建设的**和协调工作。层层落实目标责任管理**，由区*与各项目乡镇和区农能办、各乡镇与各项目村分别签订项目责任书，充分发挥乡镇**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预算内补助资金200万元。</w:t>
      </w:r>
    </w:p>
    <w:p>
      <w:pPr>
        <w:ind w:left="0" w:right="0" w:firstLine="560"/>
        <w:spacing w:before="450" w:after="450" w:line="312" w:lineRule="auto"/>
      </w:pPr>
      <w:r>
        <w:rPr>
          <w:rFonts w:ascii="宋体" w:hAnsi="宋体" w:eastAsia="宋体" w:cs="宋体"/>
          <w:color w:val="000"/>
          <w:sz w:val="28"/>
          <w:szCs w:val="28"/>
        </w:rPr>
        <w:t xml:space="preserve">(三)严格**，强化管理，确保建设质量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二是加强了项目资金物资管理；三是规划到户，现场培训，示范启动；四是严格建设标准，确保建设质量；五是坚持项目建设要求，逐户逐项验收；六是严格**，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为民，构建****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检查，尤其是在农村大忙季节中，引导和教育沼气农户科学出料、科学操作、科学管理，杜绝了沼气不安全事故的发生，保护了人民群众生命财产安全，维护了社会稳定，为构建****涪城作出积极贡献。</w:t>
      </w:r>
    </w:p>
    <w:p>
      <w:pPr>
        <w:ind w:left="0" w:right="0" w:firstLine="560"/>
        <w:spacing w:before="450" w:after="450" w:line="312" w:lineRule="auto"/>
      </w:pPr>
      <w:r>
        <w:rPr>
          <w:rFonts w:ascii="宋体" w:hAnsi="宋体" w:eastAsia="宋体" w:cs="宋体"/>
          <w:color w:val="000"/>
          <w:sz w:val="28"/>
          <w:szCs w:val="28"/>
        </w:rPr>
        <w:t xml:space="preserve">（八）开展“*+农户购买沼气服务”试点工作</w:t>
      </w:r>
    </w:p>
    <w:p>
      <w:pPr>
        <w:ind w:left="0" w:right="0" w:firstLine="560"/>
        <w:spacing w:before="450" w:after="450" w:line="312" w:lineRule="auto"/>
      </w:pPr>
      <w:r>
        <w:rPr>
          <w:rFonts w:ascii="宋体" w:hAnsi="宋体" w:eastAsia="宋体" w:cs="宋体"/>
          <w:color w:val="000"/>
          <w:sz w:val="28"/>
          <w:szCs w:val="28"/>
        </w:rPr>
        <w:t xml:space="preserve">针对XX区由于农户进城务工多、沼气发酵原料不足、部分沼气池疏于管理、农户缺少“花钱购买服务”的理念、网点服务人员流失严重等原因导致的服务效果不理想的实际情况，我办结合美丽新村建设和生态家园富民工程，按照“*推动、协会搭桥、部门参与、提升效益”及“服务专业化、管理物业化、运行市场化”的原则，分别在XX区关帝镇和石洞乡开展“*+农户购买沼气服务”试点工作，积极探索公益类*购买沼气基本服务的综合新生服务模式。经过一系列工作措施的落实，试点乡镇的户用沼气池正常使用率提高了大约20个百分点。</w:t>
      </w:r>
    </w:p>
    <w:p>
      <w:pPr>
        <w:ind w:left="0" w:right="0" w:firstLine="560"/>
        <w:spacing w:before="450" w:after="450" w:line="312" w:lineRule="auto"/>
      </w:pPr>
      <w:r>
        <w:rPr>
          <w:rFonts w:ascii="宋体" w:hAnsi="宋体" w:eastAsia="宋体" w:cs="宋体"/>
          <w:color w:val="000"/>
          <w:sz w:val="28"/>
          <w:szCs w:val="28"/>
        </w:rPr>
        <w:t xml:space="preserve">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大型沼气发电项目管理较差，全区实施了4个大型沼气发电项目，已经建好了的帝鑫沼气工程设备故障未检修，已停止使用。沪川牧场、朗德鹅和鑫隆养殖场3个大型沼气工程尚未通过省级验收。二是农户外出务工多，多数农户未养猪，沼气发酵原料不足，建好的沼气池疏于管理或闲置未用，病态池维修不到位，致使农村户用沼气使用率不高。三是部分乡镇农能站对沼气技术员管理不到位，沼气技术员服务部及时。四是“三沼”综合利用示范抓得不够深入，普通农户掌握较少，开展沼液浸种积极性不高。</w:t>
      </w:r>
    </w:p>
    <w:p>
      <w:pPr>
        <w:ind w:left="0" w:right="0" w:firstLine="560"/>
        <w:spacing w:before="450" w:after="450" w:line="312" w:lineRule="auto"/>
      </w:pPr>
      <w:r>
        <w:rPr>
          <w:rFonts w:ascii="宋体" w:hAnsi="宋体" w:eastAsia="宋体" w:cs="宋体"/>
          <w:color w:val="000"/>
          <w:sz w:val="28"/>
          <w:szCs w:val="28"/>
        </w:rPr>
        <w:t xml:space="preserve">（二）针对存在的这些问题，下半年将做好以下几项工作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大中型沼气发电项目的管理。督促帝鑫养殖场限期完成设备维修，确保沼气发电正常运行。积极与市农能办衔接，尽快**对沪川牧场、朗德鹅业和鑫隆养殖场项目的验收。二是充分发挥乡镇沼气综合服务中心的作用，大力推广农村户用沼气服务新模式，开展病态池和输气管道及配件维修、维护等服务工作，**沼气技术员定期对辖区内沼气用户进行一次回访，对发现的问题及时处理。三是加强对项目的管理，严格执行**，逗硬验收程序，坚决杜绝技术员和项目农户虚报冒领项目补助资金的现象。四是分乡镇、分村社扎实开展三沼综合利用培训到户工作，特别是加强农村户用沼气的安全使用、沼液浸种等科学知识的普及。</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20xx年是深化**发展的重要之年，是实施“十二五”规划的最后一年。按照**、市*的安排部署，我局深入实施“四二一一”发展战略，大力提升四张城市名片，各项工作稳步推进。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一、扎实抓好*风廉政建设和*建工作，队伍形象不断提升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思想**建设，践行*的群众路线，坚定理想信念，把从严管*治*引向深入；深入推进*风廉政建设和***工作，认真履行*风廉政建设“一岗双责”，建立健全不敢腐不能腐不想腐的**机制，抓好**队伍管理，作风建设常态化；认真抓好*建工作责任制，落实*建责任清单，完善*员服务群众**，保障民生工程，扎实开展“走基层”；深化文旅机构**，进一步优化职能，提升文旅公共服务能力和水*。</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世界读书日”全民阅读系列活动，**参加了第二届西南地区四城市“风雅颂—国学经典诵读”大赛，获成都地区选拔赛一等奖；三是启动了XX市第三届“牡丹杯”读书征文比赛，XX市第二届声乐、器乐比赛，XX市第三届舞蹈大赛等；四是做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五、严密**文旅执法工作，**文旅市场创建不断强化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一是结合**打非20xx年五大整治行动，大力加强“**打非”宣传教育，今年上半年来，我市共检查出版物市场和文化市场120家次，处理举报电话 3 次，收缴违法出版物990件；销毁了20_年至今我市相关部门**查缴各类侵权盗版非法光盘2万余件，侵权盗版非法图书3千余册。二是进一步健全文化市场的监管体系，将监管工作落到实处。上半年，市文化市场综合执法大队在执法检查*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和全市旅游投诉**受理工作机制。截至目前，共受理旅游投诉9件，办结9件，结案率100%，满意率100%。二是研究出台了《XX市**治旅规范市场工作实施方案（20xx-20_年）》，积极**开展旅游市场综合执法检查。三是加强行业安全**管理工作。与涉旅企业签订安全目标责任书，**重点镇、涉旅企业开展安全知识培训，**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_年成功创建为国家4a级旅游景区的基础上，又成功创建为省级旅游度假区（度假区名称为：湔江河谷·宝山旅游度假区）。四是积极推动旅游与家纺服装产业融合发展。启动*（成都）国际时尚中心创建国家4a级旅游景区工作。五是大力拓展宣传营销*台。继续办好龙门山骑游活动，指导各镇、相关景区办好旅游节庆活动、促销活动，在四川电视台宣传推介彭州一日游赏花线路。六是有序**开展从业人员培训工作。上半年，在以旅游镇农家乐业主为重点，**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（十）以湔江河谷、葛仙山乡村旅游区、蔬香大道环线为重点区域，在文旅融合、体旅融合、农旅融合上下功夫，策划包装一批**招商项目。</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怎样做好乡镇旅游工作总结12</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怎样做好乡镇旅游工作总结13</w:t>
      </w:r>
    </w:p>
    <w:p>
      <w:pPr>
        <w:ind w:left="0" w:right="0" w:firstLine="560"/>
        <w:spacing w:before="450" w:after="450" w:line="312" w:lineRule="auto"/>
      </w:pPr>
      <w:r>
        <w:rPr>
          <w:rFonts w:ascii="宋体" w:hAnsi="宋体" w:eastAsia="宋体" w:cs="宋体"/>
          <w:color w:val="000"/>
          <w:sz w:val="28"/>
          <w:szCs w:val="28"/>
        </w:rPr>
        <w:t xml:space="preserve">(一)充分利用各种媒体，全方位多角度宣传风情，提升旅游知名度</w:t>
      </w:r>
    </w:p>
    <w:p>
      <w:pPr>
        <w:ind w:left="0" w:right="0" w:firstLine="560"/>
        <w:spacing w:before="450" w:after="450" w:line="312" w:lineRule="auto"/>
      </w:pPr>
      <w:r>
        <w:rPr>
          <w:rFonts w:ascii="宋体" w:hAnsi="宋体" w:eastAsia="宋体" w:cs="宋体"/>
          <w:color w:val="000"/>
          <w:sz w:val="28"/>
          <w:szCs w:val="28"/>
        </w:rPr>
        <w:t xml:space="preserve">今年，我局加大了户外广告、主流媒体、网络等多种渠道的旅游宣传力度。在高速公路口、机场路口等重点路段显要位置设置4座旅游形象大型宣传牌，达到了良好的宣传效果。在《中国旅游报》、国家发改委高层次期刊《经济研究》、《都市报》、《**晚报》、昆明各媒体以及**日报、晚报、今报、电视台等媒体上大篇幅全方位介绍旅游，达到了提升旅游影响力的作用。我局还充分利用20xx年全区旅游工作会议在我市召开的机会，对全区旅游系统充分展示风情，会议取得圆满成功，极大的提升了旅游在全区的地位。</w:t>
      </w:r>
    </w:p>
    <w:p>
      <w:pPr>
        <w:ind w:left="0" w:right="0" w:firstLine="560"/>
        <w:spacing w:before="450" w:after="450" w:line="312" w:lineRule="auto"/>
      </w:pPr>
      <w:r>
        <w:rPr>
          <w:rFonts w:ascii="宋体" w:hAnsi="宋体" w:eastAsia="宋体" w:cs="宋体"/>
          <w:color w:val="000"/>
          <w:sz w:val="28"/>
          <w:szCs w:val="28"/>
        </w:rPr>
        <w:t xml:space="preserve">在网络宣传上，更新了大量图片和信息，增强了旅游在线的可视性、可读性。利用旅游在线开展网络促销，策划制作招贴画及自驾游地图，在、媒体进行宣传，提升休闲观光类旅游形象。加大本市的宣传报道，营造良好舆论氛围，优化旅游环境。另外，制作大量宣传品对公众发放，还在各大宾馆设置旅游宣传架，并配备了食、住、行、游、购、娱六类宣传资料，更加方便了游客阅读，引导旅游消费。印制旅游宣传海报，在航班上投放，使许多高端游客了解旅游。</w:t>
      </w:r>
    </w:p>
    <w:p>
      <w:pPr>
        <w:ind w:left="0" w:right="0" w:firstLine="560"/>
        <w:spacing w:before="450" w:after="450" w:line="312" w:lineRule="auto"/>
      </w:pPr>
      <w:r>
        <w:rPr>
          <w:rFonts w:ascii="宋体" w:hAnsi="宋体" w:eastAsia="宋体" w:cs="宋体"/>
          <w:color w:val="000"/>
          <w:sz w:val="28"/>
          <w:szCs w:val="28"/>
        </w:rPr>
        <w:t xml:space="preserve">(二)对重点客源市场加强市场宣传推介，不断拓展旅游客源市场</w:t>
      </w:r>
    </w:p>
    <w:p>
      <w:pPr>
        <w:ind w:left="0" w:right="0" w:firstLine="560"/>
        <w:spacing w:before="450" w:after="450" w:line="312" w:lineRule="auto"/>
      </w:pPr>
      <w:r>
        <w:rPr>
          <w:rFonts w:ascii="宋体" w:hAnsi="宋体" w:eastAsia="宋体" w:cs="宋体"/>
          <w:color w:val="000"/>
          <w:sz w:val="28"/>
          <w:szCs w:val="28"/>
        </w:rPr>
        <w:t xml:space="preserve">组织开展各种专项活动，丰富旅游产品，带旺旅游市场，扩大旅游知名度。由我局主办，开展了一路欢歌一路风情——**人游新旅游主题活动。活动期间开通了新，新体验免费旅游专线车，向市民开放，近万名市民乘车游览了瀑布、城市规划展览馆等新景点，这一首创举措受到市民热烈欢迎和赞誉，也得到各级领导的高度评价。进一步宣传了旅游，提升了**城市形象。在十一黄金周期间，我们在三门江公园举办开展20xx·风情文化节活动。</w:t>
      </w:r>
    </w:p>
    <w:p>
      <w:pPr>
        <w:ind w:left="0" w:right="0" w:firstLine="560"/>
        <w:spacing w:before="450" w:after="450" w:line="312" w:lineRule="auto"/>
      </w:pPr>
      <w:r>
        <w:rPr>
          <w:rFonts w:ascii="宋体" w:hAnsi="宋体" w:eastAsia="宋体" w:cs="宋体"/>
          <w:color w:val="000"/>
          <w:sz w:val="28"/>
          <w:szCs w:val="28"/>
        </w:rPr>
        <w:t xml:space="preserve">组织、参与各种旅游宣传推介活动。策划组织全国百城旅游宣传周系列活动、20xx年旅游(、)推介活动及投资说明会、20xx年旅游、20xx()专场宣传推介等活动，组织旅游企业参加**人游活动、自治区旅游局广东大篷车宣传推介活动、自治区五十周年大庆展、经贸文化代表团赴中国台湾进行旅游大蓬车、广州国际旅游交易会、昆明国际旅交会等。通过开展旅游咨询、发放旅游宣传资料、歌舞表演、有奖知识问答等活动，推介线路和景点，收到了良好的宣传促销效果。</w:t>
      </w:r>
    </w:p>
    <w:p>
      <w:pPr>
        <w:ind w:left="0" w:right="0" w:firstLine="560"/>
        <w:spacing w:before="450" w:after="450" w:line="312" w:lineRule="auto"/>
      </w:pPr>
      <w:r>
        <w:rPr>
          <w:rFonts w:ascii="宋体" w:hAnsi="宋体" w:eastAsia="宋体" w:cs="宋体"/>
          <w:color w:val="000"/>
          <w:sz w:val="28"/>
          <w:szCs w:val="28"/>
        </w:rPr>
        <w:t xml:space="preserve">组织和接待20多批次境内外媒体、旅行商踩线团，对我市旅游资源进行实地线路考察和宣传。组织香港亚洲旅游杂志记者、泰国、厦门、广州、香港等地媒体、旅行商代表考察桂北旅游风情走廊，推销我市旅游产品。</w:t>
      </w:r>
    </w:p>
    <w:p>
      <w:pPr>
        <w:ind w:left="0" w:right="0" w:firstLine="560"/>
        <w:spacing w:before="450" w:after="450" w:line="312" w:lineRule="auto"/>
      </w:pPr>
      <w:r>
        <w:rPr>
          <w:rFonts w:ascii="宋体" w:hAnsi="宋体" w:eastAsia="宋体" w:cs="宋体"/>
          <w:color w:val="000"/>
          <w:sz w:val="28"/>
          <w:szCs w:val="28"/>
        </w:rPr>
        <w:t xml:space="preserve">(三)积极开展区域合作，加大引客入柳力度</w:t>
      </w:r>
    </w:p>
    <w:p>
      <w:pPr>
        <w:ind w:left="0" w:right="0" w:firstLine="560"/>
        <w:spacing w:before="450" w:after="450" w:line="312" w:lineRule="auto"/>
      </w:pPr>
      <w:r>
        <w:rPr>
          <w:rFonts w:ascii="宋体" w:hAnsi="宋体" w:eastAsia="宋体" w:cs="宋体"/>
          <w:color w:val="000"/>
          <w:sz w:val="28"/>
          <w:szCs w:val="28"/>
        </w:rPr>
        <w:t xml:space="preserve">1、加强与**区域旅游合作，将桂柳一体化落到实处。今年，我局进一步加强与区域合作，以为平台开展宣传促销，深入实施与旅游一体化合作协议。今年与新境界旅游营销策划有限公司合作签定《---旅游客源市场整合营销方案》，通过推出桂北风情旅游走廊，推进旅游新的运营、盈利模式和新的市场格局的形成。以三江-龙胜通车为契机，召开—旅游恳谈会，加强两地政府及旅行社合作。</w:t>
      </w:r>
    </w:p>
    <w:p>
      <w:pPr>
        <w:ind w:left="0" w:right="0" w:firstLine="560"/>
        <w:spacing w:before="450" w:after="450" w:line="312" w:lineRule="auto"/>
      </w:pPr>
      <w:r>
        <w:rPr>
          <w:rFonts w:ascii="宋体" w:hAnsi="宋体" w:eastAsia="宋体" w:cs="宋体"/>
          <w:color w:val="000"/>
          <w:sz w:val="28"/>
          <w:szCs w:val="28"/>
        </w:rPr>
        <w:t xml:space="preserve">另外，借助在中国台湾、韩国、日本及东南亚各国的境外销售代理网络平台，构建旅游产品销售网络，实行平台共享的销售模式，与香港、日本、泰国、韩国等旅游企业签定销售代理协议。与联合对中国台湾、香港、韩国、新加坡、马来西亚、日本、法国等重要传统客源市场继续开展宣传促销活动，加快开发东盟各国、欧美等新的客源市场。</w:t>
      </w:r>
    </w:p>
    <w:p>
      <w:pPr>
        <w:ind w:left="0" w:right="0" w:firstLine="560"/>
        <w:spacing w:before="450" w:after="450" w:line="312" w:lineRule="auto"/>
      </w:pPr>
      <w:r>
        <w:rPr>
          <w:rFonts w:ascii="宋体" w:hAnsi="宋体" w:eastAsia="宋体" w:cs="宋体"/>
          <w:color w:val="000"/>
          <w:sz w:val="28"/>
          <w:szCs w:val="28"/>
        </w:rPr>
        <w:t xml:space="preserve">2、以线路为核心，拓展以广东为重点的新的合作区域，巩固推进贵州黔东南、云南、重庆区等地区的合作关系，实现信息共享、客源互送、共同发展的目标。我们还积极与河池市、来宾市开展旅游合作，先后召开座谈会，探讨线路合作事项。已推出**市、来宾市来柳假日休闲三日游旅游合作线路，三市刘三姐风情游线路合作正在策划当中。</w:t>
      </w:r>
    </w:p>
    <w:p>
      <w:pPr>
        <w:ind w:left="0" w:right="0" w:firstLine="560"/>
        <w:spacing w:before="450" w:after="450" w:line="312" w:lineRule="auto"/>
      </w:pPr>
      <w:r>
        <w:rPr>
          <w:rFonts w:ascii="宋体" w:hAnsi="宋体" w:eastAsia="宋体" w:cs="宋体"/>
          <w:color w:val="000"/>
          <w:sz w:val="28"/>
          <w:szCs w:val="28"/>
        </w:rPr>
        <w:t xml:space="preserve">3、制定奖励政策，鼓励旅游专列、包车、包机入柳。为了发挥旅游对经济的消费拉动作用，建立和提升旅游目的地形象，激励旅游企业引客入柳的积极性，我们制定了旅游专列、包车、包机入柳旅游奖励政策。希望通过奖励产生骨牌效应，拉动本地旅游消费。</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怎样做好乡镇旅游工作总结14</w:t>
      </w:r>
    </w:p>
    <w:p>
      <w:pPr>
        <w:ind w:left="0" w:right="0" w:firstLine="560"/>
        <w:spacing w:before="450" w:after="450" w:line="312" w:lineRule="auto"/>
      </w:pPr>
      <w:r>
        <w:rPr>
          <w:rFonts w:ascii="宋体" w:hAnsi="宋体" w:eastAsia="宋体" w:cs="宋体"/>
          <w:color w:val="000"/>
          <w:sz w:val="28"/>
          <w:szCs w:val="28"/>
        </w:rPr>
        <w:t xml:space="preserve">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&gt;二、信息及时网络办公，优化电子政务环境</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&gt;三、加强网络设施建设，夯实电子政务网络安全</w:t>
      </w:r>
    </w:p>
    <w:p>
      <w:pPr>
        <w:ind w:left="0" w:right="0" w:firstLine="560"/>
        <w:spacing w:before="450" w:after="450" w:line="312" w:lineRule="auto"/>
      </w:pPr>
      <w:r>
        <w:rPr>
          <w:rFonts w:ascii="宋体" w:hAnsi="宋体" w:eastAsia="宋体" w:cs="宋体"/>
          <w:color w:val="000"/>
          <w:sz w:val="28"/>
          <w:szCs w:val="28"/>
        </w:rPr>
        <w:t xml:space="preserve">（一）加强安全。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&gt;四、20xx年度电子政务工作计划</w:t>
      </w:r>
    </w:p>
    <w:p>
      <w:pPr>
        <w:ind w:left="0" w:right="0" w:firstLine="560"/>
        <w:spacing w:before="450" w:after="450" w:line="312" w:lineRule="auto"/>
      </w:pPr>
      <w:r>
        <w:rPr>
          <w:rFonts w:ascii="宋体" w:hAnsi="宋体" w:eastAsia="宋体" w:cs="宋体"/>
          <w:color w:val="000"/>
          <w:sz w:val="28"/>
          <w:szCs w:val="28"/>
        </w:rPr>
        <w:t xml:space="preserve">（一）进一步加强学习培训，提升专业人员素质。组织单位干部职工学习《_政府信息公开条例》等文件精神，并适时安排学习培训，强化干部职工认识，提升专业人员综合素质和水平，以推动我局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进一步健全工作机制，完善电子政务工作制度。健全完善电子政务工作制度，规范公开内容，提高公开质量；要按照市政府统一部署，严格落实市政府办公室关于加强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2024-09-20T19:01:58+08:00</dcterms:created>
  <dcterms:modified xsi:type="dcterms:W3CDTF">2024-09-20T19:01:58+08:00</dcterms:modified>
</cp:coreProperties>
</file>

<file path=docProps/custom.xml><?xml version="1.0" encoding="utf-8"?>
<Properties xmlns="http://schemas.openxmlformats.org/officeDocument/2006/custom-properties" xmlns:vt="http://schemas.openxmlformats.org/officeDocument/2006/docPropsVTypes"/>
</file>