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综治挂点帮扶工作总结范文三篇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以下是为大家整理的关于综治挂点帮扶工作总结的文章3篇 ,欢迎品鉴！第一篇: 综治挂点帮扶工作总结　&gt;　一、提高认识，切实加强对结对帮扶工作的组织领导　　开展结对帮扶活动是落实科...</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以下是为大家整理的关于综治挂点帮扶工作总结的文章3篇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综治挂点帮扶工作总结</w:t>
      </w:r>
    </w:p>
    <w:p>
      <w:pPr>
        <w:ind w:left="0" w:right="0" w:firstLine="560"/>
        <w:spacing w:before="450" w:after="450" w:line="312" w:lineRule="auto"/>
      </w:pPr>
      <w:r>
        <w:rPr>
          <w:rFonts w:ascii="宋体" w:hAnsi="宋体" w:eastAsia="宋体" w:cs="宋体"/>
          <w:color w:val="000"/>
          <w:sz w:val="28"/>
          <w:szCs w:val="28"/>
        </w:rPr>
        <w:t xml:space="preserve">　&gt;　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　　开展结对帮扶活动是落实科学发展观，提高资源利用效率，协调区域经济发展的有效组织形式。从贾悦镇与沙河站镇的状况来看，贾悦镇区位优势明显，农业基础较好，近年，在工业发展上也有必须优势；沙河站镇在畜牧业和农业的保护地栽培方面拥有必须的发展空间，工业经济相对薄弱，双方具有必须的互补性。透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　&gt;　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　　结对帮扶绝不是单纯的送钱送物，要想从根本上产生实效，务必在思想上求突破，在增强造血功能上做文章。对此，我们围绕沙河站镇提出的“畜牧富镇、工业兴镇、旅游强镇、商贸活镇”的奋斗目标，以项目扶持为切入点、用心探索双方在畜牧、工业、农业、商贸等方面的合作，相互增强自我发展潜力。</w:t>
      </w:r>
    </w:p>
    <w:p>
      <w:pPr>
        <w:ind w:left="0" w:right="0" w:firstLine="560"/>
        <w:spacing w:before="450" w:after="450" w:line="312" w:lineRule="auto"/>
      </w:pPr>
      <w:r>
        <w:rPr>
          <w:rFonts w:ascii="宋体" w:hAnsi="宋体" w:eastAsia="宋体" w:cs="宋体"/>
          <w:color w:val="000"/>
          <w:sz w:val="28"/>
          <w:szCs w:val="28"/>
        </w:rPr>
        <w:t xml:space="preserve">　　（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　　（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　　（三）在商贸发展上，镇党委、政府透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　　&gt;三、把经济协作与全面交流结合起来，全面推进结对帮扶工作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　　一是派员挂职交流。XX年5月21日至7月20日，沙河站镇副镇长孟华到我镇挂职副镇长两个月。挂职期间，我们安排专人靠上，陪同该同志全面考察我镇的综合状况，并重点围绕工业发展中的经验做法及存在问题进行调研，构成了专门的调研报告。挂职交流结束后，该同志高兴地说，挂职交流，不仅仅增强了自我抓项目运作的潜力，更重要的是生活方式、工作作风、分析问题、解决问题的潜力等方面实现了根本转变。</w:t>
      </w:r>
    </w:p>
    <w:p>
      <w:pPr>
        <w:ind w:left="0" w:right="0" w:firstLine="560"/>
        <w:spacing w:before="450" w:after="450" w:line="312" w:lineRule="auto"/>
      </w:pPr>
      <w:r>
        <w:rPr>
          <w:rFonts w:ascii="宋体" w:hAnsi="宋体" w:eastAsia="宋体" w:cs="宋体"/>
          <w:color w:val="000"/>
          <w:sz w:val="28"/>
          <w:szCs w:val="28"/>
        </w:rPr>
        <w:t xml:space="preserve">　　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状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　　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带给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带给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第二篇: 综治挂点帮扶工作总结</w:t>
      </w:r>
    </w:p>
    <w:p>
      <w:pPr>
        <w:ind w:left="0" w:right="0" w:firstLine="560"/>
        <w:spacing w:before="450" w:after="450" w:line="312" w:lineRule="auto"/>
      </w:pPr>
      <w:r>
        <w:rPr>
          <w:rFonts w:ascii="宋体" w:hAnsi="宋体" w:eastAsia="宋体" w:cs="宋体"/>
          <w:color w:val="000"/>
          <w:sz w:val="28"/>
          <w:szCs w:val="28"/>
        </w:rPr>
        <w:t xml:space="preserve">　　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　　&gt;一、善待问题生</w:t>
      </w:r>
    </w:p>
    <w:p>
      <w:pPr>
        <w:ind w:left="0" w:right="0" w:firstLine="560"/>
        <w:spacing w:before="450" w:after="450" w:line="312" w:lineRule="auto"/>
      </w:pPr>
      <w:r>
        <w:rPr>
          <w:rFonts w:ascii="宋体" w:hAnsi="宋体" w:eastAsia="宋体" w:cs="宋体"/>
          <w:color w:val="000"/>
          <w:sz w:val="28"/>
          <w:szCs w:val="28"/>
        </w:rPr>
        <w:t xml:space="preserve">　　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　　&gt;二、争取家长的配合</w:t>
      </w:r>
    </w:p>
    <w:p>
      <w:pPr>
        <w:ind w:left="0" w:right="0" w:firstLine="560"/>
        <w:spacing w:before="450" w:after="450" w:line="312" w:lineRule="auto"/>
      </w:pPr>
      <w:r>
        <w:rPr>
          <w:rFonts w:ascii="宋体" w:hAnsi="宋体" w:eastAsia="宋体" w:cs="宋体"/>
          <w:color w:val="000"/>
          <w:sz w:val="28"/>
          <w:szCs w:val="28"/>
        </w:rPr>
        <w:t xml:space="preserve">　　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　　三、指出切实可行的目标</w:t>
      </w:r>
    </w:p>
    <w:p>
      <w:pPr>
        <w:ind w:left="0" w:right="0" w:firstLine="560"/>
        <w:spacing w:before="450" w:after="450" w:line="312" w:lineRule="auto"/>
      </w:pPr>
      <w:r>
        <w:rPr>
          <w:rFonts w:ascii="宋体" w:hAnsi="宋体" w:eastAsia="宋体" w:cs="宋体"/>
          <w:color w:val="000"/>
          <w:sz w:val="28"/>
          <w:szCs w:val="28"/>
        </w:rPr>
        <w:t xml:space="preserve">　　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　　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综治挂点帮扶工作总结</w:t>
      </w:r>
    </w:p>
    <w:p>
      <w:pPr>
        <w:ind w:left="0" w:right="0" w:firstLine="560"/>
        <w:spacing w:before="450" w:after="450" w:line="312" w:lineRule="auto"/>
      </w:pPr>
      <w:r>
        <w:rPr>
          <w:rFonts w:ascii="宋体" w:hAnsi="宋体" w:eastAsia="宋体" w:cs="宋体"/>
          <w:color w:val="000"/>
          <w:sz w:val="28"/>
          <w:szCs w:val="28"/>
        </w:rPr>
        <w:t xml:space="preserve">　　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201X年扶贫工作开展情景汇报如下：</w:t>
      </w:r>
    </w:p>
    <w:p>
      <w:pPr>
        <w:ind w:left="0" w:right="0" w:firstLine="560"/>
        <w:spacing w:before="450" w:after="450" w:line="312" w:lineRule="auto"/>
      </w:pPr>
      <w:r>
        <w:rPr>
          <w:rFonts w:ascii="宋体" w:hAnsi="宋体" w:eastAsia="宋体" w:cs="宋体"/>
          <w:color w:val="000"/>
          <w:sz w:val="28"/>
          <w:szCs w:val="28"/>
        </w:rPr>
        <w:t xml:space="preserve">&gt;　　一、基本情景</w:t>
      </w:r>
    </w:p>
    <w:p>
      <w:pPr>
        <w:ind w:left="0" w:right="0" w:firstLine="560"/>
        <w:spacing w:before="450" w:after="450" w:line="312" w:lineRule="auto"/>
      </w:pPr>
      <w:r>
        <w:rPr>
          <w:rFonts w:ascii="宋体" w:hAnsi="宋体" w:eastAsia="宋体" w:cs="宋体"/>
          <w:color w:val="000"/>
          <w:sz w:val="28"/>
          <w:szCs w:val="28"/>
        </w:rPr>
        <w:t xml:space="preserve">　　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　　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　　&gt;二、助学一批抓落实，技能富民有成效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　　(一)摸清底子，明确工作目标</w:t>
      </w:r>
    </w:p>
    <w:p>
      <w:pPr>
        <w:ind w:left="0" w:right="0" w:firstLine="560"/>
        <w:spacing w:before="450" w:after="450" w:line="312" w:lineRule="auto"/>
      </w:pPr>
      <w:r>
        <w:rPr>
          <w:rFonts w:ascii="宋体" w:hAnsi="宋体" w:eastAsia="宋体" w:cs="宋体"/>
          <w:color w:val="000"/>
          <w:sz w:val="28"/>
          <w:szCs w:val="28"/>
        </w:rPr>
        <w:t xml:space="preserve">　　根据县扶贫办供给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景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　　(二)健全机构，制订三年规划</w:t>
      </w:r>
    </w:p>
    <w:p>
      <w:pPr>
        <w:ind w:left="0" w:right="0" w:firstLine="560"/>
        <w:spacing w:before="450" w:after="450" w:line="312" w:lineRule="auto"/>
      </w:pPr>
      <w:r>
        <w:rPr>
          <w:rFonts w:ascii="宋体" w:hAnsi="宋体" w:eastAsia="宋体" w:cs="宋体"/>
          <w:color w:val="000"/>
          <w:sz w:val="28"/>
          <w:szCs w:val="28"/>
        </w:rPr>
        <w:t xml:space="preserve">　　为确保教育精准扶贫工作有效开展，我局成立由党组书记、局长...同志任组长的教育扶贫工作领导小组，领导小组办公室设在学生资助管理中心。我局还制定下发了《xx县教育精准扶贫规划(20xx-20xx)》和《xx县教育行业扶贫二0xx年度实施方案》，全县各学校向县教育局签订并递交了工作职责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　　(三)围绕目标，狠抓工作落实</w:t>
      </w:r>
    </w:p>
    <w:p>
      <w:pPr>
        <w:ind w:left="0" w:right="0" w:firstLine="560"/>
        <w:spacing w:before="450" w:after="450" w:line="312" w:lineRule="auto"/>
      </w:pPr>
      <w:r>
        <w:rPr>
          <w:rFonts w:ascii="宋体" w:hAnsi="宋体" w:eastAsia="宋体" w:cs="宋体"/>
          <w:color w:val="000"/>
          <w:sz w:val="28"/>
          <w:szCs w:val="28"/>
        </w:rPr>
        <w:t xml:space="preserve">　　1.实施精准资助，不让一个学生因贫失学。从学前教育到高等教育的各个阶段，我们都按照国家相关政策规定，对每一个贫困学生(幼儿)予以资助，确保不让一个学生因贫失学。201X年，全县共发放助学金770.14万元，惠及贫困学生8412人次。在县内就读的678名“助学一批”贫困学生和幼儿中，有552人获得资助。其中，受助学生515人，受助幼儿37人。此外，我们竭力争取国家倾斜支持，引导社会各界捐资助学，多渠道筹集贫困生资助资金;进取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　　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理解教育，经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　　3.开展贫困生职业学历教育。经过定向委培等方式，帮忙贫困生完成中专以上职业学历教育，实现就业脱贫。做好了家庭贫困大学生就业帮扶工作。县职教中心设立学生就业处，对家庭贫困大学生给予就业指导，对需要进行职业岗前培训的大学生供给短期培训，提高他们的职业素养和就业本事，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　　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进取引导“两后生”、青年农民、城乡劳动者等理解中等职业学历教育，对建档立卡农村贫困家庭分期分批开办养殖、种植等培训班，实施“一户一产业工人”教育培训计划，切实提高了贫困人口就业、创业本事，增强了脱贫致富的造血功能。</w:t>
      </w:r>
    </w:p>
    <w:p>
      <w:pPr>
        <w:ind w:left="0" w:right="0" w:firstLine="560"/>
        <w:spacing w:before="450" w:after="450" w:line="312" w:lineRule="auto"/>
      </w:pPr>
      <w:r>
        <w:rPr>
          <w:rFonts w:ascii="宋体" w:hAnsi="宋体" w:eastAsia="宋体" w:cs="宋体"/>
          <w:color w:val="000"/>
          <w:sz w:val="28"/>
          <w:szCs w:val="28"/>
        </w:rPr>
        <w:t xml:space="preserve">&gt;　　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　　(一)高度重视、认真落实</w:t>
      </w:r>
    </w:p>
    <w:p>
      <w:pPr>
        <w:ind w:left="0" w:right="0" w:firstLine="560"/>
        <w:spacing w:before="450" w:after="450" w:line="312" w:lineRule="auto"/>
      </w:pPr>
      <w:r>
        <w:rPr>
          <w:rFonts w:ascii="宋体" w:hAnsi="宋体" w:eastAsia="宋体" w:cs="宋体"/>
          <w:color w:val="000"/>
          <w:sz w:val="28"/>
          <w:szCs w:val="28"/>
        </w:rPr>
        <w:t xml:space="preserve">　　对于精准扶贫工作，我局高度重视。一是宣传到位。我局利用教育信息网、月工作通报及QQ工作群，将县委、县政府的决定要求及时宣传到位，让教育系统人人都明白精准扶贫及其工作要求。在2xx年xx月xx日召开的教育系统精准扶贫动员大会上，号召全系统人人参与，个个参战。二是领导到位。成立了以局长为组长的扶贫领导小组，派出精兵强将为工作队员，与市后盾单位一道进驻xx村，认真扎实开展扶贫工作。每月召开一次党政会，听取扶贫工作队的工作汇报，研究部署扶贫工作。20xx年xx月xx日，我局召开了精准扶贫工作布置会议，局党政班子、局机关及二级机构干部80余人参加了此次会议。会议上强调要在扶贫、扶知、扶智上，帮忙贫困户早日实现脱贫致富。三是落实到位。20xx年xx月xx日，xx市人大常委会...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　　(二)扎实调研、精准识别</w:t>
      </w:r>
    </w:p>
    <w:p>
      <w:pPr>
        <w:ind w:left="0" w:right="0" w:firstLine="560"/>
        <w:spacing w:before="450" w:after="450" w:line="312" w:lineRule="auto"/>
      </w:pPr>
      <w:r>
        <w:rPr>
          <w:rFonts w:ascii="宋体" w:hAnsi="宋体" w:eastAsia="宋体" w:cs="宋体"/>
          <w:color w:val="000"/>
          <w:sz w:val="28"/>
          <w:szCs w:val="28"/>
        </w:rPr>
        <w:t xml:space="preserve">　　遵照XX市人大常委会鲁立彬主任“走遍李家村的山山水水、访遍李家村的组组户户”的工作要求，201X年11月5-7日、13-14日，市、县两级扶贫工作队两次进驻龙门镇李家村，开展了为期5天的调研工作。工作队分三组实地踏查了李家村的村级公路和其他基础设施，走访了所有由村镇两级供给的贫困户和大部分未纳入贫困户的农户，专访了有必须规模且有种、养殖经验的村民;召集了村民代表座谈，与村民贴心交流，全面摸底;组织了扶贫工作队员研讨会，对走访的每家每户的情景进行研讨分类，对村支两委和村民提出的每一个问题进行分析研究。对照国家关于贫困户的确认标准，初步确立了26户贫困户名单，并将其再次交由村民大会表决确认。201X年11月10日，李家村根据相关程序召开了村民大会，经村民投票表决最终确定，XX县龙门镇李家村贫困户为19户。</w:t>
      </w:r>
    </w:p>
    <w:p>
      <w:pPr>
        <w:ind w:left="0" w:right="0" w:firstLine="560"/>
        <w:spacing w:before="450" w:after="450" w:line="312" w:lineRule="auto"/>
      </w:pPr>
      <w:r>
        <w:rPr>
          <w:rFonts w:ascii="宋体" w:hAnsi="宋体" w:eastAsia="宋体" w:cs="宋体"/>
          <w:color w:val="000"/>
          <w:sz w:val="28"/>
          <w:szCs w:val="28"/>
        </w:rPr>
        <w:t xml:space="preserve">　　(三)结对帮扶、职责到人</w:t>
      </w:r>
    </w:p>
    <w:p>
      <w:pPr>
        <w:ind w:left="0" w:right="0" w:firstLine="560"/>
        <w:spacing w:before="450" w:after="450" w:line="312" w:lineRule="auto"/>
      </w:pPr>
      <w:r>
        <w:rPr>
          <w:rFonts w:ascii="宋体" w:hAnsi="宋体" w:eastAsia="宋体" w:cs="宋体"/>
          <w:color w:val="000"/>
          <w:sz w:val="28"/>
          <w:szCs w:val="28"/>
        </w:rPr>
        <w:t xml:space="preserve">　　按照市、县、乡“一村一扶贫工作队、一户一帮扶职责人、一户一帮扶档案”、“单位到村、干部到户、职责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景纳入这户所有帮扶职责人的年终考核，将扶贫工作情景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　　(四)因地制宜、科学规划</w:t>
      </w:r>
    </w:p>
    <w:p>
      <w:pPr>
        <w:ind w:left="0" w:right="0" w:firstLine="560"/>
        <w:spacing w:before="450" w:after="450" w:line="312" w:lineRule="auto"/>
      </w:pPr>
      <w:r>
        <w:rPr>
          <w:rFonts w:ascii="宋体" w:hAnsi="宋体" w:eastAsia="宋体" w:cs="宋体"/>
          <w:color w:val="000"/>
          <w:sz w:val="28"/>
          <w:szCs w:val="28"/>
        </w:rPr>
        <w:t xml:space="preserve">　　扶贫工作队经过近两个月扎实的调查研究，构成了比较完善的调研工作报告。在此基础上，我局因地制宜、初步制定了精准扶贫工作规划。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　　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　　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　　三是出台了《xx镇xx村结对帮扶到村到户实施方案》、《xx镇xx村扶持生产和就业发展到村到户实施方案》、《龙门镇李家村20xx年农村危房改造到村到户实施方案》、《xx镇xx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　　四是制定并经过了《龙门镇李家村精准扶贫三年攻坚规划(20xx-20xx年)》，为三年的扶贫攻坚打下了坚实的基础。五是认真完成了相关工作任务：</w:t>
      </w:r>
    </w:p>
    <w:p>
      <w:pPr>
        <w:ind w:left="0" w:right="0" w:firstLine="560"/>
        <w:spacing w:before="450" w:after="450" w:line="312" w:lineRule="auto"/>
      </w:pPr>
      <w:r>
        <w:rPr>
          <w:rFonts w:ascii="宋体" w:hAnsi="宋体" w:eastAsia="宋体" w:cs="宋体"/>
          <w:color w:val="000"/>
          <w:sz w:val="28"/>
          <w:szCs w:val="28"/>
        </w:rPr>
        <w:t xml:space="preserve">　　1.完成了结对帮扶、建档立卡工作，帮扶职责人与贫困户应对面沟通，交换意见。完善了贫困户分批次、分类别进行扶贫和脱贫的规划。[由Www.QunZou.Com整理]</w:t>
      </w:r>
    </w:p>
    <w:p>
      <w:pPr>
        <w:ind w:left="0" w:right="0" w:firstLine="560"/>
        <w:spacing w:before="450" w:after="450" w:line="312" w:lineRule="auto"/>
      </w:pPr>
      <w:r>
        <w:rPr>
          <w:rFonts w:ascii="宋体" w:hAnsi="宋体" w:eastAsia="宋体" w:cs="宋体"/>
          <w:color w:val="000"/>
          <w:sz w:val="28"/>
          <w:szCs w:val="28"/>
        </w:rPr>
        <w:t xml:space="preserve">　　2.筹措资金25万元，帮忙李家村完成李家村——醴陵1.2公里道路硬化，已竣工。</w:t>
      </w:r>
    </w:p>
    <w:p>
      <w:pPr>
        <w:ind w:left="0" w:right="0" w:firstLine="560"/>
        <w:spacing w:before="450" w:after="450" w:line="312" w:lineRule="auto"/>
      </w:pPr>
      <w:r>
        <w:rPr>
          <w:rFonts w:ascii="宋体" w:hAnsi="宋体" w:eastAsia="宋体" w:cs="宋体"/>
          <w:color w:val="000"/>
          <w:sz w:val="28"/>
          <w:szCs w:val="28"/>
        </w:rPr>
        <w:t xml:space="preserve">　　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　　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　　5.确定4户为20xx年农村危房改造项目。</w:t>
      </w:r>
    </w:p>
    <w:p>
      <w:pPr>
        <w:ind w:left="0" w:right="0" w:firstLine="560"/>
        <w:spacing w:before="450" w:after="450" w:line="312" w:lineRule="auto"/>
      </w:pPr>
      <w:r>
        <w:rPr>
          <w:rFonts w:ascii="宋体" w:hAnsi="宋体" w:eastAsia="宋体" w:cs="宋体"/>
          <w:color w:val="000"/>
          <w:sz w:val="28"/>
          <w:szCs w:val="28"/>
        </w:rPr>
        <w:t xml:space="preserve">　　6.向全县教职工发出“精准扶贫”爱心捐资倡议书，共收到爱心捐款173340.7元，所捐善款全部用于帮扶贫困户家庭。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　　7.由机关干部职工个人出资帮忙李家村贫困家庭销售茶油1000余斤，解决当地土特产销路难问题，帮忙贫困户增加经济收入。</w:t>
      </w:r>
    </w:p>
    <w:p>
      <w:pPr>
        <w:ind w:left="0" w:right="0" w:firstLine="560"/>
        <w:spacing w:before="450" w:after="450" w:line="312" w:lineRule="auto"/>
      </w:pPr>
      <w:r>
        <w:rPr>
          <w:rFonts w:ascii="宋体" w:hAnsi="宋体" w:eastAsia="宋体" w:cs="宋体"/>
          <w:color w:val="000"/>
          <w:sz w:val="28"/>
          <w:szCs w:val="28"/>
        </w:rPr>
        <w:t xml:space="preserve">　　8.为保障贫困户家庭欢度祥和的春节，年前逐户上门进行慰问并发放慰问金及物资5.2万元(包括现金2024元户，棉被1床户，还有米、油等食品)，同时向学校捐赠床铺、课桌等物品共计两万余元。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　　2024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2024-10-06T07:48:59+08:00</dcterms:created>
  <dcterms:modified xsi:type="dcterms:W3CDTF">2024-10-06T07:48:59+08:00</dcterms:modified>
</cp:coreProperties>
</file>

<file path=docProps/custom.xml><?xml version="1.0" encoding="utf-8"?>
<Properties xmlns="http://schemas.openxmlformats.org/officeDocument/2006/custom-properties" xmlns:vt="http://schemas.openxmlformats.org/officeDocument/2006/docPropsVTypes"/>
</file>