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初级助理工程师工作总结</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工程师指具有从事工程系统操作、设计、管理、评估能力的人员。下面是本站为大家整理的，供大家参考选择。下面是本站为大家整理的初级助理工程师工作总结，供大家参考选择。　　初级助理工程师工作总结        我是一名刚踏入社会的大学毕业生，XX年...</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工程师指具有从事工程系统操作、设计、管理、评估能力的人员。下面是本站为大家整理的，供大家参考选择。下面是本站为大家整理的初级助理工程师工作总结，供大家参考选择。[_TAG_h2]　　初级助理工程师工作总结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西安石油大学材料成型及控制工程专业，毕业后就职于河北华北石油工程建设有限公司内蒙古项目部技术组。到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用科学发展的观点统领思想，尊重实践、深入实践，认真研究和解决实践中的问题，不断提高认识问题和解决问题的能力。坚持实事求是，不断提高自己的政治思想觉悟与水平，不断地探索与追求。在xx年我加入了中国共产党，成为了一名中共党员。</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公司的第一个任务是做城乡联网的光缆布放工作，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w:t>
      </w:r>
    </w:p>
    <w:p>
      <w:pPr>
        <w:ind w:left="0" w:right="0" w:firstLine="560"/>
        <w:spacing w:before="450" w:after="450" w:line="312" w:lineRule="auto"/>
      </w:pPr>
      <w:r>
        <w:rPr>
          <w:rFonts w:ascii="宋体" w:hAnsi="宋体" w:eastAsia="宋体" w:cs="宋体"/>
          <w:color w:val="000"/>
          <w:sz w:val="28"/>
          <w:szCs w:val="28"/>
        </w:rPr>
        <w:t xml:space="preserve">　　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　　目前，我所在的工作岗位，是配合各乡镇站点数字电视整转工作的技术支持。作为数字电视整转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十年的工作时间，我对数字电视的运作越来越清晰，对仪器设备也越来越熟悉，与别的同事们也是越来越亲近。另外对工程建设和技术支持的过程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从毕业参加工作到现在已经有很长时间了。工作以来，在单位领导的精心培育和教导下，通过自身的不断努力，无论是思想上、学习上还是工作上，都取得了长足的发展和巨大的收获，现将今年上半年工作总结如下：</w:t>
      </w:r>
    </w:p>
    <w:p>
      <w:pPr>
        <w:ind w:left="0" w:right="0" w:firstLine="560"/>
        <w:spacing w:before="450" w:after="450" w:line="312" w:lineRule="auto"/>
      </w:pPr>
      <w:r>
        <w:rPr>
          <w:rFonts w:ascii="宋体" w:hAnsi="宋体" w:eastAsia="宋体" w:cs="宋体"/>
          <w:color w:val="000"/>
          <w:sz w:val="28"/>
          <w:szCs w:val="28"/>
        </w:rPr>
        <w:t xml:space="preserve">　　思想上，坚持用科学发展观统领思想，尊重实践、深入实践，认真研究和解决实践中的问题，不断提高认识问题和解决问题的能力。坚持实事求是，不断提高自己的政治思想觉悟与水平，不断地探索与追求。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理论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我知道作为一名助理工程师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助理工程师不是一件容易的事，作为一名助理工程师不仅仅要能处理现场，更重要的是要能解决现场出现的问题。为了能提高工作效率，就必须提前把问题解决在无形中，这就要求助理工程师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现在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2024-10-03T05:36:07+08:00</dcterms:created>
  <dcterms:modified xsi:type="dcterms:W3CDTF">2024-10-03T05:36:07+08:00</dcterms:modified>
</cp:coreProperties>
</file>

<file path=docProps/custom.xml><?xml version="1.0" encoding="utf-8"?>
<Properties xmlns="http://schemas.openxmlformats.org/officeDocument/2006/custom-properties" xmlns:vt="http://schemas.openxmlformats.org/officeDocument/2006/docPropsVTypes"/>
</file>