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室外工程完成工作总结(精选5篇)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室外工程完成工作总结1时间过的真快，转眼间一年了，在xx公司工程部也学到了许多做事做人的道理，用汗水在耕耘，用体力付出，总之一份耕耘，一份收获，此刻总结回顾一下今年的工作情景：&gt;一、工作资料对于施工员，自我必须先对每一天的工作资料有掌握，对...</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时间过的真快，转眼间一年了，在xx公司工程部也学到了许多做事做人的道理，用汗水在耕耘，用体力付出，总之一份耕耘，一份收获，此刻总结回顾一下今年的工作情景：</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以往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我会在以后的工作和学习过程中逐渐给自我定好位，为以后的工作作出更好的规划与总结。建筑是一门艺术，我们都是建筑的艺术家，择了建筑，选择了xx，我相信这是我能够为之奋斗终身的事业。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4、自我负责的项目在实施过程中没有发生安全和质量事故。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我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我的胆识和魄力，提高自我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室外工程完成工作总结3</w:t>
      </w:r>
    </w:p>
    <w:p>
      <w:pPr>
        <w:ind w:left="0" w:right="0" w:firstLine="560"/>
        <w:spacing w:before="450" w:after="450" w:line="312" w:lineRule="auto"/>
      </w:pPr>
      <w:r>
        <w:rPr>
          <w:rFonts w:ascii="宋体" w:hAnsi="宋体" w:eastAsia="宋体" w:cs="宋体"/>
          <w:color w:val="000"/>
          <w:sz w:val="28"/>
          <w:szCs w:val="28"/>
        </w:rPr>
        <w:t xml:space="preserve">红尘滚滚潮起潮落，转眼间来到迁安项目部已经一年了，回顾这一年来的工作情况，在公司及项目部领导的正确安排下，本人认真执行公司设备管理制度，紧紧围绕公司“以人为本、诚实守信、艰苦创业、求真务实”的工作方针，强化管理开拓进取较为出色的完成了各项工作任务。</w:t>
      </w:r>
    </w:p>
    <w:p>
      <w:pPr>
        <w:ind w:left="0" w:right="0" w:firstLine="560"/>
        <w:spacing w:before="450" w:after="450" w:line="312" w:lineRule="auto"/>
      </w:pPr>
      <w:r>
        <w:rPr>
          <w:rFonts w:ascii="宋体" w:hAnsi="宋体" w:eastAsia="宋体" w:cs="宋体"/>
          <w:color w:val="000"/>
          <w:sz w:val="28"/>
          <w:szCs w:val="28"/>
        </w:rPr>
        <w:t xml:space="preserve">我于4月份来到唐山迁安项目部，主要负责机械管理及维修工作，并负责后勤管理。在项目部领导及各同事的关心及支持下，出色的完成了本职工作。</w:t>
      </w:r>
    </w:p>
    <w:p>
      <w:pPr>
        <w:ind w:left="0" w:right="0" w:firstLine="560"/>
        <w:spacing w:before="450" w:after="450" w:line="312" w:lineRule="auto"/>
      </w:pPr>
      <w:r>
        <w:rPr>
          <w:rFonts w:ascii="宋体" w:hAnsi="宋体" w:eastAsia="宋体" w:cs="宋体"/>
          <w:color w:val="000"/>
          <w:sz w:val="28"/>
          <w:szCs w:val="28"/>
        </w:rPr>
        <w:t xml:space="preserve">本工地共有5台塔吊，属于群塔作业，组织方案使塔吊错落有秩，保证塔吊信号灯正常，避免塔吊之间打架。所有限位安全灵敏，钢丝绳无毛丝现象，吊钩有保险，每个吊钩配有平衡铁，并定期检测塔吊垂直度，如有偏差及时调整纠正。每天检查、巡视，如发现地脚螺栓、标准节螺丝松动，限位不能正常工作及时同塔吊负责人联系进行加固维修确保塔吊正常运转工作。督促监督塔司做好交接班记录，并作到每周一次小保养，每月一次大保养以确保塔吊安全正常运转，不耽误施工的正常进行。</w:t>
      </w:r>
    </w:p>
    <w:p>
      <w:pPr>
        <w:ind w:left="0" w:right="0" w:firstLine="560"/>
        <w:spacing w:before="450" w:after="450" w:line="312" w:lineRule="auto"/>
      </w:pPr>
      <w:r>
        <w:rPr>
          <w:rFonts w:ascii="宋体" w:hAnsi="宋体" w:eastAsia="宋体" w:cs="宋体"/>
          <w:color w:val="000"/>
          <w:sz w:val="28"/>
          <w:szCs w:val="28"/>
        </w:rPr>
        <w:t xml:space="preserve">中小型机械有搅拌机2台、调直机2台、成型机4台、切断机4台、套丝机8台，每天都巡视检查，如发现问题及时维修，并定期保养维修确保机械正常运转。</w:t>
      </w:r>
    </w:p>
    <w:p>
      <w:pPr>
        <w:ind w:left="0" w:right="0" w:firstLine="560"/>
        <w:spacing w:before="450" w:after="450" w:line="312" w:lineRule="auto"/>
      </w:pPr>
      <w:r>
        <w:rPr>
          <w:rFonts w:ascii="宋体" w:hAnsi="宋体" w:eastAsia="宋体" w:cs="宋体"/>
          <w:color w:val="000"/>
          <w:sz w:val="28"/>
          <w:szCs w:val="28"/>
        </w:rPr>
        <w:t xml:space="preserve">现场龙门架从9月下旬开始安装，完成了1号、2号龙门架安装工作，安装完成后报项目部检查验收合格后会同甲方及监理验收，各项指标均符合要求盖章签字后报安检站存档后投入生产。</w:t>
      </w:r>
    </w:p>
    <w:p>
      <w:pPr>
        <w:ind w:left="0" w:right="0" w:firstLine="560"/>
        <w:spacing w:before="450" w:after="450" w:line="312" w:lineRule="auto"/>
      </w:pPr>
      <w:r>
        <w:rPr>
          <w:rFonts w:ascii="宋体" w:hAnsi="宋体" w:eastAsia="宋体" w:cs="宋体"/>
          <w:color w:val="000"/>
          <w:sz w:val="28"/>
          <w:szCs w:val="28"/>
        </w:rPr>
        <w:t xml:space="preserve">日常工作中，做好工地每日巡视检查工作，若有断电、跳闸现象及时通知电工一起检查维修，做到在最短时间内通电，确保不耽误生产。</w:t>
      </w:r>
    </w:p>
    <w:p>
      <w:pPr>
        <w:ind w:left="0" w:right="0" w:firstLine="560"/>
        <w:spacing w:before="450" w:after="450" w:line="312" w:lineRule="auto"/>
      </w:pPr>
      <w:r>
        <w:rPr>
          <w:rFonts w:ascii="宋体" w:hAnsi="宋体" w:eastAsia="宋体" w:cs="宋体"/>
          <w:color w:val="000"/>
          <w:sz w:val="28"/>
          <w:szCs w:val="28"/>
        </w:rPr>
        <w:t xml:space="preserve">对于后勤管理工作，做到每分包班组进场收集身份证并送交农管登记，登记后合理分配房间、分发桌子。宿舍用电执行每个宿舍配备36V照明电并每个宿舍安装手机充电箱一个、变压器一个。对宿舍区定期做安全及卫生检查工作，确保给农民工兄弟们创造安全舒适的\'居住环境。</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20xx年我虽然取得了一些成绩，但明年设备管理工作仍然会有更多的艰难险阻,困难依然存在。但是我有决心，会在明年以更新的姿态、更加倍的努力工作,创造出更好的成绩。为公司设备管理工作作出更大的贡献。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疫情的爆发使全国、乃至全球都受到各个方面的影响，很多企业、甚至施工人员失业，我很庆幸之前选择跟在湖南六建公司之后，让我有着继续工作的机会。在2月26日本人砥砺前行不辱使命，到达施工一线配合领导组织施工人员开始项目施工。</w:t>
      </w:r>
    </w:p>
    <w:p>
      <w:pPr>
        <w:ind w:left="0" w:right="0" w:firstLine="560"/>
        <w:spacing w:before="450" w:after="450" w:line="312" w:lineRule="auto"/>
      </w:pPr>
      <w:r>
        <w:rPr>
          <w:rFonts w:ascii="宋体" w:hAnsi="宋体" w:eastAsia="宋体" w:cs="宋体"/>
          <w:color w:val="000"/>
          <w:sz w:val="28"/>
          <w:szCs w:val="28"/>
        </w:rPr>
        <w:t xml:space="preserve">本人一直在工程部担任施工员能将项目部布置的任务独立、有条不紊的完成，因此与部门上下管理人员相处融洽深获信任。回忆在这些年的施工员工作当中既忙碌着也收获着，总结这半年来工作中的经验、教训，有利于在以后的工作中扬长避短更好的做好技术管理工作，下面我就把这半年的工作做简要的总结：</w:t>
      </w:r>
    </w:p>
    <w:p>
      <w:pPr>
        <w:ind w:left="0" w:right="0" w:firstLine="560"/>
        <w:spacing w:before="450" w:after="450" w:line="312" w:lineRule="auto"/>
      </w:pPr>
      <w:r>
        <w:rPr>
          <w:rFonts w:ascii="宋体" w:hAnsi="宋体" w:eastAsia="宋体" w:cs="宋体"/>
          <w:color w:val="000"/>
          <w:sz w:val="28"/>
          <w:szCs w:val="28"/>
        </w:rPr>
        <w:t xml:space="preserve">&gt;一、个人年度工作总结：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劳务班组，这半年多的施工现场的管理工作使我受益匪浅。并基本完成项目进度计划，虽有重重困难，但从未退缩。</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各施工项目施工前，全面熟悉施工图纸，施工做法，对施工劳务班组进行技术交底;检查劳务班组作业前的各项准备工作(劳动力、材料、机具、施工班组作业条件、现场布置等)，材料供应、专业施工等协作配合条件是否满足施工条件，检验进场材料和构件质量。</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对出现的施工问题在事后进行总结分析，以便于工作的持续改进，每天施工结束后找出施工过程中容易出现的问题及施工过程中可取之处;</w:t>
      </w:r>
    </w:p>
    <w:p>
      <w:pPr>
        <w:ind w:left="0" w:right="0" w:firstLine="560"/>
        <w:spacing w:before="450" w:after="450" w:line="312" w:lineRule="auto"/>
      </w:pPr>
      <w:r>
        <w:rPr>
          <w:rFonts w:ascii="宋体" w:hAnsi="宋体" w:eastAsia="宋体" w:cs="宋体"/>
          <w:color w:val="000"/>
          <w:sz w:val="28"/>
          <w:szCs w:val="28"/>
        </w:rPr>
        <w:t xml:space="preserve">&gt;二、工作谨慎负责，认真履行岗位职责：</w:t>
      </w:r>
    </w:p>
    <w:p>
      <w:pPr>
        <w:ind w:left="0" w:right="0" w:firstLine="560"/>
        <w:spacing w:before="450" w:after="450" w:line="312" w:lineRule="auto"/>
      </w:pPr>
      <w:r>
        <w:rPr>
          <w:rFonts w:ascii="宋体" w:hAnsi="宋体" w:eastAsia="宋体" w:cs="宋体"/>
          <w:color w:val="000"/>
          <w:sz w:val="28"/>
          <w:szCs w:val="28"/>
        </w:rPr>
        <w:t xml:space="preserve">在我们项目会议室的墙上挂着施工员的岗位职责，其中有一条我觉的最为重要的就是认真熟悉图纸，学习规范，因为实物的完成需靠图纸的引导，并且通过与实物相结合才能更好的加深印象。我们项目部是一个年轻的团队，我们有我们的优势，并且也客观的存在着一些不足，但是我们有一个优秀的领导班子，李经理、胡总、廖总等都是有着丰富经验的好领导，而且他们都会无私的毫无保留的教给我很多方法和好的观念，同时也给了我很多好的意见和建议，为我在今后的路上打定了坚实的根基。就拿我们项目部一直开展的进度碰头会来说吧，每天把自己的工作内容、明日工作安排及剩余工程量进行讨论和沟通，看今天完成什么、未完成什么，以及施工中出现的问题，对其分析未完成原因及解决问题的方法，这使得我们在工作中准备更充足更有针对性，不仅使我们项目的每个环节都清晰明了，对整体的工程进度控制也是一项非常好的措施;</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在这一年多的工作中我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把工作做的更好”这样一个目标，积极圆满的完成每一项工作。</w:t>
      </w:r>
    </w:p>
    <w:p>
      <w:pPr>
        <w:ind w:left="0" w:right="0" w:firstLine="560"/>
        <w:spacing w:before="450" w:after="450" w:line="312" w:lineRule="auto"/>
      </w:pPr>
      <w:r>
        <w:rPr>
          <w:rFonts w:ascii="宋体" w:hAnsi="宋体" w:eastAsia="宋体" w:cs="宋体"/>
          <w:color w:val="000"/>
          <w:sz w:val="28"/>
          <w:szCs w:val="28"/>
        </w:rPr>
        <w:t xml:space="preserve">&gt;四：工作中的不足，以及今后的工作计划。</w:t>
      </w:r>
    </w:p>
    <w:p>
      <w:pPr>
        <w:ind w:left="0" w:right="0" w:firstLine="560"/>
        <w:spacing w:before="450" w:after="450" w:line="312" w:lineRule="auto"/>
      </w:pPr>
      <w:r>
        <w:rPr>
          <w:rFonts w:ascii="宋体" w:hAnsi="宋体" w:eastAsia="宋体" w:cs="宋体"/>
          <w:color w:val="000"/>
          <w:sz w:val="28"/>
          <w:szCs w:val="28"/>
        </w:rPr>
        <w:t xml:space="preserve">不足：自身的业务水平、专业技术的局限，工作中还存在许多不足之处，今后我会更加的严格要求自己，努力钻研业务、不断更新和补充新的知识，提高业务水平和工作能力，总结经验，更好的完成本职工作。</w:t>
      </w:r>
    </w:p>
    <w:p>
      <w:pPr>
        <w:ind w:left="0" w:right="0" w:firstLine="560"/>
        <w:spacing w:before="450" w:after="450" w:line="312" w:lineRule="auto"/>
      </w:pPr>
      <w:r>
        <w:rPr>
          <w:rFonts w:ascii="宋体" w:hAnsi="宋体" w:eastAsia="宋体" w:cs="宋体"/>
          <w:color w:val="000"/>
          <w:sz w:val="28"/>
          <w:szCs w:val="28"/>
        </w:rPr>
        <w:t xml:space="preserve">今后的工作方向：为了提高工作效率工作质量，本人在以后的工作中会着重以下几个方面：</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2、加强个人的组织与协调能力;</w:t>
      </w:r>
    </w:p>
    <w:p>
      <w:pPr>
        <w:ind w:left="0" w:right="0" w:firstLine="560"/>
        <w:spacing w:before="450" w:after="450" w:line="312" w:lineRule="auto"/>
      </w:pPr>
      <w:r>
        <w:rPr>
          <w:rFonts w:ascii="宋体" w:hAnsi="宋体" w:eastAsia="宋体" w:cs="宋体"/>
          <w:color w:val="000"/>
          <w:sz w:val="28"/>
          <w:szCs w:val="28"/>
        </w:rPr>
        <w:t xml:space="preserve">3、多动脑想办法改进工作方法，提高工作效率，每次工作前做好准备，不打无把握之仗;</w:t>
      </w:r>
    </w:p>
    <w:p>
      <w:pPr>
        <w:ind w:left="0" w:right="0" w:firstLine="560"/>
        <w:spacing w:before="450" w:after="450" w:line="312" w:lineRule="auto"/>
      </w:pPr>
      <w:r>
        <w:rPr>
          <w:rFonts w:ascii="宋体" w:hAnsi="宋体" w:eastAsia="宋体" w:cs="宋体"/>
          <w:color w:val="000"/>
          <w:sz w:val="28"/>
          <w:szCs w:val="28"/>
        </w:rPr>
        <w:t xml:space="preserve">总体来说20xx年是忙碌的同时也是充实的有价值的，实现了自身业务水平的提高。在20xx年的工作中我会更加努力的履行职责，积极工作，任劳任怨，争取更大的成绩和价值;总而言之我觉的人最重要的不是回味从前，也不是什么展望未来，人最重要的是怎样去试着把握好现在，所以我会在今后的工作中做的更好，我觉得我有这个决心更有这个能力。但是还有花呗、信用卡未还、望领导们给予解决燃眉之急。</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室外工程完成工作总结5</w:t>
      </w:r>
    </w:p>
    <w:p>
      <w:pPr>
        <w:ind w:left="0" w:right="0" w:firstLine="560"/>
        <w:spacing w:before="450" w:after="450" w:line="312" w:lineRule="auto"/>
      </w:pPr>
      <w:r>
        <w:rPr>
          <w:rFonts w:ascii="宋体" w:hAnsi="宋体" w:eastAsia="宋体" w:cs="宋体"/>
          <w:color w:val="000"/>
          <w:sz w:val="28"/>
          <w:szCs w:val="28"/>
        </w:rPr>
        <w:t xml:space="preserve">由我公司承建的 宜昌恒大绿洲首期工程20#21#楼 ，于20xx年x月x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本工程建筑面积㎡，结构类型为剪力墙结构</w:t>
      </w:r>
    </w:p>
    <w:p>
      <w:pPr>
        <w:ind w:left="0" w:right="0" w:firstLine="560"/>
        <w:spacing w:before="450" w:after="450" w:line="312" w:lineRule="auto"/>
      </w:pPr>
      <w:r>
        <w:rPr>
          <w:rFonts w:ascii="宋体" w:hAnsi="宋体" w:eastAsia="宋体" w:cs="宋体"/>
          <w:color w:val="000"/>
          <w:sz w:val="28"/>
          <w:szCs w:val="28"/>
        </w:rPr>
        <w:t xml:space="preserve">建设单位：宜昌梅子垭市场建设开发有限公司</w:t>
      </w:r>
    </w:p>
    <w:p>
      <w:pPr>
        <w:ind w:left="0" w:right="0" w:firstLine="560"/>
        <w:spacing w:before="450" w:after="450" w:line="312" w:lineRule="auto"/>
      </w:pPr>
      <w:r>
        <w:rPr>
          <w:rFonts w:ascii="宋体" w:hAnsi="宋体" w:eastAsia="宋体" w:cs="宋体"/>
          <w:color w:val="000"/>
          <w:sz w:val="28"/>
          <w:szCs w:val="28"/>
        </w:rPr>
        <w:t xml:space="preserve">设计单位：武汉和创建筑工程设计事务所有限公司</w:t>
      </w:r>
    </w:p>
    <w:p>
      <w:pPr>
        <w:ind w:left="0" w:right="0" w:firstLine="560"/>
        <w:spacing w:before="450" w:after="450" w:line="312" w:lineRule="auto"/>
      </w:pPr>
      <w:r>
        <w:rPr>
          <w:rFonts w:ascii="宋体" w:hAnsi="宋体" w:eastAsia="宋体" w:cs="宋体"/>
          <w:color w:val="000"/>
          <w:sz w:val="28"/>
          <w:szCs w:val="28"/>
        </w:rPr>
        <w:t xml:space="preserve">勘察单位：湖北省鄂西地质工程勘察院</w:t>
      </w:r>
    </w:p>
    <w:p>
      <w:pPr>
        <w:ind w:left="0" w:right="0" w:firstLine="560"/>
        <w:spacing w:before="450" w:after="450" w:line="312" w:lineRule="auto"/>
      </w:pPr>
      <w:r>
        <w:rPr>
          <w:rFonts w:ascii="宋体" w:hAnsi="宋体" w:eastAsia="宋体" w:cs="宋体"/>
          <w:color w:val="000"/>
          <w:sz w:val="28"/>
          <w:szCs w:val="28"/>
        </w:rPr>
        <w:t xml:space="preserve">监理单位：湖北清江工程管理咨询有限公司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施工单位：新七建设集团有限公司</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1、钢材：一级钢材φ、φ8、φ10使用了萍钢及武钢线材，二级钢材Φ12，三级钢材、14、16、18、20、22、25采用了方大特钢、新兴铸管及武钢；并会同建设单位、监理单位现场分批取样送检，均检测合格。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3、填充墙砌体：蒸压粉煤灰加气混凝土砌块随机取样分批送检，均检测合格。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4、砂：送检2组，符合要求。</w:t>
      </w:r>
    </w:p>
    <w:p>
      <w:pPr>
        <w:ind w:left="0" w:right="0" w:firstLine="560"/>
        <w:spacing w:before="450" w:after="450" w:line="312" w:lineRule="auto"/>
      </w:pPr>
      <w:r>
        <w:rPr>
          <w:rFonts w:ascii="宋体" w:hAnsi="宋体" w:eastAsia="宋体" w:cs="宋体"/>
          <w:color w:val="000"/>
          <w:sz w:val="28"/>
          <w:szCs w:val="28"/>
        </w:rPr>
        <w:t xml:space="preserve">6、砂浆试配：M5水泥砂浆、M5混合砂浆各送检1组。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9、土木环刀法检测、结构实体检测均合格。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11、地下电梯井、设备基础、屋面均会同甲方代表、监理代表进行淋水、蓄水试验，均无渗漏现象。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分部的土方、模板、钢筋、混凝土、填充墙砌体、配筋砌体，装饰装修分部的一般抹灰、饰面砖、卫生间地面、门窗安装、水性涂料涂饰、细部，屋面分部的保温层、找平层、卷材防水层、细部构造，建筑给排水及采暖分部、建筑电气分部、智能建筑分部、通风与空调分部、电梯分部及建筑节能分部的各分项等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综上所述，公司及项目部自检评定本工程质量、安全等级为合格，让业主满意。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2024-10-03T07:30:42+08:00</dcterms:created>
  <dcterms:modified xsi:type="dcterms:W3CDTF">2024-10-03T07:30:42+08:00</dcterms:modified>
</cp:coreProperties>
</file>

<file path=docProps/custom.xml><?xml version="1.0" encoding="utf-8"?>
<Properties xmlns="http://schemas.openxmlformats.org/officeDocument/2006/custom-properties" xmlns:vt="http://schemas.openxmlformats.org/officeDocument/2006/docPropsVTypes"/>
</file>