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清廉金融文化建设工作总结集合9篇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诚实是指清白便宜&amp;rdquo它被封建文人和官僚视为立功之本。 以下是为大家整理的关于清廉金融文化建设工作总结的文章9篇 ,欢迎品鉴！第1篇: 清廉金融文化建设工作总结　　清廉金融文化是中华优秀传统文化、革命文化和新时代中国特色社会主义文化的...</w:t>
      </w:r>
    </w:p>
    <w:p>
      <w:pPr>
        <w:ind w:left="0" w:right="0" w:firstLine="560"/>
        <w:spacing w:before="450" w:after="450" w:line="312" w:lineRule="auto"/>
      </w:pPr>
      <w:r>
        <w:rPr>
          <w:rFonts w:ascii="宋体" w:hAnsi="宋体" w:eastAsia="宋体" w:cs="宋体"/>
          <w:color w:val="000"/>
          <w:sz w:val="28"/>
          <w:szCs w:val="28"/>
        </w:rPr>
        <w:t xml:space="preserve">诚实是指清白便宜&amp;rdquo它被封建文人和官僚视为立功之本。 以下是为大家整理的关于清廉金融文化建设工作总结的文章9篇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第2篇: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　　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　&gt;　一、合规稳健经营，为金融系统发展之基</w:t>
      </w:r>
    </w:p>
    <w:p>
      <w:pPr>
        <w:ind w:left="0" w:right="0" w:firstLine="560"/>
        <w:spacing w:before="450" w:after="450" w:line="312" w:lineRule="auto"/>
      </w:pPr>
      <w:r>
        <w:rPr>
          <w:rFonts w:ascii="宋体" w:hAnsi="宋体" w:eastAsia="宋体" w:cs="宋体"/>
          <w:color w:val="000"/>
          <w:sz w:val="28"/>
          <w:szCs w:val="28"/>
        </w:rPr>
        <w:t xml:space="preserve">　　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　　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　&gt;　二、打造合规氛围，需提升自律意识</w:t>
      </w:r>
    </w:p>
    <w:p>
      <w:pPr>
        <w:ind w:left="0" w:right="0" w:firstLine="560"/>
        <w:spacing w:before="450" w:after="450" w:line="312" w:lineRule="auto"/>
      </w:pPr>
      <w:r>
        <w:rPr>
          <w:rFonts w:ascii="宋体" w:hAnsi="宋体" w:eastAsia="宋体" w:cs="宋体"/>
          <w:color w:val="000"/>
          <w:sz w:val="28"/>
          <w:szCs w:val="28"/>
        </w:rPr>
        <w:t xml:space="preserve">　　“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习近平总书记曾在多个场合强调：“经济是肌体，金融是血液。金融稳，经济稳;经济强，金融强”。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　　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　&gt;　三、坚定理想信念，守住自身道德底线</w:t>
      </w:r>
    </w:p>
    <w:p>
      <w:pPr>
        <w:ind w:left="0" w:right="0" w:firstLine="560"/>
        <w:spacing w:before="450" w:after="450" w:line="312" w:lineRule="auto"/>
      </w:pPr>
      <w:r>
        <w:rPr>
          <w:rFonts w:ascii="宋体" w:hAnsi="宋体" w:eastAsia="宋体" w:cs="宋体"/>
          <w:color w:val="000"/>
          <w:sz w:val="28"/>
          <w:szCs w:val="28"/>
        </w:rPr>
        <w:t xml:space="preserve">&gt;　　做到“清廉”，就要清楚自己的职责与责任，并努力做到尽职尽责。要围绕自身的职责为出发点，以坚守职责为准则，才能“不汲汲于荣名，不戚戚于卑位”。在今年春节之际，本应阖家团圆，但由于新冠肺炎的爆发，全国各地的医护工作者奔赴一线，各行各业大批一线工作者始终坚守岗位，只为了维持全社会的正常运转，守护全中国人民的生命健康安全，用行动践行“坚守”二字的含义。坚守职责便是人在社会中的立足之本。“行业规范年”活动中“遵守职业道德、弘扬敬业精神、践行社会责任”都被作为最重要的放在了第一项，可见其意义之大。坚守职责可以说就是金融人的初心。只有知道自己的职责并能准确识别诱惑，才能守住底线守住职业准则从而抵御诱惑，驱赶诱惑。</w:t>
      </w:r>
    </w:p>
    <w:p>
      <w:pPr>
        <w:ind w:left="0" w:right="0" w:firstLine="560"/>
        <w:spacing w:before="450" w:after="450" w:line="312" w:lineRule="auto"/>
      </w:pPr>
      <w:r>
        <w:rPr>
          <w:rFonts w:ascii="宋体" w:hAnsi="宋体" w:eastAsia="宋体" w:cs="宋体"/>
          <w:color w:val="000"/>
          <w:sz w:val="28"/>
          <w:szCs w:val="28"/>
        </w:rPr>
        <w:t xml:space="preserve">　　习近平总书记曾说过：“广大青年一定要坚定理想信念。“功崇惟志，业广惟勤。”理想指引人生的方向，信念决定事业的成败。没有理想信念，就会导致精神上‘缺钙’。”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6"/>
          <w:szCs w:val="36"/>
          <w:b w:val="1"/>
          <w:bCs w:val="1"/>
        </w:rPr>
        <w:t xml:space="preserve">第3篇: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第4篇: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　　&gt;一、组织保障情况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第5篇: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第6篇: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第7篇: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走上新的工作岗位半年以来，在市纪委监察局和局党委的正确领导下，紧紧围绕我局中心工作，团结同志，勤奋学习，努力工作，为我市医药经济发展保驾护航尽了棉薄之力，现将半年来履行岗位职责、落实党风廉政建设情况汇报</w:t>
      </w:r>
    </w:p>
    <w:p>
      <w:pPr>
        <w:ind w:left="0" w:right="0" w:firstLine="560"/>
        <w:spacing w:before="450" w:after="450" w:line="312" w:lineRule="auto"/>
      </w:pPr>
      <w:r>
        <w:rPr>
          <w:rFonts w:ascii="宋体" w:hAnsi="宋体" w:eastAsia="宋体" w:cs="宋体"/>
          <w:color w:val="000"/>
          <w:sz w:val="28"/>
          <w:szCs w:val="28"/>
        </w:rPr>
        <w:t xml:space="preserve">　　&gt;一、勤奋学习，提高素质，努力夯实工作基础</w:t>
      </w:r>
    </w:p>
    <w:p>
      <w:pPr>
        <w:ind w:left="0" w:right="0" w:firstLine="560"/>
        <w:spacing w:before="450" w:after="450" w:line="312" w:lineRule="auto"/>
      </w:pPr>
      <w:r>
        <w:rPr>
          <w:rFonts w:ascii="宋体" w:hAnsi="宋体" w:eastAsia="宋体" w:cs="宋体"/>
          <w:color w:val="000"/>
          <w:sz w:val="28"/>
          <w:szCs w:val="28"/>
        </w:rPr>
        <w:t xml:space="preserve">　　去年月份组织上安排我从事医药局纪检工作，今年月份又被抽调从事一年的信访稳定督导工作。首先感谢组织上的信任，两项工作对我来说都是一个全新的工作，是一个即有压力又有挑战的工作，不敢有丝毫的懈怠，为了尽快进入角色，我先从学习理论、制度、领导讲话上入手，以各项活动为载体，深入学习业务理论知识，夯实工作基础，在学习中逐渐培育三种意识。</w:t>
      </w:r>
    </w:p>
    <w:p>
      <w:pPr>
        <w:ind w:left="0" w:right="0" w:firstLine="560"/>
        <w:spacing w:before="450" w:after="450" w:line="312" w:lineRule="auto"/>
      </w:pPr>
      <w:r>
        <w:rPr>
          <w:rFonts w:ascii="宋体" w:hAnsi="宋体" w:eastAsia="宋体" w:cs="宋体"/>
          <w:color w:val="000"/>
          <w:sz w:val="28"/>
          <w:szCs w:val="28"/>
        </w:rPr>
        <w:t xml:space="preserve">　　一是责任意识。有组织的信任，干好纪检工作是自己义不容辞的责任。科学发展观活动作为学习的重中之重，“做党的忠诚卫士、做群众的贴心人”、贺国强到调研时的重要讲话、学习王瑛先进事迹等做为自己渐入角色的载体，强化责任意识。</w:t>
      </w:r>
    </w:p>
    <w:p>
      <w:pPr>
        <w:ind w:left="0" w:right="0" w:firstLine="560"/>
        <w:spacing w:before="450" w:after="450" w:line="312" w:lineRule="auto"/>
      </w:pPr>
      <w:r>
        <w:rPr>
          <w:rFonts w:ascii="宋体" w:hAnsi="宋体" w:eastAsia="宋体" w:cs="宋体"/>
          <w:color w:val="000"/>
          <w:sz w:val="28"/>
          <w:szCs w:val="28"/>
        </w:rPr>
        <w:t xml:space="preserve">　　二是主动意识。主动学习、主动思考是干好工作的前提，主动学习纪检工作系列丛书、学习《中国监察》报刊、浏览三门峡廉政网等，尽快熟悉纪检工作。</w:t>
      </w:r>
    </w:p>
    <w:p>
      <w:pPr>
        <w:ind w:left="0" w:right="0" w:firstLine="560"/>
        <w:spacing w:before="450" w:after="450" w:line="312" w:lineRule="auto"/>
      </w:pPr>
      <w:r>
        <w:rPr>
          <w:rFonts w:ascii="宋体" w:hAnsi="宋体" w:eastAsia="宋体" w:cs="宋体"/>
          <w:color w:val="000"/>
          <w:sz w:val="28"/>
          <w:szCs w:val="28"/>
        </w:rPr>
        <w:t xml:space="preserve">　　三是服务意识。工作的出发点是服务好企业，服务好我市的医药经济发展，本着这样的目的，强化自己学习时的为民服务意识，多学、多积累这方面的理论知识。</w:t>
      </w:r>
    </w:p>
    <w:p>
      <w:pPr>
        <w:ind w:left="0" w:right="0" w:firstLine="560"/>
        <w:spacing w:before="450" w:after="450" w:line="312" w:lineRule="auto"/>
      </w:pPr>
      <w:r>
        <w:rPr>
          <w:rFonts w:ascii="宋体" w:hAnsi="宋体" w:eastAsia="宋体" w:cs="宋体"/>
          <w:color w:val="000"/>
          <w:sz w:val="28"/>
          <w:szCs w:val="28"/>
        </w:rPr>
        <w:t xml:space="preserve">　&gt;　二、围绕中心，努力工作，全面履行岗位职责</w:t>
      </w:r>
    </w:p>
    <w:p>
      <w:pPr>
        <w:ind w:left="0" w:right="0" w:firstLine="560"/>
        <w:spacing w:before="450" w:after="450" w:line="312" w:lineRule="auto"/>
      </w:pPr>
      <w:r>
        <w:rPr>
          <w:rFonts w:ascii="宋体" w:hAnsi="宋体" w:eastAsia="宋体" w:cs="宋体"/>
          <w:color w:val="000"/>
          <w:sz w:val="28"/>
          <w:szCs w:val="28"/>
        </w:rPr>
        <w:t xml:space="preserve">　　紧紧围绕“创一流环境，建和谐医药，促科学发展”这一中心开展工作。</w:t>
      </w:r>
    </w:p>
    <w:p>
      <w:pPr>
        <w:ind w:left="0" w:right="0" w:firstLine="560"/>
        <w:spacing w:before="450" w:after="450" w:line="312" w:lineRule="auto"/>
      </w:pPr>
      <w:r>
        <w:rPr>
          <w:rFonts w:ascii="宋体" w:hAnsi="宋体" w:eastAsia="宋体" w:cs="宋体"/>
          <w:color w:val="000"/>
          <w:sz w:val="28"/>
          <w:szCs w:val="28"/>
        </w:rPr>
        <w:t xml:space="preserve">　　（一）纪检监察工作</w:t>
      </w:r>
    </w:p>
    <w:p>
      <w:pPr>
        <w:ind w:left="0" w:right="0" w:firstLine="560"/>
        <w:spacing w:before="450" w:after="450" w:line="312" w:lineRule="auto"/>
      </w:pPr>
      <w:r>
        <w:rPr>
          <w:rFonts w:ascii="宋体" w:hAnsi="宋体" w:eastAsia="宋体" w:cs="宋体"/>
          <w:color w:val="000"/>
          <w:sz w:val="28"/>
          <w:szCs w:val="28"/>
        </w:rPr>
        <w:t xml:space="preserve">　　1、党风廉政宣传教育工作深入开展</w:t>
      </w:r>
    </w:p>
    <w:p>
      <w:pPr>
        <w:ind w:left="0" w:right="0" w:firstLine="560"/>
        <w:spacing w:before="450" w:after="450" w:line="312" w:lineRule="auto"/>
      </w:pPr>
      <w:r>
        <w:rPr>
          <w:rFonts w:ascii="宋体" w:hAnsi="宋体" w:eastAsia="宋体" w:cs="宋体"/>
          <w:color w:val="000"/>
          <w:sz w:val="28"/>
          <w:szCs w:val="28"/>
        </w:rPr>
        <w:t xml:space="preserve">　　以科学发展观活动为主线，以“两个条例”和“做党的忠诚卫士，做群众的贴心人”为重点，开展了丰富多彩、形式多样的宣传教育活动。一是开展了正反典型教育，组织领导干部收看了电影《女检察官》和王同志先进事迹等教育，用正面典型引导干部职工树立正确的人生观、价值观。以《慎独慎微警示录》、《王有杰受贿案警示录》等反面典型警示大家，防微杜渐。二是组织干部职工学习“两个条例”、贺书记到调研时的重要讲话精神和《廉政准则》等法规制度，加强制度教育宣传，筑牢防腐拒变的根基。三是利用各种媒体和宣传平台加大我局在反腐倡廉上的宣传力度，门户网站开通专栏、横幅、板报等形式将上级有关党风廉政建设工作精神及党风廉政建设规章制度、党规党纪及时传达，不断增强全体干部职工廉洁自律的意识。</w:t>
      </w:r>
    </w:p>
    <w:p>
      <w:pPr>
        <w:ind w:left="0" w:right="0" w:firstLine="560"/>
        <w:spacing w:before="450" w:after="450" w:line="312" w:lineRule="auto"/>
      </w:pPr>
      <w:r>
        <w:rPr>
          <w:rFonts w:ascii="宋体" w:hAnsi="宋体" w:eastAsia="宋体" w:cs="宋体"/>
          <w:color w:val="000"/>
          <w:sz w:val="28"/>
          <w:szCs w:val="28"/>
        </w:rPr>
        <w:t xml:space="preserve">　　2、党风廉政建设责任制落实到位</w:t>
      </w:r>
    </w:p>
    <w:p>
      <w:pPr>
        <w:ind w:left="0" w:right="0" w:firstLine="560"/>
        <w:spacing w:before="450" w:after="450" w:line="312" w:lineRule="auto"/>
      </w:pPr>
      <w:r>
        <w:rPr>
          <w:rFonts w:ascii="宋体" w:hAnsi="宋体" w:eastAsia="宋体" w:cs="宋体"/>
          <w:color w:val="000"/>
          <w:sz w:val="28"/>
          <w:szCs w:val="28"/>
        </w:rPr>
        <w:t xml:space="preserve">　　局党委始终把党风廉政建设列入重要议事日程，坚持党委统一领导、党政齐抓共管、纪检组织协调、各单位各负其责、依靠广大干部职工积极参与的工作机制，抓好党风廉政建设各项责任制的落实。按照“谁主管、谁负责”的原则，制定了《年党风廉政建设岗位职责》，把党风廉政建设和反腐败各项任务进行细化，一级对一级，层层签订目标责任书，领导班子成员签订党风廉政承诺书。形成了分工明确，一级抓一级、责任到人、上下协调、齐抓共管、全员参与的党风廉政建设工作格局，把责任制工作落实到位。</w:t>
      </w:r>
    </w:p>
    <w:p>
      <w:pPr>
        <w:ind w:left="0" w:right="0" w:firstLine="560"/>
        <w:spacing w:before="450" w:after="450" w:line="312" w:lineRule="auto"/>
      </w:pPr>
      <w:r>
        <w:rPr>
          <w:rFonts w:ascii="宋体" w:hAnsi="宋体" w:eastAsia="宋体" w:cs="宋体"/>
          <w:color w:val="000"/>
          <w:sz w:val="28"/>
          <w:szCs w:val="28"/>
        </w:rPr>
        <w:t xml:space="preserve">　　3、强化制度建设，注重抓源头防治腐败</w:t>
      </w:r>
    </w:p>
    <w:p>
      <w:pPr>
        <w:ind w:left="0" w:right="0" w:firstLine="560"/>
        <w:spacing w:before="450" w:after="450" w:line="312" w:lineRule="auto"/>
      </w:pPr>
      <w:r>
        <w:rPr>
          <w:rFonts w:ascii="宋体" w:hAnsi="宋体" w:eastAsia="宋体" w:cs="宋体"/>
          <w:color w:val="000"/>
          <w:sz w:val="28"/>
          <w:szCs w:val="28"/>
        </w:rPr>
        <w:t xml:space="preserve">　　一是完善工作机制。建立健全教育防范机制、作风建设长效机制，加强基层党风廉政建设，制定《惩防体系建设工作方案》，不断完善全局惩防体系框架建设与制度建设。二是抓制度健全与完善。“制度是保障”，为规范工作人员行</w:t>
      </w:r>
    </w:p>
    <w:p>
      <w:pPr>
        <w:ind w:left="0" w:right="0" w:firstLine="560"/>
        <w:spacing w:before="450" w:after="450" w:line="312" w:lineRule="auto"/>
      </w:pPr>
      <w:r>
        <w:rPr>
          <w:rFonts w:ascii="宋体" w:hAnsi="宋体" w:eastAsia="宋体" w:cs="宋体"/>
          <w:color w:val="000"/>
          <w:sz w:val="28"/>
          <w:szCs w:val="28"/>
        </w:rPr>
        <w:t xml:space="preserve">　　为，制定了《年度考核制度》、《政务公开制度》、《民主生活会制度》、《公务招待管理制度》、《车辆管理规定》、《办事公开制度》等制度，不断建立健全拒腐防变的长效机制。三是强化纪检监察工作。以开展“做党的忠诚卫士，当群众的贴心人”主题实践活动为契机，紧紧围绕履行纪检监察机关的职责和任务，找准主题实践活动与开展学习实践科学发展观活动的结合点，坚持“三个统一”，认真查摆、改进自身建设及工作中存在的突出问题，积极探索新形势下党风廉政建设和纪检监察工作的程序和方法，加大监察力度，提高纪检监察工作水平。</w:t>
      </w:r>
    </w:p>
    <w:p>
      <w:pPr>
        <w:ind w:left="0" w:right="0" w:firstLine="560"/>
        <w:spacing w:before="450" w:after="450" w:line="312" w:lineRule="auto"/>
      </w:pPr>
      <w:r>
        <w:rPr>
          <w:rFonts w:ascii="宋体" w:hAnsi="宋体" w:eastAsia="宋体" w:cs="宋体"/>
          <w:color w:val="000"/>
          <w:sz w:val="28"/>
          <w:szCs w:val="28"/>
        </w:rPr>
        <w:t xml:space="preserve">　　4、强化重点专项工作，确保党风廉政建设和反腐败工作整体推进</w:t>
      </w:r>
    </w:p>
    <w:p>
      <w:pPr>
        <w:ind w:left="0" w:right="0" w:firstLine="560"/>
        <w:spacing w:before="450" w:after="450" w:line="312" w:lineRule="auto"/>
      </w:pPr>
      <w:r>
        <w:rPr>
          <w:rFonts w:ascii="宋体" w:hAnsi="宋体" w:eastAsia="宋体" w:cs="宋体"/>
          <w:color w:val="000"/>
          <w:sz w:val="28"/>
          <w:szCs w:val="28"/>
        </w:rPr>
        <w:t xml:space="preserve">　　一是切实抓好“小金库”清理工作。按照市纪委要求，认真开展了对“小金库”的清理自查工作，通过清理，市医药局无设置帐外帐和小金库以及以个人名义私存公款等违反财经纪律的行为。并进一步加强财务监督管理，严格按照财务管理制度有关规定执行，促进廉政建设。二是贯彻落实厉行节约八项要求。按照纪委《关于按时上报“贯彻落实厉行节约八项要求”有关情况的通知》，认真对单位各项支出进行摸底汇总，各项支出均达到中央厉行节约要求规定。</w:t>
      </w:r>
    </w:p>
    <w:p>
      <w:pPr>
        <w:ind w:left="0" w:right="0" w:firstLine="560"/>
        <w:spacing w:before="450" w:after="450" w:line="312" w:lineRule="auto"/>
      </w:pPr>
      <w:r>
        <w:rPr>
          <w:rFonts w:ascii="宋体" w:hAnsi="宋体" w:eastAsia="宋体" w:cs="宋体"/>
          <w:color w:val="000"/>
          <w:sz w:val="28"/>
          <w:szCs w:val="28"/>
        </w:rPr>
        <w:t xml:space="preserve">　　5、认真开展效能监察，努力推进机关效能建设</w:t>
      </w:r>
    </w:p>
    <w:p>
      <w:pPr>
        <w:ind w:left="0" w:right="0" w:firstLine="560"/>
        <w:spacing w:before="450" w:after="450" w:line="312" w:lineRule="auto"/>
      </w:pPr>
      <w:r>
        <w:rPr>
          <w:rFonts w:ascii="宋体" w:hAnsi="宋体" w:eastAsia="宋体" w:cs="宋体"/>
          <w:color w:val="000"/>
          <w:sz w:val="28"/>
          <w:szCs w:val="28"/>
        </w:rPr>
        <w:t xml:space="preserve">　　结合我局开展学习实践“科学发展观”活动，对机关工作落实和执行情况、办事效率、服务质量、作风纪律方面等方面进行检查，通过发放征求意见书函、设立意见箱、召开座谈会、个别谈话的方式，认真查找存在的问题和不足，制定措施切实改进。通过检查，全局党员干部全心全意为人民服务的宗旨更加明确，形成了高度重视行政效能监督管理工作的统一认识，使全局机关干部职工思想作风有了进一步转变，办事效率有了很大提高，有效地推进了机关作风建设。</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1、强化服务意识，努力实现思想认识新突破</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从解决办公室工作人员的思想认识入手，通过学习教育、健全制度等措施，要求办公室工作人员树立起“寓服务于工作，寓工作于服务”的理念，使办公室全体人员的服务意识和服务水平都有了全面提高。</w:t>
      </w:r>
    </w:p>
    <w:p>
      <w:pPr>
        <w:ind w:left="0" w:right="0" w:firstLine="560"/>
        <w:spacing w:before="450" w:after="450" w:line="312" w:lineRule="auto"/>
      </w:pPr>
      <w:r>
        <w:rPr>
          <w:rFonts w:ascii="宋体" w:hAnsi="宋体" w:eastAsia="宋体" w:cs="宋体"/>
          <w:color w:val="000"/>
          <w:sz w:val="28"/>
          <w:szCs w:val="28"/>
        </w:rPr>
        <w:t xml:space="preserve">　　2、强化制度意识，努力实现体制保障新突破</w:t>
      </w:r>
    </w:p>
    <w:p>
      <w:pPr>
        <w:ind w:left="0" w:right="0" w:firstLine="560"/>
        <w:spacing w:before="450" w:after="450" w:line="312" w:lineRule="auto"/>
      </w:pPr>
      <w:r>
        <w:rPr>
          <w:rFonts w:ascii="宋体" w:hAnsi="宋体" w:eastAsia="宋体" w:cs="宋体"/>
          <w:color w:val="000"/>
          <w:sz w:val="28"/>
          <w:szCs w:val="28"/>
        </w:rPr>
        <w:t xml:space="preserve">　　局办公室人少事多，为使办公室全体人员责任明确、有章可循、各负其责，结合办公室的工作实际，从抓制度建设入手，先后制定和完善了《办公室工作职责》、《档案人员工作规则》、《驾驶员管理制度》等规章制度，并抓好落实，逐步形成了较为完善的机关工作制度保障体系。</w:t>
      </w:r>
    </w:p>
    <w:p>
      <w:pPr>
        <w:ind w:left="0" w:right="0" w:firstLine="560"/>
        <w:spacing w:before="450" w:after="450" w:line="312" w:lineRule="auto"/>
      </w:pPr>
      <w:r>
        <w:rPr>
          <w:rFonts w:ascii="宋体" w:hAnsi="宋体" w:eastAsia="宋体" w:cs="宋体"/>
          <w:color w:val="000"/>
          <w:sz w:val="28"/>
          <w:szCs w:val="28"/>
        </w:rPr>
        <w:t xml:space="preserve">　　3、强化协调意识，努力实现干群和谐新突破</w:t>
      </w:r>
    </w:p>
    <w:p>
      <w:pPr>
        <w:ind w:left="0" w:right="0" w:firstLine="560"/>
        <w:spacing w:before="450" w:after="450" w:line="312" w:lineRule="auto"/>
      </w:pPr>
      <w:r>
        <w:rPr>
          <w:rFonts w:ascii="宋体" w:hAnsi="宋体" w:eastAsia="宋体" w:cs="宋体"/>
          <w:color w:val="000"/>
          <w:sz w:val="28"/>
          <w:szCs w:val="28"/>
        </w:rPr>
        <w:t xml:space="preserve">　　把处理好同上级、同级及下级单位的关系作为重点，搞好综合协调工作，切实抓好对全局各项工作的督查落实，积极沟通、反映汇报，搞好协作。具体工作中要求办公室所有成员按照“首问首办制度”，积极为前来办事的职工群众排忧解难.努力塑造热情待客、整洁有序、踏实肯干、团结活泼的良好形象.</w:t>
      </w:r>
    </w:p>
    <w:p>
      <w:pPr>
        <w:ind w:left="0" w:right="0" w:firstLine="560"/>
        <w:spacing w:before="450" w:after="450" w:line="312" w:lineRule="auto"/>
      </w:pPr>
      <w:r>
        <w:rPr>
          <w:rFonts w:ascii="宋体" w:hAnsi="宋体" w:eastAsia="宋体" w:cs="宋体"/>
          <w:color w:val="000"/>
          <w:sz w:val="28"/>
          <w:szCs w:val="28"/>
        </w:rPr>
        <w:t xml:space="preserve">　　4、强化学习意识，努力实现干部素质新突破</w:t>
      </w:r>
    </w:p>
    <w:p>
      <w:pPr>
        <w:ind w:left="0" w:right="0" w:firstLine="560"/>
        <w:spacing w:before="450" w:after="450" w:line="312" w:lineRule="auto"/>
      </w:pPr>
      <w:r>
        <w:rPr>
          <w:rFonts w:ascii="宋体" w:hAnsi="宋体" w:eastAsia="宋体" w:cs="宋体"/>
          <w:color w:val="000"/>
          <w:sz w:val="28"/>
          <w:szCs w:val="28"/>
        </w:rPr>
        <w:t xml:space="preserve">　　始终把学习作为提高干部职工思想政治水平的一项重要举措,年初制定学习计划,对学习时间、形式、内容等作出硬性规定，通过采取领导带头学、播放光盘辅学、答题测试学、集中参观促学、学习交流互学等方式方法，认真学习国家政策法规、上级文件精神、相关业务知识等内容，并定期对学习笔记进行检查，确保学习效果，不断提高干部职工的政策理论水平和工作能力。</w:t>
      </w:r>
    </w:p>
    <w:p>
      <w:pPr>
        <w:ind w:left="0" w:right="0" w:firstLine="560"/>
        <w:spacing w:before="450" w:after="450" w:line="312" w:lineRule="auto"/>
      </w:pPr>
      <w:r>
        <w:rPr>
          <w:rFonts w:ascii="宋体" w:hAnsi="宋体" w:eastAsia="宋体" w:cs="宋体"/>
          <w:color w:val="000"/>
          <w:sz w:val="28"/>
          <w:szCs w:val="28"/>
        </w:rPr>
        <w:t xml:space="preserve">　　（三）信访工作</w:t>
      </w:r>
    </w:p>
    <w:p>
      <w:pPr>
        <w:ind w:left="0" w:right="0" w:firstLine="560"/>
        <w:spacing w:before="450" w:after="450" w:line="312" w:lineRule="auto"/>
      </w:pPr>
      <w:r>
        <w:rPr>
          <w:rFonts w:ascii="宋体" w:hAnsi="宋体" w:eastAsia="宋体" w:cs="宋体"/>
          <w:color w:val="000"/>
          <w:sz w:val="28"/>
          <w:szCs w:val="28"/>
        </w:rPr>
        <w:t xml:space="preserve">　　四月份起被抽调市里做好渑池县的信访稳定督查工作，工作职责一是做好上级信访稳定工作精神传达的监督；二是在规定的时限内完成“上三级”的各类信访案件的落实结案；三是规范《信访条例》的贯彻落实情况；四是对领导接访、领导包案明查暗访；五是协助渑池县对重点、难点、热点案件的解决；六是确保渑池县的社会稳定，年底争创全省“四无”县。</w:t>
      </w:r>
    </w:p>
    <w:p>
      <w:pPr>
        <w:ind w:left="0" w:right="0" w:firstLine="560"/>
        <w:spacing w:before="450" w:after="450" w:line="312" w:lineRule="auto"/>
      </w:pPr>
      <w:r>
        <w:rPr>
          <w:rFonts w:ascii="宋体" w:hAnsi="宋体" w:eastAsia="宋体" w:cs="宋体"/>
          <w:color w:val="000"/>
          <w:sz w:val="28"/>
          <w:szCs w:val="28"/>
        </w:rPr>
        <w:t xml:space="preserve">　　信访稳定督导形式上，采取每周至少一次到县乡督导、暗访，总结信访稳定工作的一些好的做法和经验，查找工作的不足和簿弱环节。把信访稳定工作的端口前移，在未形成信访案件之前，排查出并解决掉。渑池率先在全市组成八百余人的工作组深入每一个村排查化解矛盾，确保一方经济社会发展的稳定。</w:t>
      </w:r>
    </w:p>
    <w:p>
      <w:pPr>
        <w:ind w:left="0" w:right="0" w:firstLine="560"/>
        <w:spacing w:before="450" w:after="450" w:line="312" w:lineRule="auto"/>
      </w:pPr>
      <w:r>
        <w:rPr>
          <w:rFonts w:ascii="宋体" w:hAnsi="宋体" w:eastAsia="宋体" w:cs="宋体"/>
          <w:color w:val="000"/>
          <w:sz w:val="28"/>
          <w:szCs w:val="28"/>
        </w:rPr>
        <w:t xml:space="preserve">　&gt;　三、认真执行党风廉政建设责任制，严于律已、清廉从政</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和科学发展观等政治理论，认真学习贯彻xx大精神，在政治上、思想上、行动上同党中央保持一致。在反腐倡廉方面能够率先垂范，严格落实党风廉政建设责任制。认真学习****中央关于党风廉政建设方面的重要论述，学习贯彻中央、省、市关于廉洁自律的有关规定，积极参加观看警示教育片活动，牢固树立起正确的世界观、人生观、价值观和政绩观，不断加强自身思想建设，牢固树立拒腐防变思想防线，增强廉洁从政和全心全意为人民服务的思想基础。在行动上做到认真贯彻执行党的方针路线政策，严格遵守“四大纪律、八项要求”和廉洁从政规定，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第8篇: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第9篇: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2024-10-17T09:43:21+08:00</dcterms:created>
  <dcterms:modified xsi:type="dcterms:W3CDTF">2024-10-17T09:43:21+08:00</dcterms:modified>
</cp:coreProperties>
</file>

<file path=docProps/custom.xml><?xml version="1.0" encoding="utf-8"?>
<Properties xmlns="http://schemas.openxmlformats.org/officeDocument/2006/custom-properties" xmlns:vt="http://schemas.openxmlformats.org/officeDocument/2006/docPropsVTypes"/>
</file>